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280E2" w14:textId="77777777" w:rsidR="005F650A" w:rsidRDefault="005F650A">
      <w:pPr>
        <w:widowControl/>
        <w:tabs>
          <w:tab w:val="clear" w:pos="340"/>
        </w:tabs>
        <w:spacing w:after="160" w:line="259" w:lineRule="auto"/>
        <w:jc w:val="center"/>
      </w:pPr>
    </w:p>
    <w:p w14:paraId="7F6723EE" w14:textId="77777777" w:rsidR="005F650A" w:rsidRDefault="005F650A">
      <w:pPr>
        <w:widowControl/>
        <w:tabs>
          <w:tab w:val="clear" w:pos="340"/>
        </w:tabs>
        <w:spacing w:after="160" w:line="259" w:lineRule="auto"/>
        <w:jc w:val="center"/>
      </w:pPr>
    </w:p>
    <w:p w14:paraId="32DA6CC1" w14:textId="77777777" w:rsidR="005F650A"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008AF55E" w14:textId="77777777" w:rsidR="005F650A" w:rsidRDefault="005F650A">
      <w:pPr>
        <w:widowControl/>
        <w:tabs>
          <w:tab w:val="clear" w:pos="340"/>
        </w:tabs>
        <w:spacing w:after="160" w:line="259" w:lineRule="auto"/>
        <w:jc w:val="center"/>
        <w:rPr>
          <w:b/>
          <w:i/>
          <w:color w:val="0070C0"/>
          <w:sz w:val="28"/>
          <w:szCs w:val="28"/>
        </w:rPr>
      </w:pPr>
    </w:p>
    <w:p w14:paraId="6DF3D509" w14:textId="77777777" w:rsidR="005F650A" w:rsidRDefault="005F650A">
      <w:pPr>
        <w:widowControl/>
        <w:tabs>
          <w:tab w:val="clear" w:pos="340"/>
        </w:tabs>
        <w:spacing w:after="160" w:line="259" w:lineRule="auto"/>
        <w:jc w:val="center"/>
        <w:rPr>
          <w:b/>
          <w:i/>
          <w:color w:val="0070C0"/>
          <w:sz w:val="28"/>
          <w:szCs w:val="28"/>
        </w:rPr>
      </w:pPr>
    </w:p>
    <w:p w14:paraId="3E40BBD2" w14:textId="77777777" w:rsidR="005F650A" w:rsidRDefault="005F650A">
      <w:pPr>
        <w:widowControl/>
        <w:tabs>
          <w:tab w:val="clear" w:pos="340"/>
        </w:tabs>
        <w:spacing w:after="160" w:line="259" w:lineRule="auto"/>
        <w:jc w:val="center"/>
      </w:pPr>
    </w:p>
    <w:p w14:paraId="54724EEA" w14:textId="77777777" w:rsidR="005F650A" w:rsidRDefault="005F650A">
      <w:pPr>
        <w:widowControl/>
        <w:tabs>
          <w:tab w:val="clear" w:pos="340"/>
        </w:tabs>
        <w:spacing w:after="160" w:line="259" w:lineRule="auto"/>
        <w:jc w:val="center"/>
      </w:pPr>
    </w:p>
    <w:p w14:paraId="404A48DD" w14:textId="77777777" w:rsidR="005F650A" w:rsidRDefault="00000000">
      <w:pPr>
        <w:widowControl/>
        <w:tabs>
          <w:tab w:val="clear" w:pos="340"/>
        </w:tabs>
        <w:spacing w:after="160" w:line="259" w:lineRule="auto"/>
        <w:jc w:val="center"/>
      </w:pPr>
      <w:r>
        <w:rPr>
          <w:noProof/>
        </w:rPr>
        <w:drawing>
          <wp:inline distT="0" distB="0" distL="0" distR="0" wp14:anchorId="30F6FA13" wp14:editId="0DE47024">
            <wp:extent cx="4235450" cy="1991995"/>
            <wp:effectExtent l="0" t="0" r="0" b="0"/>
            <wp:docPr id="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7"/>
                    <pic:cNvPicPr>
                      <a:picLocks noChangeAspect="1"/>
                      <a:extLst>
                        <a:ext uri="sm">
                          <sm:smNativeData xmlns="" xmlns:o="urn:schemas-microsoft-com:office:office" xmlns:v="urn:schemas-microsoft-com:vml" xmlns:w10="urn:schemas-microsoft-com:office:word" xmlns:w="http://schemas.openxmlformats.org/wordprocessingml/2006/main" xmlns:sm="sm" val="SMDATA_16_GfyD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DhoAAEEMAAAAAAAAAAAAAAAAAAAoAAAACAAAAAEAAAABAAAA"/>
                        </a:ext>
                      </a:extLst>
                    </pic:cNvPicPr>
                  </pic:nvPicPr>
                  <pic:blipFill>
                    <a:blip r:embed="rId7"/>
                    <a:stretch>
                      <a:fillRect/>
                    </a:stretch>
                  </pic:blipFill>
                  <pic:spPr>
                    <a:xfrm>
                      <a:off x="0" y="0"/>
                      <a:ext cx="4235450" cy="1991995"/>
                    </a:xfrm>
                    <a:prstGeom prst="rect">
                      <a:avLst/>
                    </a:prstGeom>
                    <a:noFill/>
                    <a:ln w="12700">
                      <a:noFill/>
                    </a:ln>
                  </pic:spPr>
                </pic:pic>
              </a:graphicData>
            </a:graphic>
          </wp:inline>
        </w:drawing>
      </w:r>
    </w:p>
    <w:p w14:paraId="7CDA28AA" w14:textId="77777777" w:rsidR="005F650A" w:rsidRDefault="005F650A">
      <w:pPr>
        <w:widowControl/>
        <w:tabs>
          <w:tab w:val="clear" w:pos="340"/>
        </w:tabs>
        <w:spacing w:after="160" w:line="259" w:lineRule="auto"/>
        <w:jc w:val="left"/>
      </w:pPr>
    </w:p>
    <w:p w14:paraId="5856EE8D" w14:textId="77777777" w:rsidR="005F650A" w:rsidRDefault="005F650A"/>
    <w:p w14:paraId="1A0A8D89" w14:textId="77777777" w:rsidR="005F650A"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0FAEC243" wp14:editId="3E5F4C1F">
            <wp:extent cx="3590925" cy="1895475"/>
            <wp:effectExtent l="0" t="0" r="0" b="0"/>
            <wp:docPr id="2"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09"/>
                    <pic:cNvPicPr>
                      <a:picLocks noChangeAspect="1"/>
                      <a:extLst>
                        <a:ext uri="sm">
                          <sm:smNativeData xmlns="" xmlns:o="urn:schemas-microsoft-com:office:office" xmlns:v="urn:schemas-microsoft-com:vml" xmlns:w10="urn:schemas-microsoft-com:office:word" xmlns:w="http://schemas.openxmlformats.org/wordprocessingml/2006/main" xmlns:sm="sm" val="SMDATA_16_GfyD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AAAB6AAAAAAAAAAAAAAAAAAAAAAAAAAAAAAAAAAAAAAAAAAAAAAFxYAAKkLAAAAAAAAAAAAAAAAAAAoAAAACAAAAAEAAAABAAAA"/>
                        </a:ext>
                      </a:extLst>
                    </pic:cNvPicPr>
                  </pic:nvPicPr>
                  <pic:blipFill>
                    <a:blip r:embed="rId8"/>
                    <a:stretch>
                      <a:fillRect/>
                    </a:stretch>
                  </pic:blipFill>
                  <pic:spPr>
                    <a:xfrm>
                      <a:off x="0" y="0"/>
                      <a:ext cx="3590925" cy="1895475"/>
                    </a:xfrm>
                    <a:prstGeom prst="rect">
                      <a:avLst/>
                    </a:prstGeom>
                    <a:noFill/>
                    <a:ln w="12700">
                      <a:noFill/>
                    </a:ln>
                  </pic:spPr>
                </pic:pic>
              </a:graphicData>
            </a:graphic>
          </wp:inline>
        </w:drawing>
      </w:r>
    </w:p>
    <w:p w14:paraId="21E49358" w14:textId="77777777" w:rsidR="005F650A" w:rsidRDefault="005F650A">
      <w:pPr>
        <w:widowControl/>
        <w:tabs>
          <w:tab w:val="clear" w:pos="340"/>
        </w:tabs>
        <w:spacing w:after="160" w:line="259" w:lineRule="auto"/>
        <w:jc w:val="center"/>
        <w:rPr>
          <w:rFonts w:ascii="Cambria" w:hAnsi="Cambria"/>
          <w:b/>
          <w:sz w:val="48"/>
          <w:szCs w:val="48"/>
        </w:rPr>
      </w:pPr>
    </w:p>
    <w:p w14:paraId="58F550E3" w14:textId="77777777" w:rsidR="005F650A" w:rsidRDefault="00000000">
      <w:pPr>
        <w:widowControl/>
        <w:tabs>
          <w:tab w:val="clear" w:pos="340"/>
        </w:tabs>
        <w:spacing w:after="160" w:line="259" w:lineRule="auto"/>
        <w:jc w:val="center"/>
        <w:rPr>
          <w:rFonts w:ascii="Cambria" w:hAnsi="Cambria"/>
          <w:b/>
          <w:sz w:val="96"/>
          <w:szCs w:val="96"/>
        </w:rPr>
      </w:pPr>
      <w:r>
        <w:rPr>
          <w:rFonts w:ascii="Cambria" w:hAnsi="Cambria"/>
          <w:b/>
          <w:sz w:val="96"/>
          <w:szCs w:val="96"/>
        </w:rPr>
        <w:t xml:space="preserve"> Ταλαντώσεις</w:t>
      </w:r>
    </w:p>
    <w:p w14:paraId="562CFDF6" w14:textId="77777777" w:rsidR="005F650A" w:rsidRDefault="005F650A"/>
    <w:p w14:paraId="1717BCFB" w14:textId="77777777" w:rsidR="005F650A" w:rsidRDefault="005F650A">
      <w:pPr>
        <w:sectPr w:rsidR="005F650A">
          <w:pgSz w:w="11906" w:h="16838"/>
          <w:pgMar w:top="1361" w:right="1134" w:bottom="1440" w:left="1134" w:header="0" w:footer="0" w:gutter="0"/>
          <w:paperSrc w:first="15" w:other="15"/>
          <w:cols w:space="720"/>
        </w:sectPr>
      </w:pPr>
    </w:p>
    <w:p w14:paraId="04B9B145" w14:textId="77777777" w:rsidR="005F650A" w:rsidRDefault="005F650A"/>
    <w:p w14:paraId="671D7B34" w14:textId="77777777" w:rsidR="00BF6737" w:rsidRDefault="00BF6737"/>
    <w:p w14:paraId="2C847485" w14:textId="77688099" w:rsidR="00BF6737" w:rsidRDefault="00BF6737" w:rsidP="00BF6737">
      <w:pPr>
        <w:pStyle w:val="11"/>
      </w:pPr>
      <w:r>
        <w:t>Ασκήσεις 202</w:t>
      </w:r>
      <w:r>
        <w:t>4</w:t>
      </w:r>
      <w:r>
        <w:t>-2</w:t>
      </w:r>
      <w:r>
        <w:t>5</w:t>
      </w:r>
    </w:p>
    <w:p w14:paraId="3510D1BA" w14:textId="77777777" w:rsidR="00BF6737" w:rsidRDefault="00BF6737" w:rsidP="00BF6737"/>
    <w:p w14:paraId="37954084" w14:textId="1D1B22C0" w:rsidR="00BF6737" w:rsidRPr="00022468" w:rsidRDefault="00BF6737" w:rsidP="00BF6737">
      <w:pPr>
        <w:pStyle w:val="1"/>
      </w:pPr>
      <w:r>
        <w:t>Ενέργειες ελατηρίου και ταλάντωσης</w:t>
      </w:r>
    </w:p>
    <w:p w14:paraId="73D8D19B" w14:textId="77777777" w:rsidR="00BF6737" w:rsidRDefault="00BF6737" w:rsidP="00BF6737">
      <w:r w:rsidRPr="00F351F6">
        <w:rPr>
          <w:noProof/>
          <w:color w:val="000000"/>
          <w:kern w:val="24"/>
          <w:lang w:eastAsia="zh-CN"/>
        </w:rPr>
        <mc:AlternateContent>
          <mc:Choice Requires="wpc">
            <w:drawing>
              <wp:anchor distT="0" distB="0" distL="114300" distR="114300" simplePos="0" relativeHeight="251665408" behindDoc="0" locked="0" layoutInCell="1" allowOverlap="1" wp14:anchorId="79AC9271" wp14:editId="6C7AF67A">
                <wp:simplePos x="0" y="0"/>
                <wp:positionH relativeFrom="margin">
                  <wp:align>right</wp:align>
                </wp:positionH>
                <wp:positionV relativeFrom="paragraph">
                  <wp:posOffset>3810</wp:posOffset>
                </wp:positionV>
                <wp:extent cx="1066800" cy="1518920"/>
                <wp:effectExtent l="0" t="0" r="0" b="508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g:wgp>
                        <wpg:cNvPr id="1641887895" name="Ομάδα 1641887895"/>
                        <wpg:cNvGrpSpPr/>
                        <wpg:grpSpPr>
                          <a:xfrm>
                            <a:off x="430373" y="649515"/>
                            <a:ext cx="160654" cy="664318"/>
                            <a:chOff x="1" y="0"/>
                            <a:chExt cx="161287" cy="779874"/>
                          </a:xfrm>
                        </wpg:grpSpPr>
                        <wpg:grpSp>
                          <wpg:cNvPr id="859804975" name="Ομάδα 859804975"/>
                          <wpg:cNvGrpSpPr/>
                          <wpg:grpSpPr>
                            <a:xfrm>
                              <a:off x="13188" y="85808"/>
                              <a:ext cx="148100" cy="38851"/>
                              <a:chOff x="13188" y="85808"/>
                              <a:chExt cx="1057676" cy="482098"/>
                            </a:xfrm>
                          </wpg:grpSpPr>
                          <wps:wsp>
                            <wps:cNvPr id="1742038324" name="Ελεύθερη σχεδίαση: Σχήμα 1742038324"/>
                            <wps:cNvSpPr/>
                            <wps:spPr>
                              <a:xfrm flipV="1">
                                <a:off x="13188" y="321751"/>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94898967" name="Ελεύθερη σχεδίαση: Σχήμα 1394898967"/>
                            <wps:cNvSpPr/>
                            <wps:spPr>
                              <a:xfrm>
                                <a:off x="13188" y="85808"/>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14683278" name="Ομάδα 1914683278"/>
                          <wpg:cNvGrpSpPr/>
                          <wpg:grpSpPr>
                            <a:xfrm>
                              <a:off x="13188" y="138109"/>
                              <a:ext cx="148100" cy="38851"/>
                              <a:chOff x="13188" y="138109"/>
                              <a:chExt cx="1057676" cy="482098"/>
                            </a:xfrm>
                          </wpg:grpSpPr>
                          <wps:wsp>
                            <wps:cNvPr id="335186529" name="Ελεύθερη σχεδίαση: Σχήμα 335186529"/>
                            <wps:cNvSpPr/>
                            <wps:spPr>
                              <a:xfrm flipV="1">
                                <a:off x="13188" y="374052"/>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334208" name="Ελεύθερη σχεδίαση: Σχήμα 122334208"/>
                            <wps:cNvSpPr/>
                            <wps:spPr>
                              <a:xfrm>
                                <a:off x="13188" y="138109"/>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23144874" name="Ελεύθερη σχεδίαση: Σχήμα 823144874"/>
                          <wps:cNvSpPr/>
                          <wps:spPr>
                            <a:xfrm>
                              <a:off x="3429" y="103885"/>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988647099" name="Ομάδα 988647099"/>
                          <wpg:cNvGrpSpPr/>
                          <wpg:grpSpPr>
                            <a:xfrm>
                              <a:off x="12208" y="191165"/>
                              <a:ext cx="148100" cy="38851"/>
                              <a:chOff x="12208" y="191165"/>
                              <a:chExt cx="1057676" cy="482098"/>
                            </a:xfrm>
                          </wpg:grpSpPr>
                          <wps:wsp>
                            <wps:cNvPr id="1135293384" name="Ελεύθερη σχεδίαση: Σχήμα 1135293384"/>
                            <wps:cNvSpPr/>
                            <wps:spPr>
                              <a:xfrm flipV="1">
                                <a:off x="12208" y="427108"/>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6841008" name="Ελεύθερη σχεδίαση: Σχήμα 1936841008"/>
                            <wps:cNvSpPr/>
                            <wps:spPr>
                              <a:xfrm>
                                <a:off x="12208" y="191165"/>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83203030" name="Ομάδα 883203030"/>
                          <wpg:cNvGrpSpPr/>
                          <wpg:grpSpPr>
                            <a:xfrm>
                              <a:off x="12208" y="243467"/>
                              <a:ext cx="148100" cy="38851"/>
                              <a:chOff x="12208" y="243467"/>
                              <a:chExt cx="1057676" cy="482098"/>
                            </a:xfrm>
                          </wpg:grpSpPr>
                          <wps:wsp>
                            <wps:cNvPr id="10207151" name="Ελεύθερη σχεδίαση: Σχήμα 10207151"/>
                            <wps:cNvSpPr/>
                            <wps:spPr>
                              <a:xfrm flipV="1">
                                <a:off x="12208" y="479410"/>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87989" name="Ελεύθερη σχεδίαση: Σχήμα 3287989"/>
                            <wps:cNvSpPr/>
                            <wps:spPr>
                              <a:xfrm>
                                <a:off x="12208" y="243467"/>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72988811" name="Ελεύθερη σχεδίαση: Σχήμα 1572988811"/>
                          <wps:cNvSpPr/>
                          <wps:spPr>
                            <a:xfrm>
                              <a:off x="2449" y="209241"/>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7853516" name="Ελεύθερη σχεδίαση: Σχήμα 1347853516"/>
                          <wps:cNvSpPr/>
                          <wps:spPr>
                            <a:xfrm>
                              <a:off x="1959" y="157949"/>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035739645" name="Ομάδα 2035739645"/>
                          <wpg:cNvGrpSpPr/>
                          <wpg:grpSpPr>
                            <a:xfrm>
                              <a:off x="12208" y="299857"/>
                              <a:ext cx="148100" cy="38851"/>
                              <a:chOff x="12208" y="299857"/>
                              <a:chExt cx="1057676" cy="482098"/>
                            </a:xfrm>
                          </wpg:grpSpPr>
                          <wps:wsp>
                            <wps:cNvPr id="752136437" name="Ελεύθερη σχεδίαση: Σχήμα 752136437"/>
                            <wps:cNvSpPr/>
                            <wps:spPr>
                              <a:xfrm flipV="1">
                                <a:off x="12208" y="535800"/>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662701" name="Ελεύθερη σχεδίαση: Σχήμα 72662701"/>
                            <wps:cNvSpPr/>
                            <wps:spPr>
                              <a:xfrm>
                                <a:off x="12208" y="299857"/>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38776572" name="Ομάδα 2138776572"/>
                          <wpg:cNvGrpSpPr/>
                          <wpg:grpSpPr>
                            <a:xfrm>
                              <a:off x="12208" y="352159"/>
                              <a:ext cx="148100" cy="38851"/>
                              <a:chOff x="12208" y="352158"/>
                              <a:chExt cx="1057676" cy="482098"/>
                            </a:xfrm>
                          </wpg:grpSpPr>
                          <wps:wsp>
                            <wps:cNvPr id="1187687698" name="Ελεύθερη σχεδίαση: Σχήμα 1187687698"/>
                            <wps:cNvSpPr/>
                            <wps:spPr>
                              <a:xfrm flipV="1">
                                <a:off x="12208" y="588101"/>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2575848" name="Ελεύθερη σχεδίαση: Σχήμα 1922575848"/>
                            <wps:cNvSpPr/>
                            <wps:spPr>
                              <a:xfrm>
                                <a:off x="12208" y="352158"/>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22133152" name="Ελεύθερη σχεδίαση: Σχήμα 1722133152"/>
                          <wps:cNvSpPr/>
                          <wps:spPr>
                            <a:xfrm>
                              <a:off x="2449" y="317934"/>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64442876" name="Ομάδα 664442876"/>
                          <wpg:cNvGrpSpPr/>
                          <wpg:grpSpPr>
                            <a:xfrm>
                              <a:off x="11228" y="405214"/>
                              <a:ext cx="148100" cy="38851"/>
                              <a:chOff x="11228" y="405213"/>
                              <a:chExt cx="1057676" cy="482098"/>
                            </a:xfrm>
                          </wpg:grpSpPr>
                          <wps:wsp>
                            <wps:cNvPr id="2120415113" name="Ελεύθερη σχεδίαση: Σχήμα 2120415113"/>
                            <wps:cNvSpPr/>
                            <wps:spPr>
                              <a:xfrm flipV="1">
                                <a:off x="11228" y="641156"/>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8470295" name="Ελεύθερη σχεδίαση: Σχήμα 458470295"/>
                            <wps:cNvSpPr/>
                            <wps:spPr>
                              <a:xfrm>
                                <a:off x="11228" y="405213"/>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1997651" name="Ομάδα 181997651"/>
                          <wpg:cNvGrpSpPr/>
                          <wpg:grpSpPr>
                            <a:xfrm>
                              <a:off x="11228" y="457514"/>
                              <a:ext cx="148100" cy="38851"/>
                              <a:chOff x="11228" y="457514"/>
                              <a:chExt cx="1057676" cy="482098"/>
                            </a:xfrm>
                          </wpg:grpSpPr>
                          <wps:wsp>
                            <wps:cNvPr id="512934129" name="Ελεύθερη σχεδίαση: Σχήμα 512934129"/>
                            <wps:cNvSpPr/>
                            <wps:spPr>
                              <a:xfrm flipV="1">
                                <a:off x="11228" y="693457"/>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2481340" name="Ελεύθερη σχεδίαση: Σχήμα 682481340"/>
                            <wps:cNvSpPr/>
                            <wps:spPr>
                              <a:xfrm>
                                <a:off x="11228" y="457514"/>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47937228" name="Ελεύθερη σχεδίαση: Σχήμα 347937228"/>
                          <wps:cNvSpPr/>
                          <wps:spPr>
                            <a:xfrm>
                              <a:off x="1470" y="423289"/>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331306" name="Ελεύθερη σχεδίαση: Σχήμα 152331306"/>
                          <wps:cNvSpPr/>
                          <wps:spPr>
                            <a:xfrm>
                              <a:off x="980" y="371998"/>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2157685" name="Ελεύθερη σχεδίαση: Σχήμα 952157685"/>
                          <wps:cNvSpPr/>
                          <wps:spPr>
                            <a:xfrm>
                              <a:off x="963" y="265254"/>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1977701" name="Ελεύθερη σχεδίαση: Σχήμα 1081977701"/>
                          <wps:cNvSpPr/>
                          <wps:spPr>
                            <a:xfrm>
                              <a:off x="963" y="476618"/>
                              <a:ext cx="15194" cy="5522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1862737" name="Ελεύθερη σχεδίαση: Σχήμα 1171862737"/>
                          <wps:cNvSpPr/>
                          <wps:spPr>
                            <a:xfrm>
                              <a:off x="2876" y="67182"/>
                              <a:ext cx="22164" cy="4182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4650153" name="Ελεύθερη σχεδίαση: Σχήμα 834650153"/>
                          <wps:cNvSpPr/>
                          <wps:spPr>
                            <a:xfrm>
                              <a:off x="19550" y="51517"/>
                              <a:ext cx="57193" cy="1706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3078013" name="Ευθεία γραμμή σύνδεσης 463078013"/>
                          <wps:cNvCnPr/>
                          <wps:spPr>
                            <a:xfrm flipV="1">
                              <a:off x="75489" y="0"/>
                              <a:ext cx="1254" cy="5177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g:grpSp>
                          <wpg:cNvPr id="609980636" name="Ομάδα 609980636"/>
                          <wpg:cNvGrpSpPr/>
                          <wpg:grpSpPr>
                            <a:xfrm>
                              <a:off x="1" y="503211"/>
                              <a:ext cx="159327" cy="276663"/>
                              <a:chOff x="0" y="503213"/>
                              <a:chExt cx="124023" cy="239307"/>
                            </a:xfrm>
                          </wpg:grpSpPr>
                          <wpg:grpSp>
                            <wpg:cNvPr id="1618265967" name="Ομάδα 1618265967"/>
                            <wpg:cNvGrpSpPr/>
                            <wpg:grpSpPr>
                              <a:xfrm>
                                <a:off x="8739" y="503213"/>
                                <a:ext cx="115284" cy="33605"/>
                                <a:chOff x="8739" y="503213"/>
                                <a:chExt cx="1057676" cy="482098"/>
                              </a:xfrm>
                            </wpg:grpSpPr>
                            <wps:wsp>
                              <wps:cNvPr id="182561072" name="Ελεύθερη σχεδίαση: Σχήμα 182561072"/>
                              <wps:cNvSpPr/>
                              <wps:spPr>
                                <a:xfrm flipV="1">
                                  <a:off x="8739" y="739156"/>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4670591" name="Ελεύθερη σχεδίαση: Σχήμα 824670591"/>
                              <wps:cNvSpPr/>
                              <wps:spPr>
                                <a:xfrm>
                                  <a:off x="8739" y="503213"/>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76238428" name="Ομάδα 1976238428"/>
                            <wpg:cNvGrpSpPr/>
                            <wpg:grpSpPr>
                              <a:xfrm>
                                <a:off x="8739" y="548453"/>
                                <a:ext cx="115284" cy="33605"/>
                                <a:chOff x="8739" y="548453"/>
                                <a:chExt cx="1057676" cy="482098"/>
                              </a:xfrm>
                            </wpg:grpSpPr>
                            <wps:wsp>
                              <wps:cNvPr id="1651793589" name="Ελεύθερη σχεδίαση: Σχήμα 1651793589"/>
                              <wps:cNvSpPr/>
                              <wps:spPr>
                                <a:xfrm flipV="1">
                                  <a:off x="8739" y="784396"/>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6285399" name="Ελεύθερη σχεδίαση: Σχήμα 386285399"/>
                              <wps:cNvSpPr/>
                              <wps:spPr>
                                <a:xfrm>
                                  <a:off x="8739" y="548453"/>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53014710" name="Ελεύθερη σχεδίαση: Σχήμα 853014710"/>
                            <wps:cNvSpPr/>
                            <wps:spPr>
                              <a:xfrm>
                                <a:off x="1143" y="518848"/>
                                <a:ext cx="11827" cy="47768"/>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423585490" name="Ομάδα 1423585490"/>
                            <wpg:cNvGrpSpPr/>
                            <wpg:grpSpPr>
                              <a:xfrm>
                                <a:off x="7978" y="594344"/>
                                <a:ext cx="115284" cy="33605"/>
                                <a:chOff x="7978" y="594344"/>
                                <a:chExt cx="1057676" cy="482098"/>
                              </a:xfrm>
                            </wpg:grpSpPr>
                            <wps:wsp>
                              <wps:cNvPr id="884823957" name="Ελεύθερη σχεδίαση: Σχήμα 884823957"/>
                              <wps:cNvSpPr/>
                              <wps:spPr>
                                <a:xfrm flipV="1">
                                  <a:off x="7978" y="830287"/>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7499282" name="Ελεύθερη σχεδίαση: Σχήμα 457499282"/>
                              <wps:cNvSpPr/>
                              <wps:spPr>
                                <a:xfrm>
                                  <a:off x="7978" y="594344"/>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20800203" name="Ομάδα 2120800203"/>
                            <wpg:cNvGrpSpPr/>
                            <wpg:grpSpPr>
                              <a:xfrm>
                                <a:off x="7978" y="639585"/>
                                <a:ext cx="115284" cy="33605"/>
                                <a:chOff x="7978" y="639584"/>
                                <a:chExt cx="1057676" cy="482098"/>
                              </a:xfrm>
                            </wpg:grpSpPr>
                            <wps:wsp>
                              <wps:cNvPr id="1449002852" name="Ελεύθερη σχεδίαση: Σχήμα 1449002852"/>
                              <wps:cNvSpPr/>
                              <wps:spPr>
                                <a:xfrm flipV="1">
                                  <a:off x="7978" y="875527"/>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456377" name="Ελεύθερη σχεδίαση: Σχήμα 127456377"/>
                              <wps:cNvSpPr/>
                              <wps:spPr>
                                <a:xfrm>
                                  <a:off x="7978" y="639584"/>
                                  <a:ext cx="1057676" cy="246155"/>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17910973" name="Ελεύθερη σχεδίαση: Σχήμα 217910973"/>
                            <wps:cNvSpPr/>
                            <wps:spPr>
                              <a:xfrm>
                                <a:off x="381" y="609981"/>
                                <a:ext cx="11827" cy="47768"/>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9763032" name="Ελεύθερη σχεδίαση: Σχήμα 1809763032"/>
                            <wps:cNvSpPr/>
                            <wps:spPr>
                              <a:xfrm>
                                <a:off x="0" y="565613"/>
                                <a:ext cx="11827" cy="47768"/>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6626236" name="Ελεύθερη σχεδίαση: Σχήμα 696626236"/>
                            <wps:cNvSpPr/>
                            <wps:spPr>
                              <a:xfrm>
                                <a:off x="49" y="655477"/>
                                <a:ext cx="17253" cy="36174"/>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578735" name="Ελεύθερη σχεδίαση: Σχήμα 8578735"/>
                            <wps:cNvSpPr/>
                            <wps:spPr>
                              <a:xfrm flipV="1">
                                <a:off x="8359" y="687747"/>
                                <a:ext cx="44520" cy="14761"/>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49140678" name="Ευθεία γραμμή σύνδεσης 1049140678"/>
                            <wps:cNvCnPr/>
                            <wps:spPr>
                              <a:xfrm flipV="1">
                                <a:off x="52878" y="697739"/>
                                <a:ext cx="976" cy="44781"/>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g:grpSp>
                      </wpg:wgp>
                      <wps:wsp>
                        <wps:cNvPr id="295172274" name="TextBox 18"/>
                        <wps:cNvSpPr txBox="1"/>
                        <wps:spPr>
                          <a:xfrm>
                            <a:off x="542362" y="865149"/>
                            <a:ext cx="266700" cy="282419"/>
                          </a:xfrm>
                          <a:prstGeom prst="rect">
                            <a:avLst/>
                          </a:prstGeom>
                          <a:noFill/>
                        </wps:spPr>
                        <wps:txbx>
                          <w:txbxContent>
                            <w:p w14:paraId="13D8486C" w14:textId="77777777" w:rsidR="00BF6737" w:rsidRDefault="00BF6737" w:rsidP="00BF6737">
                              <w:pPr>
                                <w:rPr>
                                  <w:color w:val="000000"/>
                                  <w:kern w:val="24"/>
                                </w:rPr>
                              </w:pPr>
                              <w:r>
                                <w:rPr>
                                  <w:color w:val="000000"/>
                                  <w:kern w:val="24"/>
                                </w:rPr>
                                <w:t>k</w:t>
                              </w:r>
                            </w:p>
                          </w:txbxContent>
                        </wps:txbx>
                        <wps:bodyPr wrap="square" rtlCol="0">
                          <a:noAutofit/>
                        </wps:bodyPr>
                      </wps:wsp>
                      <wps:wsp>
                        <wps:cNvPr id="246538099" name="Ορθογώνιο 246538099"/>
                        <wps:cNvSpPr/>
                        <wps:spPr>
                          <a:xfrm>
                            <a:off x="351562" y="558800"/>
                            <a:ext cx="275326" cy="119222"/>
                          </a:xfrm>
                          <a:prstGeom prst="rect">
                            <a:avLst/>
                          </a:prstGeom>
                          <a:solidFill>
                            <a:srgbClr val="00B0F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49952742" name="Εικόνα 749952742"/>
                          <pic:cNvPicPr>
                            <a:picLocks noChangeAspect="1"/>
                          </pic:cNvPicPr>
                        </pic:nvPicPr>
                        <pic:blipFill>
                          <a:blip r:embed="rId9"/>
                          <a:stretch>
                            <a:fillRect/>
                          </a:stretch>
                        </pic:blipFill>
                        <pic:spPr>
                          <a:xfrm>
                            <a:off x="526649" y="282813"/>
                            <a:ext cx="137956" cy="188173"/>
                          </a:xfrm>
                          <a:prstGeom prst="rect">
                            <a:avLst/>
                          </a:prstGeom>
                        </pic:spPr>
                      </pic:pic>
                      <wps:wsp>
                        <wps:cNvPr id="974575379" name="Ορθογώνιο 974575379"/>
                        <wps:cNvSpPr/>
                        <wps:spPr>
                          <a:xfrm flipV="1">
                            <a:off x="133887" y="115244"/>
                            <a:ext cx="714212" cy="143523"/>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1847249" name="Ορθογώνιο 1921847249"/>
                        <wps:cNvSpPr/>
                        <wps:spPr>
                          <a:xfrm>
                            <a:off x="134917" y="1307793"/>
                            <a:ext cx="714212" cy="143523"/>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44545064" name="Ευθεία γραμμή σύνδεσης 1244545064"/>
                        <wps:cNvCnPr>
                          <a:stCxn id="246538099" idx="0"/>
                          <a:endCxn id="974575379" idx="0"/>
                        </wps:cNvCnPr>
                        <wps:spPr>
                          <a:xfrm flipV="1">
                            <a:off x="489225" y="258767"/>
                            <a:ext cx="1768" cy="30003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2954786" name="Ευθύγραμμο βέλος σύνδεσης 962954786"/>
                        <wps:cNvCnPr>
                          <a:cxnSpLocks/>
                        </wps:cNvCnPr>
                        <wps:spPr>
                          <a:xfrm flipV="1">
                            <a:off x="492854" y="317259"/>
                            <a:ext cx="0" cy="23042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c:wpc>
                  </a:graphicData>
                </a:graphic>
              </wp:anchor>
            </w:drawing>
          </mc:Choice>
          <mc:Fallback>
            <w:pict>
              <v:group w14:anchorId="79AC9271" id="Καμβάς 1" o:spid="_x0000_s1026" editas="canvas" style="position:absolute;left:0;text-align:left;margin-left:32.8pt;margin-top:.3pt;width:84pt;height:119.6pt;z-index:251665408;mso-position-horizontal:right;mso-position-horizontal-relative:margin" coordsize="10668,1518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GD3IgAAAA1gEADgAAAGRycy9lMm9Eb2MueG1s7F1dk9vGlX3fqv0P&#10;KD6myho0vjHlcUqWI1WqHFsVadf2IwbEDFkhAQbAaEZ+S1ypvGz2Lc/7sK+7SWkTl72bpPwPOH9p&#10;z+1uAE0SJIYcaTySrj8kkkB3A41G97mnz733w59ezWfWi6yspkV+MhIP7JGV5WkxnubnJ6N/ef74&#10;g2hkVXWSj5NZkWcno5dZNfrpR//8Tx9eLo4zp5gUs3FWWqgkr44vFyejSV0vjo+OqnSSzZPqQbHI&#10;chw8K8p5UuNreX40LpNL1D6fHTm2HRxdFuV4URZpVlX49RN1cPSRrP/sLEvrz8/Oqqy2ZicjXFst&#10;/yzln6f059FHHybH52WymExTfRnJAVcxT6Y5Gm2r+iSpE+uinG5UNZ+mZVEVZ/WDtJgfFWdn0zST&#10;94C7Efba3TxK8hdJJW8mRe80F4hPr7He03N93ePH09nMOptN8RhyPKyRVRb1F9N68mySLPDohLrB&#10;6tOqliUqa1FU1If0rSrPTx/NSutFgo5+jH9s9Xs9zWv1YxDY+E32d5XUvyjG6mdBP8vfj9paPvoQ&#10;n88rsxVfnnWzljwPZx/ckqCWbnpTjrt/U/LedCfOprmV0KsiAoxmateq0mSWjam7ZV/V01n2Swxj&#10;fKGCZSIfE75gFBzTs6O/L/EeZTjjcnF+fHm+aN8nVLz2Qu01/p6UxcVCDr/z4/SzF09La0oXFngi&#10;isIo9kdWnswxMpb/sfz78r+Wf12+soyD+npQ8Em5eLZ4WuofztU3epZXZ+Wc/sZ7YF2djDzXdkN3&#10;ZL08GQVe7AtfdUF2VVspDmOoBL43slI6HniuiNTxdIJ3nMoLWVQ/+nTys7accKJQlQvDOAo9Kofe&#10;VM2jJ8/RsfISVRfKL+pjd9uRH0e2F4d9d90d2/+mBe4DkyTuKfIjW99Se8tehPGoLt2NIl8Piu6O&#10;+wobd277YRAGqrwXOXYs699665iDq2704OW+zeiR04YcPZU5ekLPsd3IdfAg9ej54/Jvy2+v/7D8&#10;Hn/+Zvmddf3N9e+X32I4/Xn56vqb5XfH1vI/8cufMMgwwLrysq9l3e3oqo4rDLRmaMnJ7F9pXBiD&#10;rOtv1xFh06Nth5s95niB8OUgbHssOU4vqvpJVshxm7zAe4zLwIs5bqbFsb6ttMjzalpnX+Lxnc1n&#10;WFV+cmTZ1qUVC89r5qfz9bO/Ms8WIgiEbU0s9UGN9o0iX2LYtw14buyEYrAVs0gQD7bgGC2oyx9s&#10;wSwibFcE7mAr5q3v3VG+J1QD+PCGOko/iR0NmDd9SD8JzG/Dt8H9xP2kF7mNyeArcwhi2lgfT4Qh&#10;mqkqmTSzV3qV6+kLnxQgUQgICI8WVnMuw0LVfMVkpRZSlKJJcKCwWp7bwvI1xfXcrDDuy2zZMVtW&#10;leg7KAGWCO3PJNqvgWJPRuXIAto/VfPCIqnpxumC6aN1eTLSU7I1wVoh+0wuGPPiRfa8kOfV1At4&#10;73AJ+gR1490p6cXpNP04+9osIJwgDrD6opQnXN/V7cvKnCiIwhXAspC/qwlclml7d6Xqvob8WAR9&#10;lYU+EBUAC12AC3RhXkBzz+u3ZNaPjqUukmCp7TbqbWMNzAuyG+QiOMtlZ/qOL/uvKmZTjVZbaK9A&#10;v21/bPvN7RmnoeoZRhIQWbOQy0/1y1lGj2GW/zI7AwbFs3BUC2QmZq3dkaRpltdqta8myTjTJoZP&#10;wFo9MGlYUgl5T7JCqvkMt9DWrSvor1tVo8+nopm0MtvC2nLYVbgtIVsu8rotPJ/mRdl3ZzPclW5Z&#10;nd90kuoa6qXTYvwSCB02mxyp1SJ9PC2r+tOkqp8mJeAHhi8MdRydFOXXI+sSRu/JqPr1RVLC1Jv9&#10;PAfck2MC74384vmhgzKleeTUPJJfzB8VeNMwitGa/Ejn17Pm41lZzL+Aff6QWsWhJE/RNuaPGi+k&#10;+vKoxnccgoWfZg8fys+wjDHYPs2fkZ2rHsYCd/L86oukXFj08WRUA7B9VjQQMzlukBiN2PZc6t+8&#10;eHhRF2dTaUB1/aT7D3CXcP5d4F439qI4igMYIgfh3q48BgJdMkyTLbiX7lubVB3a7bMuGOxiNVzH&#10;6+YKegiIY7Cr15mNrh0CJ4RN1p8GzQ0HW0/r6KevAdMUOsB6YqNguy1rdu2P0U9YDBjsMtgFXGSw&#10;q9GzhJwMdt9fsNux3Tu4boH3JQBHG4KY3qT4u4MSicq9gSc3pPg7PCpcUNuxskhb9vXGdLdZ+l7z&#10;3a7riyjwnbjtyb3o7q74IOofYrtDz/YlbQKbtdkZYQOgB3KyAaC2KuS+A7PdmyPkqx8b2PbZMWwo&#10;MdvNbDez3YLZbma7f3S223FcF0KPzn7YC/WKtvgg6u3luk3rgLEuiUiUnbVJrzLWZayryTG8aj24&#10;krHuW7IpwGS31CqwsoPJbikjgaiCye73XNmxSnbfgcojclyoe0lh3vDme+Hervg+uBdAG+wy6bgg&#10;rI7WRfO+iHE1pJn3fccJtIyoUd6bSq5GQ2Psmm4CRpNmcsBrk9bYiSNXaur78INZQG4CQ1ekFPg9&#10;Z69omUUwVLfJw8WBHUol8876TbwrL3uoCbOAkFWTzHhnG+Ydo4vcULWhBG89N72i+T6si7bXbXZR&#10;BGmKN3j55h2ji3ySYsu/t9gQq6qOg7rIc3QbevBuDLtbdFEzQpWQv6/7b99F/tDlm3162CgK9GOA&#10;f8wWoG4Ou/1GkRur699e9627KHSHmhjoIoa3ffAW7yU5TJFuWU1JBHk6UbKSFGMOCjA4sAI0Ktju&#10;DFPtC+mkkiD7mkV1bQdSXjnc1JEPfKHcs1Bh432ljrhqBZIzjF5iVqte/aYKQbas1y042miKQh0R&#10;vuOpSxauazfLhTqm75nWu3YaxugwG8BX1i0r8XOjicZTRK+wbhmj6t3RLWu/xXVXxTiKAi+0405z&#10;0DlodsckxNxPvOFIRpfevJjcINTU0BKsQ+KN3tL3Wrwh4LXhxK4bHYjnjfKyt3eJtvvlG22feXDr&#10;2/AOZfnG5ub8lyaQUNQmoMdujtMsws6K2wW9K/20ud3eA65v5/3K+m0JvnabQz1efn0PwoTwTGmz&#10;syI7K7KzIjsrsrMiYvvA41Q7FDYhXmI3iDxEHjlUv9GVH8S9poCjRbu99gWjXUa7RvABE9D8GN5l&#10;fSBrlYMdMjvMs99dFMf9pAIBre6TbFpPzHD3MdzacOfQHExxw4+TQ3OYATje/dAcqwKOLXR3BE9F&#10;G4FuiNpfj0fYHbsN3e14rofAHZKM2Z/uNkvfb7rbduxQICRe0497iVdEU3oQ8g9R3WEM22Ottxn8&#10;M/hn8N/FQnlLKFwG/wz+Vaw9jstHTJeSsHBcPgoTzp6KHJfvR4/L5yI0OMLyHQZ5m8KDiLeX5Dbt&#10;gtaqYJzLOJdxLuPcd1T6wiQ3k9wKAzfEPqlJ5WZIj2wco4V13Kzj7iJTv5Pxp1dJ7jvwUhSI7A0d&#10;eCQOZXq78vsgX8fzlJcI8tA4TZaOFviynyIyKTXJEVZEzHhWrqfcp7a7Wa5Icw9ywmM/xQ2d7Yp6&#10;GW5U7Kc42EXspwj7VQeh4AQrhN5IZst+im3SOfZTZBHH+yXiuKP8Kl4YwXFZIN/SYflV2vL7YFoR&#10;+wrTAlPHgLcoa4RXZkzLmFZnfuTYG4PR5Q7rIo69sZEzx7QFJfLi2BuUiRUCbEzPpKOldIXq71sk&#10;DWRMy5i2zdzHmPZ9w7RbxMhQIvuhGwdeX55w46AEmQdG33BihOU6XI5slL7XcuQQ0eVc5Hk/MGNi&#10;V3wQ0A8IkmFWRE1QhJavZqEGCzU6wp7DJLMgudnS2uTITVfVt6SfWKjBQg0WanCicE4UDnmG1GSo&#10;IBnIGG5dzWc5flpAlzKp68Xx0ZFMK59UD+bTtCyq4qx+gCTmR8jBPU2zo0ukQD9ybGHLT4uySLOq&#10;mubnTfby1dgboRMETmgfKM1oSw9i3n5JsmEbMNLlxCk97luMdN8SBNfz7Fb0LBRQendYxPcjPgkj&#10;XUa6jHQZ6TLS7ZDuqiR5G9WNNHthGEAM3EouujjToG6bg7ehuhF/WUBhgSoMWcWNA03L0pEqfa+p&#10;biGiMMB/8aEB97ryg8B/iOyGLhzWx2qPM9nNZDeT3eyVyF6JtBAtispCMLLWWQN2ErzYmq/IVYTJ&#10;s5GZcKBpDjTNgaY50DQHmu4PNI0MU6EfeYfi3rgtP4h7ewlv00JgwpsJ7x7SlAlvJrxZ2tHCW9pD&#10;YLQLX2DJkQDm706mKJwgDuCThC7zkE1MZ+9UfLMTgfPBRi+OrWQ/VO9b9zvZEhen0w5Ir35TlSGZ&#10;YtBXGcea41hzSVU/5Vhzu2LNrRLeUu/xZmUeInRAkbtIdNqS5/tFW+7K74N82xgcrgjjJppEC3zZ&#10;X5H9FdlfEc4VW/OQm0pe9ld8My6dnCu8jRltEMmKUGZ/RZtzhee1djecJONMhYfjWMqMb3fh28vF&#10;FhFHEHiehxjIXdiMTsPRHZMQcz9vReE4IHXJ7LWh4fDWBAVDEo7V0tpqvtcSDkc4tofkKcI9DNAb&#10;5QcBfb+Eo+2zwBPCD9Z6nCUcLOEwNqlNIMvZExvv3g3XPSb/3xLyH/CY4+7VE20fNHH3miDLkzbI&#10;Mu2Cdoy1oo4Vo78Shbk7pY9rZlJ7On48nc2oM6vy/BTiaQXDbftj22/0P1Uxa07D6JxRzBly9aoW&#10;T0vlS1bVL2cZ1THL20AiDpIxo9J0ks2zttokTTMG/TVtk1jVIn08Lav6Uya1L+ribDfovwMi24N6&#10;I7SduIt3sheP3RUfRL30YsClkqR3osW60rrQ9kHLYzPWZazLWJflyixXpjmT5cqF7IaaVg7GutJE&#10;kJKSqn6SFXPqm7wgOIsVmLAoy5VZrvzWyZVXBRxbyG4RiTiGx2IXXKMju7tjEogeSnZDzXwLstso&#10;fa/Jbl84UI/gj8O47q74IOgforpxGRuhEBn+M/xn+M/wn+E/w//iRfac4X89kR6ptC3A8F+7557B&#10;4gHtTq9IdnaWpXXLwTP8f+vgv47R92Y120HkQLfieuAQDkkx0xUfRL00KDepbsM6YKqbfRXZV1Hp&#10;ZL80tSxviVyh59lxcD6lQLAm1ooUgWUdLOsAcd9IWaAoXRkepj4FrDbnC+d84Zwv/PWGpHY9+ArC&#10;3/DAIB1d8b1wL1QlSj/uuE60HgKQPRXZU5E9FdlTUdnhTei1FUvAjYfSHpp2w0HOnOypyJ6KRliO&#10;NhCHXLcEeyqyaLlg0XJVP7/6IikXxGnmxcN7IVpG2A3E3nDtzutxL9FyV3wfRBtHCtC6IVQoOip1&#10;y+MyoGVAy4CWAS0DWkO503hSyYTdb3EkZU4VzqnCW3UBpwp/31KF34EXXkx5UpBC5EAvvK74XoA2&#10;QKwL7Mc4ge/46xE+GNAyoGVAy4CWAS0D2gbH744q4fkuli+sJ66NqP4qfJGiVD/wKaoSjviBLTRz&#10;oo648EDB75K917pOUxCwHjiZGVoOK4GIG6QWPS3GL5+WVskMLYJp3EOG1oavXhgenAhbdOUPgbRe&#10;CH0pc7R+qAz3PrkiAlefzTXCA8Hhemq7tQkqvRlKyywg4LUXeiT1kx/UZL9RZEUSCSvDDVUbKsRO&#10;z0Uh91Z3UTKs2c7qzQ1gEQzVbZ590HaxTymX0VXbL//2XeQ5uo2tIYwP7yJHDNV9+y7yh5q4fRcF&#10;+jGEOmzMxrC7xShi0cFVbiX5OQVa6HM+wwABXGv0Goiuh8mZYhFcITrWIMGLR28WdszCqhIOj8yi&#10;AxYdMKS9n5BWhCIKnNAND/MfE135fSCtCu6MiRPpgSI5Z3aptJGDJPBGVoqjHg420/HVWSnDwqQX&#10;XYiY5AUmV7RLqEtPsxsL5zpeawDDdkx4OBhp8Nr2uk0wEgd2GA/CTRNbMKSVj1p7OjYr9pdrXcSQ&#10;dvMlWO8ihrTjgVHEOlrW0bKOFhupHPxXRkhWcZGZpW0wF/k13ktIC9Yv8G2BtJYHRUToiu8DaEXs&#10;g0GT20HItxEq7rAR0voQ1+JqCNGK0IZAQREMrwXREm8EEB6HN+LWwFd6xHDKv9VFbmIFE6MCnntE&#10;Qu5uwizhhVg5B1ow0QiSkyDNyGATZhFPEGzeeQ/o7pYIRuIRNyLHm903YRZZawFjvTUwEopWI20O&#10;EETa6MCnXQSTGhgNXAWTp57/zQimN8ZODVJb6BCT2mqGrbzsW1Nb+llYyAKgHiRZcd1erNoUVR3X&#10;Pmg02p2xuqWqzncCL1IJfkQYYeNWPia9v+pg50beUCwc/X6qI3KIyyM0dJtnM5jbNrZDobaGMVjM&#10;loTtYzKQFQrsJKwckmNdtaUKUT8ONkVZfAK1qfyBa69cPHUjRTzEg2qy66i7UoN+R1Nomf3S2S/9&#10;HfdLJ7x2WS3ebAwmL8BbGdlmlq3r3y2/X367/PPylbX8y/Vvlq+Wf8e/f7Kuv7n+w/Ify78uv73+&#10;Zvnd9W+triwmK7ra9LMXj/Knpf6mEnMkx4QVesOOhr4HR3R6/+Wy0tFoguSPEnMAj4TNvkSDOQi6&#10;UaBliz6cjGbTPJM4fw3dNbGY7zAA8w2kyDI1Ca0XOlyaNR3LKNr005YsJWrFvevwavVVw16eFTnF&#10;cmvSrawbE3R5eqjSKNgSKjiw4aMF/Nh5iHWhgrtjcuTsFypYrR82gJi8XmMQ+bGL1VIOIwfyA4Vd&#10;sWZNPldJLzTmpaJ659KIEex4tqNxr+PGeuXCuqMGYRcdWeWe2XLTApoHIIA46Bjq7q6Ng/vfdhRq&#10;pZZvXH6D2bF+OpF+gVw3sPU63t54b2Hj3s14v17k2Mq5buvN38EshW70A2FjKjjILuqKy56WE9Uz&#10;pA3S3wYnqrbD0OucCfDICiT1LzhkXJ9kxjQoORMgZwKcm34L5uB4S0LrYd5/9wgE3FRHgZQIVmvN&#10;gCRHFvBkPbLKk1E5sk5PRqfaAm7i/Cq7Uyb0EJ6HsU0cgA6ftp0EWImvtpsF4EyATYo/zgQohTeA&#10;KBirbUBlaTkoPK4sh/k0L8q+bY4ZkpqrwgP4nSXb93UzwPGCEIQc1oxDwiMjuLIuPgh6aVTp8Mgt&#10;1O01LEzLANULcIVqjDW2+a0ULrQfoMNSotY+bIUJ16DGCX+SBmUnEL3listQl5a5LY/D7FuGutxP&#10;DHXNTad7slfGUDcWkGqaPLPePPNdW3tIeq6PYFJyllPHODqyzqItAafK7KEA5w047rumqhnqNh6H&#10;ekukBhP8WfFskix6d0b28k7sqO4d7D5cCwPHjTwjpLFBdHcH8YbRDgH2iZ6Ui5aB1ew5UekNwd6D&#10;R70IDs3qHd2f6DYK32+iG8kUERzap32xQ0C/6MrLvr4F1R2BnwrW+pvxP2cCXHE368wxxv+M/xn/&#10;M/6HSrMhHpnq5kTgnAlwZFWL9FGB/SWwlyVnAlRGiZaLIWLMdIwIRfDjjHw3PhD1dsUHQW8v1W1Y&#10;B61pwVCXoS5D3Q7fvyVqhZ5doxUv6r33mDjpNU2Zi6KyoFNt/ECoSxnqMtQ1t3vz4jF4Ysmh36Hk&#10;ml08pfi6Wldls6pjf1XHKtV9B7JmQF5beKHAbHoI2dsV3wf2wrFLecf5Ioq89Zh8kEprzTw8ygJ5&#10;FBuIr0XeASU8BzDZdFk1NS3oIo7JN9hFHJNvsIs4Jh+LljdFy5w3hfOmcN4UlfocWv/3LW/KNi9F&#10;z4HgwPfiDoYa4o3uoASZe4k3ENpDhTTwY8/11jOaDHgp9ha+1+INgtNwFvU7b8+9siB2xQfhfL87&#10;ddPbEQL+R2txXBDZIQxCeN9SJBeWbqv4YCvR95Tkb1CCbgZzEbYrAooYs1uCbiJ85h/V9jDztG2I&#10;uo5jV45iajzpbXTup5v1E0gK9lKsKb6TpOuB/dlLsfHMxHJKIngjVhG+cgAhDiDEAYSmaVlUxVn9&#10;IC3mR3ABnKbZ0WVRjo8cW9jy06Is0qyqpvl5oydflW4gIYgXxw4iYR/EYXfFB0GvId3otQ1YusEB&#10;OXrgEpJidAiLVcqsUmaVMks3WLrB0g3l1Uioog2vceNofG0JKq4DbHBAjjLNHj6UOmfASRhYn+bP&#10;FikC5Mj4JF3E7R/LSxGxmu3Ith0b+gett+iIbuPgLYjuAPQvkoajBiMQ4U2JbllYs+T3muhG7KMY&#10;/Rj5B4J+o/wg6h+gukPfb0IiM/5n/M/4X+9smEYPS7e37zm8hf3EVLckb5nqVkIG7C7CnluJMchU&#10;N0cped/ELXcg10byDc8PXMrFcYhcuys+CHr7qG7TOmCoy1CXoS5D3eRk9JMjUh+xlyJNmeylWMhu&#10;qMlXswcXckAODsjBATne8oAcd+6l6CAinbBj5Jc7CPZ2xfeBvW6kInbK3EDrmX3YSdHMKWEqkjnL&#10;OmDApnfcWhdxlvXhLuIs65xlnUBkH67G62RKSJoEfa8nuyo7KbKTIjspvrdOinfB40ZAs8h76h4q&#10;X+jK7wNplUHuB8hkuBHHmqNuGMGl1tCa68EpTwJbpavZwC5fmQWQtjoMKU+8+rClyEpMMI660Qua&#10;TbdFdBFH3dgYeOujiKNusBMeR90g8lmDeBImyPmYpmH2wUPHsDCBhQl1vTg+OpLZ3pPqwfz2PnhB&#10;HAQOErB0ydX3CjzRFd8HznoI1oz3O/B9RIpbUzyHDlK1yFATbiBac5ajyB0pHMt4Vu8ktPFkTQSP&#10;tYMJ2k2sud5FTNAyQcsELVagCFF4pNfMGsBcDfkAdYiURch8uoRLbeSvXcn5BzcdT4smXNdWq1ZT&#10;ivHs8SwHK0u7ATq9H6cDRAb49zCK3B0QtJEfIg+1f5jeoCk8iGV7Pcsi19e4NgKNuIZrPc938Mgp&#10;hBrCNgdNnqPXgmspMJiA0iLU3oMbAOCrdT6OSE7i5bTH4EaBL03fllBEXjDYhFkCqJ5Cm+1swcQk&#10;QrjwoRxswiziiXioBZgRRsZv343iwRbMImstvJOuM1jnrnIryc+3oQF0CEZsg7W/kpsPtFZe5YqU&#10;ucq1L02ZpbWFREUzTGsnoxrpik5G5cg6PRmdKgOPgiat+d3oMWtNQPrIwUhLRCc0VIuuWlbboYTG&#10;uzNMZ5V2uQ28SEWOFCHeSN24Wr+dmAT4uKEYgnrziBzi8ggNXTpyI0AQ26HAVIMKMVjM+hAyMUaC&#10;ezqCmOkrF6HGulnoRk3B/9gL1PTyARDGSmN49R11yNdZN1XXCUGDfkdTaJljWXEsK45ldXseDTYB&#10;ooDaAUWtbTx8rn+3/H757fLPy1fW8i/Xv1m+Wv4d//7Juv7m+g/Lfyz/uvz2+pvld9e/tYzCHfR4&#10;lD8t9bdq0SU47oUePoK2qkkvwBTn6rmocfXBjrVCHp4XQhupZrcGeVBshSdZMdeRFWbTvDfxM51C&#10;0/Md5me5Ad/db1go5ZEkSbNHs/I+vOD1VdPvOuIHVhgKhraRfIUeDh24rBbyUxt4WWp3L8/xqz5s&#10;Xc1nOU5c4PWdvHZe2ImRTdqB11oznJ9jNH1cXFlCJvaga0AqbsrDbdVX+J22J3pGKw0ZxIajfR3s&#10;ArsBIBzWxAippsEB4/wu1IUTBCECTKkgw5GjF1SsUFsGKgEOqTBLXgBWqDHdjGWqt80ppPpZvkF0&#10;1fXV6ZVMHCik9ox+Oi3GL3Efl2WyOBlVv75IysxMt6hqe3hRF2dT2VBXxnxY9Cue2ht+LB7SfEBD&#10;glW9CUOCieX75Q+YYP4dc8r/Ln+wEKJZn6MfiH5Qux+P6wtfPx7fjxDrZO3xhL7r6GlEiNhxGuXe&#10;gY+nKmbTMWV9ot6tyvPT9kW17Y/tx7J1PPyV09TcA+iGi5PFVupIJ9m8e93phaNzZhfzXxRjNQUE&#10;vt3cFn7+HMPyRQLI6jY/U3tNLXiyK63j24wwLz1lNR3LTyp3Eh1rdWecVkp10v5ppT5/kZVns+Ly&#10;ZFToTyNrUpRf9/2OE2Bn0NHR2os7k7uEMiT3e0exLKbpMf7XcxA+bSwNxSLLsXCcFeU8qasHRXl+&#10;NC6TS8TonM8QudMOjlCqvqAZUK0v8xvVMU/KX10sPlCxm6an09m0fimrw0tIF5W/eDpNCcTQF8xH&#10;Onkrxf9EEB4Py0IDmjCF/d/1v2Eqe2V1RzF1NQVVNTBcpumnRfqrysqLRxNYsNnDaoElQa9DdBey&#10;HXW6/LpyDaez6aKZfuizvltYrWtraU+HqWCnnxTpxTzLa9VrZTZL6mmRV5PposLqcZzNTzOkpy1/&#10;PpYLIyaTuszqdEKTkqJBU71qtQfkVXYXRrdgIj8q2aylWC31JirCp0YbokA3jGEKKrYpikRr0h40&#10;WcvLUhciP+K67giExHCax7oT7lrtunMGV7te6CxcN0LGA2Wqg8ZfSzURCg/UVEPcub7TsAMHdSUc&#10;TMpELnvyWk5GeQG4TQn3vpjWExkllwYwPenzSrMl55UF59SGoGkXKLV2nZ5vLnO0nLXr58p6dl6p&#10;mlWFPtbRXqjcV6mxdlaTZJzpFTVEYwooVEndLrQgHm52CTFigd34EuKdlWKBbrsMRowitXwP9aMF&#10;q0qTGb2O+l2sp7Psl5gtMGSonH4m1DnrGKODkQwAilKOzLUhOKtvaNpwXsn980reiVEBOA+KP3Ro&#10;RdlqVRgnDU60xkolXPAienoFbxnGa/p1nl83bBOeX9nAMixZnl+r+vnVF0m5eAPBX+9mfgWq9D3f&#10;DloybfnHm3PDXeFu3iVumCbZqn6E/bspgE1H+ihxRUPf5OPmjA4oG2dIUx32mKpQUhpDXLMXgf1R&#10;e1uOHyEz2CpRJCj1r9JvAnm5A3D5VnRzg23VDNpRrAZpdHPahtnmO3kX4gDMMrYhDL0xvQrYEOl2&#10;SH6wlv+z/O/l35Y/YG9kY7Okq2HzfcC+9LOFpAUI2dMN7Tm2kY3Ex1sKjtoF/Q09B+rpOOqGnnZt&#10;D2IOamIrPQ2jPpmeT+pHRZ7D0ChKNb62kNVELa7QjfhicqKPH0szRrVoDO/kuE6ms5/lY6t+uUBg&#10;h7qcggqZwaQEiVbNR9Ysy+UHVVI1owKQa+uyuKiz8tlkfGlVxOErY4m2reWnZHaO8mmNnfxVG1Ub&#10;beY10hUqYxC90lYr+8ho8bYEanMjfYKyXksySVOQNK2JsjVy+w3e/wMit3eT0p77Pik2dkCzKOt0&#10;MZmmnyR1Yn7H58vFceYUk2I2zsqP/h8AAP//AwBQSwMEFAAGAAgAAAAhADBsAb/rAQAAvgIAABQA&#10;AABkcnMvbWVkaWEvaW1hZ2UxLndtZmxSMWzTUBB9992kJI1kp4AECFGDVIYKWokB1rqOoQxBEbHE&#10;hmuCKZYSJ7JjQZBQJwZY0hWmVmJhYmKCoWXo1g2JCakSK0IV8oCERLgzASHab3//d+/+v/v3zh93&#10;d14gHyu0R1QSuH6bwEBzCVBYy70F/ipiAoJIjUajHM3TyTE3pRjkXEXt0QpNsXW+qKOCut+/7w56&#10;AWBiesyeAkcYAQbbW4xe8TQ5/FOekqEk0ZSgY2qDZnGa0Q+18ZMXHutyk02+nOGGnSAxbwQPzJvd&#10;jh9h/+sn9fnEdvr99U769sp2OsG7L/JmKexSWc6ygQ/YGseO8ehA7HwTx667pvOwH/v48j5dZPLw&#10;2ATJsX8gR8w5RDvRIIPV6yX1q7ZN2GVOZi1IwtXIbLbCIGoFF8zrUWseBUKxVGvW3cvA0VthZLXb&#10;S34Stuzu3aDhrwYJqoX/S65qzUHnTrfNLrubxmEQix6oTvy9/zSOnJ1xhrUFq5EZ+jXPanybOcP4&#10;uG4hc7LZbLjkMTJ0W5ahk815y9kwZxZ5XVtmlzXn1Twnk9fSK6T+PApEpDSWlWUoE/8kT15qRUj3&#10;RW6pvpz3WnTHWGsDk7n1Trq8SUqdaw6SftBB+rzwjLkyiux4TPfeiP1vH39rTdDy878AAAD//wMA&#10;UEsDBBQABgAIAAAAIQCW7xIY2gAAAAUBAAAPAAAAZHJzL2Rvd25yZXYueG1sTI9PT4QwFMTvJn6H&#10;5pl4c4uYVEQeGzRZD97Ef/H2lj6BSFtCC4t+ersnPU5mMvObYruaQSw8+d5ZhMtNAoJt43RvW4SX&#10;591FBsIHspoGZxnhmz1sy9OTgnLtDvaJlzq0IpZYnxNCF8KYS+mbjg35jRvZRu/TTYZClFMr9USH&#10;WG4GmSaJkoZ6Gxc6Gvm+4+arng3Ce7rUqnptf5R6+6gerueBHu92iOdna3ULIvAa/sJwxI/oUEam&#10;vZut9mJAiEcCggJx9FQW5R4hvbrJQJaF/E9f/gI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v/+GD3IgAAAA1gEADgAAAAAAAAAAAAAAAAA7AgAAZHJzL2Uyb0RvYy54&#10;bWxQSwECLQAUAAYACAAAACEAMGwBv+sBAAC+AgAAFAAAAAAAAAAAAAAAAADZIgAAZHJzL21lZGlh&#10;L2ltYWdlMS53bWZQSwECLQAUAAYACAAAACEAlu8SGNoAAAAFAQAADwAAAAAAAAAAAAAAAAD2JAAA&#10;ZHJzL2Rvd25yZXYueG1sUEsBAi0AFAAGAAgAAAAhAE+hrsW6AAAAIQEAABkAAAAAAAAAAAAAAAAA&#10;/SUAAGRycy9fcmVscy9lMm9Eb2MueG1sLnJlbHNQSwUGAAAAAAYABgB8AQAA7i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668;height:15189;visibility:visible;mso-wrap-style:square" filled="t" fillcolor="#ffff80">
                  <v:fill color2="#ffffda" rotate="t" o:detectmouseclick="t" angle="180" colors="0 #ffff80;.5 #ffffb3;1 #ffffda" focus="100%" type="gradient"/>
                  <v:path o:connecttype="none"/>
                </v:shape>
                <v:group id="Ομάδα 1641887895" o:spid="_x0000_s1028" style="position:absolute;left:4303;top:6495;width:1607;height:6643" coordorigin="" coordsize="1612,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2ItyQAAAOMAAAAPAAAAZHJzL2Rvd25yZXYueG1sRE/NasJA&#10;EL4LfYdlCt7MJrXaNHUVkVZ6kEJVkN6G7JgEs7Mhu03i23cFocf5/mexGkwtOmpdZVlBEsUgiHOr&#10;Ky4UHA8fkxSE88gaa8uk4EoOVsuH0QIzbXv+pm7vCxFC2GWooPS+yaR0eUkGXWQb4sCdbWvQh7Mt&#10;pG6xD+Gmlk9xPJcGKw4NJTa0KSm/7H+Ngm2P/XqavHe7y3lz/TnMvk67hJQaPw7rNxCeBv8vvrs/&#10;dZg/f07S9CV9ncHtpwCAXP4BAAD//wMAUEsBAi0AFAAGAAgAAAAhANvh9svuAAAAhQEAABMAAAAA&#10;AAAAAAAAAAAAAAAAAFtDb250ZW50X1R5cGVzXS54bWxQSwECLQAUAAYACAAAACEAWvQsW78AAAAV&#10;AQAACwAAAAAAAAAAAAAAAAAfAQAAX3JlbHMvLnJlbHNQSwECLQAUAAYACAAAACEA9BdiLckAAADj&#10;AAAADwAAAAAAAAAAAAAAAAAHAgAAZHJzL2Rvd25yZXYueG1sUEsFBgAAAAADAAMAtwAAAP0CAAAA&#10;AA==&#10;">
                  <v:group id="Ομάδα 859804975" o:spid="_x0000_s1029" style="position:absolute;left:131;top:858;width:1481;height:388" coordorigin="131,858"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M0ywAAAOIAAAAPAAAAZHJzL2Rvd25yZXYueG1sRI9Ba8JA&#10;FITvQv/D8gq96SataWPqKiKteJBCtVB6e2SfSTD7NmS3Sfz3riB4HGbmG2a+HEwtOmpdZVlBPIlA&#10;EOdWV1wo+Dl8jlMQziNrrC2TgjM5WC4eRnPMtO35m7q9L0SAsMtQQel9k0np8pIMuoltiIN3tK1B&#10;H2RbSN1iH+Cmls9R9CoNVhwWSmxoXVJ+2v8bBZse+9VL/NHtTsf1+e+QfP3uYlLq6XFYvYPwNPh7&#10;+NbeagVpMkuj6ewtgeulcAfk4gIAAP//AwBQSwECLQAUAAYACAAAACEA2+H2y+4AAACFAQAAEwAA&#10;AAAAAAAAAAAAAAAAAAAAW0NvbnRlbnRfVHlwZXNdLnhtbFBLAQItABQABgAIAAAAIQBa9CxbvwAA&#10;ABUBAAALAAAAAAAAAAAAAAAAAB8BAABfcmVscy8ucmVsc1BLAQItABQABgAIAAAAIQAffDM0ywAA&#10;AOIAAAAPAAAAAAAAAAAAAAAAAAcCAABkcnMvZG93bnJldi54bWxQSwUGAAAAAAMAAwC3AAAA/wIA&#10;AAAA&#10;">
                    <v:shape id="Ελεύθερη σχεδίαση: Σχήμα 1742038324" o:spid="_x0000_s1030" style="position:absolute;left:131;top:3217;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VxxgAAAOMAAAAPAAAAZHJzL2Rvd25yZXYueG1sRE/NasJA&#10;EL4XfIdlBG91YyJtiK4iasFDoZjqfciOSUh2NmTXmL69Wyj0ON//rLejacVAvastK1jMIxDEhdU1&#10;lwou3x+vKQjnkTW2lknBDznYbiYva8y0ffCZhtyXIoSwy1BB5X2XSemKigy6ue2IA3ezvUEfzr6U&#10;usdHCDetjKPoTRqsOTRU2NG+oqLJ70ZBkh90Tp/D1/XomhTH86JwTavUbDruViA8jf5f/Oc+6TD/&#10;fRlHSZrES/j9KQAgN08AAAD//wMAUEsBAi0AFAAGAAgAAAAhANvh9svuAAAAhQEAABMAAAAAAAAA&#10;AAAAAAAAAAAAAFtDb250ZW50X1R5cGVzXS54bWxQSwECLQAUAAYACAAAACEAWvQsW78AAAAVAQAA&#10;CwAAAAAAAAAAAAAAAAAfAQAAX3JlbHMvLnJlbHNQSwECLQAUAAYACAAAACEALaBlccYAAADjAAAA&#10;DwAAAAAAAAAAAAAAAAAHAgAAZHJzL2Rvd25yZXYueG1sUEsFBgAAAAADAAMAtwAAAPoCAAAAAA==&#10;" path="m,116541c126966,41353,286871,,439271,,591671,,753035,43580,914400,116541e" filled="f" strokecolor="#00b050">
                      <v:path arrowok="t" o:connecttype="custom" o:connectlocs="0,246155;508100,0;1057676,246155" o:connectangles="0,0,0"/>
                    </v:shape>
                    <v:shape id="Ελεύθερη σχεδίαση: Σχήμα 1394898967" o:spid="_x0000_s1031" style="position:absolute;left:131;top:858;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x0yAAAAOMAAAAPAAAAZHJzL2Rvd25yZXYueG1sRE/NSsNA&#10;EL4LvsMyQm92o60xid0WWygWb0YPOQ7ZaTY0Oxuya5K+vSsIHuf7n81utp0YafCtYwUPywQEce10&#10;y42Cr8/jfQbCB2SNnWNScCUPu+3tzQYL7Sb+oLEMjYgh7AtUYELoCyl9bciiX7qeOHJnN1gM8Rwa&#10;qQecYrjt5GOSpNJiy7HBYE8HQ/Wl/LYKevP+ttqPT3V6qs7VdKkOpR6vSi3u5tcXEIHm8C/+c590&#10;nL/K11me5ekz/P4UAZDbHwAAAP//AwBQSwECLQAUAAYACAAAACEA2+H2y+4AAACFAQAAEwAAAAAA&#10;AAAAAAAAAAAAAAAAW0NvbnRlbnRfVHlwZXNdLnhtbFBLAQItABQABgAIAAAAIQBa9CxbvwAAABUB&#10;AAALAAAAAAAAAAAAAAAAAB8BAABfcmVscy8ucmVsc1BLAQItABQABgAIAAAAIQArjlx0yAAAAOMA&#10;AAAPAAAAAAAAAAAAAAAAAAcCAABkcnMvZG93bnJldi54bWxQSwUGAAAAAAMAAwC3AAAA/AIAAAAA&#10;" path="m,116541c126966,41353,286871,,439271,,591671,,753035,43580,914400,116541e" filled="f" strokecolor="#00b050">
                      <v:path arrowok="t" o:connecttype="custom" o:connectlocs="0,246155;508100,0;1057676,246155" o:connectangles="0,0,0"/>
                    </v:shape>
                  </v:group>
                  <v:group id="Ομάδα 1914683278" o:spid="_x0000_s1032" style="position:absolute;left:131;top:1381;width:1481;height:388" coordorigin="131,1381"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av2zQAAAOMAAAAPAAAAZHJzL2Rvd25yZXYueG1sRI9Ba8JA&#10;EIXvhf6HZQre6ibaWpu6ikhbehBBLZTehuyYBLOzIbsm8d93DgWPM+/Ne98sVoOrVUdtqDwbSMcJ&#10;KOLc24oLA9/Hj8c5qBCRLdaeycCVAqyW93cLzKzveU/dIRZKQjhkaKCMscm0DnlJDsPYN8SinXzr&#10;MMrYFtq22Eu4q/UkSWbaYcXSUGJDm5Ly8+HiDHz22K+n6Xu3PZ8219/j8+5nm5Ixo4dh/QYq0hBv&#10;5v/rLyv4r+nTbD6dvAi0/CQL0Ms/AAAA//8DAFBLAQItABQABgAIAAAAIQDb4fbL7gAAAIUBAAAT&#10;AAAAAAAAAAAAAAAAAAAAAABbQ29udGVudF9UeXBlc10ueG1sUEsBAi0AFAAGAAgAAAAhAFr0LFu/&#10;AAAAFQEAAAsAAAAAAAAAAAAAAAAAHwEAAF9yZWxzLy5yZWxzUEsBAi0AFAAGAAgAAAAhALjBq/bN&#10;AAAA4wAAAA8AAAAAAAAAAAAAAAAABwIAAGRycy9kb3ducmV2LnhtbFBLBQYAAAAAAwADALcAAAAB&#10;AwAAAAA=&#10;">
                    <v:shape id="Ελεύθερη σχεδίαση: Σχήμα 335186529" o:spid="_x0000_s1033" style="position:absolute;left:131;top:3740;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5STxwAAAOIAAAAPAAAAZHJzL2Rvd25yZXYueG1sRI9Ba8JA&#10;FITvBf/D8gRvdRNFidFVpFXooVCMen9kn0lI9m3IrjH+e7dQ6HGY+WaYzW4wjeipc5VlBfE0AkGc&#10;W11xoeByPr4nIJxH1thYJgVPcrDbjt42mGr74BP1mS9EKGGXooLS+zaV0uUlGXRT2xIH72Y7gz7I&#10;rpC6w0coN42cRdFSGqw4LJTY0kdJeZ3djYJ59qkz+u5/rgdXJzic4tzVjVKT8bBfg/A0+P/wH/2l&#10;AzdfxMlyMVvB76VwB+T2BQAA//8DAFBLAQItABQABgAIAAAAIQDb4fbL7gAAAIUBAAATAAAAAAAA&#10;AAAAAAAAAAAAAABbQ29udGVudF9UeXBlc10ueG1sUEsBAi0AFAAGAAgAAAAhAFr0LFu/AAAAFQEA&#10;AAsAAAAAAAAAAAAAAAAAHwEAAF9yZWxzLy5yZWxzUEsBAi0AFAAGAAgAAAAhAI8flJPHAAAA4gAA&#10;AA8AAAAAAAAAAAAAAAAABwIAAGRycy9kb3ducmV2LnhtbFBLBQYAAAAAAwADALcAAAD7AgAAAAA=&#10;" path="m,116541c126966,41353,286871,,439271,,591671,,753035,43580,914400,116541e" filled="f" strokecolor="#00b050">
                      <v:path arrowok="t" o:connecttype="custom" o:connectlocs="0,246155;508100,0;1057676,246155" o:connectangles="0,0,0"/>
                    </v:shape>
                    <v:shape id="Ελεύθερη σχεδίαση: Σχήμα 122334208" o:spid="_x0000_s1034" style="position:absolute;left:131;top:1381;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rnxQAAAOIAAAAPAAAAZHJzL2Rvd25yZXYueG1sRE9NS8NA&#10;EL0L/odlCt7spokWid0WLYjFm9FDjkN2mg3NzobsmqT/3jkIHh/ve3dYfK8mGmMX2MBmnYEiboLt&#10;uDXw/fV2/wQqJmSLfWAycKUIh/3tzQ5LG2b+pKlKrZIQjiUacCkNpdaxceQxrsNALNw5jB6TwLHV&#10;dsRZwn2v8yzbao8dS4PDgY6Omkv14w0M7uO9eJ0em+2pPtfzpT5Wdroac7daXp5BJVrSv/jPfbIy&#10;P8+L4iHPZLNcEgx6/wsAAP//AwBQSwECLQAUAAYACAAAACEA2+H2y+4AAACFAQAAEwAAAAAAAAAA&#10;AAAAAAAAAAAAW0NvbnRlbnRfVHlwZXNdLnhtbFBLAQItABQABgAIAAAAIQBa9CxbvwAAABUBAAAL&#10;AAAAAAAAAAAAAAAAAB8BAABfcmVscy8ucmVsc1BLAQItABQABgAIAAAAIQD3A+rnxQAAAOIAAAAP&#10;AAAAAAAAAAAAAAAAAAcCAABkcnMvZG93bnJldi54bWxQSwUGAAAAAAMAAwC3AAAA+QIAAAAA&#10;" path="m,116541c126966,41353,286871,,439271,,591671,,753035,43580,914400,116541e" filled="f" strokecolor="#00b050">
                      <v:path arrowok="t" o:connecttype="custom" o:connectlocs="0,246155;508100,0;1057676,246155" o:connectangles="0,0,0"/>
                    </v:shape>
                  </v:group>
                  <v:shape id="Ελεύθερη σχεδίαση: Σχήμα 823144874" o:spid="_x0000_s1035" style="position:absolute;left:34;top:1038;width:152;height:553;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AgyQAAAOIAAAAPAAAAZHJzL2Rvd25yZXYueG1sRI9BS8NA&#10;FITvQv/D8gRv7SY1aozdllYqeKup4vmRfckGs2/D7trGf+8KBY/DzHzDrDaTHcSJfOgdK8gXGQji&#10;xumeOwUf7y/zEkSIyBoHx6TghwJs1rOrFVbanbmm0zF2IkE4VKjAxDhWUobGkMWwcCNx8lrnLcYk&#10;fSe1x3OC20Eus+xeWuw5LRgc6dlQ83X8tgr6tzufbw/msW7JuH37uYv7rlbq5nraPoGINMX/8KX9&#10;qhWUy9u8KMqHAv4upTsg178AAAD//wMAUEsBAi0AFAAGAAgAAAAhANvh9svuAAAAhQEAABMAAAAA&#10;AAAAAAAAAAAAAAAAAFtDb250ZW50X1R5cGVzXS54bWxQSwECLQAUAAYACAAAACEAWvQsW78AAAAV&#10;AQAACwAAAAAAAAAAAAAAAAAfAQAAX3JlbHMvLnJlbHNQSwECLQAUAAYACAAAACEA8lJAIMkAAADi&#10;AAAADwAAAAAAAAAAAAAAAAAHAgAAZHJzL2Rvd25yZXYueG1sUEsFBgAAAAADAAMAtwAAAP0CAAAA&#10;AA==&#10;" path="m26560,c4535,30225,-513,56018,39,80314v552,24296,15201,52760,29834,65460e" filled="f" strokecolor="#00b050">
                    <v:path arrowok="t" o:connecttype="custom" o:connectlocs="13509,0;20,30427;15194,55226" o:connectangles="0,0,0"/>
                  </v:shape>
                  <v:group id="Ομάδα 988647099" o:spid="_x0000_s1036" style="position:absolute;left:122;top:1911;width:1481;height:389" coordorigin="122,1911"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9czAAAAOIAAAAPAAAAZHJzL2Rvd25yZXYueG1sRI9ba8JA&#10;FITfC/6H5Qh9q5v0okl0FZG29EEKXkB8O2SPSTB7NmS3Sfz33YLQx2FmvmEWq8HUoqPWVZYVxJMI&#10;BHFudcWFguPh4ykB4TyyxtoyKbiRg9Vy9LDATNued9TtfSEChF2GCkrvm0xKl5dk0E1sQxy8i20N&#10;+iDbQuoW+wA3tXyOoqk0WHFYKLGhTUn5df9jFHz22K9f4vdue71sbufD2/dpG5NSj+NhPQfhafD/&#10;4Xv7SytIk2T6OovSFP4uhTsgl78AAAD//wMAUEsBAi0AFAAGAAgAAAAhANvh9svuAAAAhQEAABMA&#10;AAAAAAAAAAAAAAAAAAAAAFtDb250ZW50X1R5cGVzXS54bWxQSwECLQAUAAYACAAAACEAWvQsW78A&#10;AAAVAQAACwAAAAAAAAAAAAAAAAAfAQAAX3JlbHMvLnJlbHNQSwECLQAUAAYACAAAACEAngH/XMwA&#10;AADiAAAADwAAAAAAAAAAAAAAAAAHAgAAZHJzL2Rvd25yZXYueG1sUEsFBgAAAAADAAMAtwAAAAAD&#10;AAAAAA==&#10;">
                    <v:shape id="Ελεύθερη σχεδίαση: Σχήμα 1135293384" o:spid="_x0000_s1037" style="position:absolute;left:122;top:4271;width:10576;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KaxwAAAOMAAAAPAAAAZHJzL2Rvd25yZXYueG1sRE/NasJA&#10;EL4LvsMyQm+6iaklpq4itoUehJK03ofsNAnJzobsNqZv3y0IHuf7n91hMp0YaXCNZQXxKgJBXFrd&#10;cKXg6/NtmYJwHlljZ5kU/JKDw34+22Gm7ZVzGgtfiRDCLkMFtfd9JqUrazLoVrYnDty3HQz6cA6V&#10;1ANeQ7jp5DqKnqTBhkNDjT2dairb4scoSIoXXdB5/Li8ujbFKY9L13ZKPSym4zMIT5O/i2/udx3m&#10;x8lmvU2S9BH+fwoAyP0fAAAA//8DAFBLAQItABQABgAIAAAAIQDb4fbL7gAAAIUBAAATAAAAAAAA&#10;AAAAAAAAAAAAAABbQ29udGVudF9UeXBlc10ueG1sUEsBAi0AFAAGAAgAAAAhAFr0LFu/AAAAFQEA&#10;AAsAAAAAAAAAAAAAAAAAHwEAAF9yZWxzLy5yZWxzUEsBAi0AFAAGAAgAAAAhAORWcprHAAAA4wAA&#10;AA8AAAAAAAAAAAAAAAAABwIAAGRycy9kb3ducmV2LnhtbFBLBQYAAAAAAwADALcAAAD7AgAAAAA=&#10;" path="m,116541c126966,41353,286871,,439271,,591671,,753035,43580,914400,116541e" filled="f" strokecolor="#00b050">
                      <v:path arrowok="t" o:connecttype="custom" o:connectlocs="0,246155;508100,0;1057676,246155" o:connectangles="0,0,0"/>
                    </v:shape>
                    <v:shape id="Ελεύθερη σχεδίαση: Σχήμα 1936841008" o:spid="_x0000_s1038" style="position:absolute;left:122;top:1911;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JdYywAAAOMAAAAPAAAAZHJzL2Rvd25yZXYueG1sRI9Bb8Iw&#10;DIXvk/YfIiNxGwljq1ghoA0JDe22bocercY0FY1TNaEt/54cJu1ov+f3Pm/3k2vFQH1oPGtYLhQI&#10;4sqbhmsNvz/HpzWIEJENtp5Jw40C7HePD1vMjR/5m4Yi1iKFcMhRg42xy6UMlSWHYeE74qSdfe8w&#10;prGvpelxTOGulc9KZdJhw6nBYkcHS9WluDoNnf36XH0Mr1V2Ks/leCkPhRluWs9n0/sGRKQp/pv/&#10;rk8m4b+tsvXLUqkEnX5KC5C7OwAAAP//AwBQSwECLQAUAAYACAAAACEA2+H2y+4AAACFAQAAEwAA&#10;AAAAAAAAAAAAAAAAAAAAW0NvbnRlbnRfVHlwZXNdLnhtbFBLAQItABQABgAIAAAAIQBa9CxbvwAA&#10;ABUBAAALAAAAAAAAAAAAAAAAAB8BAABfcmVscy8ucmVsc1BLAQItABQABgAIAAAAIQA4tJdYywAA&#10;AOMAAAAPAAAAAAAAAAAAAAAAAAcCAABkcnMvZG93bnJldi54bWxQSwUGAAAAAAMAAwC3AAAA/wIA&#10;AAAA&#10;" path="m,116541c126966,41353,286871,,439271,,591671,,753035,43580,914400,116541e" filled="f" strokecolor="#00b050">
                      <v:path arrowok="t" o:connecttype="custom" o:connectlocs="0,246155;508100,0;1057676,246155" o:connectangles="0,0,0"/>
                    </v:shape>
                  </v:group>
                  <v:group id="Ομάδα 883203030" o:spid="_x0000_s1039" style="position:absolute;left:122;top:2434;width:1481;height:389" coordorigin="122,2434"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xOxwAAAOIAAAAPAAAAZHJzL2Rvd25yZXYueG1sRE9Na8JA&#10;FLwL/Q/LK3jTTQyVkLqKiIoHKaiF0tsj+0yC2bchuybx33cLgsxpmC9msRpMLTpqXWVZQTyNQBDn&#10;VldcKPi+7CYpCOeRNdaWScGDHKyWb6MFZtr2fKLu7AsRSthlqKD0vsmkdHlJBt3UNsRBu9rWoA+0&#10;LaRusQ/lppazKJpLgxWHhRIb2pSU3853o2DfY79O4m13vF03j9/Lx9fPMSalxu/D+hOEp8G/zM/0&#10;QStI02QWJQHwfyncAbn8AwAA//8DAFBLAQItABQABgAIAAAAIQDb4fbL7gAAAIUBAAATAAAAAAAA&#10;AAAAAAAAAAAAAABbQ29udGVudF9UeXBlc10ueG1sUEsBAi0AFAAGAAgAAAAhAFr0LFu/AAAAFQEA&#10;AAsAAAAAAAAAAAAAAAAAHwEAAF9yZWxzLy5yZWxzUEsBAi0AFAAGAAgAAAAhACob/E7HAAAA4gAA&#10;AA8AAAAAAAAAAAAAAAAABwIAAGRycy9kb3ducmV2LnhtbFBLBQYAAAAAAwADALcAAAD7AgAAAAA=&#10;">
                    <v:shape id="Ελεύθερη σχεδίαση: Σχήμα 10207151" o:spid="_x0000_s1040" style="position:absolute;left:122;top:4794;width:10576;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9KDxAAAAOEAAAAPAAAAZHJzL2Rvd25yZXYueG1sRE9da8Iw&#10;FH0X9h/CHfimSR1T6UzL2CbsYSDW7f3S3LWlzU1pslr/vRkIPh7O9y6fbCdGGnzjWEOyVCCIS2ca&#10;rjR8n/aLLQgfkA12jknDhTzk2cNsh6lxZz7SWIRKxBD2KWqoQ+hTKX1Zk0W/dD1x5H7dYDFEOFTS&#10;DHiO4baTK6XW0mLDsaHGnt5qKtviz2p4Kt5NQV/j4efDt1ucjknp207r+eP0+gIi0BTu4pv708T5&#10;aqU2yXMC/48iBJldAQAA//8DAFBLAQItABQABgAIAAAAIQDb4fbL7gAAAIUBAAATAAAAAAAAAAAA&#10;AAAAAAAAAABbQ29udGVudF9UeXBlc10ueG1sUEsBAi0AFAAGAAgAAAAhAFr0LFu/AAAAFQEAAAsA&#10;AAAAAAAAAAAAAAAAHwEAAF9yZWxzLy5yZWxzUEsBAi0AFAAGAAgAAAAhALrT0oPEAAAA4QAAAA8A&#10;AAAAAAAAAAAAAAAABwIAAGRycy9kb3ducmV2LnhtbFBLBQYAAAAAAwADALcAAAD4AgAAAAA=&#10;" path="m,116541c126966,41353,286871,,439271,,591671,,753035,43580,914400,116541e" filled="f" strokecolor="#00b050">
                      <v:path arrowok="t" o:connecttype="custom" o:connectlocs="0,246155;508100,0;1057676,246155" o:connectangles="0,0,0"/>
                    </v:shape>
                    <v:shape id="Ελεύθερη σχεδίαση: Σχήμα 3287989" o:spid="_x0000_s1041" style="position:absolute;left:122;top:2434;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sJLyAAAAOAAAAAPAAAAZHJzL2Rvd25yZXYueG1sRI9Ba8JA&#10;FITvhf6H5RV6qxuVaoyu0gpS8WbaQ46P7DMbzL4N2W0S/71bKHgcZuYbZrMbbSN66nztWMF0koAg&#10;Lp2uuVLw8314S0H4gKyxcUwKbuRht31+2mCm3cBn6vNQiQhhn6ECE0KbSelLQxb9xLXE0bu4zmKI&#10;squk7nCIcNvIWZIspMWa44LBlvaGymv+axW05vQ1/+zfy8WxuBTDtdjnur8p9foyfqxBBBrDI/zf&#10;PmoF81m6XKUr+DsUz4Dc3gEAAP//AwBQSwECLQAUAAYACAAAACEA2+H2y+4AAACFAQAAEwAAAAAA&#10;AAAAAAAAAAAAAAAAW0NvbnRlbnRfVHlwZXNdLnhtbFBLAQItABQABgAIAAAAIQBa9CxbvwAAABUB&#10;AAALAAAAAAAAAAAAAAAAAB8BAABfcmVscy8ucmVsc1BLAQItABQABgAIAAAAIQDeysJLyAAAAOAA&#10;AAAPAAAAAAAAAAAAAAAAAAcCAABkcnMvZG93bnJldi54bWxQSwUGAAAAAAMAAwC3AAAA/AIAAAAA&#10;" path="m,116541c126966,41353,286871,,439271,,591671,,753035,43580,914400,116541e" filled="f" strokecolor="#00b050">
                      <v:path arrowok="t" o:connecttype="custom" o:connectlocs="0,246155;508100,0;1057676,246155" o:connectangles="0,0,0"/>
                    </v:shape>
                  </v:group>
                  <v:shape id="Ελεύθερη σχεδίαση: Σχήμα 1572988811" o:spid="_x0000_s1042" style="position:absolute;left:24;top:2092;width:152;height:552;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jsxgAAAOMAAAAPAAAAZHJzL2Rvd25yZXYueG1sRE9fa8Iw&#10;EH8f+B3CDXybaQW32hlFh8Letrqx56O5NmXNpSSZ1m9vBoKP9/t/q81oe3EiHzrHCvJZBoK4drrj&#10;VsH31+GpABEissbeMSm4UIDNevKwwlK7M1d0OsZWpBAOJSowMQ6llKE2ZDHM3ECcuMZ5izGdvpXa&#10;4zmF217Os+xZWuw4NRgc6M1Q/Xv8swq6z4XPtx9mWTVk3L752cV9Wyk1fRy3ryAijfEuvrnfdZq/&#10;eJkvi6LIc/j/KQEg11cAAAD//wMAUEsBAi0AFAAGAAgAAAAhANvh9svuAAAAhQEAABMAAAAAAAAA&#10;AAAAAAAAAAAAAFtDb250ZW50X1R5cGVzXS54bWxQSwECLQAUAAYACAAAACEAWvQsW78AAAAVAQAA&#10;CwAAAAAAAAAAAAAAAAAfAQAAX3JlbHMvLnJlbHNQSwECLQAUAAYACAAAACEAeoyo7MYAAADjAAAA&#10;DwAAAAAAAAAAAAAAAAAHAgAAZHJzL2Rvd25yZXYueG1sUEsFBgAAAAADAAMAtwAAAPoCAAAAAA==&#10;" path="m26560,c4535,30225,-513,56018,39,80314v552,24296,15201,52760,29834,65460e" filled="f" strokecolor="#00b050">
                    <v:path arrowok="t" o:connecttype="custom" o:connectlocs="13509,0;20,30427;15194,55226" o:connectangles="0,0,0"/>
                  </v:shape>
                  <v:shape id="Ελεύθερη σχεδίαση: Σχήμα 1347853516" o:spid="_x0000_s1043" style="position:absolute;left:19;top:1579;width:152;height:552;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28xwAAAOMAAAAPAAAAZHJzL2Rvd25yZXYueG1sRE9fT8Iw&#10;EH834Ts0Z+KbdAMHOCkEDSa+6YDwfFlv6+J6XdoK89tbExMf7/f/1tvR9uJCPnSOFeTTDARx7XTH&#10;rYLT8fV+BSJEZI29Y1LwTQG2m8nNGkvtrlzR5RBbkUI4lKjAxDiUUobakMUwdQNx4hrnLcZ0+lZq&#10;j9cUbns5y7KFtNhxajA40Iuh+vPwZRV0H4XPd+/msWrIuH1zfo77tlLq7nbcPYGINMZ/8Z/7Taf5&#10;84flqpgX+QJ+f0oAyM0PAAAA//8DAFBLAQItABQABgAIAAAAIQDb4fbL7gAAAIUBAAATAAAAAAAA&#10;AAAAAAAAAAAAAABbQ29udGVudF9UeXBlc10ueG1sUEsBAi0AFAAGAAgAAAAhAFr0LFu/AAAAFQEA&#10;AAsAAAAAAAAAAAAAAAAAHwEAAF9yZWxzLy5yZWxzUEsBAi0AFAAGAAgAAAAhANFAXbzHAAAA4wAA&#10;AA8AAAAAAAAAAAAAAAAABwIAAGRycy9kb3ducmV2LnhtbFBLBQYAAAAAAwADALcAAAD7AgAAAAA=&#10;" path="m26560,c4535,30225,-513,56018,39,80314v552,24296,15201,52760,29834,65460e" filled="f" strokecolor="#00b050">
                    <v:path arrowok="t" o:connecttype="custom" o:connectlocs="13509,0;20,30427;15194,55226" o:connectangles="0,0,0"/>
                  </v:shape>
                  <v:group id="Ομάδα 2035739645" o:spid="_x0000_s1044" style="position:absolute;left:122;top:2998;width:1481;height:389" coordorigin="122,2998"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VRuzAAAAOMAAAAPAAAAZHJzL2Rvd25yZXYueG1sRI9Ba8JA&#10;FITvhf6H5RV6q5sYY23qKiJaPEihWpDeHtlnEsy+Ddk1if/eLRR6HGbmG2a+HEwtOmpdZVlBPIpA&#10;EOdWV1wo+D5uX2YgnEfWWFsmBTdysFw8Pswx07bnL+oOvhABwi5DBaX3TSaly0sy6Ea2IQ7e2bYG&#10;fZBtIXWLfYCbWo6jaCoNVhwWSmxoXVJ+OVyNgo8e+1USb7r95by+/RzTz9M+JqWen4bVOwhPg/8P&#10;/7V3WsE4StLX5G06SeH3U/gDcnEHAAD//wMAUEsBAi0AFAAGAAgAAAAhANvh9svuAAAAhQEAABMA&#10;AAAAAAAAAAAAAAAAAAAAAFtDb250ZW50X1R5cGVzXS54bWxQSwECLQAUAAYACAAAACEAWvQsW78A&#10;AAAVAQAACwAAAAAAAAAAAAAAAAAfAQAAX3JlbHMvLnJlbHNQSwECLQAUAAYACAAAACEAbGFUbswA&#10;AADjAAAADwAAAAAAAAAAAAAAAAAHAgAAZHJzL2Rvd25yZXYueG1sUEsFBgAAAAADAAMAtwAAAAAD&#10;AAAAAA==&#10;">
                    <v:shape id="Ελεύθερη σχεδίαση: Σχήμα 752136437" o:spid="_x0000_s1045" style="position:absolute;left:122;top:5358;width:10576;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fhSyQAAAOIAAAAPAAAAZHJzL2Rvd25yZXYueG1sRI/NasMw&#10;EITvgbyD2EJuiey4+cGxHELTQg+BEre5L9bWNrZWxlId9+2rQqHHYWa+YbLjZDox0uAaywriVQSC&#10;uLS64UrBx/vLcg/CeWSNnWVS8E0Ojvl8lmGq7Z2vNBa+EgHCLkUFtfd9KqUrazLoVrYnDt6nHQz6&#10;IIdK6gHvAW46uY6irTTYcFiosaenmsq2+DIKkuKsC7qMb7dn1+5xusalazulFg/T6QDC0+T/w3/t&#10;V61gt1nHyfYx2cHvpXAHZP4DAAD//wMAUEsBAi0AFAAGAAgAAAAhANvh9svuAAAAhQEAABMAAAAA&#10;AAAAAAAAAAAAAAAAAFtDb250ZW50X1R5cGVzXS54bWxQSwECLQAUAAYACAAAACEAWvQsW78AAAAV&#10;AQAACwAAAAAAAAAAAAAAAAAfAQAAX3JlbHMvLnJlbHNQSwECLQAUAAYACAAAACEA8TX4UskAAADi&#10;AAAADwAAAAAAAAAAAAAAAAAHAgAAZHJzL2Rvd25yZXYueG1sUEsFBgAAAAADAAMAtwAAAP0CAAAA&#10;AA==&#10;" path="m,116541c126966,41353,286871,,439271,,591671,,753035,43580,914400,116541e" filled="f" strokecolor="#00b050">
                      <v:path arrowok="t" o:connecttype="custom" o:connectlocs="0,246155;508100,0;1057676,246155" o:connectangles="0,0,0"/>
                    </v:shape>
                    <v:shape id="Ελεύθερη σχεδίαση: Σχήμα 72662701" o:spid="_x0000_s1046" style="position:absolute;left:122;top:2998;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W9xyAAAAOEAAAAPAAAAZHJzL2Rvd25yZXYueG1sRI9Ba8JA&#10;FITvgv9heUJvujGlUaKrtEKp9GbaQ46P7DMbzL4N2W0S/323UPA4zMw3zP442VYM1PvGsYL1KgFB&#10;XDndcK3g++t9uQXhA7LG1jEpuJOH42E+22Ou3cgXGopQiwhhn6MCE0KXS+krQxb9ynXE0bu63mKI&#10;sq+l7nGMcNvKNEkyabHhuGCwo5Oh6lb8WAWd+fx4fhtequxcXsvxVp4KPdyVelpMrzsQgabwCP+3&#10;z1rBJs2ydJOs4e9RfAPy8AsAAP//AwBQSwECLQAUAAYACAAAACEA2+H2y+4AAACFAQAAEwAAAAAA&#10;AAAAAAAAAAAAAAAAW0NvbnRlbnRfVHlwZXNdLnhtbFBLAQItABQABgAIAAAAIQBa9CxbvwAAABUB&#10;AAALAAAAAAAAAAAAAAAAAB8BAABfcmVscy8ucmVsc1BLAQItABQABgAIAAAAIQDAlW9xyAAAAOEA&#10;AAAPAAAAAAAAAAAAAAAAAAcCAABkcnMvZG93bnJldi54bWxQSwUGAAAAAAMAAwC3AAAA/AIAAAAA&#10;" path="m,116541c126966,41353,286871,,439271,,591671,,753035,43580,914400,116541e" filled="f" strokecolor="#00b050">
                      <v:path arrowok="t" o:connecttype="custom" o:connectlocs="0,246155;508100,0;1057676,246155" o:connectangles="0,0,0"/>
                    </v:shape>
                  </v:group>
                  <v:group id="Ομάδα 2138776572" o:spid="_x0000_s1047" style="position:absolute;left:122;top:3521;width:1481;height:389" coordorigin="122,3521"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hLNywAAAOMAAAAPAAAAZHJzL2Rvd25yZXYueG1sRI9Ba8JA&#10;FITvgv9heUJvuklEI6mriFjxIIVqofT2yD6TYPZtyK5J/PfdQqHHYWa+YdbbwdSio9ZVlhXEswgE&#10;cW51xYWCz+vbdAXCeWSNtWVS8CQH2814tMZM254/qLv4QgQIuwwVlN43mZQuL8mgm9mGOHg32xr0&#10;QbaF1C32AW5qmUTRUhqsOCyU2NC+pPx+eRgFxx773Tw+dOf7bf/8vi7ev84xKfUyGXavIDwN/j/8&#10;1z5pBUk8X6XpcpEm8Psp/AG5+QEAAP//AwBQSwECLQAUAAYACAAAACEA2+H2y+4AAACFAQAAEwAA&#10;AAAAAAAAAAAAAAAAAAAAW0NvbnRlbnRfVHlwZXNdLnhtbFBLAQItABQABgAIAAAAIQBa9CxbvwAA&#10;ABUBAAALAAAAAAAAAAAAAAAAAB8BAABfcmVscy8ucmVsc1BLAQItABQABgAIAAAAIQBBuhLNywAA&#10;AOMAAAAPAAAAAAAAAAAAAAAAAAcCAABkcnMvZG93bnJldi54bWxQSwUGAAAAAAMAAwC3AAAA/wIA&#10;AAAA&#10;">
                    <v:shape id="Ελεύθερη σχεδίαση: Σχήμα 1187687698" o:spid="_x0000_s1048" style="position:absolute;left:122;top:5881;width:10576;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3I+xwAAAOMAAAAPAAAAZHJzL2Rvd25yZXYueG1sRE9Na8JA&#10;EL0X+h+WEXqrm1iwaeoqxbbgQSjG9j5kxyQkOxuy2xj/vXMQhLnM+5o3q83kOjXSEBrPBtJ5Aoq4&#10;9LbhysDv8fs5AxUissXOMxm4UIDN+vFhhbn1Zz7QWMRKSQiHHA3UMfa51qGsyWGY+55YuJMfHEZZ&#10;h0rbAc8S7jq9SJKldtiwXKixp21NZVv8OwMvxactaD/+/H2FNsPpkJah7Yx5mk0f76AiTfEuvrl3&#10;Vuqn2etS5k1Ky08CgF5fAQAA//8DAFBLAQItABQABgAIAAAAIQDb4fbL7gAAAIUBAAATAAAAAAAA&#10;AAAAAAAAAAAAAABbQ29udGVudF9UeXBlc10ueG1sUEsBAi0AFAAGAAgAAAAhAFr0LFu/AAAAFQEA&#10;AAsAAAAAAAAAAAAAAAAAHwEAAF9yZWxzLy5yZWxzUEsBAi0AFAAGAAgAAAAhAB+Pcj7HAAAA4wAA&#10;AA8AAAAAAAAAAAAAAAAABwIAAGRycy9kb3ducmV2LnhtbFBLBQYAAAAAAwADALcAAAD7AgAAAAA=&#10;" path="m,116541c126966,41353,286871,,439271,,591671,,753035,43580,914400,116541e" filled="f" strokecolor="#00b050">
                      <v:path arrowok="t" o:connecttype="custom" o:connectlocs="0,246155;508100,0;1057676,246155" o:connectangles="0,0,0"/>
                    </v:shape>
                    <v:shape id="Ελεύθερη σχεδίαση: Σχήμα 1922575848" o:spid="_x0000_s1049" style="position:absolute;left:122;top:3521;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TfGywAAAOMAAAAPAAAAZHJzL2Rvd25yZXYueG1sRI9Bb8Iw&#10;DIXvk/gPkSftNtJ1K4NCQAxpGuJG2aHHqDFNReNUTdaWfz8fJu1ov+f3Pm92k2vFgH1oPCl4mScg&#10;kCpvGqoVfF8+n5cgQtRkdOsJFdwxwG47e9jo3PiRzjgUsRYcQiHXCmyMXS5lqCw6Hea+Q2Lt6nun&#10;I499LU2vRw53rUyTZCGdbogbrO7wYLG6FT9OQWdPX68fQ1YtjuW1HG/loTDDXamnx2m/BhFxiv/m&#10;v+ujYfxVmmbv2fKNofknXoDc/gIAAP//AwBQSwECLQAUAAYACAAAACEA2+H2y+4AAACFAQAAEwAA&#10;AAAAAAAAAAAAAAAAAAAAW0NvbnRlbnRfVHlwZXNdLnhtbFBLAQItABQABgAIAAAAIQBa9CxbvwAA&#10;ABUBAAALAAAAAAAAAAAAAAAAAB8BAABfcmVscy8ucmVsc1BLAQItABQABgAIAAAAIQBF5TfGywAA&#10;AOMAAAAPAAAAAAAAAAAAAAAAAAcCAABkcnMvZG93bnJldi54bWxQSwUGAAAAAAMAAwC3AAAA/wIA&#10;AAAA&#10;" path="m,116541c126966,41353,286871,,439271,,591671,,753035,43580,914400,116541e" filled="f" strokecolor="#00b050">
                      <v:path arrowok="t" o:connecttype="custom" o:connectlocs="0,246155;508100,0;1057676,246155" o:connectangles="0,0,0"/>
                    </v:shape>
                  </v:group>
                  <v:shape id="Ελεύθερη σχεδίαση: Σχήμα 1722133152" o:spid="_x0000_s1050" style="position:absolute;left:24;top:3179;width:152;height:552;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qJjxgAAAOMAAAAPAAAAZHJzL2Rvd25yZXYueG1sRE9fa8Iw&#10;EH8f7DuEG/g201acW2cUNxR8m3Vjz0dzbcqaS0kyrd/eCIM93u//Ldej7cWJfOgcK8inGQji2umO&#10;WwVfn7vHZxAhImvsHZOCCwVYr+7vllhqd+aKTsfYihTCoUQFJsahlDLUhiyGqRuIE9c4bzGm07dS&#10;ezyncNvLIsuepMWOU4PBgd4N1T/HX6ugO8x9vvkwL1VDxm2b77e4bSulJg/j5hVEpDH+i//ce53m&#10;L4oin83yeQG3nxIAcnUFAAD//wMAUEsBAi0AFAAGAAgAAAAhANvh9svuAAAAhQEAABMAAAAAAAAA&#10;AAAAAAAAAAAAAFtDb250ZW50X1R5cGVzXS54bWxQSwECLQAUAAYACAAAACEAWvQsW78AAAAVAQAA&#10;CwAAAAAAAAAAAAAAAAAfAQAAX3JlbHMvLnJlbHNQSwECLQAUAAYACAAAACEAt/KiY8YAAADjAAAA&#10;DwAAAAAAAAAAAAAAAAAHAgAAZHJzL2Rvd25yZXYueG1sUEsFBgAAAAADAAMAtwAAAPoCAAAAAA==&#10;" path="m26560,c4535,30225,-513,56018,39,80314v552,24296,15201,52760,29834,65460e" filled="f" strokecolor="#00b050">
                    <v:path arrowok="t" o:connecttype="custom" o:connectlocs="13509,0;20,30427;15194,55226" o:connectangles="0,0,0"/>
                  </v:shape>
                  <v:group id="Ομάδα 664442876" o:spid="_x0000_s1051" style="position:absolute;left:112;top:4052;width:1481;height:388" coordorigin="112,405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T0ywAAAOIAAAAPAAAAZHJzL2Rvd25yZXYueG1sRI9Ba8JA&#10;FITvhf6H5RV6q5vYmEp0FZG2eBChKoi3R/aZBLNvQ3abxH/vCoUeh5n5hpkvB1OLjlpXWVYQjyIQ&#10;xLnVFRcKjoevtykI55E11pZJwY0cLBfPT3PMtO35h7q9L0SAsMtQQel9k0np8pIMupFtiIN3sa1B&#10;H2RbSN1iH+CmluMoSqXBisNCiQ2tS8qv+1+j4LvHfvUef3bb62V9Ox8mu9M2JqVeX4bVDISnwf+H&#10;/9obrSBNkyQZTz9SeFwKd0Au7gAAAP//AwBQSwECLQAUAAYACAAAACEA2+H2y+4AAACFAQAAEwAA&#10;AAAAAAAAAAAAAAAAAAAAW0NvbnRlbnRfVHlwZXNdLnhtbFBLAQItABQABgAIAAAAIQBa9CxbvwAA&#10;ABUBAAALAAAAAAAAAAAAAAAAAB8BAABfcmVscy8ucmVsc1BLAQItABQABgAIAAAAIQCYvXT0ywAA&#10;AOIAAAAPAAAAAAAAAAAAAAAAAAcCAABkcnMvZG93bnJldi54bWxQSwUGAAAAAAMAAwC3AAAA/wIA&#10;AAAA&#10;">
                    <v:shape id="Ελεύθερη σχεδίαση: Σχήμα 2120415113" o:spid="_x0000_s1052" style="position:absolute;left:112;top:6411;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so2yQAAAOMAAAAPAAAAZHJzL2Rvd25yZXYueG1sRI9Ba8JA&#10;FITvBf/D8gq91c1GK5K6irQWPAjFaO+P7GsSkn0bsmtM/31XEDwOM/MNs9qMthUD9b52rEFNExDE&#10;hTM1lxrOp6/XJQgfkA22jknDH3nYrCdPK8yMu/KRhjyUIkLYZ6ihCqHLpPRFRRb91HXE0ft1vcUQ&#10;ZV9K0+M1wm0r0yRZSIs1x4UKO/qoqGjyi9Uwyz9NTofh+2fnmyWOR1X4ptX65XncvoMINIZH+N7e&#10;Gw2pSpO5elNqBrdP8Q/I9T8AAAD//wMAUEsBAi0AFAAGAAgAAAAhANvh9svuAAAAhQEAABMAAAAA&#10;AAAAAAAAAAAAAAAAAFtDb250ZW50X1R5cGVzXS54bWxQSwECLQAUAAYACAAAACEAWvQsW78AAAAV&#10;AQAACwAAAAAAAAAAAAAAAAAfAQAAX3JlbHMvLnJlbHNQSwECLQAUAAYACAAAACEAx+7KNskAAADj&#10;AAAADwAAAAAAAAAAAAAAAAAHAgAAZHJzL2Rvd25yZXYueG1sUEsFBgAAAAADAAMAtwAAAP0CAAAA&#10;AA==&#10;" path="m,116541c126966,41353,286871,,439271,,591671,,753035,43580,914400,116541e" filled="f" strokecolor="#00b050">
                      <v:path arrowok="t" o:connecttype="custom" o:connectlocs="0,246155;508100,0;1057676,246155" o:connectangles="0,0,0"/>
                    </v:shape>
                    <v:shape id="Ελεύθερη σχεδίαση: Σχήμα 458470295" o:spid="_x0000_s1053" style="position:absolute;left:112;top:4052;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z7zygAAAOIAAAAPAAAAZHJzL2Rvd25yZXYueG1sRI9Ba8JA&#10;FITvBf/D8gq91U2tsRpdxQql4s3YQ46P7DMbzL4N2W0S/323UOhxmJlvmM1utI3oqfO1YwUv0wQE&#10;cel0zZWCr8vH8xKED8gaG8ek4E4edtvJwwYz7QY+U5+HSkQI+wwVmBDaTEpfGrLop64ljt7VdRZD&#10;lF0ldYdDhNtGzpJkIS3WHBcMtnQwVN7yb6ugNafP1/c+LRfH4loMt+KQ6/6u1NPjuF+DCDSG//Bf&#10;+6gVzNPl/C2ZrVL4vRTvgNz+AAAA//8DAFBLAQItABQABgAIAAAAIQDb4fbL7gAAAIUBAAATAAAA&#10;AAAAAAAAAAAAAAAAAABbQ29udGVudF9UeXBlc10ueG1sUEsBAi0AFAAGAAgAAAAhAFr0LFu/AAAA&#10;FQEAAAsAAAAAAAAAAAAAAAAAHwEAAF9yZWxzLy5yZWxzUEsBAi0AFAAGAAgAAAAhAIXDPvPKAAAA&#10;4gAAAA8AAAAAAAAAAAAAAAAABwIAAGRycy9kb3ducmV2LnhtbFBLBQYAAAAAAwADALcAAAD+AgAA&#10;AAA=&#10;" path="m,116541c126966,41353,286871,,439271,,591671,,753035,43580,914400,116541e" filled="f" strokecolor="#00b050">
                      <v:path arrowok="t" o:connecttype="custom" o:connectlocs="0,246155;508100,0;1057676,246155" o:connectangles="0,0,0"/>
                    </v:shape>
                  </v:group>
                  <v:group id="Ομάδα 181997651" o:spid="_x0000_s1054" style="position:absolute;left:112;top:4575;width:1481;height:388" coordorigin="112,4575"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SxwAAAOIAAAAPAAAAZHJzL2Rvd25yZXYueG1sRE9da8Iw&#10;FH0f7D+EO/BN00x0Wo0isg0fRJgOhm+X5toWm5vSZG3994sg7PFwvpfr3laipcaXjjWoUQKCOHOm&#10;5FzD9+ljOAPhA7LByjFpuJGH9er5aYmpcR1/UXsMuYgh7FPUUIRQp1L6rCCLfuRq4shdXGMxRNjk&#10;0jTYxXBbydckmUqLJceGAmvaFpRdj79Ww2eH3Was3tv99bK9nU+Tw89ekdaDl36zABGoD//ih3tn&#10;4vyZms/fphMF90sRg1z9AQAA//8DAFBLAQItABQABgAIAAAAIQDb4fbL7gAAAIUBAAATAAAAAAAA&#10;AAAAAAAAAAAAAABbQ29udGVudF9UeXBlc10ueG1sUEsBAi0AFAAGAAgAAAAhAFr0LFu/AAAAFQEA&#10;AAsAAAAAAAAAAAAAAAAAHwEAAF9yZWxzLy5yZWxzUEsBAi0AFAAGAAgAAAAhAP46m5LHAAAA4gAA&#10;AA8AAAAAAAAAAAAAAAAABwIAAGRycy9kb3ducmV2LnhtbFBLBQYAAAAAAwADALcAAAD7AgAAAAA=&#10;">
                    <v:shape id="Ελεύθερη σχεδίαση: Σχήμα 512934129" o:spid="_x0000_s1055" style="position:absolute;left:112;top:6934;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yPxgAAAOIAAAAPAAAAZHJzL2Rvd25yZXYueG1sRE/LasJA&#10;FN0L/YfhFtzpJD6Kpo5SqgUXQkla95fMbRKSuRMyY0z/3hEENwcO58XZ7AbTiJ46V1lWEE8jEMS5&#10;1RUXCn5/viYrEM4ja2wsk4J/crDbvow2mGh75ZT6zBcilLBLUEHpfZtI6fKSDLqpbYmD9mc7gz7Q&#10;rpC6w2soN42cRdGbNFhxWCixpc+S8jq7GAXzbK8zOvXf54OrVzikce7qRqnx6/DxDsLT4J/mR/qo&#10;FSzj2Xq+CAD3S+EOyO0NAAD//wMAUEsBAi0AFAAGAAgAAAAhANvh9svuAAAAhQEAABMAAAAAAAAA&#10;AAAAAAAAAAAAAFtDb250ZW50X1R5cGVzXS54bWxQSwECLQAUAAYACAAAACEAWvQsW78AAAAVAQAA&#10;CwAAAAAAAAAAAAAAAAAfAQAAX3JlbHMvLnJlbHNQSwECLQAUAAYACAAAACEAZtTMj8YAAADiAAAA&#10;DwAAAAAAAAAAAAAAAAAHAgAAZHJzL2Rvd25yZXYueG1sUEsFBgAAAAADAAMAtwAAAPoCAAAAAA==&#10;" path="m,116541c126966,41353,286871,,439271,,591671,,753035,43580,914400,116541e" filled="f" strokecolor="#00b050">
                      <v:path arrowok="t" o:connecttype="custom" o:connectlocs="0,246155;508100,0;1057676,246155" o:connectangles="0,0,0"/>
                    </v:shape>
                    <v:shape id="Ελεύθερη σχεδίαση: Σχήμα 682481340" o:spid="_x0000_s1056" style="position:absolute;left:112;top:4575;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9pyAAAAOIAAAAPAAAAZHJzL2Rvd25yZXYueG1sRI/LasMw&#10;EEX3hfyDmEB2jZxHjXGjhCRQErqr04WXgzWxTKyRsVTb+ftqUejycl+c3WGyrRio941jBatlAoK4&#10;crrhWsH37eM1A+EDssbWMSl4kofDfvayw1y7kb9oKEIt4gj7HBWYELpcSl8ZsuiXriOO3t31FkOU&#10;fS11j2Mct61cJ0kqLTYcHwx2dDZUPYofq6Azn5fNaXir0mt5L8dHeS708FRqMZ+O7yACTeE//Ne+&#10;agVptt5mq802QkSkiANy/wsAAP//AwBQSwECLQAUAAYACAAAACEA2+H2y+4AAACFAQAAEwAAAAAA&#10;AAAAAAAAAAAAAAAAW0NvbnRlbnRfVHlwZXNdLnhtbFBLAQItABQABgAIAAAAIQBa9CxbvwAAABUB&#10;AAALAAAAAAAAAAAAAAAAAB8BAABfcmVscy8ucmVsc1BLAQItABQABgAIAAAAIQBzqs9pyAAAAOIA&#10;AAAPAAAAAAAAAAAAAAAAAAcCAABkcnMvZG93bnJldi54bWxQSwUGAAAAAAMAAwC3AAAA/AIAAAAA&#10;" path="m,116541c126966,41353,286871,,439271,,591671,,753035,43580,914400,116541e" filled="f" strokecolor="#00b050">
                      <v:path arrowok="t" o:connecttype="custom" o:connectlocs="0,246155;508100,0;1057676,246155" o:connectangles="0,0,0"/>
                    </v:shape>
                  </v:group>
                  <v:shape id="Ελεύθερη σχεδίαση: Σχήμα 347937228" o:spid="_x0000_s1057" style="position:absolute;left:14;top:4232;width:152;height:553;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BExgAAAOIAAAAPAAAAZHJzL2Rvd25yZXYueG1sRE/PT8Iw&#10;FL6b+D80z8SbdAwVmBSCBBJvOCCcX9a3dXF9XdoC87+nBxOPX77fi9VgO3ElH1rHCsajDARx5XTL&#10;jYLTcfcyAxEissbOMSn4pQCr5ePDAgvtblzS9RAbkUI4FKjAxNgXUobKkMUwcj1x4mrnLcYEfSO1&#10;x1sKt53Ms+xdWmw5NRjsaWOo+jlcrIL2+82P13szL2syblufP+O2KZV6fhrWHyAiDfFf/Of+0gom&#10;r9P5ZJrnaXO6lO6AXN4BAAD//wMAUEsBAi0AFAAGAAgAAAAhANvh9svuAAAAhQEAABMAAAAAAAAA&#10;AAAAAAAAAAAAAFtDb250ZW50X1R5cGVzXS54bWxQSwECLQAUAAYACAAAACEAWvQsW78AAAAVAQAA&#10;CwAAAAAAAAAAAAAAAAAfAQAAX3JlbHMvLnJlbHNQSwECLQAUAAYACAAAACEABOzARMYAAADiAAAA&#10;DwAAAAAAAAAAAAAAAAAHAgAAZHJzL2Rvd25yZXYueG1sUEsFBgAAAAADAAMAtwAAAPoCAAAAAA==&#10;" path="m26560,c4535,30225,-513,56018,39,80314v552,24296,15201,52760,29834,65460e" filled="f" strokecolor="#00b050">
                    <v:path arrowok="t" o:connecttype="custom" o:connectlocs="13509,0;20,30427;15194,55226" o:connectangles="0,0,0"/>
                  </v:shape>
                  <v:shape id="Ελεύθερη σχεδίαση: Σχήμα 152331306" o:spid="_x0000_s1058" style="position:absolute;left:9;top:3719;width:152;height:553;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K5xQAAAOIAAAAPAAAAZHJzL2Rvd25yZXYueG1sRE9da8Iw&#10;FH0f7D+EO9jbTGtRZjWKEwe+bXXi86W5bcqam5JE7f79Igz2eDjfq81oe3ElHzrHCvJJBoK4drrj&#10;VsHp6/3lFUSIyBp7x6TghwJs1o8PKyy1u3FF12NsRQrhUKICE+NQShlqQxbDxA3EiWuctxgT9K3U&#10;Hm8p3PZymmVzabHj1GBwoJ2h+vt4sQq6z5nPtx9mUTVk3L45v8V9Wyn1/DRulyAijfFf/Oc+6DR/&#10;Ni2KvMjmcL+UMMj1LwAAAP//AwBQSwECLQAUAAYACAAAACEA2+H2y+4AAACFAQAAEwAAAAAAAAAA&#10;AAAAAAAAAAAAW0NvbnRlbnRfVHlwZXNdLnhtbFBLAQItABQABgAIAAAAIQBa9CxbvwAAABUBAAAL&#10;AAAAAAAAAAAAAAAAAB8BAABfcmVscy8ucmVsc1BLAQItABQABgAIAAAAIQC/96K5xQAAAOIAAAAP&#10;AAAAAAAAAAAAAAAAAAcCAABkcnMvZG93bnJldi54bWxQSwUGAAAAAAMAAwC3AAAA+QIAAAAA&#10;" path="m26560,c4535,30225,-513,56018,39,80314v552,24296,15201,52760,29834,65460e" filled="f" strokecolor="#00b050">
                    <v:path arrowok="t" o:connecttype="custom" o:connectlocs="13509,0;20,30427;15194,55226" o:connectangles="0,0,0"/>
                  </v:shape>
                  <v:shape id="Ελεύθερη σχεδίαση: Σχήμα 952157685" o:spid="_x0000_s1059" style="position:absolute;left:9;top:2652;width:152;height:552;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AoyAAAAOIAAAAPAAAAZHJzL2Rvd25yZXYueG1sRI9Ba8JA&#10;FITvhf6H5RV6q5sIsRpdRcVCb21UPD+yL9lg9m3Y3Wr677uFQo/DzHzDrDaj7cWNfOgcK8gnGQji&#10;2umOWwXn09vLHESIyBp7x6TgmwJs1o8PKyy1u3NFt2NsRYJwKFGBiXEopQy1IYth4gbi5DXOW4xJ&#10;+lZqj/cEt72cZtlMWuw4LRgcaG+ovh6/rILus/D59sMsqoaMOzSXXTy0lVLPT+N2CSLSGP/Df+13&#10;rWBRTPPidTYv4PdSugNy/QMAAP//AwBQSwECLQAUAAYACAAAACEA2+H2y+4AAACFAQAAEwAAAAAA&#10;AAAAAAAAAAAAAAAAW0NvbnRlbnRfVHlwZXNdLnhtbFBLAQItABQABgAIAAAAIQBa9CxbvwAAABUB&#10;AAALAAAAAAAAAAAAAAAAAB8BAABfcmVscy8ucmVsc1BLAQItABQABgAIAAAAIQAsYxAoyAAAAOIA&#10;AAAPAAAAAAAAAAAAAAAAAAcCAABkcnMvZG93bnJldi54bWxQSwUGAAAAAAMAAwC3AAAA/AIAAAAA&#10;" path="m26560,c4535,30225,-513,56018,39,80314v552,24296,15201,52760,29834,65460e" filled="f" strokecolor="#00b050">
                    <v:path arrowok="t" o:connecttype="custom" o:connectlocs="13509,0;20,30427;15194,55226" o:connectangles="0,0,0"/>
                  </v:shape>
                  <v:shape id="Ελεύθερη σχεδίαση: Σχήμα 1081977701" o:spid="_x0000_s1060" style="position:absolute;left:9;top:4766;width:152;height:552;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s/xQAAAOMAAAAPAAAAZHJzL2Rvd25yZXYueG1sRE9fS8Mw&#10;EH8X/A7hBN9c0oF2q8vGJhN8025jz0dzbYrNpSRxq9/eCIKP9/t/q83kBnGhEHvPGoqZAkHceNNz&#10;p+F0fH1YgIgJ2eDgmTR8U4TN+vZmhZXxV67pckidyCEcK9RgUxorKWNjyWGc+ZE4c60PDlM+QydN&#10;wGsOd4OcK/UkHfacGyyO9GKp+Tx8OQ39x2Motu92Wbdk/b4979K+q7W+v5u2zyASTelf/Od+M3m+&#10;WhTLsixVAb8/ZQDk+gcAAP//AwBQSwECLQAUAAYACAAAACEA2+H2y+4AAACFAQAAEwAAAAAAAAAA&#10;AAAAAAAAAAAAW0NvbnRlbnRfVHlwZXNdLnhtbFBLAQItABQABgAIAAAAIQBa9CxbvwAAABUBAAAL&#10;AAAAAAAAAAAAAAAAAB8BAABfcmVscy8ucmVsc1BLAQItABQABgAIAAAAIQAd3ls/xQAAAOMAAAAP&#10;AAAAAAAAAAAAAAAAAAcCAABkcnMvZG93bnJldi54bWxQSwUGAAAAAAMAAwC3AAAA+QIAAAAA&#10;" path="m26560,c4535,30225,-513,56018,39,80314v552,24296,15201,52760,29834,65460e" filled="f" strokecolor="#00b050">
                    <v:path arrowok="t" o:connecttype="custom" o:connectlocs="13509,0;20,30427;15194,55226" o:connectangles="0,0,0"/>
                  </v:shape>
                  <v:shape id="Ελεύθερη σχεδίαση: Σχήμα 1171862737" o:spid="_x0000_s1061" style="position:absolute;left:28;top:671;width:222;height:41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h1RxgAAAOMAAAAPAAAAZHJzL2Rvd25yZXYueG1sRE9fa8Iw&#10;EH8f+B3CDfY20zpmtRpFh4O9zerY89Fcm7LmUpJMu2+/DAY+3u//rbej7cWFfOgcK8inGQji2umO&#10;WwUf59fHBYgQkTX2jknBDwXYbiZ3ayy1u3JFl1NsRQrhUKICE+NQShlqQxbD1A3EiWuctxjT6Vup&#10;PV5TuO3lLMvm0mLHqcHgQC+G6q/Tt1XQHZ99vns3y6oh4w7N5z4e2kqph/txtwIRaYw38b/7Taf5&#10;eZEv5rPiqYC/nxIAcvMLAAD//wMAUEsBAi0AFAAGAAgAAAAhANvh9svuAAAAhQEAABMAAAAAAAAA&#10;AAAAAAAAAAAAAFtDb250ZW50X1R5cGVzXS54bWxQSwECLQAUAAYACAAAACEAWvQsW78AAAAVAQAA&#10;CwAAAAAAAAAAAAAAAAAfAQAAX3JlbHMvLnJlbHNQSwECLQAUAAYACAAAACEA4l4dUcYAAADjAAAA&#10;DwAAAAAAAAAAAAAAAAAHAgAAZHJzL2Rvd25yZXYueG1sUEsFBgAAAAADAAMAtwAAAPoCAAAAAA==&#10;" path="m26560,c4535,30225,-513,56018,39,80314v552,24296,15201,52760,29834,65460e" filled="f" strokecolor="#00b050">
                    <v:path arrowok="t" o:connecttype="custom" o:connectlocs="19706,0;29,23041;22164,41821" o:connectangles="0,0,0"/>
                  </v:shape>
                  <v:shape id="Ελεύθερη σχεδίαση: Σχήμα 834650153" o:spid="_x0000_s1062" style="position:absolute;left:195;top:515;width:572;height:170;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vbgywAAAOIAAAAPAAAAZHJzL2Rvd25yZXYueG1sRI9Ba8JA&#10;FITvQv/D8gq96cZogqSuIgUxoBdND+3tkX1Ngtm3Ibtq6q93CwWPw8x8wyzXg2nFlXrXWFYwnUQg&#10;iEurG64UfBbb8QKE88gaW8uk4JccrFcvoyVm2t74SNeTr0SAsMtQQe19l0npypoMuontiIP3Y3uD&#10;Psi+krrHW4CbVsZRlEqDDYeFGjv6qKk8ny5GAcf5Ianiy1l/fRebXX68p/virtTb67B5B+Fp8M/w&#10;fzvXChazeZpE02QGf5fCHZCrBwAAAP//AwBQSwECLQAUAAYACAAAACEA2+H2y+4AAACFAQAAEwAA&#10;AAAAAAAAAAAAAAAAAAAAW0NvbnRlbnRfVHlwZXNdLnhtbFBLAQItABQABgAIAAAAIQBa9CxbvwAA&#10;ABUBAAALAAAAAAAAAAAAAAAAAB8BAABfcmVscy8ucmVsc1BLAQItABQABgAIAAAAIQC5HvbgywAA&#10;AOIAAAAPAAAAAAAAAAAAAAAAAAcCAABkcnMvZG93bnJldi54bWxQSwUGAAAAAAMAAwC3AAAA/wIA&#10;AAAA&#10;" path="m,26544c26488,17835,52977,9127,71846,4773,90715,419,105955,1145,113212,419v7257,-726,4717,-363,2177,e" filled="f" strokecolor="#00b050">
                    <v:path arrowok="t" o:connecttype="custom" o:connectlocs="0,17063;34830,3068;54884,269;55939,269" o:connectangles="0,0,0,0"/>
                  </v:shape>
                  <v:line id="Ευθεία γραμμή σύνδεσης 463078013" o:spid="_x0000_s1063" style="position:absolute;flip:y;visibility:visible;mso-wrap-style:square" from="754,0" to="767,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bEywAAAOIAAAAPAAAAZHJzL2Rvd25yZXYueG1sRI9RS8Mw&#10;FIXfhf2HcAe+uaRuzlmXDVEGm9uLrT/g0lybsuamNHHt/r0RBB8P55zvcNbb0bXiQn1oPGvIZgoE&#10;ceVNw7WGz3J3twIRIrLB1jNpuFKA7WZys8bc+IE/6FLEWiQIhxw12Bi7XMpQWXIYZr4jTt6X7x3G&#10;JPtamh6HBHetvFdqKR02nBYsdvRqqToX307DYdhnT03xdioeDu+n0p6P5XA9an07HV+eQUQa43/4&#10;r703GhbLuXpcqWwOv5fSHZCbHwAAAP//AwBQSwECLQAUAAYACAAAACEA2+H2y+4AAACFAQAAEwAA&#10;AAAAAAAAAAAAAAAAAAAAW0NvbnRlbnRfVHlwZXNdLnhtbFBLAQItABQABgAIAAAAIQBa9CxbvwAA&#10;ABUBAAALAAAAAAAAAAAAAAAAAB8BAABfcmVscy8ucmVsc1BLAQItABQABgAIAAAAIQCYpQbEywAA&#10;AOIAAAAPAAAAAAAAAAAAAAAAAAcCAABkcnMvZG93bnJldi54bWxQSwUGAAAAAAMAAwC3AAAA/wIA&#10;AAAA&#10;" strokecolor="#00b050"/>
                  <v:group id="Ομάδα 609980636" o:spid="_x0000_s1064" style="position:absolute;top:5032;width:1593;height:2766" coordorigin=",5032" coordsize="1240,2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zuMygAAAOIAAAAPAAAAZHJzL2Rvd25yZXYueG1sRI9Ba8JA&#10;FITvhf6H5RW81d1UGjR1FZEqPUhBLZTeHtlnEsy+Ddk1if/eFQoeh5n5hpkvB1uLjlpfOdaQjBUI&#10;4tyZigsNP8fN6xSED8gGa8ek4UoelovnpzlmxvW8p+4QChEh7DPUUIbQZFL6vCSLfuwa4uidXGsx&#10;RNkW0rTYR7it5ZtSqbRYcVwosaF1Sfn5cLEatj32q0ny2e3Op/X17/j+/btLSOvRy7D6ABFoCI/w&#10;f/vLaEjVbDZV6SSF+6V4B+TiBgAA//8DAFBLAQItABQABgAIAAAAIQDb4fbL7gAAAIUBAAATAAAA&#10;AAAAAAAAAAAAAAAAAABbQ29udGVudF9UeXBlc10ueG1sUEsBAi0AFAAGAAgAAAAhAFr0LFu/AAAA&#10;FQEAAAsAAAAAAAAAAAAAAAAAHwEAAF9yZWxzLy5yZWxzUEsBAi0AFAAGAAgAAAAhAD2HO4zKAAAA&#10;4gAAAA8AAAAAAAAAAAAAAAAABwIAAGRycy9kb3ducmV2LnhtbFBLBQYAAAAAAwADALcAAAD+AgAA&#10;AAA=&#10;">
                    <v:group id="Ομάδα 1618265967" o:spid="_x0000_s1065" style="position:absolute;left:87;top:5032;width:1153;height:336" coordorigin="87,503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cHyAAAAOMAAAAPAAAAZHJzL2Rvd25yZXYueG1sRE/NasJA&#10;EL4X+g7LCL3VTSymGl1FpBUPIlQF8TZkxySYnQ3ZbRLf3hUKPc73P/NlbyrRUuNKywriYQSCOLO6&#10;5FzB6fj9PgHhPLLGyjIpuJOD5eL1ZY6pth3/UHvwuQgh7FJUUHhfp1K6rCCDbmhr4sBdbWPQh7PJ&#10;pW6wC+GmkqMoSqTBkkNDgTWtC8puh1+jYNNht/qIv9rd7bq+X47j/XkXk1Jvg341A+Gp9//iP/dW&#10;h/lJPBkl42nyCc+fAgBy8QAAAP//AwBQSwECLQAUAAYACAAAACEA2+H2y+4AAACFAQAAEwAAAAAA&#10;AAAAAAAAAAAAAAAAW0NvbnRlbnRfVHlwZXNdLnhtbFBLAQItABQABgAIAAAAIQBa9CxbvwAAABUB&#10;AAALAAAAAAAAAAAAAAAAAB8BAABfcmVscy8ucmVsc1BLAQItABQABgAIAAAAIQAcsIcHyAAAAOMA&#10;AAAPAAAAAAAAAAAAAAAAAAcCAABkcnMvZG93bnJldi54bWxQSwUGAAAAAAMAAwC3AAAA/AIAAAAA&#10;">
                      <v:shape id="Ελεύθερη σχεδίαση: Σχήμα 182561072" o:spid="_x0000_s1066" style="position:absolute;left:87;top:7391;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YyxAAAAOIAAAAPAAAAZHJzL2Rvd25yZXYueG1sRE/LisIw&#10;FN0P+A/hCrMb03ZQSzWKzANcCGJn3F+aa1va3JQmUzt/bwTB5eG819vRtGKg3tWWFcSzCARxYXXN&#10;pYLfn++3FITzyBpby6TgnxxsN5OXNWbaXvlEQ+5LEULYZaig8r7LpHRFRQbdzHbEgbvY3qAPsC+l&#10;7vEawk0rkyhaSIM1h4YKO/qoqGjyP6PgPf/UOR2G4/nLNSmOp7hwTavU63TcrUB4Gv1T/HDvdZif&#10;JvNFHC0TuF8KGOTmBgAA//8DAFBLAQItABQABgAIAAAAIQDb4fbL7gAAAIUBAAATAAAAAAAAAAAA&#10;AAAAAAAAAABbQ29udGVudF9UeXBlc10ueG1sUEsBAi0AFAAGAAgAAAAhAFr0LFu/AAAAFQEAAAsA&#10;AAAAAAAAAAAAAAAAHwEAAF9yZWxzLy5yZWxzUEsBAi0AFAAGAAgAAAAhAEVfFjLEAAAA4gAAAA8A&#10;AAAAAAAAAAAAAAAABwIAAGRycy9kb3ducmV2LnhtbFBLBQYAAAAAAwADALcAAAD4AgAAAAA=&#10;" path="m,116541c126966,41353,286871,,439271,,591671,,753035,43580,914400,116541e" filled="f" strokecolor="#00b050">
                        <v:path arrowok="t" o:connecttype="custom" o:connectlocs="0,246155;508100,0;1057676,246155" o:connectangles="0,0,0"/>
                      </v:shape>
                      <v:shape id="Ελεύθερη σχεδίαση: Σχήμα 824670591" o:spid="_x0000_s1067" style="position:absolute;left:87;top:5032;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TjEygAAAOIAAAAPAAAAZHJzL2Rvd25yZXYueG1sRI9Ba8JA&#10;FITvhf6H5RV6qxttTTW6ihVKxZuxhxwf2Wc2mH0bsmsS/323UOhxmJlvmPV2tI3oqfO1YwXTSQKC&#10;uHS65krB9/nzZQHCB2SNjWNScCcP283jwxoz7QY+UZ+HSkQI+wwVmBDaTEpfGrLoJ64ljt7FdRZD&#10;lF0ldYdDhNtGzpIklRZrjgsGW9obKq/5zSpozfHr9aOfl+mhuBTDtdjnur8r9fw07lYgAo3hP/zX&#10;PmgFi9lb+p7Ml1P4vRTvgNz8AAAA//8DAFBLAQItABQABgAIAAAAIQDb4fbL7gAAAIUBAAATAAAA&#10;AAAAAAAAAAAAAAAAAABbQ29udGVudF9UeXBlc10ueG1sUEsBAi0AFAAGAAgAAAAhAFr0LFu/AAAA&#10;FQEAAAsAAAAAAAAAAAAAAAAAHwEAAF9yZWxzLy5yZWxzUEsBAi0AFAAGAAgAAAAhAFcNOMTKAAAA&#10;4gAAAA8AAAAAAAAAAAAAAAAABwIAAGRycy9kb3ducmV2LnhtbFBLBQYAAAAAAwADALcAAAD+AgAA&#10;AAA=&#10;" path="m,116541c126966,41353,286871,,439271,,591671,,753035,43580,914400,116541e" filled="f" strokecolor="#00b050">
                        <v:path arrowok="t" o:connecttype="custom" o:connectlocs="0,246155;508100,0;1057676,246155" o:connectangles="0,0,0"/>
                      </v:shape>
                    </v:group>
                    <v:group id="Ομάδα 1976238428" o:spid="_x0000_s1068" style="position:absolute;left:87;top:5484;width:1153;height:336" coordorigin="87,5484"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2l8zQAAAOMAAAAPAAAAZHJzL2Rvd25yZXYueG1sRI9BS8NA&#10;EIXvgv9hGcGb3STVWmO3pRQVD0WwFUpvQ3aahGZnQ3ZN0n/vHIQeZ96b975ZrEbXqJ66UHs2kE4S&#10;UMSFtzWXBn727w9zUCEiW2w8k4ELBVgtb28WmFs/8Df1u1gqCeGQo4EqxjbXOhQVOQwT3xKLdvKd&#10;wyhjV2rb4SDhrtFZksy0w5qlocKWNhUV592vM/Ax4LCepm/99nzaXI77p6/DNiVj7u/G9SuoSGO8&#10;mv+vP63gvzzPsun8MRNo+UkWoJd/AAAA//8DAFBLAQItABQABgAIAAAAIQDb4fbL7gAAAIUBAAAT&#10;AAAAAAAAAAAAAAAAAAAAAABbQ29udGVudF9UeXBlc10ueG1sUEsBAi0AFAAGAAgAAAAhAFr0LFu/&#10;AAAAFQEAAAsAAAAAAAAAAAAAAAAAHwEAAF9yZWxzLy5yZWxzUEsBAi0AFAAGAAgAAAAhAAHzaXzN&#10;AAAA4wAAAA8AAAAAAAAAAAAAAAAABwIAAGRycy9kb3ducmV2LnhtbFBLBQYAAAAAAwADALcAAAAB&#10;AwAAAAA=&#10;">
                      <v:shape id="Ελεύθερη σχεδίαση: Σχήμα 1651793589" o:spid="_x0000_s1069" style="position:absolute;left:87;top:7843;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F/xgAAAOMAAAAPAAAAZHJzL2Rvd25yZXYueG1sRE/NasJA&#10;EL4XfIdlBG91E0Ubo6uIWuihUIx6H7JjEpKdDdk1pm/fLRR6nO9/NrvBNKKnzlWWFcTTCARxbnXF&#10;hYLr5f01AeE8ssbGMin4Jge77ehlg6m2Tz5Tn/lChBB2KSoovW9TKV1ekkE3tS1x4O62M+jD2RVS&#10;d/gM4aaRsyhaSoMVh4YSWzqUlNfZwyiYZ0ed0Wf/dTu5OsHhHOeubpSajIf9GoSnwf+L/9wfOsxf&#10;LuK31XyRrOD3pwCA3P4AAAD//wMAUEsBAi0AFAAGAAgAAAAhANvh9svuAAAAhQEAABMAAAAAAAAA&#10;AAAAAAAAAAAAAFtDb250ZW50X1R5cGVzXS54bWxQSwECLQAUAAYACAAAACEAWvQsW78AAAAVAQAA&#10;CwAAAAAAAAAAAAAAAAAfAQAAX3JlbHMvLnJlbHNQSwECLQAUAAYACAAAACEAtoqBf8YAAADjAAAA&#10;DwAAAAAAAAAAAAAAAAAHAgAAZHJzL2Rvd25yZXYueG1sUEsFBgAAAAADAAMAtwAAAPoCAAAAAA==&#10;" path="m,116541c126966,41353,286871,,439271,,591671,,753035,43580,914400,116541e" filled="f" strokecolor="#00b050">
                        <v:path arrowok="t" o:connecttype="custom" o:connectlocs="0,246155;508100,0;1057676,246155" o:connectangles="0,0,0"/>
                      </v:shape>
                      <v:shape id="Ελεύθερη σχεδίαση: Σχήμα 386285399" o:spid="_x0000_s1070" style="position:absolute;left:87;top:5484;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C+ygAAAOIAAAAPAAAAZHJzL2Rvd25yZXYueG1sRI/BasMw&#10;EETvhf6D2EJujdyYGMeNEpJASeitbg8+LtbGMrFWxlJt5++rQqHHYWbeMNv9bDsx0uBbxwpelgkI&#10;4trplhsFX59vzzkIH5A1do5JwZ087HePD1sstJv4g8YyNCJC2BeowITQF1L62pBFv3Q9cfSubrAY&#10;ohwaqQecItx2cpUkmbTYclww2NPJUH0rv62C3ryf0+O4rrNLda2mW3Uq9XhXavE0H15BBJrDf/iv&#10;fdEK0jxb5et0s4HfS/EOyN0PAAAA//8DAFBLAQItABQABgAIAAAAIQDb4fbL7gAAAIUBAAATAAAA&#10;AAAAAAAAAAAAAAAAAABbQ29udGVudF9UeXBlc10ueG1sUEsBAi0AFAAGAAgAAAAhAFr0LFu/AAAA&#10;FQEAAAsAAAAAAAAAAAAAAAAAHwEAAF9yZWxzLy5yZWxzUEsBAi0AFAAGAAgAAAAhAO4lIL7KAAAA&#10;4gAAAA8AAAAAAAAAAAAAAAAABwIAAGRycy9kb3ducmV2LnhtbFBLBQYAAAAAAwADALcAAAD+AgAA&#10;AAA=&#10;" path="m,116541c126966,41353,286871,,439271,,591671,,753035,43580,914400,116541e" filled="f" strokecolor="#00b050">
                        <v:path arrowok="t" o:connecttype="custom" o:connectlocs="0,246155;508100,0;1057676,246155" o:connectangles="0,0,0"/>
                      </v:shape>
                    </v:group>
                    <v:shape id="Ελεύθερη σχεδίαση: Σχήμα 853014710" o:spid="_x0000_s1071" style="position:absolute;left:11;top:5188;width:118;height:478;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iyAAAAOIAAAAPAAAAZHJzL2Rvd25yZXYueG1sRI/LbsIw&#10;EEX3lfoP1iCxK07a8miKQbSiUncQQKxH8SSOiMeRbSD9+3pRqcur+9JZrgfbiRv50DpWkE8yEMSV&#10;0y03Ck7Hr6cFiBCRNXaOScEPBVivHh+WWGh355Juh9iINMKhQAUmxr6QMlSGLIaJ64mTVztvMSbp&#10;G6k93tO47eRzls2kxZbTg8GePg1Vl8PVKmj3U59vduatrMm4bX3+iNumVGo8GjbvICIN8T/81/7W&#10;ChbTlyx/necJIiElHJCrXwAAAP//AwBQSwECLQAUAAYACAAAACEA2+H2y+4AAACFAQAAEwAAAAAA&#10;AAAAAAAAAAAAAAAAW0NvbnRlbnRfVHlwZXNdLnhtbFBLAQItABQABgAIAAAAIQBa9CxbvwAAABUB&#10;AAALAAAAAAAAAAAAAAAAAB8BAABfcmVscy8ucmVsc1BLAQItABQABgAIAAAAIQC4n/ZiyAAAAOIA&#10;AAAPAAAAAAAAAAAAAAAAAAcCAABkcnMvZG93bnJldi54bWxQSwUGAAAAAAMAAwC3AAAA/AIAAAAA&#10;" path="m26560,c4535,30225,-513,56018,39,80314v552,24296,15201,52760,29834,65460e" filled="f" strokecolor="#00b050">
                      <v:path arrowok="t" o:connecttype="custom" o:connectlocs="10515,0;15,26318;11827,47768" o:connectangles="0,0,0"/>
                    </v:shape>
                    <v:group id="Ομάδα 1423585490" o:spid="_x0000_s1072" style="position:absolute;left:79;top:5943;width:1153;height:336" coordorigin="79,5943"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cp3zQAAAOMAAAAPAAAAZHJzL2Rvd25yZXYueG1sRI9Ba8JA&#10;EIXvhf6HZQq91U3UFE1dRaQtPYhQLRRvQ3ZMgtnZkN0m8d93DoUeZ+bNe+9bbUbXqJ66UHs2kE4S&#10;UMSFtzWXBr5Ob08LUCEiW2w8k4EbBdis7+9WmFs/8Cf1x1gqMeGQo4EqxjbXOhQVOQwT3xLL7eI7&#10;h1HGrtS2w0HMXaOnSfKsHdYsCRW2tKuouB5/nIH3AYftLH3t99fL7nY+ZYfvfUrGPD6M2xdQkcb4&#10;L/77/rBSfz6dZYtsvhQKYZIF6PUvAAAA//8DAFBLAQItABQABgAIAAAAIQDb4fbL7gAAAIUBAAAT&#10;AAAAAAAAAAAAAAAAAAAAAABbQ29udGVudF9UeXBlc10ueG1sUEsBAi0AFAAGAAgAAAAhAFr0LFu/&#10;AAAAFQEAAAsAAAAAAAAAAAAAAAAAHwEAAF9yZWxzLy5yZWxzUEsBAi0AFAAGAAgAAAAhAFb1ynfN&#10;AAAA4wAAAA8AAAAAAAAAAAAAAAAABwIAAGRycy9kb3ducmV2LnhtbFBLBQYAAAAAAwADALcAAAAB&#10;AwAAAAA=&#10;">
                      <v:shape id="Ελεύθερη σχεδίαση: Σχήμα 884823957" o:spid="_x0000_s1073" style="position:absolute;left:79;top:8302;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Xb8yQAAAOIAAAAPAAAAZHJzL2Rvd25yZXYueG1sRI9Ba8JA&#10;FITvBf/D8gq96UZt6zZ1FWkr9CAUo94f2dckJPs2ZLcx/ntXEHocZuYbZrkebCN66nzlWMN0koAg&#10;zp2puNBwPGzHCoQPyAYbx6ThQh7Wq9HDElPjzrynPguFiBD2KWooQ2hTKX1ekkU/cS1x9H5dZzFE&#10;2RXSdHiOcNvIWZK8SosVx4USW/ooKa+zP6thnn2ajHb9z+nL1wqH/TT3daP10+OweQcRaAj/4Xv7&#10;22hQ6lnN5m8vC7hdindArq4AAAD//wMAUEsBAi0AFAAGAAgAAAAhANvh9svuAAAAhQEAABMAAAAA&#10;AAAAAAAAAAAAAAAAAFtDb250ZW50X1R5cGVzXS54bWxQSwECLQAUAAYACAAAACEAWvQsW78AAAAV&#10;AQAACwAAAAAAAAAAAAAAAAAfAQAAX3JlbHMvLnJlbHNQSwECLQAUAAYACAAAACEAK212/MkAAADi&#10;AAAADwAAAAAAAAAAAAAAAAAHAgAAZHJzL2Rvd25yZXYueG1sUEsFBgAAAAADAAMAtwAAAP0CAAAA&#10;AA==&#10;" path="m,116541c126966,41353,286871,,439271,,591671,,753035,43580,914400,116541e" filled="f" strokecolor="#00b050">
                        <v:path arrowok="t" o:connecttype="custom" o:connectlocs="0,246155;508100,0;1057676,246155" o:connectangles="0,0,0"/>
                      </v:shape>
                      <v:shape id="Ελεύθερη σχεδίαση: Σχήμα 457499282" o:spid="_x0000_s1074" style="position:absolute;left:79;top:5943;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6ygAAAOIAAAAPAAAAZHJzL2Rvd25yZXYueG1sRI9Ba8JA&#10;FITvBf/D8gq96aapWo2uYoVS6a2phxwf2Wc2mH0bstsk/vtuQehxmJlvmO1+tI3oqfO1YwXPswQE&#10;cel0zZWC8/f7dAXCB2SNjWNScCMP+93kYYuZdgN/UZ+HSkQI+wwVmBDaTEpfGrLoZ64ljt7FdRZD&#10;lF0ldYdDhNtGpkmylBZrjgsGWzoaKq/5j1XQms+Pl7d+US5PxaUYrsUx1/1NqafH8bABEWgM/+F7&#10;+6QVzBev8/U6XaXwdyneAbn7BQAA//8DAFBLAQItABQABgAIAAAAIQDb4fbL7gAAAIUBAAATAAAA&#10;AAAAAAAAAAAAAAAAAABbQ29udGVudF9UeXBlc10ueG1sUEsBAi0AFAAGAAgAAAAhAFr0LFu/AAAA&#10;FQEAAAsAAAAAAAAAAAAAAAAAHwEAAF9yZWxzLy5yZWxzUEsBAi0AFAAGAAgAAAAhACO2v/rKAAAA&#10;4gAAAA8AAAAAAAAAAAAAAAAABwIAAGRycy9kb3ducmV2LnhtbFBLBQYAAAAAAwADALcAAAD+AgAA&#10;AAA=&#10;" path="m,116541c126966,41353,286871,,439271,,591671,,753035,43580,914400,116541e" filled="f" strokecolor="#00b050">
                        <v:path arrowok="t" o:connecttype="custom" o:connectlocs="0,246155;508100,0;1057676,246155" o:connectangles="0,0,0"/>
                      </v:shape>
                    </v:group>
                    <v:group id="Ομάδα 2120800203" o:spid="_x0000_s1075" style="position:absolute;left:79;top:6395;width:1153;height:336" coordorigin="79,6395"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uXywAAAOMAAAAPAAAAZHJzL2Rvd25yZXYueG1sRI9Pa8JA&#10;FMTvgt9heUJvuptIRVJXEWlLD1LwD0hvj+wzCWbfhuw2id++WxA8DjPzG2a1GWwtOmp95VhDMlMg&#10;iHNnKi40nE8f0yUIH5AN1o5Jw508bNbj0Qoz43o+UHcMhYgQ9hlqKENoMil9XpJFP3MNcfSurrUY&#10;omwLaVrsI9zWMlVqIS1WHBdKbGhXUn47/loNnz3223ny3u1v19395/T6fdknpPXLZNi+gQg0hGf4&#10;0f4yGtIkVUulUjWH/0/xD8j1HwAAAP//AwBQSwECLQAUAAYACAAAACEA2+H2y+4AAACFAQAAEwAA&#10;AAAAAAAAAAAAAAAAAAAAW0NvbnRlbnRfVHlwZXNdLnhtbFBLAQItABQABgAIAAAAIQBa9CxbvwAA&#10;ABUBAAALAAAAAAAAAAAAAAAAAB8BAABfcmVscy8ucmVsc1BLAQItABQABgAIAAAAIQCwazuXywAA&#10;AOMAAAAPAAAAAAAAAAAAAAAAAAcCAABkcnMvZG93bnJldi54bWxQSwUGAAAAAAMAAwC3AAAA/wIA&#10;AAAA&#10;">
                      <v:shape id="Ελεύθερη σχεδίαση: Σχήμα 1449002852" o:spid="_x0000_s1076" style="position:absolute;left:79;top:8755;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qwxgAAAOMAAAAPAAAAZHJzL2Rvd25yZXYueG1sRE9fa8Iw&#10;EH8f+B3CCXubiZ0bXTWKqAMfBsNuez+asy1tLqWJtX77RRjs8X7/b7UZbSsG6n3tWMN8pkAQF87U&#10;XGr4/np/SkH4gGywdUwabuRhs548rDAz7sonGvJQihjCPkMNVQhdJqUvKrLoZ64jjtzZ9RZDPPtS&#10;mh6vMdy2MlHqVVqsOTZU2NGuoqLJL1bDc743OX0Mnz8H36Q4nuaFb1qtH6fjdgki0Bj+xX/uo4nz&#10;F4s3pZL0JYH7TxEAuf4FAAD//wMAUEsBAi0AFAAGAAgAAAAhANvh9svuAAAAhQEAABMAAAAAAAAA&#10;AAAAAAAAAAAAAFtDb250ZW50X1R5cGVzXS54bWxQSwECLQAUAAYACAAAACEAWvQsW78AAAAVAQAA&#10;CwAAAAAAAAAAAAAAAAAfAQAAX3JlbHMvLnJlbHNQSwECLQAUAAYACAAAACEAOM+qsMYAAADjAAAA&#10;DwAAAAAAAAAAAAAAAAAHAgAAZHJzL2Rvd25yZXYueG1sUEsFBgAAAAADAAMAtwAAAPoCAAAAAA==&#10;" path="m,116541c126966,41353,286871,,439271,,591671,,753035,43580,914400,116541e" filled="f" strokecolor="#00b050">
                        <v:path arrowok="t" o:connecttype="custom" o:connectlocs="0,246155;508100,0;1057676,246155" o:connectangles="0,0,0"/>
                      </v:shape>
                      <v:shape id="Ελεύθερη σχεδίαση: Σχήμα 127456377" o:spid="_x0000_s1077" style="position:absolute;left:79;top:6395;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1KxgAAAOIAAAAPAAAAZHJzL2Rvd25yZXYueG1sRE/Pa8Iw&#10;FL4P/B/CE3abqTrbUY2iwpjstm6HHh/Nsyk2L6XJ2vrfL4PBjh/f791hsq0YqPeNYwXLRQKCuHK6&#10;4VrB1+fr0wsIH5A1to5JwZ08HPazhx3m2o38QUMRahFD2OeowITQ5VL6ypBFv3AdceSurrcYIuxr&#10;qXscY7ht5SpJUmmx4dhgsKOzoepWfFsFnXl/W5+GTZVeyms53spzoYe7Uo/z6bgFEWgK/+I/90XH&#10;+avseZOuswx+L0UMcv8DAAD//wMAUEsBAi0AFAAGAAgAAAAhANvh9svuAAAAhQEAABMAAAAAAAAA&#10;AAAAAAAAAAAAAFtDb250ZW50X1R5cGVzXS54bWxQSwECLQAUAAYACAAAACEAWvQsW78AAAAVAQAA&#10;CwAAAAAAAAAAAAAAAAAfAQAAX3JlbHMvLnJlbHNQSwECLQAUAAYACAAAACEAcb59SsYAAADiAAAA&#10;DwAAAAAAAAAAAAAAAAAHAgAAZHJzL2Rvd25yZXYueG1sUEsFBgAAAAADAAMAtwAAAPoCAAAAAA==&#10;" path="m,116541c126966,41353,286871,,439271,,591671,,753035,43580,914400,116541e" filled="f" strokecolor="#00b050">
                        <v:path arrowok="t" o:connecttype="custom" o:connectlocs="0,246155;508100,0;1057676,246155" o:connectangles="0,0,0"/>
                      </v:shape>
                    </v:group>
                    <v:shape id="Ελεύθερη σχεδίαση: Σχήμα 217910973" o:spid="_x0000_s1078" style="position:absolute;left:3;top:6099;width:119;height:478;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kgyQAAAOIAAAAPAAAAZHJzL2Rvd25yZXYueG1sRI9Ba8JA&#10;FITvhf6H5RW81U2U1ia6ihULvbWx4vmRfckGs2/D7lbjv+8WCj0OM/MNs9qMthcX8qFzrCCfZiCI&#10;a6c7bhUcv94eX0CEiKyxd0wKbhRgs76/W2Gp3ZUruhxiKxKEQ4kKTIxDKWWoDVkMUzcQJ69x3mJM&#10;0rdSe7wmuO3lLMuepcWO04LBgXaG6vPh2yroPp98vv0wRdWQcfvm9Br3baXU5GHcLkFEGuN/+K/9&#10;rhXM8kWRZ8ViDr+X0h2Q6x8AAAD//wMAUEsBAi0AFAAGAAgAAAAhANvh9svuAAAAhQEAABMAAAAA&#10;AAAAAAAAAAAAAAAAAFtDb250ZW50X1R5cGVzXS54bWxQSwECLQAUAAYACAAAACEAWvQsW78AAAAV&#10;AQAACwAAAAAAAAAAAAAAAAAfAQAAX3JlbHMvLnJlbHNQSwECLQAUAAYACAAAACEAcVwJIMkAAADi&#10;AAAADwAAAAAAAAAAAAAAAAAHAgAAZHJzL2Rvd25yZXYueG1sUEsFBgAAAAADAAMAtwAAAP0CAAAA&#10;AA==&#10;" path="m26560,c4535,30225,-513,56018,39,80314v552,24296,15201,52760,29834,65460e" filled="f" strokecolor="#00b050">
                      <v:path arrowok="t" o:connecttype="custom" o:connectlocs="10515,0;15,26318;11827,47768" o:connectangles="0,0,0"/>
                    </v:shape>
                    <v:shape id="Ελεύθερη σχεδίαση: Σχήμα 1809763032" o:spid="_x0000_s1079" style="position:absolute;top:5656;width:118;height:477;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9l2xgAAAOMAAAAPAAAAZHJzL2Rvd25yZXYueG1sRE/NTgIx&#10;EL6b8A7NmHiTFogIC4WAwYSbLhrOk+3sduN2umkrrG9PTUw8zvc/6+3gOnGhEFvPGiZjBYK48qbl&#10;RsPnx+vjAkRMyAY7z6ThhyJsN6O7NRbGX7mkyyk1IodwLFCDTakvpIyVJYdx7HvizNU+OEz5DI00&#10;Aa853HVyqtRcOmw5N1js6cVS9XX6dhra96cw2b3ZZVmT9Yf6vE+HptT64X7YrUAkGtK/+M99NHn+&#10;Qi2f5zM1m8LvTxkAubkBAAD//wMAUEsBAi0AFAAGAAgAAAAhANvh9svuAAAAhQEAABMAAAAAAAAA&#10;AAAAAAAAAAAAAFtDb250ZW50X1R5cGVzXS54bWxQSwECLQAUAAYACAAAACEAWvQsW78AAAAVAQAA&#10;CwAAAAAAAAAAAAAAAAAfAQAAX3JlbHMvLnJlbHNQSwECLQAUAAYACAAAACEAvKPZdsYAAADjAAAA&#10;DwAAAAAAAAAAAAAAAAAHAgAAZHJzL2Rvd25yZXYueG1sUEsFBgAAAAADAAMAtwAAAPoCAAAAAA==&#10;" path="m26560,c4535,30225,-513,56018,39,80314v552,24296,15201,52760,29834,65460e" filled="f" strokecolor="#00b050">
                      <v:path arrowok="t" o:connecttype="custom" o:connectlocs="10515,0;15,26318;11827,47768" o:connectangles="0,0,0"/>
                    </v:shape>
                    <v:shape id="Ελεύθερη σχεδίαση: Σχήμα 696626236" o:spid="_x0000_s1080" style="position:absolute;top:6554;width:173;height:362;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VSyAAAAOIAAAAPAAAAZHJzL2Rvd25yZXYueG1sRI9BSwMx&#10;FITvQv9DeII3m+2KoV2bllYqeNNti+fH5u1mcfOyJLFd/70RBI/DzHzDrLeTG8SFQuw9a1jMCxDE&#10;jTc9dxrOp5f7JYiYkA0OnknDN0XYbmY3a6yMv3JNl2PqRIZwrFCDTWmspIyNJYdx7kfi7LU+OExZ&#10;hk6agNcMd4Msi0JJhz3nBYsjPVtqPo9fTkP//hgWuze7qluy/tB+7NOhq7W+u512TyASTek//Nd+&#10;NRrUSqlSlQ8Kfi/lOyA3PwAAAP//AwBQSwECLQAUAAYACAAAACEA2+H2y+4AAACFAQAAEwAAAAAA&#10;AAAAAAAAAAAAAAAAW0NvbnRlbnRfVHlwZXNdLnhtbFBLAQItABQABgAIAAAAIQBa9CxbvwAAABUB&#10;AAALAAAAAAAAAAAAAAAAAB8BAABfcmVscy8ucmVsc1BLAQItABQABgAIAAAAIQDyaYVSyAAAAOIA&#10;AAAPAAAAAAAAAAAAAAAAAAcCAABkcnMvZG93bnJldi54bWxQSwUGAAAAAAMAAwC3AAAA/AIAAAAA&#10;" path="m26560,c4535,30225,-513,56018,39,80314v552,24296,15201,52760,29834,65460e" filled="f" strokecolor="#00b050">
                      <v:path arrowok="t" o:connecttype="custom" o:connectlocs="15340,0;23,19930;17253,36174" o:connectangles="0,0,0"/>
                    </v:shape>
                    <v:shape id="Ελεύθερη σχεδίαση: Σχήμα 8578735" o:spid="_x0000_s1081" style="position:absolute;left:83;top:6877;width:445;height:148;flip:y;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GoyAAAAOAAAAAPAAAAZHJzL2Rvd25yZXYueG1sRI9Ba8JA&#10;FITvhf6H5Qm91Y2tmhBdJQgFD/VQ7Q94Zl+zwezbkN3GbX99VxB6HGbmG2a9jbYTIw2+daxgNs1A&#10;ENdOt9wo+Dy9PRcgfEDW2DkmBT/kYbt5fFhjqd2VP2g8hkYkCPsSFZgQ+lJKXxuy6KeuJ07elxss&#10;hiSHRuoBrwluO/mSZUtpseW0YLCnnaH6cvy2Ck5x3svzb8zfua3G8+5gqn1nlHqaxGoFIlAM/+F7&#10;e68VFIu8yF8XcDuUzoDc/AEAAP//AwBQSwECLQAUAAYACAAAACEA2+H2y+4AAACFAQAAEwAAAAAA&#10;AAAAAAAAAAAAAAAAW0NvbnRlbnRfVHlwZXNdLnhtbFBLAQItABQABgAIAAAAIQBa9CxbvwAAABUB&#10;AAALAAAAAAAAAAAAAAAAAB8BAABfcmVscy8ucmVsc1BLAQItABQABgAIAAAAIQAJBKGoyAAAAOAA&#10;AAAPAAAAAAAAAAAAAAAAAAcCAABkcnMvZG93bnJldi54bWxQSwUGAAAAAAMAAwC3AAAA/AIAAAAA&#10;" path="m,26544c26488,17835,52977,9127,71846,4773,90715,419,105955,1145,113212,419v7257,-726,4717,-363,2177,e" filled="f" strokecolor="#00b050">
                      <v:path arrowok="t" o:connecttype="custom" o:connectlocs="0,14761;27112,2654;42723,233;43544,233" o:connectangles="0,0,0,0"/>
                    </v:shape>
                    <v:line id="Ευθεία γραμμή σύνδεσης 1049140678" o:spid="_x0000_s1082" style="position:absolute;flip:y;visibility:visible;mso-wrap-style:square" from="528,6977" to="538,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hkywAAAOMAAAAPAAAAZHJzL2Rvd25yZXYueG1sRI/NasMw&#10;EITvhbyD2EBvjeSSpo0TJZSWQv4utfsAwtpYJtbKWGrsvH33UMhxd2Znvl1vR9+KK/axCaQhmykQ&#10;SFWwDdUafsqvpzcQMRmypg2EGm4YYbuZPKxNbsNA33gtUi04hGJuNLiUulzKWDn0Js5Ch8TaOfTe&#10;JB77WtreDBzuW/ms1EJ60xA3ONPhh8PqUvx6Dfthly2b4vNUvOwPp9JdjuVwO2r9OB3fVyASjulu&#10;/r/eWcZX82U2V4tXhuafeAFy8wcAAP//AwBQSwECLQAUAAYACAAAACEA2+H2y+4AAACFAQAAEwAA&#10;AAAAAAAAAAAAAAAAAAAAW0NvbnRlbnRfVHlwZXNdLnhtbFBLAQItABQABgAIAAAAIQBa9CxbvwAA&#10;ABUBAAALAAAAAAAAAAAAAAAAAB8BAABfcmVscy8ucmVsc1BLAQItABQABgAIAAAAIQBe3nhkywAA&#10;AOMAAAAPAAAAAAAAAAAAAAAAAAcCAABkcnMvZG93bnJldi54bWxQSwUGAAAAAAMAAwC3AAAA/wIA&#10;AAAA&#10;" strokecolor="#00b050"/>
                  </v:group>
                </v:group>
                <v:shapetype id="_x0000_t202" coordsize="21600,21600" o:spt="202" path="m,l,21600r21600,l21600,xe">
                  <v:stroke joinstyle="miter"/>
                  <v:path gradientshapeok="t" o:connecttype="rect"/>
                </v:shapetype>
                <v:shape id="TextBox 18" o:spid="_x0000_s1083" type="#_x0000_t202" style="position:absolute;left:5423;top:8651;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2LDygAAAOIAAAAPAAAAZHJzL2Rvd25yZXYueG1sRI9Pa8JA&#10;FMTvQr/D8gredNegtabZSKkUPCnaP9DbI/tMQrNvQ3Zr4rd3hYLHYWZ+w2TrwTbiTJ2vHWuYTRUI&#10;4sKZmksNnx/vk2cQPiAbbByThgt5WOcPowxT43o+0PkYShEh7FPUUIXQplL6oiKLfupa4uidXGcx&#10;RNmV0nTYR7htZKLUk7RYc1yosKW3iorf45/V8LU7/XzP1b7c2EXbu0FJtiup9fhxeH0BEWgI9/B/&#10;e2s0JKvFbJkkyzncLsU7IPMrAAAA//8DAFBLAQItABQABgAIAAAAIQDb4fbL7gAAAIUBAAATAAAA&#10;AAAAAAAAAAAAAAAAAABbQ29udGVudF9UeXBlc10ueG1sUEsBAi0AFAAGAAgAAAAhAFr0LFu/AAAA&#10;FQEAAAsAAAAAAAAAAAAAAAAAHwEAAF9yZWxzLy5yZWxzUEsBAi0AFAAGAAgAAAAhAG+LYsPKAAAA&#10;4gAAAA8AAAAAAAAAAAAAAAAABwIAAGRycy9kb3ducmV2LnhtbFBLBQYAAAAAAwADALcAAAD+AgAA&#10;AAA=&#10;" filled="f" stroked="f">
                  <v:textbox>
                    <w:txbxContent>
                      <w:p w14:paraId="13D8486C" w14:textId="77777777" w:rsidR="00BF6737" w:rsidRDefault="00BF6737" w:rsidP="00BF6737">
                        <w:pPr>
                          <w:rPr>
                            <w:color w:val="000000"/>
                            <w:kern w:val="24"/>
                          </w:rPr>
                        </w:pPr>
                        <w:r>
                          <w:rPr>
                            <w:color w:val="000000"/>
                            <w:kern w:val="24"/>
                          </w:rPr>
                          <w:t>k</w:t>
                        </w:r>
                      </w:p>
                    </w:txbxContent>
                  </v:textbox>
                </v:shape>
                <v:rect id="Ορθογώνιο 246538099" o:spid="_x0000_s1084" style="position:absolute;left:3515;top:5588;width:2753;height:1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qjywAAAOIAAAAPAAAAZHJzL2Rvd25yZXYueG1sRI9PawIx&#10;FMTvhX6H8ITeatZttbo1ShEqClLwz6W3181zszR5WTZRt9/eCEKPw8z8hpnOO2fFmdpQe1Yw6Gcg&#10;iEuva64UHPafz2MQISJrtJ5JwR8FmM8eH6ZYaH/hLZ13sRIJwqFABSbGppAylIYchr5viJN39K3D&#10;mGRbSd3iJcGdlXmWjaTDmtOCwYYWhsrf3ckpWDdv+6UZSDx8b/HHLjb5yX4tlXrqdR/vICJ18T98&#10;b6+0gvx1NHwZZ5MJ3C6lOyBnVwAAAP//AwBQSwECLQAUAAYACAAAACEA2+H2y+4AAACFAQAAEwAA&#10;AAAAAAAAAAAAAAAAAAAAW0NvbnRlbnRfVHlwZXNdLnhtbFBLAQItABQABgAIAAAAIQBa9CxbvwAA&#10;ABUBAAALAAAAAAAAAAAAAAAAAB8BAABfcmVscy8ucmVsc1BLAQItABQABgAIAAAAIQD9+qqjywAA&#10;AOIAAAAPAAAAAAAAAAAAAAAAAAcCAABkcnMvZG93bnJldi54bWxQSwUGAAAAAAMAAwC3AAAA/wIA&#10;AAAA&#10;" fillcolor="#00b0f0" strokecolor="#5a5a5a [2109]" strokeweight="1pt"/>
                <v:shape id="Εικόνα 749952742" o:spid="_x0000_s1085" type="#_x0000_t75" style="position:absolute;left:5266;top:2828;width:1380;height:1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pkzAAAAOIAAAAPAAAAZHJzL2Rvd25yZXYueG1sRI9PS8NA&#10;FMTvQr/D8gre7MbQtGnstrRVsSIerOL5kX35g9m3Ibum67d3hYLHYWZ+w6y3wXRipMG1lhXczhIQ&#10;xKXVLdcKPt4fb3IQziNr7CyTgh9ysN1MrtZYaHvmNxpPvhYRwq5ABY33fSGlKxsy6Ga2J45eZQeD&#10;PsqhlnrAc4SbTqZJspAGW44LDfZ0aKj8On0bBfuncChfsvCcfeb3VbZ7GPeveaXU9TTs7kB4Cv4/&#10;fGkftYLlfLXK0uU8hb9L8Q7IzS8AAAD//wMAUEsBAi0AFAAGAAgAAAAhANvh9svuAAAAhQEAABMA&#10;AAAAAAAAAAAAAAAAAAAAAFtDb250ZW50X1R5cGVzXS54bWxQSwECLQAUAAYACAAAACEAWvQsW78A&#10;AAAVAQAACwAAAAAAAAAAAAAAAAAfAQAAX3JlbHMvLnJlbHNQSwECLQAUAAYACAAAACEAmnp6ZMwA&#10;AADiAAAADwAAAAAAAAAAAAAAAAAHAgAAZHJzL2Rvd25yZXYueG1sUEsFBgAAAAADAAMAtwAAAAAD&#10;AAAAAA==&#10;">
                  <v:imagedata r:id="rId10" o:title=""/>
                </v:shape>
                <v:rect id="Ορθογώνιο 974575379" o:spid="_x0000_s1086" style="position:absolute;left:1338;top:1152;width:7142;height:143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BeXywAAAOIAAAAPAAAAZHJzL2Rvd25yZXYueG1sRI9Ba8JA&#10;FITvBf/D8oTedFOjjUldRUpbvZRi9GBvj+xrEsy+DdlV03/vFoQeh5n5hlmsetOIC3WutqzgaRyB&#10;IC6srrlUcNi/j+YgnEfW2FgmBb/kYLUcPCww0/bKO7rkvhQBwi5DBZX3bSalKyoy6Ma2JQ7ej+0M&#10;+iC7UuoOrwFuGjmJomdpsOawUGFLrxUVp/xsFNi49Jvz1/H0+Z1/bNu3OJ32R63U47Bfv4Dw1Pv/&#10;8L291QrSZDpLZnGSwt+lcAfk8gYAAP//AwBQSwECLQAUAAYACAAAACEA2+H2y+4AAACFAQAAEwAA&#10;AAAAAAAAAAAAAAAAAAAAW0NvbnRlbnRfVHlwZXNdLnhtbFBLAQItABQABgAIAAAAIQBa9CxbvwAA&#10;ABUBAAALAAAAAAAAAAAAAAAAAB8BAABfcmVscy8ucmVsc1BLAQItABQABgAIAAAAIQCsmBeXywAA&#10;AOIAAAAPAAAAAAAAAAAAAAAAAAcCAABkcnMvZG93bnJldi54bWxQSwUGAAAAAAMAAwC3AAAA/wIA&#10;AAAA&#10;" fillcolor="#7f7f7f [1612]" stroked="f" strokeweight="1pt">
                  <v:fill color2="#f2f2f2 [3052]" rotate="t" colors="0 #7f7f7f;37356f #8b8b8b;64881f #f2f2f2" focus="100%" type="gradient"/>
                </v:rect>
                <v:rect id="Ορθογώνιο 1921847249" o:spid="_x0000_s1087" style="position:absolute;left:1349;top:13077;width:7142;height:1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kpyQAAAOMAAAAPAAAAZHJzL2Rvd25yZXYueG1sRE9fa8Iw&#10;EH8f7DuEG+xtpgbZtBql6ITBmGAnw8dbc2uLzaUkmXbffhkMfLzf/1usBtuJM/nQOtYwHmUgiCtn&#10;Wq41HN63D1MQISIb7ByThh8KsFre3iwwN+7CezqXsRYphEOOGpoY+1zKUDVkMYxcT5y4L+ctxnT6&#10;WhqPlxRuO6my7FFabDk1NNjTuqHqVH5bDVWx7dXns9rsirfSHdZH/zHUr1rf3w3FHESkIV7F/+4X&#10;k+bP1Hg6eVKTGfz9lACQy18AAAD//wMAUEsBAi0AFAAGAAgAAAAhANvh9svuAAAAhQEAABMAAAAA&#10;AAAAAAAAAAAAAAAAAFtDb250ZW50X1R5cGVzXS54bWxQSwECLQAUAAYACAAAACEAWvQsW78AAAAV&#10;AQAACwAAAAAAAAAAAAAAAAAfAQAAX3JlbHMvLnJlbHNQSwECLQAUAAYACAAAACEAoSGJKckAAADj&#10;AAAADwAAAAAAAAAAAAAAAAAHAgAAZHJzL2Rvd25yZXYueG1sUEsFBgAAAAADAAMAtwAAAP0CAAAA&#10;AA==&#10;" fillcolor="#7f7f7f [1612]" stroked="f" strokeweight="1pt">
                  <v:fill color2="#f2f2f2 [3052]" rotate="t" colors="0 #7f7f7f;37356f #8b8b8b;64881f #f2f2f2" focus="100%" type="gradient"/>
                </v:rect>
                <v:line id="Ευθεία γραμμή σύνδεσης 1244545064" o:spid="_x0000_s1088" style="position:absolute;flip:y;visibility:visible;mso-wrap-style:square" from="4892,2587" to="4909,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qiJxgAAAOMAAAAPAAAAZHJzL2Rvd25yZXYueG1sRE9fS8Mw&#10;EH8X/A7hBN9c4kiL1mVDB4L4Mpz7AEdzNsXmUpO4df30RhB8vN//W20mP4gjxdQHNnC7UCCI22B7&#10;7gwc3p9v7kCkjGxxCEwGzpRgs768WGFjw4nf6LjPnSghnBo04HIeGylT68hjWoSRuHAfIXrM5Yyd&#10;tBFPJdwPcqlULT32XBocjrR11H7uv72BYc6H+f5p62b1pc92t6tDrF6Nub6aHh9AZJryv/jP/WLL&#10;/KXWla5UreH3pwKAXP8AAAD//wMAUEsBAi0AFAAGAAgAAAAhANvh9svuAAAAhQEAABMAAAAAAAAA&#10;AAAAAAAAAAAAAFtDb250ZW50X1R5cGVzXS54bWxQSwECLQAUAAYACAAAACEAWvQsW78AAAAVAQAA&#10;CwAAAAAAAAAAAAAAAAAfAQAAX3JlbHMvLnJlbHNQSwECLQAUAAYACAAAACEAKdqoicYAAADjAAAA&#10;DwAAAAAAAAAAAAAAAAAHAgAAZHJzL2Rvd25yZXYueG1sUEsFBgAAAAADAAMAtwAAAPoCAAAAAA==&#10;" strokecolor="black [3213]"/>
                <v:shapetype id="_x0000_t32" coordsize="21600,21600" o:spt="32" o:oned="t" path="m,l21600,21600e" filled="f">
                  <v:path arrowok="t" fillok="f" o:connecttype="none"/>
                  <o:lock v:ext="edit" shapetype="t"/>
                </v:shapetype>
                <v:shape id="Ευθύγραμμο βέλος σύνδεσης 962954786" o:spid="_x0000_s1089" type="#_x0000_t32" style="position:absolute;left:4928;top:3172;width:0;height:23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qbygAAAOIAAAAPAAAAZHJzL2Rvd25yZXYueG1sRI9Ba8JA&#10;FITvBf/D8gre6qahphpdRYqiUEFqPejtkX0mwezbkF1N/PeuUOhxmJlvmOm8M5W4UeNKywreBxEI&#10;4szqknMFh9/V2wiE88gaK8uk4E4O5rPeyxRTbVv+odve5yJA2KWooPC+TqV0WUEG3cDWxME728ag&#10;D7LJpW6wDXBTyTiKEmmw5LBQYE1fBWWX/dUo2G3N7mzvFfG6zfLv5TGKL6elUv3XbjEB4anz/+G/&#10;9kYrGCfxePjxOUrgeSncATl7AAAA//8DAFBLAQItABQABgAIAAAAIQDb4fbL7gAAAIUBAAATAAAA&#10;AAAAAAAAAAAAAAAAAABbQ29udGVudF9UeXBlc10ueG1sUEsBAi0AFAAGAAgAAAAhAFr0LFu/AAAA&#10;FQEAAAsAAAAAAAAAAAAAAAAAHwEAAF9yZWxzLy5yZWxzUEsBAi0AFAAGAAgAAAAhAAj46pvKAAAA&#10;4gAAAA8AAAAAAAAAAAAAAAAABwIAAGRycy9kb3ducmV2LnhtbFBLBQYAAAAAAwADALcAAAD+AgAA&#10;AAA=&#10;" strokecolor="red" strokeweight="2pt">
                  <v:stroke endarrow="block" endarrowwidth="narrow" endarrowlength="short"/>
                  <v:shadow on="t" type="perspective" color="black" offset="0,0" matrix="655f,,,655f"/>
                  <o:lock v:ext="edit" shapetype="f"/>
                </v:shape>
                <w10:wrap type="square" anchorx="margin"/>
              </v:group>
            </w:pict>
          </mc:Fallback>
        </mc:AlternateContent>
      </w:r>
      <w:r>
        <w:t>Ένα σώμα βάρους w ισορροπεί όπως στο σχήμα, δεμένο στο άκρο ενός κατακόρυφου ιδανικού ελατηρίου σταθεράς k και ενός κατακόρυφου νήματος, η τάση του οποίου είναι Τ=2w.  Σε μια στιγμή κόβουμε το νήμα, οπότε το σώμα εκτελεί μια αατ.</w:t>
      </w:r>
    </w:p>
    <w:p w14:paraId="5FEE165A" w14:textId="77777777" w:rsidR="00BF6737" w:rsidRDefault="00BF6737" w:rsidP="00BF6737">
      <w:pPr>
        <w:ind w:left="453" w:hanging="340"/>
      </w:pPr>
      <w:r>
        <w:t>i) Η ενέργεια ταλάντωσης του σώματος είναι ίση:</w:t>
      </w:r>
    </w:p>
    <w:p w14:paraId="4BDC5C07" w14:textId="77777777" w:rsidR="00BF6737" w:rsidRDefault="00BF6737" w:rsidP="00BF6737">
      <w:pPr>
        <w:jc w:val="center"/>
      </w:pPr>
      <w:r>
        <w:t xml:space="preserve">α) </w:t>
      </w:r>
      <w:r w:rsidRPr="001F6734">
        <w:rPr>
          <w:position w:val="-22"/>
        </w:rPr>
        <w:object w:dxaOrig="360" w:dyaOrig="600" w14:anchorId="55691096">
          <v:shape id="_x0000_i1036" type="#_x0000_t75" style="width:18pt;height:30pt" o:ole="" o:allowoverlap="f">
            <v:imagedata r:id="rId11" o:title=""/>
          </v:shape>
          <o:OLEObject Type="Embed" ProgID="Equation.DSMT4" ShapeID="_x0000_i1036" DrawAspect="Content" ObjectID="_1812874135" r:id="rId12"/>
        </w:object>
      </w:r>
      <w:r>
        <w:t>,</w:t>
      </w:r>
      <w:r>
        <w:tab/>
      </w:r>
      <w:r>
        <w:tab/>
        <w:t>β) 2</w:t>
      </w:r>
      <w:r w:rsidRPr="001F6734">
        <w:rPr>
          <w:position w:val="-22"/>
        </w:rPr>
        <w:object w:dxaOrig="360" w:dyaOrig="600" w14:anchorId="3AAE3FAE">
          <v:shape id="_x0000_i1037" type="#_x0000_t75" style="width:18pt;height:30pt" o:ole="" o:allowoverlap="f">
            <v:imagedata r:id="rId11" o:title=""/>
          </v:shape>
          <o:OLEObject Type="Embed" ProgID="Equation.DSMT4" ShapeID="_x0000_i1037" DrawAspect="Content" ObjectID="_1812874136" r:id="rId13"/>
        </w:object>
      </w:r>
      <w:r>
        <w:t>,</w:t>
      </w:r>
      <w:r>
        <w:tab/>
        <w:t>γ) 3</w:t>
      </w:r>
      <w:r w:rsidRPr="001F6734">
        <w:rPr>
          <w:position w:val="-22"/>
        </w:rPr>
        <w:object w:dxaOrig="360" w:dyaOrig="600" w14:anchorId="49CDD359">
          <v:shape id="_x0000_i1038" type="#_x0000_t75" style="width:18pt;height:30pt" o:ole="" o:allowoverlap="f">
            <v:imagedata r:id="rId11" o:title=""/>
          </v:shape>
          <o:OLEObject Type="Embed" ProgID="Equation.DSMT4" ShapeID="_x0000_i1038" DrawAspect="Content" ObjectID="_1812874137" r:id="rId14"/>
        </w:object>
      </w:r>
      <w:r>
        <w:t>,</w:t>
      </w:r>
      <w:r>
        <w:tab/>
        <w:t xml:space="preserve">  δ) άλλη τιμή.</w:t>
      </w:r>
    </w:p>
    <w:p w14:paraId="5FC35082" w14:textId="77777777" w:rsidR="00BF6737" w:rsidRDefault="00BF6737" w:rsidP="00BF6737">
      <w:pPr>
        <w:ind w:left="453" w:hanging="340"/>
      </w:pPr>
      <w:r>
        <w:t>ii) Η μέγιστη δυναμική ενέργεια του ελατηρίου είναι ίση:</w:t>
      </w:r>
    </w:p>
    <w:p w14:paraId="62F46E81" w14:textId="77777777" w:rsidR="00BF6737" w:rsidRDefault="00BF6737" w:rsidP="00BF6737">
      <w:pPr>
        <w:jc w:val="center"/>
      </w:pPr>
      <w:r>
        <w:t>α) 2</w:t>
      </w:r>
      <w:r w:rsidRPr="001F6734">
        <w:rPr>
          <w:position w:val="-22"/>
        </w:rPr>
        <w:object w:dxaOrig="360" w:dyaOrig="600" w14:anchorId="7831CEB3">
          <v:shape id="_x0000_i1039" type="#_x0000_t75" style="width:18pt;height:30pt" o:ole="" o:allowoverlap="f">
            <v:imagedata r:id="rId11" o:title=""/>
          </v:shape>
          <o:OLEObject Type="Embed" ProgID="Equation.DSMT4" ShapeID="_x0000_i1039" DrawAspect="Content" ObjectID="_1812874138" r:id="rId15"/>
        </w:object>
      </w:r>
      <w:r>
        <w:t>,</w:t>
      </w:r>
      <w:r>
        <w:tab/>
        <w:t>β) 4</w:t>
      </w:r>
      <w:r w:rsidRPr="001F6734">
        <w:rPr>
          <w:position w:val="-22"/>
        </w:rPr>
        <w:object w:dxaOrig="360" w:dyaOrig="600" w14:anchorId="29D3B346">
          <v:shape id="_x0000_i1040" type="#_x0000_t75" style="width:18pt;height:30pt" o:ole="" o:allowoverlap="f">
            <v:imagedata r:id="rId11" o:title=""/>
          </v:shape>
          <o:OLEObject Type="Embed" ProgID="Equation.DSMT4" ShapeID="_x0000_i1040" DrawAspect="Content" ObjectID="_1812874139" r:id="rId16"/>
        </w:object>
      </w:r>
      <w:r>
        <w:t>,</w:t>
      </w:r>
      <w:r>
        <w:tab/>
        <w:t>γ) 6</w:t>
      </w:r>
      <w:r w:rsidRPr="001F6734">
        <w:rPr>
          <w:position w:val="-22"/>
        </w:rPr>
        <w:object w:dxaOrig="360" w:dyaOrig="600" w14:anchorId="39913CDA">
          <v:shape id="_x0000_i1041" type="#_x0000_t75" style="width:18pt;height:30pt" o:ole="" o:allowoverlap="f">
            <v:imagedata r:id="rId11" o:title=""/>
          </v:shape>
          <o:OLEObject Type="Embed" ProgID="Equation.DSMT4" ShapeID="_x0000_i1041" DrawAspect="Content" ObjectID="_1812874140" r:id="rId17"/>
        </w:object>
      </w:r>
      <w:r>
        <w:t>,</w:t>
      </w:r>
      <w:r>
        <w:tab/>
        <w:t>δ) άλλη τιμή.</w:t>
      </w:r>
    </w:p>
    <w:p w14:paraId="56403E8D" w14:textId="77777777" w:rsidR="00BF6737" w:rsidRDefault="00BF6737" w:rsidP="00BF6737">
      <w:r>
        <w:t>Να δικαιολογήσετε τις απαντήσεις σας.</w:t>
      </w:r>
    </w:p>
    <w:p w14:paraId="726103AC" w14:textId="77777777" w:rsidR="00BF6737" w:rsidRPr="00A351B0" w:rsidRDefault="00BF6737" w:rsidP="00BF6737">
      <w:pPr>
        <w:pStyle w:val="1"/>
      </w:pPr>
      <w:r>
        <w:t>Ταλάντωση και κρούση</w:t>
      </w:r>
    </w:p>
    <w:p w14:paraId="0ED6E0D6" w14:textId="77777777" w:rsidR="00BF6737" w:rsidRDefault="00BF6737" w:rsidP="00BF6737">
      <w:r w:rsidRPr="00B65EF1">
        <w:rPr>
          <w:noProof/>
          <w:color w:val="000000"/>
          <w:kern w:val="24"/>
          <w:lang w:eastAsia="zh-CN"/>
        </w:rPr>
        <mc:AlternateContent>
          <mc:Choice Requires="wpc">
            <w:drawing>
              <wp:anchor distT="0" distB="0" distL="114300" distR="114300" simplePos="0" relativeHeight="251667456" behindDoc="0" locked="0" layoutInCell="1" allowOverlap="1" wp14:anchorId="2A1C4288" wp14:editId="19313792">
                <wp:simplePos x="0" y="0"/>
                <wp:positionH relativeFrom="margin">
                  <wp:posOffset>4123055</wp:posOffset>
                </wp:positionH>
                <wp:positionV relativeFrom="paragraph">
                  <wp:posOffset>71120</wp:posOffset>
                </wp:positionV>
                <wp:extent cx="1986280" cy="1718945"/>
                <wp:effectExtent l="0" t="0" r="0" b="0"/>
                <wp:wrapSquare wrapText="bothSides"/>
                <wp:docPr id="1470798766"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821610517" name="Ορθογώνιο 821610517"/>
                        <wps:cNvSpPr/>
                        <wps:spPr>
                          <a:xfrm>
                            <a:off x="78117" y="812319"/>
                            <a:ext cx="1798497" cy="848805"/>
                          </a:xfrm>
                          <a:prstGeom prst="rect">
                            <a:avLst/>
                          </a:pr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4941993" name="Ευθεία γραμμή σύνδεσης 1824941993"/>
                        <wps:cNvCnPr/>
                        <wps:spPr>
                          <a:xfrm flipH="1" flipV="1">
                            <a:off x="317276" y="1000382"/>
                            <a:ext cx="1083917" cy="6325"/>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46376326" name="Εικόνα 546376326"/>
                          <pic:cNvPicPr>
                            <a:picLocks noChangeAspect="1"/>
                          </pic:cNvPicPr>
                        </pic:nvPicPr>
                        <pic:blipFill>
                          <a:blip r:embed="rId18"/>
                          <a:stretch>
                            <a:fillRect/>
                          </a:stretch>
                        </pic:blipFill>
                        <pic:spPr>
                          <a:xfrm>
                            <a:off x="130100" y="908074"/>
                            <a:ext cx="175260" cy="190500"/>
                          </a:xfrm>
                          <a:prstGeom prst="rect">
                            <a:avLst/>
                          </a:prstGeom>
                        </pic:spPr>
                      </pic:pic>
                      <pic:pic xmlns:pic="http://schemas.openxmlformats.org/drawingml/2006/picture">
                        <pic:nvPicPr>
                          <pic:cNvPr id="1247215599" name="Εικόνα 1247215599"/>
                          <pic:cNvPicPr>
                            <a:picLocks noChangeAspect="1"/>
                          </pic:cNvPicPr>
                        </pic:nvPicPr>
                        <pic:blipFill>
                          <a:blip r:embed="rId19"/>
                          <a:stretch>
                            <a:fillRect/>
                          </a:stretch>
                        </pic:blipFill>
                        <pic:spPr>
                          <a:xfrm>
                            <a:off x="767681" y="67809"/>
                            <a:ext cx="190500" cy="190500"/>
                          </a:xfrm>
                          <a:prstGeom prst="rect">
                            <a:avLst/>
                          </a:prstGeom>
                        </pic:spPr>
                      </pic:pic>
                      <pic:pic xmlns:pic="http://schemas.openxmlformats.org/drawingml/2006/picture">
                        <pic:nvPicPr>
                          <pic:cNvPr id="1049622600" name="Εικόνα 1049622600"/>
                          <pic:cNvPicPr>
                            <a:picLocks noChangeAspect="1"/>
                          </pic:cNvPicPr>
                        </pic:nvPicPr>
                        <pic:blipFill>
                          <a:blip r:embed="rId20"/>
                          <a:stretch>
                            <a:fillRect/>
                          </a:stretch>
                        </pic:blipFill>
                        <pic:spPr>
                          <a:xfrm rot="5400000">
                            <a:off x="376739" y="110735"/>
                            <a:ext cx="168910" cy="655320"/>
                          </a:xfrm>
                          <a:prstGeom prst="rect">
                            <a:avLst/>
                          </a:prstGeom>
                        </pic:spPr>
                      </pic:pic>
                      <wps:wsp>
                        <wps:cNvPr id="144141993" name="Ορθογώνιο 144141993"/>
                        <wps:cNvSpPr/>
                        <wps:spPr>
                          <a:xfrm>
                            <a:off x="767681" y="306181"/>
                            <a:ext cx="197052" cy="222969"/>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717845" name="Ορθογώνιο 558717845"/>
                        <wps:cNvSpPr/>
                        <wps:spPr>
                          <a:xfrm>
                            <a:off x="1511751" y="301411"/>
                            <a:ext cx="197052" cy="222969"/>
                          </a:xfrm>
                          <a:prstGeom prst="rect">
                            <a:avLst/>
                          </a:prstGeom>
                          <a:solidFill>
                            <a:srgbClr val="00B05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965020" name="Ευθύγραμμο βέλος σύνδεσης 287965020"/>
                        <wps:cNvCnPr>
                          <a:cxnSpLocks/>
                        </wps:cNvCnPr>
                        <wps:spPr>
                          <a:xfrm flipH="1">
                            <a:off x="1426415" y="226632"/>
                            <a:ext cx="244929" cy="4001"/>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477026757" name="Εικόνα 1477026757"/>
                          <pic:cNvPicPr>
                            <a:picLocks noChangeAspect="1"/>
                          </pic:cNvPicPr>
                        </pic:nvPicPr>
                        <pic:blipFill>
                          <a:blip r:embed="rId21"/>
                          <a:stretch>
                            <a:fillRect/>
                          </a:stretch>
                        </pic:blipFill>
                        <pic:spPr>
                          <a:xfrm>
                            <a:off x="1718474" y="99958"/>
                            <a:ext cx="164301" cy="178588"/>
                          </a:xfrm>
                          <a:prstGeom prst="rect">
                            <a:avLst/>
                          </a:prstGeom>
                        </pic:spPr>
                      </pic:pic>
                      <pic:pic xmlns:pic="http://schemas.openxmlformats.org/drawingml/2006/picture">
                        <pic:nvPicPr>
                          <pic:cNvPr id="526580027" name="Εικόνα 526580027"/>
                          <pic:cNvPicPr>
                            <a:picLocks noChangeAspect="1"/>
                          </pic:cNvPicPr>
                        </pic:nvPicPr>
                        <pic:blipFill>
                          <a:blip r:embed="rId22"/>
                          <a:stretch>
                            <a:fillRect/>
                          </a:stretch>
                        </pic:blipFill>
                        <pic:spPr>
                          <a:xfrm>
                            <a:off x="1462979" y="8"/>
                            <a:ext cx="177061" cy="226634"/>
                          </a:xfrm>
                          <a:prstGeom prst="rect">
                            <a:avLst/>
                          </a:prstGeom>
                        </pic:spPr>
                      </pic:pic>
                      <wps:wsp>
                        <wps:cNvPr id="299112373" name="Ευθεία γραμμή σύνδεσης 299112373"/>
                        <wps:cNvCnPr/>
                        <wps:spPr>
                          <a:xfrm flipH="1" flipV="1">
                            <a:off x="312395" y="958248"/>
                            <a:ext cx="1" cy="68324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wpg:cNvPr id="478358069" name="Ομάδα 478358069"/>
                        <wpg:cNvGrpSpPr/>
                        <wpg:grpSpPr>
                          <a:xfrm>
                            <a:off x="317275" y="1006700"/>
                            <a:ext cx="681355" cy="576083"/>
                            <a:chOff x="0" y="0"/>
                            <a:chExt cx="682530" cy="424020"/>
                          </a:xfrm>
                        </wpg:grpSpPr>
                        <wps:wsp>
                          <wps:cNvPr id="1988487428" name="Ελεύθερη σχεδίαση: Σχήμα 1988487428"/>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46150972" name="Ελεύθερη σχεδίαση: Σχήμα 2046150972"/>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g:wgp>
                        <wpg:cNvPr id="620557045" name="Ομάδα 620557045"/>
                        <wpg:cNvGrpSpPr/>
                        <wpg:grpSpPr>
                          <a:xfrm flipV="1">
                            <a:off x="886534" y="1006701"/>
                            <a:ext cx="681355" cy="576083"/>
                            <a:chOff x="0" y="0"/>
                            <a:chExt cx="682530" cy="424020"/>
                          </a:xfrm>
                        </wpg:grpSpPr>
                        <wps:wsp>
                          <wps:cNvPr id="1258680078" name="Ελεύθερη σχεδίαση: Σχήμα 1258680078"/>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17956853" name="Ελεύθερη σχεδίαση: Σχήμα 2017956853"/>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260610222" name="Ορθογώνιο 1260610222"/>
                        <wps:cNvSpPr/>
                        <wps:spPr>
                          <a:xfrm>
                            <a:off x="822188" y="1201119"/>
                            <a:ext cx="275326" cy="253388"/>
                          </a:xfrm>
                          <a:prstGeom prst="rect">
                            <a:avLst/>
                          </a:prstGeom>
                          <a:solidFill>
                            <a:srgbClr val="FFFF00"/>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0934255" name="Freeform 883"/>
                        <wps:cNvSpPr>
                          <a:spLocks/>
                        </wps:cNvSpPr>
                        <wps:spPr bwMode="auto">
                          <a:xfrm>
                            <a:off x="312394" y="855609"/>
                            <a:ext cx="1496986" cy="444238"/>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81139290" name="Εικόνα 1481139290"/>
                          <pic:cNvPicPr>
                            <a:picLocks noChangeAspect="1"/>
                          </pic:cNvPicPr>
                        </pic:nvPicPr>
                        <pic:blipFill>
                          <a:blip r:embed="rId23"/>
                          <a:stretch>
                            <a:fillRect/>
                          </a:stretch>
                        </pic:blipFill>
                        <pic:spPr>
                          <a:xfrm>
                            <a:off x="160580" y="796172"/>
                            <a:ext cx="144780" cy="160020"/>
                          </a:xfrm>
                          <a:prstGeom prst="rect">
                            <a:avLst/>
                          </a:prstGeom>
                        </pic:spPr>
                      </pic:pic>
                      <pic:pic xmlns:pic="http://schemas.openxmlformats.org/drawingml/2006/picture">
                        <pic:nvPicPr>
                          <pic:cNvPr id="795555338" name="Εικόνα 795555338"/>
                          <pic:cNvPicPr>
                            <a:picLocks noChangeAspect="1"/>
                          </pic:cNvPicPr>
                        </pic:nvPicPr>
                        <pic:blipFill>
                          <a:blip r:embed="rId24"/>
                          <a:stretch>
                            <a:fillRect/>
                          </a:stretch>
                        </pic:blipFill>
                        <pic:spPr>
                          <a:xfrm>
                            <a:off x="900168" y="1071428"/>
                            <a:ext cx="157496" cy="239989"/>
                          </a:xfrm>
                          <a:prstGeom prst="rect">
                            <a:avLst/>
                          </a:prstGeom>
                        </pic:spPr>
                      </pic:pic>
                      <wps:wsp>
                        <wps:cNvPr id="1052194186" name="Ευθεία γραμμή σύνδεσης 1052194186"/>
                        <wps:cNvCnPr/>
                        <wps:spPr>
                          <a:xfrm flipV="1">
                            <a:off x="949082" y="1302008"/>
                            <a:ext cx="0" cy="182957"/>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327856162" name="Εικόνα 1327856162"/>
                          <pic:cNvPicPr>
                            <a:picLocks noChangeAspect="1"/>
                          </pic:cNvPicPr>
                        </pic:nvPicPr>
                        <pic:blipFill>
                          <a:blip r:embed="rId25"/>
                          <a:stretch>
                            <a:fillRect/>
                          </a:stretch>
                        </pic:blipFill>
                        <pic:spPr>
                          <a:xfrm>
                            <a:off x="1618005" y="1299848"/>
                            <a:ext cx="94913" cy="158185"/>
                          </a:xfrm>
                          <a:prstGeom prst="rect">
                            <a:avLst/>
                          </a:prstGeom>
                        </pic:spPr>
                      </pic:pic>
                      <wps:wsp>
                        <wps:cNvPr id="1921587924" name="Σχήμα L 1921587924"/>
                        <wps:cNvSpPr/>
                        <wps:spPr>
                          <a:xfrm>
                            <a:off x="38100" y="245268"/>
                            <a:ext cx="1872411" cy="393852"/>
                          </a:xfrm>
                          <a:prstGeom prst="corner">
                            <a:avLst>
                              <a:gd name="adj1" fmla="val 26258"/>
                              <a:gd name="adj2" fmla="val 28868"/>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c:wpc>
                  </a:graphicData>
                </a:graphic>
                <wp14:sizeRelH relativeFrom="margin">
                  <wp14:pctWidth>0</wp14:pctWidth>
                </wp14:sizeRelH>
                <wp14:sizeRelV relativeFrom="margin">
                  <wp14:pctHeight>0</wp14:pctHeight>
                </wp14:sizeRelV>
              </wp:anchor>
            </w:drawing>
          </mc:Choice>
          <mc:Fallback>
            <w:pict>
              <v:group w14:anchorId="43C71B5B" id="Καμβάς 1" o:spid="_x0000_s1026" editas="canvas" style="position:absolute;margin-left:324.65pt;margin-top:5.6pt;width:156.4pt;height:135.35pt;z-index:251667456;mso-position-horizontal-relative:margin;mso-width-relative:margin;mso-height-relative:margin" coordsize="19862,171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INUdgDgAAa2EAAA4AAABkcnMvZTJvRG9jLnhtbOxdSY/cxhW+B8h/&#10;IPoYwB7uS8MjQx5pHAOKLUSTyD5y2OxuxmySIdmaGd8cI8glyc1nH3JNHCix4KzQP+j5S/leLWSx&#10;l+mexeO0TAsekVMLa3nv1feWenrn3fNZqr2IyyrJs8OB8bY+0OIsykdJNjkc/OLk+C1/oFV1mI3C&#10;NM/iw8FFXA3effDjH71zVgxjM5/m6SguNXSSVcOz4nAwretieHBQRdN4FlZv50WcoXCcl7Owxms5&#10;ORiV4Rl6n6UHpq67B2d5OSrKPIqrCr99xAsHD1j/43Ec1R+Nx1Vca+nhAGOr2c+S/TylnwcP3gmH&#10;kzIspkkkhhHeYBSzMMnw0aarR2EdavMyWelqlkRlXuXj+u0onx3k43ESxWwOmI2hL83mKMxehBWb&#10;TITVkQPE0x32ezqhcVd5moyOkzRlL+Xk9CgttRchVu2Rfew/DmihDjrVDjCMITWmv8+wkTGqnBXY&#10;xqpoNrS63UCfTcMiZvOvhtGHL56WWjI6HPim4Rq6Y3gDLQtnIKrFV5efL/6xeL34++UfF/9d/HPx&#10;WmvriFGh+bPiaSneKjzSTM/H5Yz+xkZo54cDzzeo1wt8wzAtg806HMbntRah1PAC3w5QHlEF2/d1&#10;RyyL7KYoq/r9OJ9p9HA4KEF+jCrCF0+qmq+grHL1oh/jP51RZ3fRw2GaaWcYiumhmPrIcto13nea&#10;YZNoC/j02FN9kcZUL81+Ho+xfJiHyRoyFoubbQ6jKM5qgxdNw1HMd99w9HYcxJTUgpEC65B6HuP7&#10;Td+iA1mTdyL75qMU9alpzDi0acxntGFgvHHTgn05z+qm8SzJ8nLdzFLMSnyZ15eLxJeGVuk0H12A&#10;uMqcy4eqiI4T7OCTsKqfhiUEAkQHhFz9EX6M0xwbkIungTbNy8/W/Z7qg/pROtDOIGAOB9Wv52EZ&#10;D7T0gwx8ERi2TRKJvdiOZ+KlVEtO1ZJsPjvKwY0GxGkRsUeqX6fycVzms+eQhQ/pqygKswjfPhxE&#10;dSlfjmou+CBNo/jhQ1YNUqgI6yfZM5IpfPOIQk/On4dlIci4BgN8mEteDIdL1Mzr0n5k+cN5nY8T&#10;Rurtuor1hly4JwFh+KYd2EYQWI2E+PLyt5AQrxZ/XbzUICY+X7xc/Ad/vtYuv7j8A2TGN4tXl18s&#10;vr38jaY0BtXQLCA6jrK1okMbp0nxU7Yr9PRLuYRCnFiGZ3oukycG2MjyTSJERaDovhWQwCGB4lrm&#10;FnGSJhkJw5UNIIlDv+aiIXDQD712RXqXI+tzyROdWrT1j8Jqytm2uqjoRTDPjsJlBwGwXnLswPz3&#10;LTnaVRpfLTlIvBClMBIvkmiI/8UZiKeVM3A7qkGrek6ygiOj2U59zMLy03nxFmfp5DRJk/qCgSSQ&#10;Aw0qe/E0iejco5f2OHVs1/JAfSBUcZx+iSP0X5e/B1u81NpSTFI25N2ENM0nefRppWX50TTMJvHD&#10;qsCZR2xAS9Ktzl47YzgFz9DpRdRKz2K2kFLbYSCHTo/yaD7DucWxYBmnYQ0gWk2TooJ0HMaz03iE&#10;c/iDERsQeKIu4zqa0gc5MUXiWG4K2CjbgdEUNoAFwwJig6QF7wa6r3v2EnN7jumimHjbCHSco4KR&#10;bgQW2LD4QNgjxsW3Aw97Q2mGaXum4ThBsJbUlOK9pjUh5RuSugNa81zP9XH20znh+foyMOXk1ZNa&#10;K9QM3Q5cEwwIDlwj1ZTivSY1i8ucW5Mah76ODZSCFSPxKCEMKM8Cu5IQM3TPYhBFQTCuHxhCyLmO&#10;YwHEkuBvFSup7uykEa0VcuJcFUIObyunw7V0agljBbATKiWwuNEFjKsqZVsHUxTNn21XKVvOtXTX&#10;ABOjtbKAgac7Jj8lTNMMXKlp3+iUWAZ9qh5/fHxEe8u3p4P6llXKTuGSNkaQiMafzmc/y0ccJ7pS&#10;R2S//giqNDMcWPLXpMJK+MmIQ/kAynYElr3WylX7XmsFt7yJWqvj+J7h+bbTnFirMqitcx0ZZDgw&#10;azkcPgC02sb3JoR0/T0g4V4IwWrV6iDCLLeD5nzfCnBvOhN2tKMfiunM9L0A5zkZIyVsJssZbGSt&#10;0ey1tvjb4i+Lfy9ew1y2Yj9re2hFFJnPiN6jcxgamcWAYIjAULyQXlRFuzWtUUOBRg3bdG0DAhJw&#10;FOAeRosumjJtOzCBVknnBpblVoiNYBSoOUwm0/oozzJYLfKSc+CSebO1rtFAFOiioBoOeFpzUadW&#10;HSbp42yk1RcFfBV1mcBQksK0AytyNYM1OIbjDA8cmBEYknZx+AzY3Od1XD6bjs60ipwQBOK0ivA4&#10;ewrTCdpHZOWF+fp5Uk8ZwiXjLhuvCgHRgNrwL+WyWwbJuF2dffG2HgQ5kXUy7lZGvh0E5A3cA+2u&#10;vclGPsP2PN10Pad1mqlWPqUY29e12+2TmU/Y4G6tDzO+4z5BwzN8G8Y9ZucLAsfvihzDtQGphJnP&#10;8x2fld+pBkzbsU9mPtg9HV/XzfWk1pbuNaUJQ8idUprtmoHHjS3LVAbudQWVsYOPEfqdUhkdwN+5&#10;694MAgOede8mjrm2LQhHwQ7ibT14YDBi1S9nWgFHEeBn015ebM7Nrm+Z8NCi+83rfO8uOQrTUKDC&#10;Dmf1DqfmG+6QOysmw7OJ9C7h7XYWxPfLfF4AXFG3rcHZ9nwLUg/2Owmcv4J/+c9wLL/U2jJGq6zZ&#10;+2XRGA8niEBib3TsSMOfNMCSD5nTKgCfS2Ef6KQ1IMItYDkoJ8jreC48yrw8mpIhDoARaBFFolU0&#10;fSyCWVzfdCxhubVB50D8KqWDsJRR3YtsMAIfQTWebSJkTOoeUDJeQfeA5x4u+29J2fgdnPjfkBuf&#10;3PVDbfEn/OZrrPRLTWnPlpk57ps17moXyvneWR8Z6mPZ8N2L1UG0kQ8Trbo60GTmPNKHOpIKA6K/&#10;RgKzT0ZiChF0iyqp44/R2XiWIpTkJwearp1pCCQyefwQNVuq/Yla2wYCCXxtqtmwDxtie1eafIzT&#10;ofmA6TgIENr6FbWJtfUDsFI3H+Cj3/qBThM2+q1fUWe+fQZq7X6ddqYnU2+2W5x9d05PDcFu/ECH&#10;OBg3XJ+eul/BOd1wYDjlIXfM6CC4EuYH2HMg/rkaWuQVCUiVRSEp5St4kLM8WhGXb2kMXlIbS9PD&#10;bo2xFGpjKWxYY0wKf4sZUEQhhbKmLJS1hs6P6IaBdno4OOViH8FcNHEaMD2SkUFIGm2KR+JBnxkG&#10;ZohgO8lZvbo9JsBDoA0x8bZKND9Novfiz9QG8AYaDg9u8gGnhEu6YJ2hFxvd0KTeCmDQxkJiPKyI&#10;iyZWxCiDptfpvfvGG1kWTjkcC+gvQEyF0p0Fm3nA197FeDqjkBNHKzFxsaHK9/B5WieG8Zq1Y2Nq&#10;5XsTYilDrNroy46hp1JtLRS/2dhalGrou3d4cdOU9Aly69k1bM1t1KMa5UibK4AK1w++e21Gt10E&#10;yEJ23QyxmG17DF6oNBsQy3pFxgosijEChZtgR3dJkelRzOqxdhenTnN4bgRjKi7pUcxm0HqrdepR&#10;DDtWexTTogsuC3sUQwiwRzFYgf9jj/kOKIZZYWC64sam79yG5cIi4Xi6GoHS2LDaMgZVttuw1gIW&#10;33cdi/tSuDVrKRLlDbJmmY7vwgvi3dSa1bbfig1J/glzIReAQkXqrVmbkUePA8kSuR3J7sE69Tiw&#10;x4G9NYtscwA8vTVL3Fvfm0vHO+DAe/G/IQGBFzjwdSnO+ev435T2WxHLWnBo9das+JPeJ/cD9V32&#10;KKZHMT2K6VFM1yv2JqEY1Zp1D7GGBm7/Ik8QblU23rnVC1VKpa2gRTGz+KZpINKXHG8GcI+xnCoI&#10;IVssoQJFZSHOyrpdVPDytYOun7nPFLQW8d/gKsA1XNB9piCK6Nj/TEEIdwksG0EpUkYcl3FM6eY0&#10;n0dSKl554v9q5foS+eu5877Ck3Z6hnvRuOcTIhMSC3NYiedEsAy3gPuO466kckDagsBHWA27wmTb&#10;JsJeIJig2Mt+do08PFn2rRq43s9DZxqv+ImqbeiIzTNMRO3je0pM4olqASRf9rp+oDI2sYHUx4au&#10;MO+2GoazoTdsRlut2xsW4gYhXrQWkMSYLl/LK6OyaMJUWYZBXV2Zb+WJTN20OWQLQ+CZuXYI2WJL&#10;TAFbbD9oO9pYLB4Rpdj5sSRtaZqpMVq8ltxUVJTF8m8RrkWUwc8yvv1NTTxc36DEMlBp0axA6p0q&#10;m/Bgn435BSlMal2gVDhEnHU2YsQ4jcNRe4WuquMwrafrbtCFw+5tuyuqsjmKkCHiXM7DS5ng7jaJ&#10;m4xWqpczss2Lki4iYr/ZYu2QR23f7gQZNlIrWricCUJrgrvbLFNKMTZ8f++fuVx43umtIFfHvQLG&#10;nriai8hK/gnp20NWEiQEEvfPkO5mKY6fH9I756Rcm4Fl32gNVkz8B9C9ltTa0r2mNHFM3yWlBbgx&#10;jRBCdhAgmpAuYjDp25Ca4wGdcFKjiF//Vrlq1pLavRi6kTvWNJAfkmCWlEW7p4dsG2NxBDq8Kj3k&#10;8uWzwEa2OA4xDAvsqi+tsuRl3wxwWRffwEElsR8BboWX7/32WZ8QUiLIN/quuGXiIrNruK3hpHNX&#10;vC3eawkq+O4uJSjyUiPkR9zWw31V3GfrilAwP0JSeKI+xzd8qTZsYPCrE0h/jxI0QBpHZAoxof0I&#10;Cdrew3uCm3hNcSsjSU8Wbxxut2JNXnX0ERPGjh/Txi3xpaUzfFwqQeYitnjwFK7eyVuSjlFeZjHP&#10;CM1u6HW02nD0q0b3RbYyzXQRb8X3qtGOUafRfVkdRK+xOpDIokfSj4RMZtaBjVrOY5P+CHGuXAfZ&#10;dqWkaw0+nXAFQc2+RlnW5FWlPs0a7kfJvCN3nBy8m8NbybwttboIOViICHbQ3mAJjyihPzvcxb8+&#10;QP9kgPrOVNP230h48D8AAAD//wMAUEsDBBQABgAIAAAAIQBlhMbk3wIAABQHAAAUAAAAZHJzL21l&#10;ZGlhL2ltYWdlMS5lbWbsVE1oE1EQnvfa1DZNzUartCp2FVqkaA0e1FuyTdIfNCU0aevJNKZrXcgf&#10;2cSagxjQk5f06q2C4NGLB4seUkHBg+DRuzdPRVYQhMZvNvuoFDx47yTfzvdm5s2+NzOsIKIC0AOw&#10;hIERJp48EUQvAT2RnCESNHyEaBQ+Fa/imrBf7yW6hdj3yujpdsRHX35KQgJak4gBZuPzMYQ2OdH2&#10;yoevHBqFXdAAkutwSXro7vfhKQUMxEzITqfjsinB52DbIPZ1WUA2xaoYxGqiL0gBSuZq9zKNionz&#10;0zHPeoqQoUOkYd0G+wzw+5IAZxvgbJLZsIyKZToD9ltu7UFBNt2T4HBaxiqatr5gbuiL5WKuRG++&#10;v5DfRnbqv159rL+9tlNHMegScuI+dMXPe7Egg9qS78Xn2yWjUrGTMzFU4hNsjLhpW+slPZ23zFLe&#10;vKjPl/JT5BPUNxBPJzNXiY6vWCWjUJjO2VY+Vl4zU7l106aQ7+BxQj3pRvFOuQBXrFyvWmaVz0qh&#10;3mRGTzyoVXMoSP+5sUQrftlIOVpwNmukfoydBT8RNMhJOONOazoLpgVjrFoJZzI757RcSxT60Rxc&#10;xmQ2nk04/DeCASHVT5IQQvbgyiiDX6Bejw3cjsvAN/e7PeB6kFdfjTBAkHdc/edCyvPphl0zi0TP&#10;fE9h81MfHNtDd2/zer++7gtoF6m6ExlCVADoB3gONOAkwDPNndAAteaJ4Fg+x6jHeTTYz3a28Yk1&#10;QInKsYpNTYDzcixEnsZDA5aBKHyL0BVo/Glrj2duXzY9uztJZFGRTLJJpwXoDehFKsOWo9L+lkP2&#10;jwqs3XfbTePwq35mwBnqOxUG515xL5aWWpGJ160IqCtsu+lxpTAHrqRgMIA2ZlD1E9Ttc3disYC4&#10;c6smlxroZQ2dxPgeyn9X4GA/ud4XANVb1WfUv6k43M2wFxP8yz4EfgN2DWDh77rKxXmPAsMAiwYw&#10;/wMAAP//AwBQSwMEFAAGAAgAAAAhAKrrgfPdAgAAFAcAABQAAABkcnMvbWVkaWEvaW1hZ2UyLmVt&#10;ZuxUz2sTURCe99rUNo1mo1VaFbsKFSlaiwf11qRJ+oOaUpoUvYWYrnUhv8gPaw5iELyIkOLNW4uC&#10;Ry8eBD2kHgQPguCf4M1TkQiC0Ph9m10qBQ/eO9kv872Z9ybzZmajRCQH9AKUSWCYxJVXSoQw44kZ&#10;ESVDh0RG4OvxNri6Aft1BLmFvR/2+VpTPvnyUwsCyKrGHmA2Nh/F1gYDPXtqh3kkDLuSAQQ34dLy&#10;gEbxAVrB4DClO52OwyYU86B3EOe6LKAbqqEGsTrfF5SAJDLVu6l6yUL+ctS1nhRE6IgYWLfAPgNh&#10;hE8AjDbAaJpsSIfVgpwG+603d6EgG8xkC8kZKTtvVcxFa91cLuYzBXn7/aX+Nrxd+/X6Y+3dte0a&#10;K3oJm3EfueLnWSzkq7Q078X8diRSKlUSM1FU4hNsRMyq2GsFM5m1rULWumjOF7IT4lPSNxBLJlJX&#10;RY7dtAuRXG46U7Gz0eKqtZRZsyoS8u1PJ9STrOdvF3NwRYu1sm2VmauEehMpM36/Ws6gIP1nR+PN&#10;2OXIUtsIzqYjSz9Gz4AfD0akHW+PtZvTaTAjGKVqxtvj6bl207GEoR/OwRUZT8fS8TafSDCgtPfR&#10;opTSPbgyyuBXqNfjF+g0y8Cb+50esB7i1tcQDBDkPau/pbQ+l6xXqlZe5LnvCWx+6YOjrO484nqv&#10;vs4PyA5CdScyhF0BoB/gHBgA55lgJwyXc82J4F7mMeJyjsYJl9PGjA3AEy9GA4cIxmEMiD6FLwNY&#10;AMLwLUOXoPHI5i5nbk82uvbuJIktebGkIqYsQq9DL0sRtowU9o4csH9UYPWe024Zg9/rZwqc4FtI&#10;mQTYK/ZiZaU5df5NcwrUEdpuuNxTmANHlmDg5LYwg14/QZ0+dye2e8KZW29ypY5eVtFJjO+B/HcF&#10;9veT9b4AeL31+oz6NzwOd2PS3RP8y34YnO+jAVD4v+7FYtwjwBBAMQDyPwAAAP//AwBQSwMEFAAG&#10;AAgAAAAhAGOKcWaOCQAA0DwAABQAAABkcnMvbWVkaWEvaW1hZ2UzLmVtZtSbf1AV1xXHz75fQmQo&#10;iaLoRCEOAY3yK2ABB3y7m5FnjL78mKjUTI34C1qd/GgDiRHjU1OZVCL+KirRJLYmUUYJqSFBVKLE&#10;BFOt0Im/Mh2ZMnVMRitFY6hmMtLvOW/fE2z/6+vL7s58Offdt2/37v3cc+7es4tCRIuhwDYEhbLA&#10;B9gNCpE3gihh0rQCIoXa84heRZ2tzz5c9A0gynEQFeK7lju+O+x2Uvt3NsIBaByUAOFwYxVVoXtR&#10;joFsMYf/ip/SS4Z433PQCYj3TVdtsh9Ogc3njlcdFCVlopGqM1geoRINRj2ajNYSlXJZJZsKmwXx&#10;eWDoJP/BVrN1q5uvpa+4PrBfZmZmb4Sq2PNQl27U+9tAtOzLGnV/0mY9Zmes9ptd2/WMQS9qq2GP&#10;vvuWdgD1ZLfbY3GNMfhd4Df3ocxtmwtx+7mNiYZwXfkoGtvtMrftaSgH4v3Z8hawXDvIX0Vor1Hy&#10;m/thAucJlJ040XTUj4Ps0BRoCPQ4xO30UpOjmrocNyBVaXIEfgfEvkAZu/n6tFvDZ2PzBcvc7tFQ&#10;4PzMdBu0DmKm/08u3P/M5Z871wmXLljmwrz+G5c+1/KjMOC+YQZe6DaD1WCw2rIMzlS9Jwx+f3ed&#10;MPgDLDM4h3ozMnjCYPCzIIN8ZzU977wBqUq+MzD2reQH3NfsB1HRO4TBQFhmwGzMyOBRg8GMfgwi&#10;wSDSsgwenLNaGNzqrBQGvbDMIAv1ZmTAAZxj0cNBBpmYD0oQi0oQizItOR9wX7MftB1cLgxOwjID&#10;ZmNGBhMNBpP6Mei136Beu1UZjO1aJAyOXn1JGHwGywzSUG9GBrkGAzXIoN5eTRfA4AIY1NutOB+k&#10;Ggx+d2m2MNgEywweMCmDnxoM+KbMf1/EDMrBoNySDM62r1Gv9K7RDo2K1uIHvKt1rH9WGwU7/OIb&#10;2neoN5sf8D38TwwGQw0GBRSnVNE0pRvKUeIUq/kBM+gxGFRcnScMVsIygy6TMuA1FM/Jg/sxuEDd&#10;dIGsyIDXzruSG2U+eGF3s8SiUliORbWoN5sf8Dp5lsGgyGDgpRasD3pwb9qDe9MWS64PuK/5vqjj&#10;nQ+EwXlYZsBszMhgpsFgdj8Ga8FgrWUZvPzJMWFQoLUJAw8sMyhHvRkZzDUY/DLIoMBVTUtdNyBV&#10;KXBZbT7gWLTUYPB+foswqINlBktMyoDzgTwfLOzH4B4wuCfkDBpxjj1QqHJ2hTjWVIhzrMilyLYZ&#10;DJqQm3s1IlvturVRX+Ydon5c97o+de1i9S9Rr+n3x/jUA70V+l1lleorQyv0Ndg/01i7Ic2qxN6R&#10;Z/2x8nmBnCyvofnaOJ/nt02OVHrbkUTPOPLoYYdGqsNDuQ4vhXY9HS5W3PfMqjhnlbCa075EWG2s&#10;fE5YFf/qGWHVtWOxsCrM9K/xzMiK13nMiNfaflaZYDUcrL5B3v9Tu0ZNdg/ts3tpb0jXfOFilYK1&#10;HbPa9OYCYZV8q1BYzWp6VFilvj1NWDW0PSKs4oumyLxjRlYZBiNeD/pZ1dtTabM9ieaDlRusssEq&#10;HawesCSrs8jLMquBJTuF1amhbwqrrtKtwupcyRZh9YZvs7B67Itq07Li/CEzmhFkle9MpURnEl1F&#10;DDyBGHgUMfAgYuDHIc0phsuv0ruOCav5n38mrFLKPhFWnlNNwiqjdb+wut7RKKx2G/fUZvQrXtsw&#10;q+Igq8muVEpzJdEPzjw669SozemhVieveUJ5fxcuVrNnNAqrDakNwuqpjjphVZpXK6yeTtstrEZ5&#10;dgkr9kO+9zYjK35Oxax4DcTWS5/Cr2rhVy+C1RNgNQWsHgKr0D6zCgera8jNXEMOZoJ9mLriyCva&#10;wg3d7hPuqZrtNa9ak56s9Q6fq15qHakdv/iy6lg9VLuI/fccv1vyZmZkxXxcEOdtuMy5s2TqpXj6&#10;M95H2EW59Ba5aQvqN5AV/arxw6/Er/5ReUb8qiGvXfyqrea4+NX+1/8kflX+zhfiVxmImWb1K17X&#10;MqNnDeulk4iBDYiBK1159HOXRtNdHvK6vDTZcmvc0/CT9+En1xPa1MqHrqvTV0Rr/+o4raY8kq15&#10;4o6rZsszcN6Z8/3R0ECjzD5SQkupihZRI1a+ofSXcLyXshJr1o/gL92dHeqVVef1hgXDtPRBf9O3&#10;P1WgbY/tFL8wyzp2HPqcc56LIGbwa4h5sE88R1dcNaQMaKXIAaFkUInj+6BQ5Rn4GhIgzjPweOIt&#10;H+Ndx3hnu3DhSJWU/3xHKxH7sdCasL0LNNM4Z6Sc19/nEShzu3msN+JNKqv1dZ0xrtk2N36tm62v&#10;70Lfcqzn8V0GcV/zmG6liSEd19tw3HVQqMZ1Ho6VDvG4Zp/kjZ9pNX8wTufnijMbcnV+rlgIy8+0&#10;WlBvxvg+Bu0eAqVDfB0FtM9WRV/buqEcZZ8tlOM9XAyOGAxG18ULg2RYZnDIpAyS0O/MIKUfg+Vg&#10;sNySDCZGLlF7Vk3Td5S7tKqKWXrL5WJtHWzUoC3a96g3ox9wTisWyjUYuJHDqqBF9m+gDCU7pHms&#10;cPgBM+C+ZgZFPlUYzIFlBszGjAxSDQbj+zGwgYHNkgx4PqhLHCjzgWd0nMSiybAci/6IejMyuA99&#10;z7FotMGggFIwHxQhFhUhFqVYcj7gvuY5+UH9B3nPJB2WGTAbMzIYaTDgudc/JzODm3jX5ybe9bEm&#10;g0s7T8n7ViP2dAmDeFhmcA31ZmQwzGCQEGRQi/etOsCgAwxqLfm+1bcGg8Pbm4RBMywzuGxSBjwf&#10;cywa0Y9BGRiUhZxBuPKqh3EPynnV5LlJOudVm44M0zmvemVZjM551SPzonXOq07eGKVzXjUwT5gx&#10;r8pzhQvi+1Z/XnWfLZlqbPFUbMsi3ZZLE2xuyrTxHMKxLMq/3//8/0vhYlWP+YFZxZ12CKsnf9Et&#10;OfADneclBz5v71eSA38+6ozkwCelfWnaHHgc+p5ZMQc/qxSwGgxWnUoWHVRy6UPFTXuVAnovpLEt&#10;XKy6EcOYVbPzmDyv+PvROmE1JX+bsLoWsUVYUckmYXXqt+tNyyrGYMVxz8+qVkmm9Uo8zQarXLDK&#10;AKsxYJVoSVY3sf5gVnOyPOJX326cIDEw6bEMiYHfj0+TGLhiQYrEwMs9Y+U+zYwxkPMn7Ffjg6yy&#10;7ck0wh5PlxEDP0cMPIQY+BFiYH3IYuBUnGs+pECcL+N5svSOzy/g8xiqxd/A5nMHSsip9infru1b&#10;GoUPHK97sRXA3gvFQJw/s6n+7/BR8naDuYAtBuLyvwEAAP//AwBQSwMEFAAGAAgAAAAhAGjYvVff&#10;AgAAFAcAABQAAABkcnMvbWVkaWEvaW1hZ2U0LmVtZuxUz2sTURCe99LUNo1mo1VaFbsKDVK1lR7U&#10;W7NNtj/QlNCk6C2N6VoX8otumhpQzEEvXlJ682R70psXD4Iegic9CP4P3qXICkKh8ZvdPCoFD947&#10;ybfzvZl5k9mZIYKIikAAYJkAhjzmP54JoteAbqZmiAQNHiMahkvFq9Am7Ld6iO4h9pMydnV7Kkjf&#10;fklCAlqRiAFmk/MJhDY50av365McGoddUD+S63BJeuLdD+IpBQzETMhOp+OxccF1sG0A93wWlk2x&#10;LAZwivVGKEypfO1htlG1UD+d7FrPEjJ0iDSc22BfAf69FMDZ+jmbZDYo48Kk82B7cnsfCrLJleyg&#10;OC1rlyxHX7A29MVKKV+mzz8ey+9Dsfrvt1fqH27G6mgGXUMw3ocmQ3wXB/SmLfm9uL5dMqpVJzWT&#10;QCe+wMZIWo69WtYzBdsqF6yr+ny5ME5BQb39yUwqe4Po1F27bBSL03nHLiQqK1Y6v2o5FA0eLica&#10;yDRK9ytFuBKV9TXbWuNaKdqTyurmo9paHg3puzhitpITRtrVIrM5I/1z5AL46YhBrumOuq3pHJgW&#10;SbBqme5Ybs5teZY49NM5uIyxXDJnuvw1ImEh1UeSEEIG8MpoQ0igX8+3MGluA795yJsB94O6/dUI&#10;CwT5yN3fEVJeyjScmlUiehl8AVuIeuF4M/Bgic8H/fV+gHaRyt/IKKLCQB/Ae6ABZwDeaZ6EBqgz&#10;bwTHch3DXc6rwX62s40r1gAlKscyLjUBzsuxEHkODw0wgTh8i9BVaHxpe5937kA2fbu/SWRTiSxy&#10;SKcF6A3oRarAlqfywZUj9o8OrNS9cdMo/GqeWXCG+p9S/2s8i6Wl1lTsXWsK1BO23elypbAHnqRh&#10;2Ap0Om3soJonqDdnf2P9G97eqs2lBmZZwySxvkfy3x04PE/u92VAzVbNGf1vKg5383o3JvKX/Tj4&#10;bdg1gCUIqFyc9wQwCLBoAPM/AAAA//8DAFBLAwQUAAYACAAAACEAqc9XP6ADAADMCwAAFAAAAGRy&#10;cy9tZWRpYS9pbWFnZTUuZW1m7FZLTFNBFD0z0MpP+0A0/qka0PhBQggaN1Db+okWGijRXa34xCa0&#10;JW0tkpjQBSZEF3Wn7tSNK+JeXRATE01cuHLpxq0xxJRoYiKe+/pGSJVEXHPhvLlzZ+bOfffcmVcF&#10;YJyoIb4tLS11sd1NGHmqgB4N+MOR04DCu0ZgPwdl/kopbgBO1AKXOP/VygHq830evF/UoAOEuLCX&#10;OBM6F+TUojh6cn/mgyzZQ12hns5LHNKYFSM8hFY0OJrSDNLROtV219bI+CqjTRq6qBgiOrw+NCGS&#10;yF+PTU3YQBQtrnUH6GEJsNifpzZH9NP9HCF71Ys3LVqrfq7eYhe1H7qHK0TuOZEwOCuWTNk5/4A9&#10;6R/KpBJpvPlyS3/a1lH4/uxw4cXxjgKTgaP0yfdBd4OslXfoxgNV8X1Zdbm+H/2UUdf343/3rSB7&#10;LPyxxyLm3finMfjHHlyiZI9IzB++mc8m8PlAoZ/G1eKv7OHwsuI9stxD+JE8e1RgYiIXOR0kox9p&#10;E4TsXHIs7R8eTdrpUfuI/1x6tJMT4a0PDUdivcDmi8l0YHz8VCKXHA1mrtrRxJidQ7OnOq3NNcNT&#10;qSuZcQ4FMzeySTsrOUdz7e/4W1C3ty1cCh0LRMuW70w8EP3atof6Fl8A5XC5vVw6Fadm+YLSlMLl&#10;Q/Gz5ZJj6Wc7fZZDgUPxUDxclv+Ar0lp86ehlNI1zBjT0MC8qZnXNV40smx3Ao2SyNluJlSohZAs&#10;+WhwKswxudm3wONBeSm19VhpvW94Kpe3Uyg89NyhrQFeDpz0XgtIf7l6lhnm0XCkmc8moo6QOreI&#10;bUQbIZVmEabfQl3mSiRyVkSX0t/q6mKTmC3CiPFRlEWMTHzJOormGztz37J9zvEhthNsZWqPc6ao&#10;uHLPtTvVjCRSsJGDHwNsJ9kOIUNbAmmzYL1dNQNXCw7daOcMw2eMumAj4SM6CLm3hYuRkVLf7d67&#10;fVQdEdsFVzcN6XIkSkM38YCTDL9d7F9m3/DLMsCjn3JnLovLb+W2Wud3OTH/oVXzK/k+SFRzLXeA&#10;oJOQs/s/XL+mg3luYLgepJ9pwnAtPv/GtbOdfDVYdX6EcRN5ZHl+12VtGajmWvJtuBbezbmW3wjm&#10;95ipg7We6+xChWvDrfi3iMq3iArF+SKZbxKmeEfneUOnKoPrzzVloJpbybfhVng29zfzXzQ6zcUu&#10;PoRj3wo77/XiedosQkTqwfgSv5uIVkLEIkT/BQAA//8DAFBLAwQUAAYACAAAACEAhZh6390CAAAU&#10;BwAAFAAAAGRycy9tZWRpYS9pbWFnZTYuZW1m7FTPTxNREJ73oAil2i2iATWymtAYFCQe1IvSpS0/&#10;giUNLVFPtbYrbtJfYWuhicYm3ryUqzf8C7x4MJFD40lvnjyTeDfErImRhPrNsi/VJh68M/B1vp2Z&#10;N503M11BRAWgF/jVbrenoYcAJbcE0QNAjyfmiAQNHyMahbNHBXi6AftNJLmH2A9dvtaMjz7/kIQE&#10;lJeIAeZji1GENjjRu8btL3wkArugASTX4ZL0zM3jw6cUMBAzIVGky6YE18G2QZw7ZAEZEboYxFO4&#10;L0gBSmSrj9P1ikk07d6KrWcIGdpEGqJaYJPQu0ARX8HZBjibZDYsd2mJzoHty+0DKMiWWwmK09JW&#10;0bT1ZXNDXykXsyX6+O2p/DoSrv18c7n2/ka4xh2dRE7ch675+SzfYbPeknwvrmSPjErFTsxF0YlP&#10;sDFipm2tlfRUzjJLOfOKvljKTZFPUN9ALJVIXyc6edcqGYXCbNa2ctFy3kxm10ybQr7uckI9qXrx&#10;YbkAV7T8ZN0y17lWCvUm0np8s7qeRUP6L4zFm7GrRtLRgvMZI/l97Dz4qaBBTtwZd5qzGTAtGGXV&#10;jDsTmQWn6Voi0M8X4DImMrFM3OF/IxgQUv1JEkLIHlwZbfAL9OvFJm7HbeCb+90ZcD/I669GWCDI&#10;Dnf/tZDyYqpuV80i0SvfS9j81AfH/cCjHX7u9Nf9AtpDqsONDCEqAPQDvAcaMAQMAzwJDVDPrDmW&#10;6xj1OK/GaY+zjSvWACUqh45DEWAEDs4BkWfxoQFLwC6wAlQQw/m3D3jnOrLl2d1NIouKZJJNOi1D&#10;b0CvUBm2LJU6R47YPzqQr7njpnH41TzT4Ays31/vNZ7F6mpzJvy2OQPqCtvueFwpfkewJGHgzW3J&#10;zjxB3TkfbiweIO7eqs2lOmZZxSSxvkfy3x3onif3+xKgZqvmjP43FIe7Me3FBP+wHwfn36MGsPgA&#10;lYvzngD43cCiAcx/AwAA//8DAFBLAwQUAAYACAAAACEA32i4gzsDAAB4CQAAFAAAAGRycy9tZWRp&#10;YS9pbWFnZTcuZW1m7FXPT1NBEJ7dUoRS7auiwV9QSSAGFUEJmniA0hYkWtLQEk08lFqe+JL+Cq8W&#10;mpjYxGiMHsoRb/gHEG8e0EPjiZN6Nt68G2NqYmJC/eb1LTQ1HohXpv06szO7s7vz7W4FEaUAh41B&#10;6NOAknlBNCKJfKHwJJGglXaibgS5f6OUDhBdbSG6jf7vGwOwK2NO+vRTEhLQF+T6AEwFpwPoWuJE&#10;yx+vbfGQN/ALwgSOOwhJespOcgJSwGFZQtZqNcsaFMdtXwfG1aNuSXJcdKDV3+ohN4UT+fuxYk4n&#10;itBh23uCkKFGpKFdgbXBLaTfAHiuds4m2eqUm6JMp2D9liMYwbJqrQSL02JGWjd9M/qybzabTmRo&#10;69tD+bWrv/Dr9bnC2yv9BRSDLiAn9kOXXDyW9zBMa6Kee14M2bnXtzm699yCeI7vf82Rp4rk2nEN&#10;hPDncmZ4MoBqf4aPEdRNYzHjiyYNPZPUz/umM8lBcgpqbQ9Gw7FRoiO3jIw/lZpImEYykF3QI4lF&#10;3SSvs3nLXke0mL6bTSEUyD5YMvQlrgd5W8IxX2glv5RA0dvO9ITKwYv+SFXzTMX9kR893bCPevxU&#10;DVX7quWJOCzNE2BVDlUH4terZcszDv3oOkL+gXgwHqry1+9xC6k+EpsT0oGyogwuAU4e53GcThJ1&#10;cOPZMCrOJScuPtfCZTFvuezKa4RjC3nHnL8SUvZGi2ZeT1PhpfM5fC5qReCy+940txtZrVde7NwD&#10;L/q5gTaAz58GdAI9AJ8ADVBtPoncl1fCZ5htPoTHbJt9vGYNUKJyjPMgrKwLisdBJHZs9S1DbyI+&#10;C52D5q4j1lmHYcuq7bdOMBmUJp1M8tEM9DL0LGXhS1BGDdjX/6zAQsGim/rQQ/EZg81gvjxAL8Dv&#10;KXMxN1ceezL6YgymJey7adtKgS5LInAMA2vopPgdQnsebcUvjgGtb/Nbtiv7/O7W4n+tZn653meB&#10;Zq4b/zv57jKve+U6jzEVTKC45RwaUH+fYECsV0q9U1TEvc3j1qbrwf3fPVWgmVuut+KWeVZ3GvUv&#10;KRvu0hB+mH/c7R3/Qdg34NMAFv5/V7k47yGA334WDWD7DwAAAP//AwBQSwMEFAAGAAgAAAAhAOcm&#10;MnfeAgAAFAcAABQAAABkcnMvbWVkaWEvaW1hZ2U4LmVtZuxUz2sTURD+3msT2zSajdbSqthVaJCq&#10;NXhQb22apD/QlNCk6C3EdK0L+UUTUwOKAW9e0qu3evIogjc9BE8KHvwDPBQ8eVCKRBGExm+22VoK&#10;Hrx3ki/zvZn3ZufNTFYByBM9xHan05mgHiJc+UnyXAFmPDEDKAweAkZok/17pUH7tV7gFve+3esg&#10;b0168PGHBgNgWXMPMRubj3JrQwIVPrz8JEemaFfoZ3CTLo2HYoSH0IoGhynNJB02oSQP8Q7w3A7z&#10;64baxABXIW8AfiSy1bvpetkCwjjatZ4AI3QAg+sW2Vdig7zAR0i0fommhQ1qU4Vxiuy33timoqw7&#10;mTA5I20XrIq5YK2Zi6VCtoh33x7oz8Oh2q8X52uvr4ZqLAYuMibvg8s+OSt3qKKl5V6S3xYi5XIl&#10;MRNlJd7TJohZFXulaKZytlXMWRfM+WJuAh4Fb38slUhfAY7dtIuRfH46W7Fz0dKylcyuWBUEPfvT&#10;Cfak6oXbpTxd0dK9VdtalVwR7E2kzfj96mqWBek7Mxpvxi5Fkm0jMJuJJL+PniY/HoigHW+PtZvT&#10;GTIjEBXVjLfHM3PtpmOZon40R1dkPBPLxNvyjQT8SrsfDaWU7uGVWQafYr0eV3k7KYPc3Of0QOqB&#10;bn0NcIAob6T6z5TWZ1P1StUqAE89T2jzwUuH7b3zRdZ/6+s8AFsMtTORQe7yE32EzIFBHCGGCemE&#10;QbhrmQjZK3mMdLmMxlCXi00yNghX3BibNDR4UOJKDIo+yR+DCBMmfYvUZWqJv8E/F9WurHftziTB&#10;RgEWKjCxQL1GvYgSbVkUd08ckH9VYLnmtBtj3OD2M00u2P9ek14sLTUnQ6+ak6SOiO1Gl7uKc+BI&#10;kgaZ3BZn0O0nqdPnnYnlguLMrTu5qLOXVXaS43sg/12B/f2Uep8j3N66fWb9Gy6nuxHu7gnssR8m&#10;v067QYjIe92NJXHlXTBIiBiE8D8AAAD//wMAUEsDBBQABgAIAAAAIQDmHvJd3wAAAAoBAAAPAAAA&#10;ZHJzL2Rvd25yZXYueG1sTI/BTsMwEETvSPyDtUhcEHUSIEpCnApVgiuiRZV628bGNo3tKHbb8Pcs&#10;J3pczdPM23Y5u4Gd1BRt8ALyRQZM+T5I67WAz83rfQUsJvQSh+CVgB8VYdldX7XYyHD2H+q0TppR&#10;iY8NCjApjQ3nsTfKYVyEUXnKvsLkMNE5aS4nPFO5G3iRZSV3aD0tGBzVyqj+sD46AVpbtFtZmXi3&#10;fQvfq/fdbnN4EuL2Zn55BpbUnP5h+NMndejIaR+OXkY2CCgf6wdCKcgLYATUZZED2wsoqrwG3rX8&#10;8oXuFwAA//8DAFBLAwQUAAYACAAAACEAQ+d/4OsAAAC9BAAAGQAAAGRycy9fcmVscy9lMm9Eb2Mu&#10;eG1sLnJlbHO81M9qAjEQBvB7oe8Q5t7N7qqriFkvIngV+wAhmd0N3fwhSUXfvoEiVJD0lmNmmO/7&#10;nbLb3/RMruiDsoZBU9VA0AgrlRkZfF6OHxsgIXIj+WwNMrhjgH3//rY748xjOgqTcoGkFBMYTDG6&#10;LaVBTKh5qKxDkzaD9ZrH9PQjdVx88RFpW9cd9X8zoH/KJCfJwJ9k6r/cXWr+P9sOgxJ4sOJbo4kv&#10;KqjSqTsFcj9iZKBRKv473FSoB6CvDYsyhkXOsC5jWOcMbRlDmzM0ZQxNztCVMXQ5w6qMYZUzLMsY&#10;lg8Dffp0+h8AAAD//wMAUEsBAi0AFAAGAAgAAAAhAKbmUfsMAQAAFQIAABMAAAAAAAAAAAAAAAAA&#10;AAAAAFtDb250ZW50X1R5cGVzXS54bWxQSwECLQAUAAYACAAAACEAOP0h/9YAAACUAQAACwAAAAAA&#10;AAAAAAAAAAA9AQAAX3JlbHMvLnJlbHNQSwECLQAUAAYACAAAACEAQIg1R2AOAABrYQAADgAAAAAA&#10;AAAAAAAAAAA8AgAAZHJzL2Uyb0RvYy54bWxQSwECLQAUAAYACAAAACEAZYTG5N8CAAAUBwAAFAAA&#10;AAAAAAAAAAAAAADIEAAAZHJzL21lZGlhL2ltYWdlMS5lbWZQSwECLQAUAAYACAAAACEAquuB890C&#10;AAAUBwAAFAAAAAAAAAAAAAAAAADZEwAAZHJzL21lZGlhL2ltYWdlMi5lbWZQSwECLQAUAAYACAAA&#10;ACEAY4pxZo4JAADQPAAAFAAAAAAAAAAAAAAAAADoFgAAZHJzL21lZGlhL2ltYWdlMy5lbWZQSwEC&#10;LQAUAAYACAAAACEAaNi9V98CAAAUBwAAFAAAAAAAAAAAAAAAAACoIAAAZHJzL21lZGlhL2ltYWdl&#10;NC5lbWZQSwECLQAUAAYACAAAACEAqc9XP6ADAADMCwAAFAAAAAAAAAAAAAAAAAC5IwAAZHJzL21l&#10;ZGlhL2ltYWdlNS5lbWZQSwECLQAUAAYACAAAACEAhZh6390CAAAUBwAAFAAAAAAAAAAAAAAAAACL&#10;JwAAZHJzL21lZGlhL2ltYWdlNi5lbWZQSwECLQAUAAYACAAAACEA32i4gzsDAAB4CQAAFAAAAAAA&#10;AAAAAAAAAACaKgAAZHJzL21lZGlhL2ltYWdlNy5lbWZQSwECLQAUAAYACAAAACEA5yYyd94CAAAU&#10;BwAAFAAAAAAAAAAAAAAAAAAHLgAAZHJzL21lZGlhL2ltYWdlOC5lbWZQSwECLQAUAAYACAAAACEA&#10;5h7yXd8AAAAKAQAADwAAAAAAAAAAAAAAAAAXMQAAZHJzL2Rvd25yZXYueG1sUEsBAi0AFAAGAAgA&#10;AAAhAEPnf+DrAAAAvQQAABkAAAAAAAAAAAAAAAAAIzIAAGRycy9fcmVscy9lMm9Eb2MueG1sLnJl&#10;bHNQSwUGAAAAAA0ADQBKAwAARTMAAAAA&#10;">
                <v:shape id="_x0000_s1027" type="#_x0000_t75" style="position:absolute;width:19862;height:17189;visibility:visible;mso-wrap-style:square" filled="t" fillcolor="#d4f8e9">
                  <v:fill o:detectmouseclick="t"/>
                  <v:path o:connecttype="none"/>
                </v:shape>
                <v:rect id="Ορθογώνιο 821610517" o:spid="_x0000_s1028" style="position:absolute;left:781;top:8123;width:17985;height:84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4CyAAAAOIAAAAPAAAAZHJzL2Rvd25yZXYueG1sRI9Pa8JA&#10;FMTvQr/D8gq9BN0k+CekriJCi0cbxV4f2WcSzL4N2a3Gb+8KQo/DzPyGWa4H04or9a6xrCCZxCCI&#10;S6sbrhQcD1/jDITzyBpby6TgTg7Wq7fREnNtb/xD18JXIkDY5aig9r7LpXRlTQbdxHbEwTvb3qAP&#10;sq+k7vEW4KaVaRzPpcGGw0KNHW1rKi/FnwmUfYGX4ux+D9kianw6je6n70ipj/dh8wnC0+D/w6/2&#10;TivI0mSexLNkAc9L4Q7I1QMAAP//AwBQSwECLQAUAAYACAAAACEA2+H2y+4AAACFAQAAEwAAAAAA&#10;AAAAAAAAAAAAAAAAW0NvbnRlbnRfVHlwZXNdLnhtbFBLAQItABQABgAIAAAAIQBa9CxbvwAAABUB&#10;AAALAAAAAAAAAAAAAAAAAB8BAABfcmVscy8ucmVsc1BLAQItABQABgAIAAAAIQCzJo4CyAAAAOIA&#10;AAAPAAAAAAAAAAAAAAAAAAcCAABkcnMvZG93bnJldi54bWxQSwUGAAAAAAMAAwC3AAAA/AIAAAAA&#10;" fillcolor="yellow" stroked="f" strokeweight="1pt"/>
                <v:line id="Ευθεία γραμμή σύνδεσης 1824941993" o:spid="_x0000_s1029" style="position:absolute;flip:x y;visibility:visible;mso-wrap-style:square" from="3172,10003" to="14011,10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GHzAAAAOMAAAAPAAAAZHJzL2Rvd25yZXYueG1sRI9Ba8JA&#10;EIXvhf6HZQq9lLrR2mDSrCJCwYOoTUPPQ3aahGRnQ3ar8d93BcHjzHvfmzfZajSdONHgGssKppMI&#10;BHFpdcOVguL783UBwnlkjZ1lUnAhB6vl40OGqbZn/qJT7isRQtilqKD2vk+ldGVNBt3E9sRB+7WD&#10;QR/GoZJ6wHMIN52cRVEsDTYcLtTY06amss3/TKiRv29/2v5lX8Q7HR8KeVkfDxulnp/G9QcIT6O/&#10;m2/0VgduMZsn82mSvMH1p7AAufwHAAD//wMAUEsBAi0AFAAGAAgAAAAhANvh9svuAAAAhQEAABMA&#10;AAAAAAAAAAAAAAAAAAAAAFtDb250ZW50X1R5cGVzXS54bWxQSwECLQAUAAYACAAAACEAWvQsW78A&#10;AAAVAQAACwAAAAAAAAAAAAAAAAAfAQAAX3JlbHMvLnJlbHNQSwECLQAUAAYACAAAACEAP9Kxh8wA&#10;AADjAAAADwAAAAAAAAAAAAAAAAAHAgAAZHJzL2Rvd25yZXYueG1sUEsFBgAAAAADAAMAtwAAAAAD&#10;AAAAAA==&#10;" strokecolor="black [3213]">
                  <v:stroke dashstyle="3 1"/>
                </v:line>
                <v:shape id="Εικόνα 546376326" o:spid="_x0000_s1030" type="#_x0000_t75" style="position:absolute;left:1301;top:9080;width:175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kwzAAAAOIAAAAPAAAAZHJzL2Rvd25yZXYueG1sRI9PSwMx&#10;FMTvgt8hvII3m+2fjWVtWoogiAehrRW9PTbPzermZbuJ2/XbNwXB4zAzv2GW68E1oqcu1J41TMYZ&#10;COLSm5orDa/7x9sFiBCRDTaeScMvBVivrq+WWBh/4i31u1iJBOFQoAYbY1tIGUpLDsPYt8TJ+/Sd&#10;w5hkV0nT4SnBXSOnWaakw5rTgsWWHiyV37sfpyHMzSLfHyy9HN6Om/75S73nH0etb0bD5h5EpCH+&#10;h//aT0ZDPlezOzWbKrhcSndArs4AAAD//wMAUEsBAi0AFAAGAAgAAAAhANvh9svuAAAAhQEAABMA&#10;AAAAAAAAAAAAAAAAAAAAAFtDb250ZW50X1R5cGVzXS54bWxQSwECLQAUAAYACAAAACEAWvQsW78A&#10;AAAVAQAACwAAAAAAAAAAAAAAAAAfAQAAX3JlbHMvLnJlbHNQSwECLQAUAAYACAAAACEA7v1pMMwA&#10;AADiAAAADwAAAAAAAAAAAAAAAAAHAgAAZHJzL2Rvd25yZXYueG1sUEsFBgAAAAADAAMAtwAAAAAD&#10;AAAAAA==&#10;">
                  <v:imagedata r:id="rId26" o:title=""/>
                </v:shape>
                <v:shape id="Εικόνα 1247215599" o:spid="_x0000_s1031" type="#_x0000_t75" style="position:absolute;left:7676;top:678;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MsxwAAAOMAAAAPAAAAZHJzL2Rvd25yZXYueG1sRE/NSsNA&#10;EL4LfYdlCt7spsFYG7stohX0UIqpeB52p0kwOxuyY5u+vSsIHuf7n9Vm9J060RDbwAbmswwUsQ2u&#10;5drAx+Hl5h5UFGSHXWAycKEIm/XkaoWlC2d+p1MltUohHEs00Ij0pdbRNuQxzkJPnLhjGDxKOoda&#10;uwHPKdx3Os+yO+2x5dTQYE9PDdmv6tsbeD5+2iKvDru9vEUnFLZiL1tjrqfj4wMooVH+xX/uV5fm&#10;57eLfF4UyyX8/pQA0OsfAAAA//8DAFBLAQItABQABgAIAAAAIQDb4fbL7gAAAIUBAAATAAAAAAAA&#10;AAAAAAAAAAAAAABbQ29udGVudF9UeXBlc10ueG1sUEsBAi0AFAAGAAgAAAAhAFr0LFu/AAAAFQEA&#10;AAsAAAAAAAAAAAAAAAAAHwEAAF9yZWxzLy5yZWxzUEsBAi0AFAAGAAgAAAAhAFqU0yzHAAAA4wAA&#10;AA8AAAAAAAAAAAAAAAAABwIAAGRycy9kb3ducmV2LnhtbFBLBQYAAAAAAwADALcAAAD7AgAAAAA=&#10;">
                  <v:imagedata r:id="rId27" o:title=""/>
                </v:shape>
                <v:shape id="Εικόνα 1049622600" o:spid="_x0000_s1032" type="#_x0000_t75" style="position:absolute;left:3767;top:1107;width:1689;height:655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V3ywAAAOMAAAAPAAAAZHJzL2Rvd25yZXYueG1sRI9Ba8JA&#10;EIXvhf6HZQre6q5Bg6auUgoFhR5a7cHjkB2TYHY2za4x/vvOodDjzLx5733r7ehbNVAfm8AWZlMD&#10;irgMruHKwvfx/XkJKiZkh21gsnCnCNvN48MaCxdu/EXDIVVKTDgWaKFOqSu0jmVNHuM0dMRyO4fe&#10;Y5Kxr7Tr8SbmvtWZMbn22LAk1NjRW03l5XD1Fk7NYrVf/hw/z63JP3gIp3BdzK2dPI2vL6ASjelf&#10;/Pe9c1LfzFd5luVGKIRJFqA3vwAAAP//AwBQSwECLQAUAAYACAAAACEA2+H2y+4AAACFAQAAEwAA&#10;AAAAAAAAAAAAAAAAAAAAW0NvbnRlbnRfVHlwZXNdLnhtbFBLAQItABQABgAIAAAAIQBa9CxbvwAA&#10;ABUBAAALAAAAAAAAAAAAAAAAAB8BAABfcmVscy8ucmVsc1BLAQItABQABgAIAAAAIQDtyAV3ywAA&#10;AOMAAAAPAAAAAAAAAAAAAAAAAAcCAABkcnMvZG93bnJldi54bWxQSwUGAAAAAAMAAwC3AAAA/wIA&#10;AAAA&#10;">
                  <v:imagedata r:id="rId28" o:title=""/>
                </v:shape>
                <v:rect id="Ορθογώνιο 144141993" o:spid="_x0000_s1033" style="position:absolute;left:7676;top:3061;width:1971;height:2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oaxQAAAOIAAAAPAAAAZHJzL2Rvd25yZXYueG1sRE9dS8Mw&#10;FH0X/A/hCr65tF0RV5eNbjJwj5vi87W5NnXNTUli1/17MxB8PJzv5XqyvRjJh86xgnyWgSBunO64&#10;VfD+tnt4AhEissbeMSm4UID16vZmiZV2Zz7QeIytSCEcKlRgYhwqKUNjyGKYuYE4cV/OW4wJ+lZq&#10;j+cUbntZZNmjtNhxajA40NZQczr+WAUnMy/qbaG9+T7s42Yz1i8fn61S93dT/Qwi0hT/xX/uV53m&#10;l2Ve5ovFHK6XEga5+gUAAP//AwBQSwECLQAUAAYACAAAACEA2+H2y+4AAACFAQAAEwAAAAAAAAAA&#10;AAAAAAAAAAAAW0NvbnRlbnRfVHlwZXNdLnhtbFBLAQItABQABgAIAAAAIQBa9CxbvwAAABUBAAAL&#10;AAAAAAAAAAAAAAAAAB8BAABfcmVscy8ucmVsc1BLAQItABQABgAIAAAAIQCTAwoaxQAAAOIAAAAP&#10;AAAAAAAAAAAAAAAAAAcCAABkcnMvZG93bnJldi54bWxQSwUGAAAAAAMAAwC3AAAA+QIAAAAA&#10;" fillcolor="#ffc000" strokecolor="#5a5a5a [2109]" strokeweight="1pt"/>
                <v:rect id="Ορθογώνιο 558717845" o:spid="_x0000_s1034" style="position:absolute;left:15117;top:3014;width:1971;height:2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F/iygAAAOIAAAAPAAAAZHJzL2Rvd25yZXYueG1sRI9BS8NA&#10;FITvgv9heUIvxW5ajVnTbkspFHvU6sXbI/uaBLNvw+7apP56Vyh4HGbmG2a1GW0nzuRD61jDfJaB&#10;IK6cabnW8PG+v1cgQkQ22DkmDRcKsFnf3qywNG7gNzofYy0ShEOJGpoY+1LKUDVkMcxcT5y8k/MW&#10;Y5K+lsbjkOC2k4sse5IWW04LDfa0a6j6On5bDX6KxaBevf05VPv6eas+h4eXXuvJ3bhdgog0xv/w&#10;tX0wGvJcFfNCPebwdyndAbn+BQAA//8DAFBLAQItABQABgAIAAAAIQDb4fbL7gAAAIUBAAATAAAA&#10;AAAAAAAAAAAAAAAAAABbQ29udGVudF9UeXBlc10ueG1sUEsBAi0AFAAGAAgAAAAhAFr0LFu/AAAA&#10;FQEAAAsAAAAAAAAAAAAAAAAAHwEAAF9yZWxzLy5yZWxzUEsBAi0AFAAGAAgAAAAhAJToX+LKAAAA&#10;4gAAAA8AAAAAAAAAAAAAAAAABwIAAGRycy9kb3ducmV2LnhtbFBLBQYAAAAAAwADALcAAAD+AgAA&#10;AAA=&#10;" fillcolor="#00b050" strokecolor="#5a5a5a [2109]" strokeweight="1pt"/>
                <v:shape id="Ευθύγραμμο βέλος σύνδεσης 287965020" o:spid="_x0000_s1035" type="#_x0000_t32" style="position:absolute;left:14264;top:2266;width:2449;height: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5oyAAAAOIAAAAPAAAAZHJzL2Rvd25yZXYueG1sRI/LasJA&#10;FIb3Qt9hOIXudNKIt9RRQkHIQhfG0m4PmdMkmDkTZqYmfXtnIbj8+W982/1oOnEj51vLCt5nCQji&#10;yuqWawVfl8N0DcIHZI2dZVLwTx72u5fJFjNtBz7TrQy1iCPsM1TQhNBnUvqqIYN+Znvi6P1aZzBE&#10;6WqpHQ5x3HQyTZKlNNhyfGiwp8+Gqmv5ZxQU52t+LMf56Tsvyv5nOG6cXASl3l7H/ANEoDE8w492&#10;oRWk69VmuUjSCBGRIg7I3R0AAP//AwBQSwECLQAUAAYACAAAACEA2+H2y+4AAACFAQAAEwAAAAAA&#10;AAAAAAAAAAAAAAAAW0NvbnRlbnRfVHlwZXNdLnhtbFBLAQItABQABgAIAAAAIQBa9CxbvwAAABUB&#10;AAALAAAAAAAAAAAAAAAAAB8BAABfcmVscy8ucmVsc1BLAQItABQABgAIAAAAIQDEpF5oyAAAAOIA&#10;AAAPAAAAAAAAAAAAAAAAAAcCAABkcnMvZG93bnJldi54bWxQSwUGAAAAAAMAAwC3AAAA/AIAAAAA&#10;" strokecolor="black [3213]" strokeweight="2pt">
                  <v:stroke endarrow="block" endarrowwidth="narrow" endarrowlength="short"/>
                  <v:shadow on="t" type="perspective" color="black" offset="0,0" matrix="655f,,,655f"/>
                  <o:lock v:ext="edit" shapetype="f"/>
                </v:shape>
                <v:shape id="Εικόνα 1477026757" o:spid="_x0000_s1036" type="#_x0000_t75" style="position:absolute;left:17184;top:999;width:1643;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yQAAAOMAAAAPAAAAZHJzL2Rvd25yZXYueG1sRE/NTgIx&#10;EL6b+A7NmHgx0oUINSuFGEXCERCN3ibbcXdDO920FZa3pyQmHuf7n+m8d1YcKMTWs4bhoABBXHnT&#10;cq1h9/52/wgiJmSD1jNpOFGE+ez6aoql8Ufe0GGbapFDOJaooUmpK6WMVUMO48B3xJn78cFhymeo&#10;pQl4zOHOylFRTKTDlnNDgx29NFTtt79Ow3Ix/Frv2v34Wy1fF5tPa4O6+9D69qZ/fgKRqE//4j/3&#10;yuT5D0oVo4kaK7j8lAGQszMAAAD//wMAUEsBAi0AFAAGAAgAAAAhANvh9svuAAAAhQEAABMAAAAA&#10;AAAAAAAAAAAAAAAAAFtDb250ZW50X1R5cGVzXS54bWxQSwECLQAUAAYACAAAACEAWvQsW78AAAAV&#10;AQAACwAAAAAAAAAAAAAAAAAfAQAAX3JlbHMvLnJlbHNQSwECLQAUAAYACAAAACEAr00f/8kAAADj&#10;AAAADwAAAAAAAAAAAAAAAAAHAgAAZHJzL2Rvd25yZXYueG1sUEsFBgAAAAADAAMAtwAAAP0CAAAA&#10;AA==&#10;">
                  <v:imagedata r:id="rId29" o:title=""/>
                </v:shape>
                <v:shape id="Εικόνα 526580027" o:spid="_x0000_s1037" type="#_x0000_t75" style="position:absolute;left:14629;width:1771;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iIygAAAOIAAAAPAAAAZHJzL2Rvd25yZXYueG1sRI9BS8NA&#10;FITvgv9heYIXsbsNJC2x21KKUj22KRRvj+wziWbfhuyarv/eFYQeh5n5hlltou3FRKPvHGuYzxQI&#10;4tqZjhsNp+rlcQnCB2SDvWPS8EMeNuvbmxWWxl34QNMxNCJB2JeooQ1hKKX0dUsW/cwNxMn7cKPF&#10;kOTYSDPiJcFtLzOlCmmx47TQ4kC7luqv47fVsMfD23v2vJj2u1icP6Ov7ENeaX1/F7dPIALFcA3/&#10;t1+Nhjwr8qVS2QL+LqU7INe/AAAA//8DAFBLAQItABQABgAIAAAAIQDb4fbL7gAAAIUBAAATAAAA&#10;AAAAAAAAAAAAAAAAAABbQ29udGVudF9UeXBlc10ueG1sUEsBAi0AFAAGAAgAAAAhAFr0LFu/AAAA&#10;FQEAAAsAAAAAAAAAAAAAAAAAHwEAAF9yZWxzLy5yZWxzUEsBAi0AFAAGAAgAAAAhAPMtmIjKAAAA&#10;4gAAAA8AAAAAAAAAAAAAAAAABwIAAGRycy9kb3ducmV2LnhtbFBLBQYAAAAAAwADALcAAAD+AgAA&#10;AAA=&#10;">
                  <v:imagedata r:id="rId30" o:title=""/>
                </v:shape>
                <v:line id="Ευθεία γραμμή σύνδεσης 299112373" o:spid="_x0000_s1038" style="position:absolute;flip:x y;visibility:visible;mso-wrap-style:square" from="3123,9582" to="3123,1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rHygAAAOIAAAAPAAAAZHJzL2Rvd25yZXYueG1sRI/NasMw&#10;EITvhb6D2EJvjWyHNrETJbSBlkBKIH/3xdrabq2VsdRYefsoUOhxmJlvmPkymFacqXeNZQXpKAFB&#10;XFrdcKXgeHh/moJwHllja5kUXMjBcnF/N8dC24F3dN77SkQIuwIV1N53hZSurMmgG9mOOHpftjfo&#10;o+wrqXscIty0MkuSF2mw4bhQY0ermsqf/a9RsN6EfMqr7fcnngbbbp/fEv0RlHp8CK8zEJ6C/w//&#10;tddaQZbnaZqNJ2O4XYp3QC6uAAAA//8DAFBLAQItABQABgAIAAAAIQDb4fbL7gAAAIUBAAATAAAA&#10;AAAAAAAAAAAAAAAAAABbQ29udGVudF9UeXBlc10ueG1sUEsBAi0AFAAGAAgAAAAhAFr0LFu/AAAA&#10;FQEAAAsAAAAAAAAAAAAAAAAAHwEAAF9yZWxzLy5yZWxzUEsBAi0AFAAGAAgAAAAhAI0PmsfKAAAA&#10;4gAAAA8AAAAAAAAAAAAAAAAABwIAAGRycy9kb3ducmV2LnhtbFBLBQYAAAAAAwADALcAAAD+AgAA&#10;AAA=&#10;" strokecolor="black [3213]"/>
                <v:group id="Ομάδα 478358069" o:spid="_x0000_s1039" style="position:absolute;left:3172;top:10067;width:6814;height:5760"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zAAAAOIAAAAPAAAAZHJzL2Rvd25yZXYueG1sRI9Pa8JA&#10;FMTvQr/D8gq9mU3qn6apq4jU4kEK1ULp7ZF9JsHs25DdJvHbuwXB4zAzv2EWq8HUoqPWVZYVJFEM&#10;gji3uuJCwfdxO05BOI+ssbZMCi7kYLV8GC0w07bnL+oOvhABwi5DBaX3TSaly0sy6CLbEAfvZFuD&#10;Psi2kLrFPsBNLZ/jeC4NVhwWSmxoU1J+PvwZBR899utJ8t7tz6fN5fc4+/zZJ6TU0+OwfgPhafD3&#10;8K290wqmL+lklsbzV/i/FO6AXF4BAAD//wMAUEsBAi0AFAAGAAgAAAAhANvh9svuAAAAhQEAABMA&#10;AAAAAAAAAAAAAAAAAAAAAFtDb250ZW50X1R5cGVzXS54bWxQSwECLQAUAAYACAAAACEAWvQsW78A&#10;AAAVAQAACwAAAAAAAAAAAAAAAAAfAQAAX3JlbHMvLnJlbHNQSwECLQAUAAYACAAAACEASPoPgMwA&#10;AADiAAAADwAAAAAAAAAAAAAAAAAHAgAAZHJzL2Rvd25yZXYueG1sUEsFBgAAAAADAAMAtwAAAAAD&#10;AAAAAA==&#10;">
                  <v:shape id="Ελεύθερη σχεδίαση: Σχήμα 1988487428" o:spid="_x0000_s1040"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sMzAAAAOMAAAAPAAAAZHJzL2Rvd25yZXYueG1sRI9BT8Mw&#10;DIXvSPyHyEjcWMpWIJRlU4UE4oTGqLRxM41pKxqnasJW+PX4gMTRfs/vfV6uJ9+rA42xC2zhcpaB&#10;Iq6D67ixUL0+XBhQMSE77AOThW+KsF6dniyxcOHIL3TYpkZJCMcCLbQpDYXWsW7JY5yFgVi0jzB6&#10;TDKOjXYjHiXc93qeZdfaY8fS0OJA9y3Vn9svb8FUV29V2S0eF3We7X+eN2H3XgZrz8+m8g5Uoin9&#10;m/+un5zg3xqTm5t8LtDykyxAr34BAAD//wMAUEsBAi0AFAAGAAgAAAAhANvh9svuAAAAhQEAABMA&#10;AAAAAAAAAAAAAAAAAAAAAFtDb250ZW50X1R5cGVzXS54bWxQSwECLQAUAAYACAAAACEAWvQsW78A&#10;AAAVAQAACwAAAAAAAAAAAAAAAAAfAQAAX3JlbHMvLnJlbHNQSwECLQAUAAYACAAAACEAKRILDMwA&#10;AADj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shape id="Ελεύθερη σχεδίαση: Σχήμα 2046150972" o:spid="_x0000_s1041"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I5zAAAAOMAAAAPAAAAZHJzL2Rvd25yZXYueG1sRI9BSwMx&#10;FITvgv8hPMGL2KSrre22aRFB2kNRrF56e928bhY3L0sSt+u/N4LgcZiZb5jlenCt6CnExrOG8UiB&#10;IK68abjW8PH+fDsDEROywdYzafimCOvV5cUSS+PP/Eb9PtUiQziWqMGm1JVSxsqSwzjyHXH2Tj44&#10;TFmGWpqA5wx3rSyUmkqHDecFix09Wao+919Oww2rl2C29tBvjvb0OpebSbe70/r6anhcgEg0pP/w&#10;X3trNBTqfjqeqPlDAb+f8h+Qqx8AAAD//wMAUEsBAi0AFAAGAAgAAAAhANvh9svuAAAAhQEAABMA&#10;AAAAAAAAAAAAAAAAAAAAAFtDb250ZW50X1R5cGVzXS54bWxQSwECLQAUAAYACAAAACEAWvQsW78A&#10;AAAVAQAACwAAAAAAAAAAAAAAAAAfAQAAX3JlbHMvLnJlbHNQSwECLQAUAAYACAAAACEA4EZSOcwA&#10;AADj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group>
                <v:group id="Ομάδα 620557045" o:spid="_x0000_s1042" style="position:absolute;left:8865;top:10067;width:6813;height:5760;flip:y"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8KJyQAAAOIAAAAPAAAAZHJzL2Rvd25yZXYueG1sRI/NasMw&#10;EITvhb6D2EJvjdRgJ8GJEkKhIZRe6vyQ42JtbFFrZSwlcd++KhRyHGbmG2axGlwrrtQH61nD60iB&#10;IK68sVxr2O/eX2YgQkQ22HomDT8UYLV8fFhgYfyNv+haxlokCIcCNTQxdoWUoWrIYRj5jjh5Z987&#10;jEn2tTQ93hLctXKs1EQ6tJwWGuzoraHqu7w4DYe1zSg7nj4+VUW0NfK0KW2m9fPTsJ6DiDTEe/i/&#10;vTUaJmOV51OV5fB3Kd0BufwFAAD//wMAUEsBAi0AFAAGAAgAAAAhANvh9svuAAAAhQEAABMAAAAA&#10;AAAAAAAAAAAAAAAAAFtDb250ZW50X1R5cGVzXS54bWxQSwECLQAUAAYACAAAACEAWvQsW78AAAAV&#10;AQAACwAAAAAAAAAAAAAAAAAfAQAAX3JlbHMvLnJlbHNQSwECLQAUAAYACAAAACEAKlPCickAAADi&#10;AAAADwAAAAAAAAAAAAAAAAAHAgAAZHJzL2Rvd25yZXYueG1sUEsFBgAAAAADAAMAtwAAAP0CAAAA&#10;AA==&#10;">
                  <v:shape id="Ελεύθερη σχεδίαση: Σχήμα 1258680078" o:spid="_x0000_s1043"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uxCzAAAAOMAAAAPAAAAZHJzL2Rvd25yZXYueG1sRI9BT8Mw&#10;DIXvSPyHyEjcWMLGRlWWTdUkECfEtkrAzTSmrdY4VRO2wq/HB6Qd7ff83uflevSdOtIQ28AWbicG&#10;FHEVXMu1hXL/eJOBignZYReYLPxQhPXq8mKJuQsn3tJxl2olIRxztNCk1Odax6ohj3ESemLRvsLg&#10;Mck41NoNeJJw3+mpMQvtsWVpaLCnTUPVYfftLWTl/KMs2tnTrLoz778vr+HtswjWXl+NxQOoRGM6&#10;m/+vn53gT+fZIjPmXqDlJ1mAXv0BAAD//wMAUEsBAi0AFAAGAAgAAAAhANvh9svuAAAAhQEAABMA&#10;AAAAAAAAAAAAAAAAAAAAAFtDb250ZW50X1R5cGVzXS54bWxQSwECLQAUAAYACAAAACEAWvQsW78A&#10;AAAVAQAACwAAAAAAAAAAAAAAAAAfAQAAX3JlbHMvLnJlbHNQSwECLQAUAAYACAAAACEAu7rsQswA&#10;AADj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shape id="Ελεύθερη σχεδίαση: Σχήμα 2017956853" o:spid="_x0000_s1044"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ZKzAAAAOMAAAAPAAAAZHJzL2Rvd25yZXYueG1sRI9BSwMx&#10;FITvgv8hvIIXsUlbtrbbpkUEaQ9iafXi7bl53SxuXpYkbtd/bwTB4zAz3zDr7eBa0VOIjWcNk7EC&#10;QVx503Ct4e316W4BIiZkg61n0vBNEbab66s1lsZf+Ej9KdUiQziWqMGm1JVSxsqSwzj2HXH2zj44&#10;TFmGWpqAlwx3rZwqNZcOG84LFjt6tFR9nr6chltWL8Hs7Xu/+7Dnw1Luiu55pvXNaHhYgUg0pP/w&#10;X3tvNEzV5H5ZzBfFDH4/5T8gNz8AAAD//wMAUEsBAi0AFAAGAAgAAAAhANvh9svuAAAAhQEAABMA&#10;AAAAAAAAAAAAAAAAAAAAAFtDb250ZW50X1R5cGVzXS54bWxQSwECLQAUAAYACAAAACEAWvQsW78A&#10;AAAVAQAACwAAAAAAAAAAAAAAAAAfAQAAX3JlbHMvLnJlbHNQSwECLQAUAAYACAAAACEAhf6WSswA&#10;AADj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group>
                <v:rect id="Ορθογώνιο 1260610222" o:spid="_x0000_s1045" style="position:absolute;left:8221;top:12011;width:2754;height: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MeyQAAAOMAAAAPAAAAZHJzL2Rvd25yZXYueG1sRI9Ba8Mw&#10;DIXvg/4Ho8IuYbVrRlbSuqUUNnbckrJdRawmobEcYrdN//08GOwovfc+PW12k+vFlcbQeTawXCgQ&#10;xLW3HTcGjtXr0wpEiMgWe89k4E4BdtvZwwYL62/8SdcyNiJBOBRooI1xKKQMdUsOw8IPxEk7+dFh&#10;TOPYSDviLcFdL7VSuXTYcbrQ4kCHlupzeXGJ8lHiuTyF72r1knVRP2f3r7fMmMf5tF+DiDTFf/Nf&#10;+t2m+jpX+VJpreH3p7QAuf0BAAD//wMAUEsBAi0AFAAGAAgAAAAhANvh9svuAAAAhQEAABMAAAAA&#10;AAAAAAAAAAAAAAAAAFtDb250ZW50X1R5cGVzXS54bWxQSwECLQAUAAYACAAAACEAWvQsW78AAAAV&#10;AQAACwAAAAAAAAAAAAAAAAAfAQAAX3JlbHMvLnJlbHNQSwECLQAUAAYACAAAACEAgxIzHskAAADj&#10;AAAADwAAAAAAAAAAAAAAAAAHAgAAZHJzL2Rvd25yZXYueG1sUEsFBgAAAAADAAMAtwAAAP0CAAAA&#10;AA==&#10;" fillcolor="yellow" stroked="f" strokeweight="1pt"/>
                <v:shape id="Freeform 883" o:spid="_x0000_s1046" style="position:absolute;left:3123;top:8556;width:14970;height:4442;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aFxgAAAOMAAAAPAAAAZHJzL2Rvd25yZXYueG1sRE/JasMw&#10;EL0X8g9iAr01cu2sTpRQCqW5uJD1PFgTy9QaGUtN3H59FSj0OG+f1aa3jbhS52vHCp5HCQji0uma&#10;KwXHw9vTHIQPyBobx6Tgmzxs1oOHFeba3XhH132oRAxhn6MCE0KbS+lLQxb9yLXEkbu4zmKIZ1dJ&#10;3eEthttGpkkylRZrjg0GW3o1VH7uv6yCMZ2tL4qTaaZ94VL5kWU/+K7U47B/WYII1Id/8Z97q+P8&#10;WZossnE6mcD9pwiAXP8CAAD//wMAUEsBAi0AFAAGAAgAAAAhANvh9svuAAAAhQEAABMAAAAAAAAA&#10;AAAAAAAAAAAAAFtDb250ZW50X1R5cGVzXS54bWxQSwECLQAUAAYACAAAACEAWvQsW78AAAAVAQAA&#10;CwAAAAAAAAAAAAAAAAAfAQAAX3JlbHMvLnJlbHNQSwECLQAUAAYACAAAACEAL8LGhcYAAADjAAAA&#10;DwAAAAAAAAAAAAAAAAAHAgAAZHJzL2Rvd25yZXYueG1sUEsFBgAAAAADAAMAtwAAAPoCAAAAAA==&#10;" path="m,l,1227r1540,e" filled="f">
                  <v:stroke startarrow="classic" startarrowwidth="narrow" startarrowlength="short" endarrow="classic" endarrowwidth="narrow" endarrowlength="short"/>
                  <v:path arrowok="t" o:connecttype="custom" o:connectlocs="0,0;0,444238;1496986,444238" o:connectangles="0,0,0"/>
                </v:shape>
                <v:shape id="Εικόνα 1481139290" o:spid="_x0000_s1047" type="#_x0000_t75" style="position:absolute;left:1605;top:7961;width:1448;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boVzAAAAOMAAAAPAAAAZHJzL2Rvd25yZXYueG1sRI9Ba8JA&#10;EIXvBf/DMoIXqZtYKZq6SmkRi1JBW+h1zE6T0OxsyG5N+u+dg9DjzLx5733Lde9qdaE2VJ4NpJME&#10;FHHubcWFgc+Pzf0cVIjIFmvPZOCPAqxXg7slZtZ3fKTLKRZKTDhkaKCMscm0DnlJDsPEN8Ry+/at&#10;wyhjW2jbYifmrtbTJHnUDiuWhBIbeikp/zn9OgPn83G8/6r6fbM9dIf39HXrd46NGQ375ydQkfr4&#10;L759v1mpP5un6cNiuhAKYZIF6NUVAAD//wMAUEsBAi0AFAAGAAgAAAAhANvh9svuAAAAhQEAABMA&#10;AAAAAAAAAAAAAAAAAAAAAFtDb250ZW50X1R5cGVzXS54bWxQSwECLQAUAAYACAAAACEAWvQsW78A&#10;AAAVAQAACwAAAAAAAAAAAAAAAAAfAQAAX3JlbHMvLnJlbHNQSwECLQAUAAYACAAAACEA4pG6FcwA&#10;AADjAAAADwAAAAAAAAAAAAAAAAAHAgAAZHJzL2Rvd25yZXYueG1sUEsFBgAAAAADAAMAtwAAAAAD&#10;AAAAAA==&#10;">
                  <v:imagedata r:id="rId31" o:title=""/>
                </v:shape>
                <v:shape id="Εικόνα 795555338" o:spid="_x0000_s1048" type="#_x0000_t75" style="position:absolute;left:9001;top:10714;width:1575;height: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gl2yAAAAOIAAAAPAAAAZHJzL2Rvd25yZXYueG1sRI9PT8Mw&#10;DMXvSPsOkZG4sXQb7E9ZNiEkJCROrNPOVuM1hcapmrClfHp8QMI3y8/vvd92n32nLjTENrCB2bQA&#10;RVwH23Jj4Fi93q9BxYRssQtMBkaKsN9NbrZY2nDlD7ocUqPEhGOJBlxKfal1rB15jNPQE8vtHAaP&#10;Sdah0XbAq5j7Ts+LYqk9tiwJDnt6cVR/Hb69gdPs0445V3E8HQsmev9x1UNlzN1tfn4ClSinf/Hf&#10;95s1sNo8yiwW0lmQBAf07hcAAP//AwBQSwECLQAUAAYACAAAACEA2+H2y+4AAACFAQAAEwAAAAAA&#10;AAAAAAAAAAAAAAAAW0NvbnRlbnRfVHlwZXNdLnhtbFBLAQItABQABgAIAAAAIQBa9CxbvwAAABUB&#10;AAALAAAAAAAAAAAAAAAAAB8BAABfcmVscy8ucmVsc1BLAQItABQABgAIAAAAIQD2Egl2yAAAAOIA&#10;AAAPAAAAAAAAAAAAAAAAAAcCAABkcnMvZG93bnJldi54bWxQSwUGAAAAAAMAAwC3AAAA/AIAAAAA&#10;">
                  <v:imagedata r:id="rId32" o:title=""/>
                </v:shape>
                <v:line id="Ευθεία γραμμή σύνδεσης 1052194186" o:spid="_x0000_s1049" style="position:absolute;flip:y;visibility:visible;mso-wrap-style:square" from="9490,13020" to="9490,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6oVxwAAAOMAAAAPAAAAZHJzL2Rvd25yZXYueG1sRE9fS8Mw&#10;EH8X/A7hBN9c0qK1q8uGWmTuRXAOn4/mbIPNpTZx7b69EQQf7/f/VpvZ9eJIY7CeNWQLBYK48cZy&#10;q+Hw9nRVgggR2WDvmTScKMBmfX62wsr4iV/puI+tSCEcKtTQxThUUoamI4dh4QfixH340WFM59hK&#10;M+KUwl0vc6UK6dByauhwoMeOms/9t9NQNPW2tqfyYVL2dvuVv7/UbkdaX17M93cgIs3xX/znfjZp&#10;vrrJs+V1Vhbw+1MCQK5/AAAA//8DAFBLAQItABQABgAIAAAAIQDb4fbL7gAAAIUBAAATAAAAAAAA&#10;AAAAAAAAAAAAAABbQ29udGVudF9UeXBlc10ueG1sUEsBAi0AFAAGAAgAAAAhAFr0LFu/AAAAFQEA&#10;AAsAAAAAAAAAAAAAAAAAHwEAAF9yZWxzLy5yZWxzUEsBAi0AFAAGAAgAAAAhAI+LqhXHAAAA4wAA&#10;AA8AAAAAAAAAAAAAAAAABwIAAGRycy9kb3ducmV2LnhtbFBLBQYAAAAAAwADALcAAAD7AgAAAAA=&#10;" strokecolor="black [3213]">
                  <v:stroke dashstyle="3 1"/>
                </v:line>
                <v:shape id="Εικόνα 1327856162" o:spid="_x0000_s1050" type="#_x0000_t75" style="position:absolute;left:16180;top:12998;width:949;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H+ExwAAAOMAAAAPAAAAZHJzL2Rvd25yZXYueG1sRE9fa8Iw&#10;EH8f7DuEG+xtJnZbJ9UoIgib7KW6vR/N2ZQ2l9JErfv0ZjDY4/3+32I1uk6caQiNZw3TiQJBXHnT&#10;cK3h67B9moEIEdlg55k0XCnAanl/t8DC+AuXdN7HWqQQDgVqsDH2hZShsuQwTHxPnLijHxzGdA61&#10;NANeUrjrZKZULh02nBos9rSxVLX7k9PwEq9t6T9U3u2+T+Wm5R9lPw9aPz6M6zmISGP8F/+5302a&#10;/5y9zV7zaZ7B708JALm8AQAA//8DAFBLAQItABQABgAIAAAAIQDb4fbL7gAAAIUBAAATAAAAAAAA&#10;AAAAAAAAAAAAAABbQ29udGVudF9UeXBlc10ueG1sUEsBAi0AFAAGAAgAAAAhAFr0LFu/AAAAFQEA&#10;AAsAAAAAAAAAAAAAAAAAHwEAAF9yZWxzLy5yZWxzUEsBAi0AFAAGAAgAAAAhAOe4f4THAAAA4wAA&#10;AA8AAAAAAAAAAAAAAAAABwIAAGRycy9kb3ducmV2LnhtbFBLBQYAAAAAAwADALcAAAD7AgAAAAA=&#10;">
                  <v:imagedata r:id="rId33" o:title=""/>
                </v:shape>
                <v:shape id="Σχήμα L 1921587924" o:spid="_x0000_s1051" style="position:absolute;left:381;top:2452;width:18724;height:3939;visibility:visible;mso-wrap-style:square;v-text-anchor:middle" coordsize="1872411,39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6MayAAAAOMAAAAPAAAAZHJzL2Rvd25yZXYueG1sRE9La8JA&#10;EL4L/Q/LCL2Ibgy1anSVIgrtSXygHofsmASzs2l21fjvu4LQ43zvmc4bU4ob1a6wrKDfi0AQp1YX&#10;nCnY71bdEQjnkTWWlknBgxzMZ2+tKSba3nlDt63PRAhhl6CC3PsqkdKlORl0PVsRB+5sa4M+nHUm&#10;dY33EG5KGUfRpzRYcGjIsaJFTullezUK1gf+PcXL4/m46UiOzGWx+lk/lHpvN18TEJ4a/y9+ub91&#10;mD+O+4PRcBx/wPOnAICc/QEAAP//AwBQSwECLQAUAAYACAAAACEA2+H2y+4AAACFAQAAEwAAAAAA&#10;AAAAAAAAAAAAAAAAW0NvbnRlbnRfVHlwZXNdLnhtbFBLAQItABQABgAIAAAAIQBa9CxbvwAAABUB&#10;AAALAAAAAAAAAAAAAAAAAB8BAABfcmVscy8ucmVsc1BLAQItABQABgAIAAAAIQD1c6MayAAAAOMA&#10;AAAPAAAAAAAAAAAAAAAAAAcCAABkcnMvZG93bnJldi54bWxQSwUGAAAAAAMAAwC3AAAA/AIAAAAA&#10;" path="m,l113697,r,290434l1872411,290434r,103418l,393852,,xe" fillcolor="#e2e2e2" strokecolor="#7f7f7f [1612]" strokeweight="1pt">
                  <v:path arrowok="t" o:connecttype="custom" o:connectlocs="0,0;113697,0;113697,290434;1872411,290434;1872411,393852;0,393852;0,0" o:connectangles="0,0,0,0,0,0,0"/>
                </v:shape>
                <w10:wrap type="square" anchorx="margin"/>
              </v:group>
            </w:pict>
          </mc:Fallback>
        </mc:AlternateContent>
      </w:r>
      <w:r>
        <w:t xml:space="preserve">Ένα σώμα Σ μάζας m, ταλαντώνεται στο άκρο οριζόντιου ιδανικού ελατηρίου, πάνω σε ένα λείο οριζόντιο επίπεδο, με πλάτος Α. Κατά μήκος του άξονα του ελατηρίου κινείται ένα δεύτερο σώμα Β, της ίδιας μάζας m με ταχύτητα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υ</m:t>
                </m:r>
              </m:e>
            </m:acc>
          </m:e>
          <m:sub>
            <m:r>
              <w:rPr>
                <w:rFonts w:ascii="Cambria Math" w:hAnsi="Cambria Math"/>
              </w:rPr>
              <m:t>2</m:t>
            </m:r>
          </m:sub>
        </m:sSub>
      </m:oMath>
      <w:r>
        <w:t>, όπως στο σχήμα και σε μια στιγμή t</w:t>
      </w:r>
      <w:r>
        <w:rPr>
          <w:vertAlign w:val="subscript"/>
        </w:rPr>
        <w:t>1</w:t>
      </w:r>
      <w:r>
        <w:t xml:space="preserve"> τα σώματα συγκρούονται κεντρικά και ελαστικά. Η γραφική παράσταση της απομάκρυνσης του σώματος Σ σε συνάρτηση με το χρόνο, δίνεται στο διάγραμμα.</w:t>
      </w:r>
    </w:p>
    <w:p w14:paraId="647C3540" w14:textId="77777777" w:rsidR="00BF6737" w:rsidRDefault="00BF6737" w:rsidP="00BF6737">
      <w:pPr>
        <w:ind w:left="453" w:hanging="340"/>
      </w:pPr>
      <w:r>
        <w:t>i)  Αν υ</w:t>
      </w:r>
      <w:r>
        <w:rPr>
          <w:vertAlign w:val="subscript"/>
        </w:rPr>
        <w:t>0</w:t>
      </w:r>
      <w:r>
        <w:t xml:space="preserve"> το μέτρο της μέγιστης ταχύτητας του σώματος Σ, για την ταλάντωσή του πριν την κρούση και υ</w:t>
      </w:r>
      <w:r>
        <w:rPr>
          <w:vertAlign w:val="subscript"/>
        </w:rPr>
        <w:t>2</w:t>
      </w:r>
      <w:r>
        <w:t xml:space="preserve"> το μέτρο της ταχύτητας του σώματος Β, ισχύει:</w:t>
      </w:r>
    </w:p>
    <w:p w14:paraId="0C13CB58" w14:textId="77777777" w:rsidR="00BF6737" w:rsidRDefault="00BF6737" w:rsidP="00BF6737">
      <w:pPr>
        <w:ind w:left="453" w:hanging="340"/>
        <w:jc w:val="center"/>
      </w:pPr>
      <w:r>
        <w:t>α) υ</w:t>
      </w:r>
      <w:r>
        <w:rPr>
          <w:vertAlign w:val="subscript"/>
        </w:rPr>
        <w:t>2</w:t>
      </w:r>
      <w:r>
        <w:t xml:space="preserve"> &lt; υ</w:t>
      </w:r>
      <w:r>
        <w:rPr>
          <w:vertAlign w:val="subscript"/>
        </w:rPr>
        <w:t>0</w:t>
      </w:r>
      <w:r>
        <w:t>,    β)  υ</w:t>
      </w:r>
      <w:r>
        <w:rPr>
          <w:vertAlign w:val="subscript"/>
        </w:rPr>
        <w:t>2</w:t>
      </w:r>
      <w:r>
        <w:t xml:space="preserve"> = υ</w:t>
      </w:r>
      <w:r>
        <w:rPr>
          <w:vertAlign w:val="subscript"/>
        </w:rPr>
        <w:t>0</w:t>
      </w:r>
      <w:r>
        <w:t>,    γ) υ</w:t>
      </w:r>
      <w:r>
        <w:rPr>
          <w:vertAlign w:val="subscript"/>
        </w:rPr>
        <w:t>2</w:t>
      </w:r>
      <w:r>
        <w:t xml:space="preserve"> &gt; υ</w:t>
      </w:r>
      <w:r>
        <w:rPr>
          <w:vertAlign w:val="subscript"/>
        </w:rPr>
        <w:t>0</w:t>
      </w:r>
      <w:r>
        <w:t>.</w:t>
      </w:r>
    </w:p>
    <w:p w14:paraId="6E6CA271" w14:textId="77777777" w:rsidR="00BF6737" w:rsidRDefault="00BF6737" w:rsidP="00BF6737">
      <w:pPr>
        <w:ind w:left="453" w:hanging="340"/>
      </w:pPr>
      <w:r>
        <w:t>ii) Αν τα δυο σώματα δεν είχαν ίσες μάζες, αλλά το Σ είχε τριπλάσια μάζα από το σώμα Β, ενώ είχαν πριν την κρούση τις ταχύτητες του προηγούμενου ερωτήματος, να χαράξετε ένα ποιοτικό διάγραμμα, αντίστοιχο με το παραπάνω, για την απομάκρυνση του σώματος Σ σε  συνάρτηση με το χρόνο.</w:t>
      </w:r>
    </w:p>
    <w:p w14:paraId="58A0C116" w14:textId="77777777" w:rsidR="00BF6737" w:rsidRDefault="00BF6737" w:rsidP="00BF6737">
      <w:r>
        <w:t>Να δικαιολογήσετε τις απαντήσεις σας.</w:t>
      </w:r>
    </w:p>
    <w:p w14:paraId="2B658EC8" w14:textId="77777777" w:rsidR="00FF40C4" w:rsidRPr="00F909DF" w:rsidRDefault="00FF40C4" w:rsidP="00FF40C4">
      <w:pPr>
        <w:pStyle w:val="1"/>
      </w:pPr>
      <w:r>
        <w:t>Μετά την πλάγια κρούση μια αατ</w:t>
      </w:r>
    </w:p>
    <w:p w14:paraId="72236712" w14:textId="1A23CA38" w:rsidR="00FF40C4" w:rsidRDefault="00FF40C4" w:rsidP="00FF40C4">
      <w:r>
        <w:t xml:space="preserve">Ένας δίσκος, μάζας m,  ηρεμεί στο πάνω άκρο ενός κατακόρυφου ιδανικού ελατηρίου. Μια  λεία σφαίρα, της </w:t>
      </w:r>
      <w:r>
        <w:lastRenderedPageBreak/>
        <w:t xml:space="preserve">ίδιας μάζας, εκτοξεύεται οριζόντια από ένα σημείο Κ, το οποίο βρίσκεται σε κατακόρυφη απόσταση h, πάνω από το δίσκο, οπότε μετά από λίγο συγκρούεται ελαστικά με το δίσκο. Μετά την κρούση βλέπουμε το δίσκο </w:t>
      </w:r>
      <w:r w:rsidRPr="00B65EF1">
        <w:rPr>
          <w:noProof/>
          <w:color w:val="000000"/>
          <w:kern w:val="24"/>
          <w:lang w:eastAsia="zh-CN"/>
        </w:rPr>
        <mc:AlternateContent>
          <mc:Choice Requires="wpc">
            <w:drawing>
              <wp:anchor distT="0" distB="0" distL="114300" distR="114300" simplePos="0" relativeHeight="251669504" behindDoc="0" locked="0" layoutInCell="1" allowOverlap="1" wp14:anchorId="71E84F8E" wp14:editId="0F8391C3">
                <wp:simplePos x="0" y="0"/>
                <wp:positionH relativeFrom="margin">
                  <wp:posOffset>4847073</wp:posOffset>
                </wp:positionH>
                <wp:positionV relativeFrom="paragraph">
                  <wp:posOffset>535692</wp:posOffset>
                </wp:positionV>
                <wp:extent cx="1218565" cy="1146810"/>
                <wp:effectExtent l="0" t="0" r="635" b="0"/>
                <wp:wrapSquare wrapText="bothSides"/>
                <wp:docPr id="1658511126"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5">
                            <a:lumMod val="20000"/>
                            <a:lumOff val="80000"/>
                          </a:schemeClr>
                        </a:solidFill>
                      </wpc:bg>
                      <wpc:whole/>
                      <wps:wsp>
                        <wps:cNvPr id="632290345" name="TextBox 18"/>
                        <wps:cNvSpPr txBox="1"/>
                        <wps:spPr>
                          <a:xfrm>
                            <a:off x="0" y="201933"/>
                            <a:ext cx="266700" cy="282419"/>
                          </a:xfrm>
                          <a:prstGeom prst="rect">
                            <a:avLst/>
                          </a:prstGeom>
                          <a:noFill/>
                        </wps:spPr>
                        <wps:txbx>
                          <w:txbxContent>
                            <w:p w14:paraId="7DD31A79" w14:textId="77777777" w:rsidR="00FF40C4" w:rsidRPr="00DD3B80" w:rsidRDefault="00FF40C4" w:rsidP="00FF40C4">
                              <w:pPr>
                                <w:rPr>
                                  <w:i/>
                                  <w:iCs/>
                                  <w:color w:val="000000"/>
                                  <w:kern w:val="24"/>
                                </w:rPr>
                              </w:pPr>
                              <w:r w:rsidRPr="00DD3B80">
                                <w:rPr>
                                  <w:i/>
                                  <w:iCs/>
                                  <w:color w:val="000000"/>
                                  <w:kern w:val="24"/>
                                </w:rPr>
                                <w:t>h</w:t>
                              </w:r>
                            </w:p>
                          </w:txbxContent>
                        </wps:txbx>
                        <wps:bodyPr wrap="square" rtlCol="0">
                          <a:noAutofit/>
                        </wps:bodyPr>
                      </wps:wsp>
                      <wps:wsp>
                        <wps:cNvPr id="797885926" name="TextBox 18"/>
                        <wps:cNvSpPr txBox="1"/>
                        <wps:spPr>
                          <a:xfrm>
                            <a:off x="477079" y="0"/>
                            <a:ext cx="266700" cy="282419"/>
                          </a:xfrm>
                          <a:prstGeom prst="rect">
                            <a:avLst/>
                          </a:prstGeom>
                          <a:noFill/>
                        </wps:spPr>
                        <wps:txbx>
                          <w:txbxContent>
                            <w:p w14:paraId="1DBEED79" w14:textId="77777777" w:rsidR="00FF40C4" w:rsidRDefault="00FF40C4" w:rsidP="00FF40C4">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wps:txbx>
                        <wps:bodyPr wrap="square" rtlCol="0">
                          <a:noAutofit/>
                        </wps:bodyPr>
                      </wps:wsp>
                      <wps:wsp>
                        <wps:cNvPr id="1787317756" name="Ευθεία γραμμή σύνδεσης 1787317756"/>
                        <wps:cNvCnPr/>
                        <wps:spPr>
                          <a:xfrm>
                            <a:off x="99779" y="501306"/>
                            <a:ext cx="962526"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982389336" name="Ευθύγραμμο βέλος σύνδεσης 982389336"/>
                        <wps:cNvCnPr>
                          <a:cxnSpLocks/>
                        </wps:cNvCnPr>
                        <wps:spPr>
                          <a:xfrm>
                            <a:off x="186113" y="160426"/>
                            <a:ext cx="3666" cy="334589"/>
                          </a:xfrm>
                          <a:prstGeom prst="straightConnector1">
                            <a:avLst/>
                          </a:prstGeom>
                          <a:ln w="9525">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wgp>
                        <wpg:cNvPr id="1751335110" name="Ομάδα 1751335110"/>
                        <wpg:cNvGrpSpPr/>
                        <wpg:grpSpPr>
                          <a:xfrm>
                            <a:off x="845365" y="593559"/>
                            <a:ext cx="92921" cy="420374"/>
                            <a:chOff x="302895" y="68580"/>
                            <a:chExt cx="330712" cy="1223534"/>
                          </a:xfrm>
                        </wpg:grpSpPr>
                        <wpg:grpSp>
                          <wpg:cNvPr id="54566239" name="Ομάδα 54566239"/>
                          <wpg:cNvGrpSpPr/>
                          <wpg:grpSpPr>
                            <a:xfrm>
                              <a:off x="328114" y="202053"/>
                              <a:ext cx="305493" cy="60434"/>
                              <a:chOff x="328113" y="202053"/>
                              <a:chExt cx="1057676" cy="482098"/>
                            </a:xfrm>
                          </wpg:grpSpPr>
                          <wps:wsp>
                            <wps:cNvPr id="293875062" name="Ελεύθερη σχεδίαση: Σχήμα 293875062"/>
                            <wps:cNvSpPr/>
                            <wps:spPr>
                              <a:xfrm flipV="1">
                                <a:off x="328113" y="43799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9533718" name="Ελεύθερη σχεδίαση: Σχήμα 969533718"/>
                            <wps:cNvSpPr/>
                            <wps:spPr>
                              <a:xfrm>
                                <a:off x="328113" y="20205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74422525" name="Ομάδα 474422525"/>
                          <wpg:cNvGrpSpPr/>
                          <wpg:grpSpPr>
                            <a:xfrm>
                              <a:off x="328114" y="283410"/>
                              <a:ext cx="305493" cy="60434"/>
                              <a:chOff x="328113" y="283410"/>
                              <a:chExt cx="1057676" cy="482098"/>
                            </a:xfrm>
                          </wpg:grpSpPr>
                          <wps:wsp>
                            <wps:cNvPr id="1719762149" name="Ελεύθερη σχεδίαση: Σχήμα 1719762149"/>
                            <wps:cNvSpPr/>
                            <wps:spPr>
                              <a:xfrm flipV="1">
                                <a:off x="328113" y="519347"/>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06204654" name="Ελεύθερη σχεδίαση: Σχήμα 1106204654"/>
                            <wps:cNvSpPr/>
                            <wps:spPr>
                              <a:xfrm>
                                <a:off x="328113" y="283410"/>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51976922" name="Ελεύθερη σχεδίαση: Σχήμα 1451976922"/>
                          <wps:cNvSpPr/>
                          <wps:spPr>
                            <a:xfrm>
                              <a:off x="307980" y="2301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96698018" name="Ομάδα 1896698018"/>
                          <wpg:cNvGrpSpPr/>
                          <wpg:grpSpPr>
                            <a:xfrm>
                              <a:off x="326090" y="365941"/>
                              <a:ext cx="305493" cy="60434"/>
                              <a:chOff x="326091" y="365941"/>
                              <a:chExt cx="1057676" cy="482098"/>
                            </a:xfrm>
                          </wpg:grpSpPr>
                          <wps:wsp>
                            <wps:cNvPr id="908634265" name="Ελεύθερη σχεδίαση: Σχήμα 908634265"/>
                            <wps:cNvSpPr/>
                            <wps:spPr>
                              <a:xfrm flipV="1">
                                <a:off x="326091" y="60187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2165450" name="Ελεύθερη σχεδίαση: Σχήμα 1362165450"/>
                            <wps:cNvSpPr/>
                            <wps:spPr>
                              <a:xfrm>
                                <a:off x="326091" y="36594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01403691" name="Ομάδα 701403691"/>
                          <wpg:cNvGrpSpPr/>
                          <wpg:grpSpPr>
                            <a:xfrm>
                              <a:off x="326090" y="447298"/>
                              <a:ext cx="305493" cy="60434"/>
                              <a:chOff x="326091" y="447298"/>
                              <a:chExt cx="1057676" cy="482098"/>
                            </a:xfrm>
                          </wpg:grpSpPr>
                          <wps:wsp>
                            <wps:cNvPr id="204329649" name="Ελεύθερη σχεδίαση: Σχήμα 204329649"/>
                            <wps:cNvSpPr/>
                            <wps:spPr>
                              <a:xfrm flipV="1">
                                <a:off x="326091" y="68323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17302369" name="Ελεύθερη σχεδίαση: Σχήμα 917302369"/>
                            <wps:cNvSpPr/>
                            <wps:spPr>
                              <a:xfrm>
                                <a:off x="326091" y="44729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813267585" name="Ελεύθερη σχεδίαση: Σχήμα 1813267585"/>
                          <wps:cNvSpPr/>
                          <wps:spPr>
                            <a:xfrm>
                              <a:off x="305958" y="394059"/>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58732687" name="Ελεύθερη σχεδίαση: Σχήμα 1658732687"/>
                          <wps:cNvSpPr/>
                          <wps:spPr>
                            <a:xfrm>
                              <a:off x="304949" y="314274"/>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3060804" name="Ομάδα 233060804"/>
                          <wpg:cNvGrpSpPr/>
                          <wpg:grpSpPr>
                            <a:xfrm>
                              <a:off x="326090" y="535015"/>
                              <a:ext cx="305493" cy="60434"/>
                              <a:chOff x="326091" y="535014"/>
                              <a:chExt cx="1057676" cy="482098"/>
                            </a:xfrm>
                          </wpg:grpSpPr>
                          <wps:wsp>
                            <wps:cNvPr id="1347440534" name="Ελεύθερη σχεδίαση: Σχήμα 1347440534"/>
                            <wps:cNvSpPr/>
                            <wps:spPr>
                              <a:xfrm flipV="1">
                                <a:off x="326091" y="77095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1384499" name="Ελεύθερη σχεδίαση: Σχήμα 1141384499"/>
                            <wps:cNvSpPr/>
                            <wps:spPr>
                              <a:xfrm>
                                <a:off x="326091" y="535014"/>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10621722" name="Ομάδα 1110621722"/>
                          <wpg:cNvGrpSpPr/>
                          <wpg:grpSpPr>
                            <a:xfrm>
                              <a:off x="326090" y="616368"/>
                              <a:ext cx="305493" cy="60434"/>
                              <a:chOff x="326091" y="616369"/>
                              <a:chExt cx="1057676" cy="482098"/>
                            </a:xfrm>
                          </wpg:grpSpPr>
                          <wps:wsp>
                            <wps:cNvPr id="1994237069" name="Ελεύθερη σχεδίαση: Σχήμα 1994237069"/>
                            <wps:cNvSpPr/>
                            <wps:spPr>
                              <a:xfrm flipV="1">
                                <a:off x="326091" y="85230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1487021" name="Ελεύθερη σχεδίαση: Σχήμα 1251487021"/>
                            <wps:cNvSpPr/>
                            <wps:spPr>
                              <a:xfrm>
                                <a:off x="326091" y="61636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709698347" name="Ελεύθερη σχεδίαση: Σχήμα 709698347"/>
                          <wps:cNvSpPr/>
                          <wps:spPr>
                            <a:xfrm>
                              <a:off x="305958" y="563136"/>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53397757" name="Ομάδα 1853397757"/>
                          <wpg:cNvGrpSpPr/>
                          <wpg:grpSpPr>
                            <a:xfrm>
                              <a:off x="324068" y="698899"/>
                              <a:ext cx="305493" cy="60434"/>
                              <a:chOff x="324069" y="698899"/>
                              <a:chExt cx="1057676" cy="482098"/>
                            </a:xfrm>
                          </wpg:grpSpPr>
                          <wps:wsp>
                            <wps:cNvPr id="1751555352" name="Ελεύθερη σχεδίαση: Σχήμα 1751555352"/>
                            <wps:cNvSpPr/>
                            <wps:spPr>
                              <a:xfrm flipV="1">
                                <a:off x="324069" y="9348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0047944" name="Ελεύθερη σχεδίαση: Σχήμα 1010047944"/>
                            <wps:cNvSpPr/>
                            <wps:spPr>
                              <a:xfrm>
                                <a:off x="324069" y="69889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900618954" name="Ομάδα 900618954"/>
                          <wpg:cNvGrpSpPr/>
                          <wpg:grpSpPr>
                            <a:xfrm>
                              <a:off x="324068" y="780256"/>
                              <a:ext cx="305493" cy="60434"/>
                              <a:chOff x="324069" y="780256"/>
                              <a:chExt cx="1057676" cy="482098"/>
                            </a:xfrm>
                          </wpg:grpSpPr>
                          <wps:wsp>
                            <wps:cNvPr id="763318803" name="Ελεύθερη σχεδίαση: Σχήμα 763318803"/>
                            <wps:cNvSpPr/>
                            <wps:spPr>
                              <a:xfrm flipV="1">
                                <a:off x="324069" y="101619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7713568" name="Ελεύθερη σχεδίαση: Σχήμα 937713568"/>
                            <wps:cNvSpPr/>
                            <wps:spPr>
                              <a:xfrm>
                                <a:off x="324069" y="78025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05616231" name="Ελεύθερη σχεδίαση: Σχήμα 1205616231"/>
                          <wps:cNvSpPr/>
                          <wps:spPr>
                            <a:xfrm>
                              <a:off x="303939" y="72702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8950654" name="Ελεύθερη σχεδίαση: Σχήμα 558950654"/>
                          <wps:cNvSpPr/>
                          <wps:spPr>
                            <a:xfrm>
                              <a:off x="302930" y="64723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402138523" name="Ομάδα 402138523"/>
                          <wpg:cNvGrpSpPr/>
                          <wpg:grpSpPr>
                            <a:xfrm>
                              <a:off x="327102" y="861748"/>
                              <a:ext cx="305493" cy="60434"/>
                              <a:chOff x="327101" y="861749"/>
                              <a:chExt cx="1057676" cy="482098"/>
                            </a:xfrm>
                          </wpg:grpSpPr>
                          <wps:wsp>
                            <wps:cNvPr id="1101293990" name="Ελεύθερη σχεδίαση: Σχήμα 1101293990"/>
                            <wps:cNvSpPr/>
                            <wps:spPr>
                              <a:xfrm flipV="1">
                                <a:off x="327101" y="109768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6023649" name="Ελεύθερη σχεδίαση: Σχήμα 336023649"/>
                            <wps:cNvSpPr/>
                            <wps:spPr>
                              <a:xfrm>
                                <a:off x="327101" y="861749"/>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706340872" name="Ομάδα 706340872"/>
                          <wpg:cNvGrpSpPr/>
                          <wpg:grpSpPr>
                            <a:xfrm>
                              <a:off x="327102" y="943106"/>
                              <a:ext cx="305493" cy="60434"/>
                              <a:chOff x="327101" y="943105"/>
                              <a:chExt cx="1057676" cy="482098"/>
                            </a:xfrm>
                          </wpg:grpSpPr>
                          <wps:wsp>
                            <wps:cNvPr id="1822665857" name="Ελεύθερη σχεδίαση: Σχήμα 1822665857"/>
                            <wps:cNvSpPr/>
                            <wps:spPr>
                              <a:xfrm flipV="1">
                                <a:off x="327101" y="1179042"/>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0604249" name="Ελεύθερη σχεδίαση: Σχήμα 2000604249"/>
                            <wps:cNvSpPr/>
                            <wps:spPr>
                              <a:xfrm>
                                <a:off x="327101" y="943105"/>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62926145" name="Ελεύθερη σχεδίαση: Σχήμα 1162926145"/>
                          <wps:cNvSpPr/>
                          <wps:spPr>
                            <a:xfrm>
                              <a:off x="306967" y="889868"/>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157806835" name="Ομάδα 1157806835"/>
                          <wpg:cNvGrpSpPr/>
                          <wpg:grpSpPr>
                            <a:xfrm>
                              <a:off x="325080" y="1025636"/>
                              <a:ext cx="305493" cy="60434"/>
                              <a:chOff x="325079" y="1025636"/>
                              <a:chExt cx="1057676" cy="482098"/>
                            </a:xfrm>
                          </wpg:grpSpPr>
                          <wps:wsp>
                            <wps:cNvPr id="23160353" name="Ελεύθερη σχεδίαση: Σχήμα 23160353"/>
                            <wps:cNvSpPr/>
                            <wps:spPr>
                              <a:xfrm flipV="1">
                                <a:off x="325079" y="1261573"/>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34857622" name="Ελεύθερη σχεδίαση: Σχήμα 1734857622"/>
                            <wps:cNvSpPr/>
                            <wps:spPr>
                              <a:xfrm>
                                <a:off x="325079" y="1025636"/>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813713223" name="Ομάδα 813713223"/>
                          <wpg:cNvGrpSpPr/>
                          <wpg:grpSpPr>
                            <a:xfrm>
                              <a:off x="325080" y="1106992"/>
                              <a:ext cx="305493" cy="60434"/>
                              <a:chOff x="325079" y="1106991"/>
                              <a:chExt cx="1057676" cy="482098"/>
                            </a:xfrm>
                          </wpg:grpSpPr>
                          <wps:wsp>
                            <wps:cNvPr id="170301935" name="Ελεύθερη σχεδίαση: Σχήμα 170301935"/>
                            <wps:cNvSpPr/>
                            <wps:spPr>
                              <a:xfrm flipV="1">
                                <a:off x="325079" y="1342928"/>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7534330" name="Ελεύθερη σχεδίαση: Σχήμα 257534330"/>
                            <wps:cNvSpPr/>
                            <wps:spPr>
                              <a:xfrm>
                                <a:off x="325079" y="1106991"/>
                                <a:ext cx="1057676" cy="246161"/>
                              </a:xfrm>
                              <a:custGeom>
                                <a:avLst/>
                                <a:gdLst>
                                  <a:gd name="connsiteX0" fmla="*/ 0 w 914400"/>
                                  <a:gd name="connsiteY0" fmla="*/ 116610 h 116610"/>
                                  <a:gd name="connsiteX1" fmla="*/ 439271 w 914400"/>
                                  <a:gd name="connsiteY1" fmla="*/ 69 h 116610"/>
                                  <a:gd name="connsiteX2" fmla="*/ 914400 w 914400"/>
                                  <a:gd name="connsiteY2" fmla="*/ 103163 h 116610"/>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 name="connsiteX0" fmla="*/ 0 w 914400"/>
                                  <a:gd name="connsiteY0" fmla="*/ 116541 h 116541"/>
                                  <a:gd name="connsiteX1" fmla="*/ 439271 w 914400"/>
                                  <a:gd name="connsiteY1" fmla="*/ 0 h 116541"/>
                                  <a:gd name="connsiteX2" fmla="*/ 914400 w 914400"/>
                                  <a:gd name="connsiteY2" fmla="*/ 116541 h 116541"/>
                                </a:gdLst>
                                <a:ahLst/>
                                <a:cxnLst>
                                  <a:cxn ang="0">
                                    <a:pos x="connsiteX0" y="connsiteY0"/>
                                  </a:cxn>
                                  <a:cxn ang="0">
                                    <a:pos x="connsiteX1" y="connsiteY1"/>
                                  </a:cxn>
                                  <a:cxn ang="0">
                                    <a:pos x="connsiteX2" y="connsiteY2"/>
                                  </a:cxn>
                                </a:cxnLst>
                                <a:rect l="l" t="t" r="r" b="b"/>
                                <a:pathLst>
                                  <a:path w="914400" h="116541">
                                    <a:moveTo>
                                      <a:pt x="0" y="116541"/>
                                    </a:moveTo>
                                    <a:cubicBezTo>
                                      <a:pt x="126966" y="41353"/>
                                      <a:pt x="286871" y="0"/>
                                      <a:pt x="439271" y="0"/>
                                    </a:cubicBezTo>
                                    <a:cubicBezTo>
                                      <a:pt x="591671" y="0"/>
                                      <a:pt x="753035" y="43580"/>
                                      <a:pt x="914400" y="116541"/>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87962682" name="Ελεύθερη σχεδίαση: Σχήμα 1187962682"/>
                          <wps:cNvSpPr/>
                          <wps:spPr>
                            <a:xfrm>
                              <a:off x="304949" y="1053760"/>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4943653" name="Ελεύθερη σχεδίαση: Σχήμα 1274943653"/>
                          <wps:cNvSpPr/>
                          <wps:spPr>
                            <a:xfrm>
                              <a:off x="303939" y="973971"/>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5746512" name="Ελεύθερη σχεδίαση: Σχήμα 795746512"/>
                          <wps:cNvSpPr/>
                          <wps:spPr>
                            <a:xfrm>
                              <a:off x="302895" y="481193"/>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8096707" name="Ελεύθερη σχεδίαση: Σχήμα 608096707"/>
                          <wps:cNvSpPr/>
                          <wps:spPr>
                            <a:xfrm>
                              <a:off x="302895" y="809977"/>
                              <a:ext cx="31342" cy="85901"/>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9154744" name="Ελεύθερη σχεδίαση: Σχήμα 909154744"/>
                          <wps:cNvSpPr/>
                          <wps:spPr>
                            <a:xfrm>
                              <a:off x="306841" y="173082"/>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2883297" name="Ελεύθερη σχεδίαση: Σχήμα 1472883297"/>
                          <wps:cNvSpPr/>
                          <wps:spPr>
                            <a:xfrm>
                              <a:off x="341233" y="148715"/>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31296921" name="Ευθεία γραμμή σύνδεσης 831296921"/>
                          <wps:cNvCnPr/>
                          <wps:spPr>
                            <a:xfrm flipV="1">
                              <a:off x="456621" y="68580"/>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271689081" name="Ελεύθερη σχεδίαση: Σχήμα 1271689081"/>
                          <wps:cNvSpPr/>
                          <wps:spPr>
                            <a:xfrm>
                              <a:off x="304068" y="1135580"/>
                              <a:ext cx="45718" cy="65056"/>
                            </a:xfrm>
                            <a:custGeom>
                              <a:avLst/>
                              <a:gdLst>
                                <a:gd name="connsiteX0" fmla="*/ 26521 w 29834"/>
                                <a:gd name="connsiteY0" fmla="*/ 0 h 145774"/>
                                <a:gd name="connsiteX1" fmla="*/ 16 w 29834"/>
                                <a:gd name="connsiteY1" fmla="*/ 96079 h 145774"/>
                                <a:gd name="connsiteX2" fmla="*/ 29834 w 29834"/>
                                <a:gd name="connsiteY2" fmla="*/ 145774 h 145774"/>
                                <a:gd name="connsiteX0" fmla="*/ 26537 w 29850"/>
                                <a:gd name="connsiteY0" fmla="*/ 0 h 145774"/>
                                <a:gd name="connsiteX1" fmla="*/ 16 w 29850"/>
                                <a:gd name="connsiteY1" fmla="*/ 80314 h 145774"/>
                                <a:gd name="connsiteX2" fmla="*/ 29850 w 29850"/>
                                <a:gd name="connsiteY2" fmla="*/ 145774 h 145774"/>
                                <a:gd name="connsiteX0" fmla="*/ 26542 w 29855"/>
                                <a:gd name="connsiteY0" fmla="*/ 0 h 145774"/>
                                <a:gd name="connsiteX1" fmla="*/ 21 w 29855"/>
                                <a:gd name="connsiteY1" fmla="*/ 80314 h 145774"/>
                                <a:gd name="connsiteX2" fmla="*/ 29855 w 29855"/>
                                <a:gd name="connsiteY2" fmla="*/ 145774 h 145774"/>
                                <a:gd name="connsiteX0" fmla="*/ 26560 w 29873"/>
                                <a:gd name="connsiteY0" fmla="*/ 0 h 145774"/>
                                <a:gd name="connsiteX1" fmla="*/ 39 w 29873"/>
                                <a:gd name="connsiteY1" fmla="*/ 80314 h 145774"/>
                                <a:gd name="connsiteX2" fmla="*/ 29873 w 29873"/>
                                <a:gd name="connsiteY2" fmla="*/ 145774 h 145774"/>
                              </a:gdLst>
                              <a:ahLst/>
                              <a:cxnLst>
                                <a:cxn ang="0">
                                  <a:pos x="connsiteX0" y="connsiteY0"/>
                                </a:cxn>
                                <a:cxn ang="0">
                                  <a:pos x="connsiteX1" y="connsiteY1"/>
                                </a:cxn>
                                <a:cxn ang="0">
                                  <a:pos x="connsiteX2" y="connsiteY2"/>
                                </a:cxn>
                              </a:cxnLst>
                              <a:rect l="l" t="t" r="r" b="b"/>
                              <a:pathLst>
                                <a:path w="29873" h="145774">
                                  <a:moveTo>
                                    <a:pt x="26560" y="0"/>
                                  </a:moveTo>
                                  <a:cubicBezTo>
                                    <a:pt x="4535" y="30225"/>
                                    <a:pt x="-513" y="56018"/>
                                    <a:pt x="39" y="80314"/>
                                  </a:cubicBezTo>
                                  <a:cubicBezTo>
                                    <a:pt x="591" y="104610"/>
                                    <a:pt x="15240" y="133074"/>
                                    <a:pt x="29873" y="145774"/>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41241361" name="Ελεύθερη σχεδίαση: Σχήμα 1841241361"/>
                          <wps:cNvSpPr/>
                          <wps:spPr>
                            <a:xfrm flipV="1">
                              <a:off x="326090" y="1193610"/>
                              <a:ext cx="117976" cy="26543"/>
                            </a:xfrm>
                            <a:custGeom>
                              <a:avLst/>
                              <a:gdLst>
                                <a:gd name="connsiteX0" fmla="*/ 0 w 117975"/>
                                <a:gd name="connsiteY0" fmla="*/ 26544 h 26544"/>
                                <a:gd name="connsiteX1" fmla="*/ 71846 w 117975"/>
                                <a:gd name="connsiteY1" fmla="*/ 4773 h 26544"/>
                                <a:gd name="connsiteX2" fmla="*/ 113212 w 117975"/>
                                <a:gd name="connsiteY2" fmla="*/ 419 h 26544"/>
                                <a:gd name="connsiteX3" fmla="*/ 115389 w 117975"/>
                                <a:gd name="connsiteY3" fmla="*/ 419 h 26544"/>
                              </a:gdLst>
                              <a:ahLst/>
                              <a:cxnLst>
                                <a:cxn ang="0">
                                  <a:pos x="connsiteX0" y="connsiteY0"/>
                                </a:cxn>
                                <a:cxn ang="0">
                                  <a:pos x="connsiteX1" y="connsiteY1"/>
                                </a:cxn>
                                <a:cxn ang="0">
                                  <a:pos x="connsiteX2" y="connsiteY2"/>
                                </a:cxn>
                                <a:cxn ang="0">
                                  <a:pos x="connsiteX3" y="connsiteY3"/>
                                </a:cxn>
                              </a:cxnLst>
                              <a:rect l="l" t="t" r="r" b="b"/>
                              <a:pathLst>
                                <a:path w="117975" h="26544">
                                  <a:moveTo>
                                    <a:pt x="0" y="26544"/>
                                  </a:moveTo>
                                  <a:cubicBezTo>
                                    <a:pt x="26488" y="17835"/>
                                    <a:pt x="52977" y="9127"/>
                                    <a:pt x="71846" y="4773"/>
                                  </a:cubicBezTo>
                                  <a:cubicBezTo>
                                    <a:pt x="90715" y="419"/>
                                    <a:pt x="105955" y="1145"/>
                                    <a:pt x="113212" y="419"/>
                                  </a:cubicBezTo>
                                  <a:cubicBezTo>
                                    <a:pt x="120469" y="-307"/>
                                    <a:pt x="117929" y="56"/>
                                    <a:pt x="115389" y="419"/>
                                  </a:cubicBezTo>
                                </a:path>
                              </a:pathLst>
                            </a:custGeom>
                            <a:noFill/>
                            <a:ln w="9525">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0249391" name="Ευθεία γραμμή σύνδεσης 1230249391"/>
                          <wps:cNvCnPr/>
                          <wps:spPr>
                            <a:xfrm flipV="1">
                              <a:off x="444063" y="1211582"/>
                              <a:ext cx="2585" cy="80532"/>
                            </a:xfrm>
                            <a:prstGeom prst="line">
                              <a:avLst/>
                            </a:prstGeom>
                            <a:ln w="9525">
                              <a:solidFill>
                                <a:srgbClr val="00B050"/>
                              </a:solidFill>
                            </a:ln>
                          </wps:spPr>
                          <wps:style>
                            <a:lnRef idx="1">
                              <a:schemeClr val="accent1"/>
                            </a:lnRef>
                            <a:fillRef idx="0">
                              <a:schemeClr val="accent1"/>
                            </a:fillRef>
                            <a:effectRef idx="0">
                              <a:schemeClr val="accent1"/>
                            </a:effectRef>
                            <a:fontRef idx="minor">
                              <a:schemeClr val="tx1"/>
                            </a:fontRef>
                          </wps:style>
                          <wps:bodyPr/>
                        </wps:wsp>
                      </wpg:wgp>
                      <wps:wsp>
                        <wps:cNvPr id="283908900" name="Ορθογώνιο 283908900"/>
                        <wps:cNvSpPr/>
                        <wps:spPr>
                          <a:xfrm>
                            <a:off x="585357" y="1002668"/>
                            <a:ext cx="597570" cy="112257"/>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1345421" name="Ορθογώνιο 1091345421"/>
                        <wps:cNvSpPr/>
                        <wps:spPr>
                          <a:xfrm>
                            <a:off x="764047" y="537408"/>
                            <a:ext cx="250132" cy="759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87174" name="Ευθύγραμμο βέλος σύνδεσης 110787174"/>
                        <wps:cNvCnPr>
                          <a:cxnSpLocks/>
                        </wps:cNvCnPr>
                        <wps:spPr>
                          <a:xfrm>
                            <a:off x="281216" y="160655"/>
                            <a:ext cx="279774" cy="0"/>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29707043" name="Ελεύθερη σχεδίαση: Σχήμα 1729707043"/>
                        <wps:cNvSpPr/>
                        <wps:spPr>
                          <a:xfrm>
                            <a:off x="276242" y="160422"/>
                            <a:ext cx="621632" cy="376989"/>
                          </a:xfrm>
                          <a:custGeom>
                            <a:avLst/>
                            <a:gdLst>
                              <a:gd name="connsiteX0" fmla="*/ 0 w 621632"/>
                              <a:gd name="connsiteY0" fmla="*/ 0 h 376989"/>
                              <a:gd name="connsiteX1" fmla="*/ 316832 w 621632"/>
                              <a:gd name="connsiteY1" fmla="*/ 44115 h 376989"/>
                              <a:gd name="connsiteX2" fmla="*/ 505327 w 621632"/>
                              <a:gd name="connsiteY2" fmla="*/ 168442 h 376989"/>
                              <a:gd name="connsiteX3" fmla="*/ 621632 w 621632"/>
                              <a:gd name="connsiteY3" fmla="*/ 376989 h 376989"/>
                              <a:gd name="connsiteX0" fmla="*/ 0 w 621632"/>
                              <a:gd name="connsiteY0" fmla="*/ 0 h 376989"/>
                              <a:gd name="connsiteX1" fmla="*/ 316832 w 621632"/>
                              <a:gd name="connsiteY1" fmla="*/ 44115 h 376989"/>
                              <a:gd name="connsiteX2" fmla="*/ 493296 w 621632"/>
                              <a:gd name="connsiteY2" fmla="*/ 168442 h 376989"/>
                              <a:gd name="connsiteX3" fmla="*/ 621632 w 621632"/>
                              <a:gd name="connsiteY3" fmla="*/ 376989 h 376989"/>
                              <a:gd name="connsiteX0" fmla="*/ 0 w 621632"/>
                              <a:gd name="connsiteY0" fmla="*/ 0 h 376989"/>
                              <a:gd name="connsiteX1" fmla="*/ 316832 w 621632"/>
                              <a:gd name="connsiteY1" fmla="*/ 64168 h 376989"/>
                              <a:gd name="connsiteX2" fmla="*/ 493296 w 621632"/>
                              <a:gd name="connsiteY2" fmla="*/ 168442 h 376989"/>
                              <a:gd name="connsiteX3" fmla="*/ 621632 w 621632"/>
                              <a:gd name="connsiteY3" fmla="*/ 376989 h 376989"/>
                              <a:gd name="connsiteX0" fmla="*/ 0 w 621632"/>
                              <a:gd name="connsiteY0" fmla="*/ 0 h 376989"/>
                              <a:gd name="connsiteX1" fmla="*/ 316832 w 621632"/>
                              <a:gd name="connsiteY1" fmla="*/ 64168 h 376989"/>
                              <a:gd name="connsiteX2" fmla="*/ 497306 w 621632"/>
                              <a:gd name="connsiteY2" fmla="*/ 180474 h 376989"/>
                              <a:gd name="connsiteX3" fmla="*/ 621632 w 621632"/>
                              <a:gd name="connsiteY3" fmla="*/ 376989 h 376989"/>
                            </a:gdLst>
                            <a:ahLst/>
                            <a:cxnLst>
                              <a:cxn ang="0">
                                <a:pos x="connsiteX0" y="connsiteY0"/>
                              </a:cxn>
                              <a:cxn ang="0">
                                <a:pos x="connsiteX1" y="connsiteY1"/>
                              </a:cxn>
                              <a:cxn ang="0">
                                <a:pos x="connsiteX2" y="connsiteY2"/>
                              </a:cxn>
                              <a:cxn ang="0">
                                <a:pos x="connsiteX3" y="connsiteY3"/>
                              </a:cxn>
                            </a:cxnLst>
                            <a:rect l="l" t="t" r="r" b="b"/>
                            <a:pathLst>
                              <a:path w="621632" h="376989">
                                <a:moveTo>
                                  <a:pt x="0" y="0"/>
                                </a:moveTo>
                                <a:cubicBezTo>
                                  <a:pt x="116305" y="8020"/>
                                  <a:pt x="233948" y="34089"/>
                                  <a:pt x="316832" y="64168"/>
                                </a:cubicBezTo>
                                <a:cubicBezTo>
                                  <a:pt x="399716" y="94247"/>
                                  <a:pt x="446506" y="128337"/>
                                  <a:pt x="497306" y="180474"/>
                                </a:cubicBezTo>
                                <a:cubicBezTo>
                                  <a:pt x="548106" y="232611"/>
                                  <a:pt x="588879" y="300455"/>
                                  <a:pt x="621632" y="376989"/>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748809" name="Οβάλ 1914748809"/>
                        <wps:cNvSpPr/>
                        <wps:spPr>
                          <a:xfrm>
                            <a:off x="835556" y="440725"/>
                            <a:ext cx="109232" cy="9830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4267941" name="Ευθεία γραμμή σύνδεσης 2094267941"/>
                        <wps:cNvCnPr/>
                        <wps:spPr>
                          <a:xfrm>
                            <a:off x="87747" y="166872"/>
                            <a:ext cx="208548"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486909186" name="Οβάλ 1486909186"/>
                        <wps:cNvSpPr/>
                        <wps:spPr>
                          <a:xfrm>
                            <a:off x="231179" y="115338"/>
                            <a:ext cx="109232" cy="9830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5686251" name="Εικόνα 185686251"/>
                          <pic:cNvPicPr>
                            <a:picLocks noChangeAspect="1"/>
                          </pic:cNvPicPr>
                        </pic:nvPicPr>
                        <pic:blipFill>
                          <a:blip r:embed="rId34"/>
                          <a:stretch>
                            <a:fillRect/>
                          </a:stretch>
                        </pic:blipFill>
                        <pic:spPr>
                          <a:xfrm>
                            <a:off x="101964" y="0"/>
                            <a:ext cx="156440" cy="144852"/>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71E84F8E" id="_x0000_s1090" editas="canvas" style="position:absolute;left:0;text-align:left;margin-left:381.65pt;margin-top:42.2pt;width:95.95pt;height:90.3pt;z-index:251669504;mso-position-horizontal-relative:margin;mso-width-relative:margin;mso-height-relative:margin" coordsize="12185,114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e6NfoIQAAg+wBAA4AAABkcnMvZTJvRG9jLnhtbOxdy47kxpXdDzD/&#10;QORyAKsYfLOgktEqqYUB2lLDrRlJSxaT+YCZZA7J6qrWzhYMb8az89oLb20ZsiXIM7ahP8j+pTk3&#10;go9gJrNYmdVdqpauBKkykwwGGYzHuSfOvfftn16vUuN5UpTLPDubiLfMiZFkcT5dZvOzyX98/Pgn&#10;wcQoqyibRmmeJWeTF0k5+ek7//ovb1+tTxMrX+TpNCkMXCQrT6/WZ5NFVa1PT07KeJGsovKtfJ1k&#10;ODjLi1VU4WsxP5kW0RWuvkpPLNP0Tq7yYrou8jgpS/z6njo4eUdefzZL4uqj2axMKiM9m+DeKvn/&#10;Qv7/gv5/8s7b0em8iNaLZVzfRnTEXayiZYZK20u9F1WRcVksdy61WsZFXuaz6q04X53ks9kyTuQz&#10;4GmEufU051H2PCrlw8RoneYG8ekVXvdiTvdd5uly+niZpvILtX5ynhbG8wjtFsVxklWufL70cvWz&#10;fKp+R/ubdQviZ7Sz+jlofj7BZZsrvfM2fesqOcFDnFLV9PcK3SDBm7haoxOU67Y7lHd7zGeLaJ3I&#10;1itP4w+fPy2M5fRs4tmWFZq2406MLFqhS36cXFfv5teGCKg30D3g5GdrnF5d43f06ub3Ej9S+1zP&#10;ihX9xeszcBz96sXZBO8vtG3VoXBFI8YRy/N8NJER0/HAckRIx9ESzRXWRVl9kOQrgz6cTQr0V9nM&#10;0fMnZaVObU6hCrOcXhH9Trepboc+VdcX1/LhhLwB+ukin77AI1yha59Nyv+6jIpkYhRVep7LkaCu&#10;9uiyymdLWVFXpr46XsQ9vRE/9IPADS3vlb0Rx/dNP5Svpe6g398bcZre8wa9EeEHvi18321fyeZ3&#10;L3+9+dvmm82fN18Zm7++/OXmq80/8O+XxssvXv5288/N15tvXn6x+fblrwytcDeezrOnRf1tzygK&#10;Q79+Za4pbNPrj6TQs1zqIDSS5CvdP4jSZUajPjrdM4jSzLg6m4SupWY0bVLS5is1lVXXcuz3p67o&#10;lIbke1G5UCeVL0r6Uo/sNNsZnWX1Ik3ohtLs58kM41TOKfRDOz2qK6mJtqlSnk1nzTDm24KmfLQb&#10;C9bnU9FELoGHFG5LyJrzrGoLr5ZZXgzV3rXSTJ3ftIB67m5maSau+5tawsCyA0zLW/0YPbbrwt8Z&#10;m79s/rT5++Y7dN6d3txdod+ZqXni6+zZ+kke/6JsngwrB/V0NXHu6egi8ATmaVozhGc66NUojVdV&#10;rxm259X93MYiFYysGGVVRMv5ojrPswyLR16I19v1F0k0fT+bGtWLNZbOqlhG2TzFyoIRVa4mRpoA&#10;BeKDfKIqWqa3OxcDjMZN01+x9tGX/LJKimeL6ZVR0oghsGGU1GryU5TOUVdcFVjW8uqTZbWQ6z1N&#10;D1S4LOYXLYIhRKKgCmpqL4tu2qtxa1EdGrbWUP9/7cNWvdMbx/w9Dtv56dW8w2iA+VuY/SCI+0GR&#10;X67RqFfruYbRhO8K23aFwBtXIG3zeyw2f8Qq8xXWl/agHJKy4AfF+hnQWf3DXH2jftAgrRqrBY5r&#10;e4B+6EZuaLuuHF7d4Aut0BJqlXEs0/bl4o2BviB0i05om1YQquJe4AY1uIgX7zeD1zZ9YakLCMuy&#10;XVteAf1M3Qe62BzmhrxX9dDyy/bzu47reZYNBLPz9O2hw5/dtgIhnBqsWqa7BVZt03VCzEu0xGJe&#10;UneuPzsVV/OWZXbFu4cXput7fj15OYFlhhJR7334ewD7VmgHvmt6eCV1S/4OE/03mP+BZQBivqUJ&#10;/zeANV8TsCEAc2ps/oBfvkR3+8roisvWbi2D+ps+wRuzdLn+TzIW5NRVd5euyRzbD8MtMNprMMvx&#10;hNes/U2vjS+VfUDXbOAMjMxpPUPOp/VjxZj+y2WVfIoBM1ulMGH/7cQwjSsjFI7TGGk7Z3+mny2E&#10;5wnTWBjqg5rCd4p8itHRVuDYoeWL0Vr0Il44WgPeVVuDuv3RGvQiwrSFZ4/Woj/6wQ3lOkJVgA+v&#10;qaHqN3FDBfpDH9NOwrvNY3A7cTvV09bOZPCZ3gUxbWz3J8z87VQVLRSjIVFzPX0BPxvAjw1kW+cl&#10;rbH6XIalqPmKyQrTLi6JUjQdjhTGpKMXbibW2xXGc+mFLb1mdQf1ExBhQ9RiKqnFClAUJM7EALV4&#10;oeaFdVTRg9MN00dpeaop2VhgsZBtJleMVf48+TiX51UdqVSfoB68OyW+vFjG7yaf6wWE5YVkOeDG&#10;HQHgUdcvL2YFXuCrFqnf5Vr+riZwWaZt3d6lhypyQ+ENXcx3bdNW2MixW2ykKqqXIbq53iPp10fD&#10;UhPJd9w2G7W2tga2BBgZDDeY8X3w/67pNo+nWfu49C2N9RtRP72ychFNE2XDC7ezNFrELp9p2J6/&#10;Bba/b3s+rZrRMmLPk+FFg9co1/HjJUiRJ1FZPY0KwA/8iF0BHF3kxecwD3s0ZPrvGahd2ScwbuQX&#10;x/UtlCn0Ixf6kexyJalL9GLUVrOYGqFpzIp89Qk2Ax5RrbhUlMWou7YQ1ZfzCt9xCNsJcfLokfwM&#10;Gh6d7QkMeZDq6mUQvfPx9SdRsa5p2Qq2+Yd5Qyd3SIx6bHsu9YMsfxiMauiFrm37YLSPgr1d8Rro&#10;1oR4/U2HvfTUtWklzYtd+6DhNRjs0mq4jdf1FfQYEMdgt17Qdpp2DJwMvQ2aG462nrbRz1AFuil0&#10;hPXERsF+W1Zv2u+jnbAYMNhlsAsDhsFuvdVF4KC3ecVgV4e0P3yw29HdN5Ddju84FnZ3YTrusN3d&#10;MYk9D6L6dbo7sB3sJeAaHdV/CN2tFX/QdLfwReh7lnC6nYOD+G6t/CjyHyO8XchhHL/f5mwDDIFC&#10;tgHUboXcemDCe9dK/Oz7xrZDvZZtJSa8mfBmwpsJbya8v3cJMZRCnmU62IFsjYjDgG9XfhT47qG8&#10;NRuBKW+Skijov8PLfspwl+FuTZFJg3ynhzDcfUO2BpjylooF1ncw5S3FJHCVYMo7gReAruL4kek7&#10;+pT3PUichQOm1fdCC7jqGI2zVv4g6AsHO+jfSdFl2SZ8xfpMry1sBzdEWnK49pmNoOiV6Jotz7VI&#10;dWyFwNx7UGZP2iy3g6EwauT8O4ijp2oW3ti1dTou9NAQJAa+8fo65pW3PVaFXkBderQOnZBDE9m+&#10;qkNJ3wYYvFfQRPuvrTdRAJGKM3r7+hOjiVwSZcu/+96wXuC4JnKsug53Xx16mx7Wi5oe6u699t2b&#10;yB27/bs3kVe/Br/Wk+4MnTv0IjtU97//2nduIt8eq2KkiRjiDkFcjEu8NKlgVtMewZ5Onqw0v5iD&#10;PLVANOLb7gxd9wsRpRIjuzWZCicrbAZL21Ad+QkcvuRKgwsqL/2mDLlI0RJDMwyVwOvqX7r/TV0O&#10;AmZZSoAwamgKdUS4lqNuGe5nZrNcqGP1M5OCuZ3qt6rDV1YwD7kys4IZveqHo2CuXRi3vRZFAAcE&#10;gEJNdqx5bXYHJcw8UMrhmaEamPDeDBunq4ZnHZdyoLga83rxBy3lCM3AA4QmX9VjUH1XfBTU7xFy&#10;tE1Gc64vPTk78QwLOQYANTPbtdspCzn22RM6oP0+RMpDvRbzKovetxx6GfYPwf5G2Myei30zg3F/&#10;G2mlHwuFcf8PCvffB5ttQ74MGQeYxaNwr+jKjwLfnpCjhbu6hdAYGAx3h4CDTp2x72JjlO4wpHc2&#10;C3Z1pkNvg2Ect9M+zdWYLyzDXYa7iuVuID7R3HI8DbDqDHcZ7rLvooy37JvCMW2PyOUd38Xu2J0I&#10;b8fxsfWkCKUGjx5AeOvFHzThDfm2bYXesa6LXfFR3D9KeAc2Ijf2W5wtgCHMyRYAS7lZyr0T1Edn&#10;+VnKzaH6OFQfh+q7Rdz+I2J4c6i+Nz5Un/Chd4MJ0VoQBzkuhm3xUdg7THfr9kFjXjDYZbCL7A5t&#10;5F0dz7Bq4eGGoBvqtbwtsLstwHQ3091Md4PE5rjUHJdaijrQEdrMNCTrvg+lRyBsy/Pd4EiFs+jK&#10;HwR9TTd0ERcbG1x26OBLn+dlv0VKidkgv550AbsQtqPcqfa7XeqM8HFOeey3uKsg0UEcXALYb3G0&#10;idhvkaNR76ZeYb9F5dMIA0h3jGRBBws6fviCjvtBtZ4L12gL6ZaO43NBVjTlD0O1TkjKCUK1wrEa&#10;z+WG0GVUy6i2yWvC0TgQq2AHP/Zizh3XRByNY0cIoVuDEntxNA7K0go5NiZ3AmGUylD9vUNCQUa1&#10;jGoReg6CVCSf4RQrP64UKz3aVs+hbiGCjWcGZhcRuQvG0R2TIPPYWBwI2GOKLaHsAdJkWbzNsP5+&#10;nUK9Jz54GFnEEcsOOWqQML1ry4NEGlr5UVA/Jk72fTN066TTDbzvNRnnEa9Toevgg90T2T3xZszP&#10;upaHq2sBQubUipxakVMrsl6D9Rq1XuN+2GzhCDtwnPBIdbLoyo8C32F5sm4jMNzltCpj1C3DuIcL&#10;4wbe3ae6soVCTd/sTaifrcITUFjxNk7BUAW6dp198dgXj33x2BePffGq9DxPzyY0nxb56pO8mD4q&#10;Kvk9yuJFXkACWhUTQ305r/CdTs2LOHn0SH6O8xVCnT/Jnq3jZs9hXbxGX7y+PHlfAGqZBlD4WiqU&#10;jvMW3cE7kd6e8Gzv+HgcsngtOn7Q8ThEGDqW7ZvHeiZq5Uex/xjpHbjIMeP1ldpMeg/BHSa9OSLH&#10;zRhaB8RsLT1ca4lJb3ZSZCdFdlKcGFdMet8r6W25wgl808JKeUzqFdGVHwW+w6S3biMw6c2k9wDQ&#10;7+mVGcY9XBg38O6Y9B7g7hnuMtxluMtwl+EuqO7vKyYHtMVI4Ai183HItyt+EPDtInK4HjwVt3he&#10;9l1k30X2XYSPF2cS7w0EncfmTOLXGTZr57Q1S5TCOi8NqGXbMD5oK3iGN19hO2J+Vm6HdDa8EG8q&#10;jC0lvTD7LsoWlinLOZN4P9s3tUy5iKaJ+lm4pjLM0dfKeJGsEsa3jG87fLvXd1EErm2Hvu92QFQT&#10;cnQHJcw80HvRMaHeoBkNSDeAsBnX6PJaj3svoriKs6EXf9hCDt8VrgshNSbyo/jsrvworN8j5Ggb&#10;LbSdYBvgs5BjiCNkIQcLOVjIsRNRREf9LOcexe4PF/jXfdvgXOJ4iZcXy0aXDqgMYe1C2mf0QcaF&#10;IVvtsqw+SPIVoZUsf7xMUwlc0ozl3CznfuPk3PfjvWgK03T80Dk2bEdXfhT40rDMZzNiXWyrhbu6&#10;jcBCDhZyDAB9FnK8ITBu4N2xkIOFHJNqYsA9qpgYF2eTC8UmtbhNYTmJ0AQCSMGHiuEuw93GYa6l&#10;xPskOrAG8P4MCB9B/SQ5OZslcdVG+GO4+8bB3Vt5L4am6YkgdDu02nHe3TGJRI+lvP3AtNxtfYXp&#10;OqE9MWKixJGDuw3I99EOnNWLP2jK2/dsWwQI43sc490VH8X9Y4S3MIUn0Ly4ULfLwIz3EJhixpsZ&#10;b2a8mfEmq0oXnJgHqVWY8ZZLjZJSWwESUagWka0Ie0TqVpTJLZu5bV2Ng+5D9KYQxC7e0MV81zZt&#10;JHHDO3NsN+hV1LD8ONaF6ZFsNjPehAjYBHB9C+Ods8+Ub62WcZGX+ax6C8FVTkAmL+Pk5AqhWU4s&#10;ENHy07rI46Qsl9n82SJaJ9D6EZEef/j8aYHo72eT0PZ9YbskcDlG6dEVH8W9w3y3biAw38189wDM&#10;Z76b+e79schZ3sFg93nycU7Li66KaDCosLzQ8xTWxEJX8yoMdiem+a7pNli+zNPllCQidbxo/CGc&#10;UK6fIuO3/FS9SBNq4zRraWVLeg7sAaQSq7Kw+/ESMe6eRGX1NCoiGQfveUJx8xAx73MWdnfC7j7f&#10;fR/JxC3TRdQMy8YCcgzyFV35g6CvaYe2koP7lowYIo3vBvqy62LPY0sneOHPxsnEdzKSbOdbdykk&#10;Mrn+1aTKTgFkkjNmjXfkcfnWOZn4Tqv2dB3It87JxDn/SiPF7SQdnHaR0y626JnTLv7Y0i7eA6p1&#10;XchBTE9ThByUdrArfhimtUJbbcF5jo9MkX3tAmNaxrQN4DwuTzZj2p09fh3Fy0gfNeyvc6vuANRX&#10;APsZ0zKmZUxL/jo1jieJguP6jGkZ006kbGViVD82TLsnr4qDWMg25eBoydVOmdwdkyDzQGWyL0ys&#10;fRh6gSd85+CsKiiu1E2y+BuRVQV3DHwdhkDYRxHVXflRUL9Hm9w2mjBD3wu25OCsTR4QLfR4WaVp&#10;G81Vp2M6YdrIGqRy1XliH5nbox05Gd5+lQDGTkt6cztxO+kWed80kqkhezkiIT7lXOKcSxy4n7XJ&#10;tf6DxB21uyFUpGgZJrN/bMD/Hshs2/ZMy/acI1OJd8VHcS/15zYWR4t2dROhEWgw2GWwm/QC4+rA&#10;ciy1tI7wjzEKdsHJ0NtgsMvttM9iZLBbIDKCgUzGKdi6M47FwY54Ew46zdrkZQWQKOXIF/n0Bane&#10;92mT9zDeSHttO2bgY4mvWdqO8e6O3YnxDh1bbOe0Hg8/3cJZWbzeH37QsThEYFme5wZaLO+DVCxa&#10;+VHkP8p4Cz80HZnBgKNxwCH7Bi76ruCWGe9jQRsbAVlWLqtkDNxyO92unZjx5syKnFmRM8+wg2Jn&#10;BJAT7FW5Nq5XaYZP6xI+nFW1Pj05kQ6w0SuJxmEh+xEi6lnHUt5a+VHkO8x560YCc94MdwcgE8fj&#10;4Hgc+xUkHI+D43FwPA5Ot8Lxp8t1fJ5jownbscUbHn/6HqAvuEUrtDw4VLQE+mGkb1f+IOiL5Iwe&#10;ckaSoDwIEfySfRdrh5YB5NcTNcMJhuNx7PjZbTcRx+MYbyKXfRfrPcMm3/Z2L/Jt1UR+7Vq906Z9&#10;5ls6pZGGWfdOYw3zjoaZ43Gw7yL7LrLvImUV70IiC+EiKrEXUITyHSmHdvAYLYdrIto5gU14Mbre&#10;dl7rcTGHa/oqeFyv/INWcyDCngeRWecJehCsb0uPgvo9So6uxWBcuM0CytQ2U9sDBg5T20xtM7U9&#10;ac0QtVY1Xz+T+iTKxXGd0e4h/hhRNieGi76u85KCYzRnf6r87JuvGFqYwm9dGGIyrJJtYSnAawqr&#10;vzLNdXTKcm7Z9jJJC+dVicC3spyb5dw3ybnvRckhfNuBgNmzOj34QbhXKz+KfHtKjg7vDlkY7L44&#10;gPp6bNsxbnmsXGblsuYUeuf+xO6Lx/YnQEPmuXd47iZuxQLgSPYtiddXeaPTUFrfmphSJyis3p3C&#10;qVUo9IXMy+5arkp80uVMQVq+Yn4BwbDKy82pVWTyccIlszzr8pCvllleqLaLF8kqaRssrRrrsD6/&#10;yT+jss4QYlNueUaRw2kXPRXiCk6tgvbN8keXVT67Ce/2U6vscV8MhI08gNZgwL7umISiBwbs6yhv&#10;OC+G4ZYr3SGUtywvOwq4h8X715URU+gZEzDbR4YnSkfuBJYZSg0HVoLrWbGSHal+5iaX0WuXcQvf&#10;tE3k8O42EA7E/k3xUeg/SnrbDlQ1W6KWXotZDrLgNKNPtRgl0iqrD5IcrRedRs/BtOBGtJV1Z/v5&#10;bnHo4FM4GujujrJSLxytgd0XOZl4DZTq3r4lyuDNgTdkc4CNAHZfZPdFdl9k98X7dl90sQPl2JQL&#10;5phI1VZbfBT37qG8dQuBJR4s8Rgg+xnFvSEobuDd3c3MdB3Ri+s8VMEdzczajkVNyo1k11C+q5W5&#10;uzXAaJfRLqNdRruMdju026e878V7MfBDz/KCY+Ueoi1/EPY1nZBihUhBuWv7Xr1v2mBfTr2oJ3ro&#10;7cuz+6Jk9Lc4zu0mYvfFmyEcepHL7otj2SnZfbGNu4fZHYBdCqjV3zvImNl9kd0X2X3xR+u+eB+w&#10;1vIBMG3vWO890ZU/DNbaSHgoYW3o26FfsymMam8D2Tgoxzhk44TiY5CNUe1oL2JUy6h2Gb+bfP5x&#10;TtuRioN1Q+X2KEzo6mo2Rh0RruXUEmvskCrk2pSqkTzROHrIFl10DWthjezr0nygD9JuIBNCk+pl&#10;HHaOw8690WHn7sU3zw9d3/FccSRX2xU/DNNaQQhBsBQpC4iDOdAcB5rrHNz1jecA/oROL3zX0Fa1&#10;vpNMNCRjWsa0d+5FjGkZ0zKmPZtYQ15qURwnGTzVCO2Xi2iaKG8/jjfB8SZu8r+7F0zrIbAcAhmb&#10;CGV8jPS2K34kpkXtoe8zpmVMy5h2tkqjM3Kms8RYZOM7AzbmaZmn3RuBDSYi6IbXFESN1QesPmD1&#10;AasPXl82vNAMhev4jnMcpu2KH4ZpvQDuG1JS69smBL0o3aV+xvaMCFSsCc81XY+OYhfmlQROsDy3&#10;QQy2o6rdWdwQg9No8YV0N2k3jIZIQh1fCE+hkf3X1s8OPYSaPpSEZO3BzgtjRe3hVDYraseobOZp&#10;madlnpZ5WhneqjwtOU5aImn5JlgVqWWKsvr4+pOoWBN+u0WctHvhaYXjW0FgW+GRRK1W/iBU6wjL&#10;RgoOqTAKfOH2Ua0QftiEUAMKdaQ44VXBWtqYlhXUle5ApB6mpeoJMci/e0AwhZZvQTDwuEPI9uYq&#10;9BKOj+VzpAZ9d10gMJ6wRqvQiziCsPONz4C30T4DssrYQThag15kqwa8rB9e4FPpKHNTigHVo1uC&#10;q+m2r8a9pu5QBqKmqhdJ80gXEVWp+pSir33ReA3dGbp8r1X6eU4A+5HGoU8ZhqRxWUsHMSmoTJQh&#10;dPP6EdnFZSHqunQE9fSv3v+mLhiaNNCpLnQW/XoIABi66oighJvaTai+rhe6VVXCgt5RKfZ/AnFj&#10;/4p+aKlDylxumkJ1+huqQs0seVR7zM3Ws3r1s2WagnqTvMRsxpJHljyuizxOynKZzZ8tojVhIUIz&#10;XU6zwBZW6IUWlsFme/jlrzd/23yz+fPmK2Pz15e/3Hy1+Qf+/dJ4+cXL327+ufl6883LLzbfvvyV&#10;0ZVF76sve549Lepv5ZriqioKbDAcqeN6HlWMecgLXOQ/k9NN48xjuQFmIordGpiu3eR5afg0AnEU&#10;iNSgD2eTdJkN4rwmVuk9RmiuZSD9OMb9YZpm9SCtx6uxnCJerUqWU95U8L7Hd3XdBIAdCb9M008N&#10;k1VXeP2hdC1feEFoBlrP3fwdffO31HvRbb+lDvsbdOSvqStTlz01Nn/AL1+iN39lYCVtyne99xm6&#10;7EDvpV6cz2aUxMg2HWQAlH0WK6K702uZBubACs0uP8t1MW52jTrd4jquiZgGZhq4WS+3k8uxtCGn&#10;5WrI7GMXtL7NRO3Ecl1Ol0H94MHQwNAYWI6wkXmhNcgOgrVd+VFYO2iU2ZZnhrU7KpzRWl/Vxixj&#10;RvimyFjMCH9PqV+ZEVbULjPCXdBXSVB3+WrYCZ4ZYUoPdp4jFzBWuKJKm4+zIl99khfTR4VKIhZl&#10;8SIvoJCuigm2mejLeYXvpLHLizh59Eh+jvMV9iGeZM/WMbZt5D5zt7lcM5MVFs4P84Z87bIm0R7G&#10;w9yItmzTchBmSUMgt6aEsZncFO7gx0GcsAN+rd6PtrARtC2zZFaYMln36eQ3gxWWoXev5hBd3Iue&#10;wgpskMOhiSFbb2z8HqTw3zbfYU/jf7CN8b+b74zunK6zjlPA2JewXbUfK0zT8kAHo3inBHZD3/VR&#10;LW1dCGEheQUdx3jfs3dBieqHNCrN3sW8iKaPsbEn4frZJMux1UHpDj9ZVgs5rzRzz7ysY0bOSwO0&#10;SMOQbO0oXMzVTJVern6WT5VF7Jr4p77L9nR5z/OSHq25IJ4L50m7ub9NMXRRyKDVRXtWtufjZ9Vg&#10;ZVS1d4ChfrtbCPFKb30L4Y0XxStpmwwbSEpP4Dq4PmowyjhKkym1rXy71TJNfo43pV5l806oKdTe&#10;EvYT6vtqcQaun2b1xojaDKOeX0uy6FjrJcFexXL3iNVqcof2TQAJ8MCwHdfR9o13p1fRnYRRU28Q&#10;j8+vvueYjppfEbncMbemV8s1IbtS06vvhqZUqRw/u5Z7k/U+fnxOE4Ea8L3Ttkd872A7f6qplbZQ&#10;5SyhTbfazIhZ+CPsLD6nVd3eO1tpFfCk8vpTBX/0PClmaX51NkEmbPlpYsAE+Hzod5wAm4GOcp6F&#10;+5YACNOHZBXelg3E+x0ZKlAAdLKV74zNXzZ/AoP6HQQrOwoW0V6hm6DIWqEBC63gs/WTPP5FSTNA&#10;PXupg3IZ19QtdHqtD7ACYQnkHCbs55kexHQo3WFDC3Jaul/Chs3UsgcWllURLeeL6jzPMuCOvFDz&#10;yJaQuQGJBDSAs/ZOZqbpm+dNjb3TqmiZvp9NjerFOjmbVMUyyuYpECZ6f7maGGmSyQ9qGlTVJFJb&#10;VoPN/LJKimeL6ZVRyqTLEjvR40sUFaVzlJd2dB+y1hiunx1dIi9VU3tZCUO1GhVSkK1/FJxqHuSV&#10;S3DU+9ma/vuWmnqMpuZbZUB/yBIcH8JU9CuowtsBeNBeRVceL+XW+MDyPctR27wYYo615YgJSZnX&#10;4AMkPgkDqXDVAIIeGLMZTZpIekewsJNcrK4B9zwkbyCOqFGAkB9mdw8DZ/cE6zYESTbJyW+uQNdP&#10;OA4Mp9FK0FjtLcE31bb80Ur0Irgtx7FGa9FF6OoJRmvRi6h2Gq2l37xjbdU/+8G9DNBsUF+ONhO/&#10;jMNHhuegzGhv0luWX4aaKl/DNHXMy4CP/YEjI4DZSB5CN8+4+pzzaqYprC3sYtN6n1wT5SXh8x0y&#10;2NQrILnY1G+TFtvOg0b3sWlQbXd0SPwkgArAFRAwD0xLlmn8TeAAFzpK02uDbuh5xKg1WWnUaUap&#10;6YB+Df1v6t5shD2rDYHQscBnSLigjjkIMmzWRgI4aLt/EJktmoOyR9+6StcJkOdY3qsFGYeomUtV&#10;pxsEyCQnD9qm6TSGiTrYNDcapxs89BIvL1pnYny9g9MN7XW9F5ULxXSUL0r6Uj8Zk6RDlHqKgJLK&#10;VhnR3tNegNyOxN7m4yXa+UlUVk/10ItDvAXzGQ/PBTiEEy+8AE0M02bPCuzFHzd/N0R36BBTCY6E&#10;LnzrpKefY/rWFhsBghYThWIjwsA2mw63h5FI0nS5Lm/0s+kxC6Vu3D/GPzexqaGLu9vlMPrbTJ0x&#10;rFWEiYlnEJ5BWLsBd2QTWMPzQ4pTdbA7n1a4m2P2aDdooNaMZwBCs94Nx1a4v8XGWGYAWHIrwvNO&#10;Pny3mCeU4OaOIOQWJB979y3jIi/zWfUWBFIn6CbLODm5grzqxDKFKT+NuaUKJ/AoTFuAxWt7KewO&#10;dd10fFfRskm5LJdC8i+3t3YVeSnUZEVyGeY45gymESPnNcgY18v4FP8Z16sUMSLxCfunVbU+PTmR&#10;mydR+Va+TjIchdZyFVX4WsxPpkV0BS/2VYpJxPROUKq6LLBNpS6yutU1VlHxi8v1T5Rsc3mxTJfV&#10;C3k5oCe6qez502VMu3/0pfORF4HrBZ7laosq5GP/9/K/ISODI3F7FNNRU1BdBivOMpZbiEaWny+w&#10;sZY8KtfYzKtVRfQUsh51uvzau4cLAG6SftGApM/100KJOt5gat59L48vV0hOoFqtSNKoWuZZuQCQ&#10;h4jsNFldkMap+PdpTRZg1zGpYmQTi06VrLBRPLUH5F12N0aPoMRNncCtRgbCFKGHzc5mr7PbBhWu&#10;B52nQgXCcQJ3xL3/ZomcvCN1D/Ijbknu2ManV2v6BHquiNaLZfxeVEX6d3nWaWLlizydJsU7/w8A&#10;AP//AwBQSwMEFAAGAAgAAAAhAPtPc7XeAgAAFAcAABQAAABkcnMvbWVkaWEvaW1hZ2UxLmVtZuxU&#10;z08TURCe90oRSrVbRQJoZNFADFEwHsSDCV3a5Ue0pKElequ1rLhJf4VtxR6MvXjxUq56KiePXrzp&#10;ofEmiQn/gyc9EbMmJiaUb3b7AiHx4J3pfvu+NzNvOm9mWkFEBaAHYJkBhj3mv3YF0XtAN5MLRIIG&#10;zxCNwBQ45sO0Af1dBHkE3y8nbO25IO39loQAtC7hAywmluNwbXCg8Z/2HT4Sg15QP4LrMEl66cUJ&#10;4i0FFMRMyE6n47FpwXmwbgDnfBaWDdESA9hN9kYoTMlc9VmmXrGQP53vakcJETpEGvZtsG/AY4RP&#10;Ahytn6NJZoMyJky6DPZXtg6wQLY5kx0kp2XsouXoK9aWvlou5kq092Mo8H14tvbnw73ap9nZGlf0&#10;JpxxH7od4rPY0C61Jd+L89sno1JxkgtxVOIrdIyE5dgbJT2dt61S3rqhL5fy0xQU1NufSCczKNOF&#10;h3bJKBTmc46dj5fXrVRuw3IoGjyZTjSQrheflAswxcu1Tdva5Fwp2pPM6OaL6mYOBekbHzObiRkj&#10;5WqRxayR+jV2BfxixCDXdCfc5nwWTIvEeWma7lR2yW16mhjWV0swGVPZRNZ0+TEiYSHVR5IQQgZw&#10;ZZQhJFCv1+/QaS4D3zzk9YDrQd36aoQBgnzm6u8IKa+m607VKhK9Db6BLkS9MFwLP53k/VF9vS+g&#10;fYTyJzIKrzDQB/AcaMAowDPNndAAteeJYF/OY6TLeTSGupx1nLEGKFExWjjUADgux4DIS3hpgAnE&#10;YFvFWsGKh1oHPHNHsu3r/Ukim4pkkUM6rWDdwrpKZehyVDo6csr+UYH15167aQJ21c8MOIN/hSzq&#10;f417sbbWnJv82JzzDHix7oHadFfMgScp7Hly25hB1U9Qr8/+xPoHvLlVk0t19LKKTmJ8T+W/K3Cy&#10;n1zv64Dqreoz6t9QHObGra5P5Jj+LPh96DWAJQioWBz3HDAIsGgA80MAAAD//wMAUEsDBBQABgAI&#10;AAAAIQDt/Zr23wAAAAoBAAAPAAAAZHJzL2Rvd25yZXYueG1sTI+xTsMwEEB3JP7BOiQWRB3SJi0h&#10;ToUQMLDRMtDNta9JVPsc2U6b/j1mgvF0T+/e1evJGnZCH3pHAh5mGTAk5XRPrYCv7dv9CliIkrQ0&#10;jlDABQOsm+urWlbanekTT5vYsiShUEkBXYxDxXlQHVoZZm5ASruD81bGNPqWay/PSW4Nz7Os5Fb2&#10;lC50csCXDtVxM1oBy93l/ePb+Hgs1N3hdXRhi0YJcXszPT8BizjFPxh+81M6NKlp70bSgZnkKOfz&#10;hApYLRbAEvBYFDmwvYC8LDLgTc3/v9D8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CC3ujX6CEAAIPsAQAOAAAAAAAAAAAAAAAAADwCAABkcnMvZTJvRG9jLnhtbFBL&#10;AQItABQABgAIAAAAIQD7T3O13gIAABQHAAAUAAAAAAAAAAAAAAAAAFAkAABkcnMvbWVkaWEvaW1h&#10;Z2UxLmVtZlBLAQItABQABgAIAAAAIQDt/Zr23wAAAAoBAAAPAAAAAAAAAAAAAAAAAGAnAABkcnMv&#10;ZG93bnJldi54bWxQSwECLQAUAAYACAAAACEAjiIJQroAAAAhAQAAGQAAAAAAAAAAAAAAAABsKAAA&#10;ZHJzL19yZWxzL2Uyb0RvYy54bWwucmVsc1BLBQYAAAAABgAGAHwBAABdKQAAAAA=&#10;">
                <v:shape id="_x0000_s1091" type="#_x0000_t75" style="position:absolute;width:12185;height:11468;visibility:visible;mso-wrap-style:square" filled="t" fillcolor="#daeef3 [664]">
                  <v:fill o:detectmouseclick="t"/>
                  <v:path o:connecttype="none"/>
                </v:shape>
                <v:shape id="TextBox 18" o:spid="_x0000_s1092" type="#_x0000_t202" style="position:absolute;top:2019;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EpxygAAAOIAAAAPAAAAZHJzL2Rvd25yZXYueG1sRI9La8Mw&#10;EITvhf4HsYHcGinOg8a1HEpCoaeGpA/obbE2tqm1MpYSO/8+KgRyHGbmGyZbD7YRZ+p87VjDdKJA&#10;EBfO1Fxq+Pp8e3oG4QOywcYxabiQh3X++JBhalzPezofQikihH2KGqoQ2lRKX1Rk0U9cSxy9o+ss&#10;hii7UpoO+wi3jUyUWkqLNceFClvaVFT8HU5Ww/fH8fdnrnbl1i7a3g1Ksl1Jrcej4fUFRKAh3MO3&#10;9rvRsJwlyUrN5gv4vxTvgMyvAAAA//8DAFBLAQItABQABgAIAAAAIQDb4fbL7gAAAIUBAAATAAAA&#10;AAAAAAAAAAAAAAAAAABbQ29udGVudF9UeXBlc10ueG1sUEsBAi0AFAAGAAgAAAAhAFr0LFu/AAAA&#10;FQEAAAsAAAAAAAAAAAAAAAAAHwEAAF9yZWxzLy5yZWxzUEsBAi0AFAAGAAgAAAAhAE+sSnHKAAAA&#10;4gAAAA8AAAAAAAAAAAAAAAAABwIAAGRycy9kb3ducmV2LnhtbFBLBQYAAAAAAwADALcAAAD+AgAA&#10;AAA=&#10;" filled="f" stroked="f">
                  <v:textbox>
                    <w:txbxContent>
                      <w:p w14:paraId="7DD31A79" w14:textId="77777777" w:rsidR="00FF40C4" w:rsidRPr="00DD3B80" w:rsidRDefault="00FF40C4" w:rsidP="00FF40C4">
                        <w:pPr>
                          <w:rPr>
                            <w:i/>
                            <w:iCs/>
                            <w:color w:val="000000"/>
                            <w:kern w:val="24"/>
                          </w:rPr>
                        </w:pPr>
                        <w:r w:rsidRPr="00DD3B80">
                          <w:rPr>
                            <w:i/>
                            <w:iCs/>
                            <w:color w:val="000000"/>
                            <w:kern w:val="24"/>
                          </w:rPr>
                          <w:t>h</w:t>
                        </w:r>
                      </w:p>
                    </w:txbxContent>
                  </v:textbox>
                </v:shape>
                <v:shape id="TextBox 18" o:spid="_x0000_s1093" type="#_x0000_t202" style="position:absolute;left:4770;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0nyQAAAOIAAAAPAAAAZHJzL2Rvd25yZXYueG1sRI9Pa8JA&#10;FMTvhX6H5RW81d1K1SS6ilgET5b6D7w9ss8kNPs2ZFeTfvuuUOhxmJnfMPNlb2txp9ZXjjW8DRUI&#10;4tyZigsNx8PmNQHhA7LB2jFp+CEPy8Xz0xwz4zr+ovs+FCJC2GeooQyhyaT0eUkW/dA1xNG7utZi&#10;iLItpGmxi3Bby5FSE2mx4rhQYkPrkvLv/c1qOO2ul/O7+iw+7LjpXK8k21RqPXjpVzMQgfrwH/5r&#10;b42GaTpNknE6msDjUrwDcvELAAD//wMAUEsBAi0AFAAGAAgAAAAhANvh9svuAAAAhQEAABMAAAAA&#10;AAAAAAAAAAAAAAAAAFtDb250ZW50X1R5cGVzXS54bWxQSwECLQAUAAYACAAAACEAWvQsW78AAAAV&#10;AQAACwAAAAAAAAAAAAAAAAAfAQAAX3JlbHMvLnJlbHNQSwECLQAUAAYACAAAACEAb8pNJ8kAAADi&#10;AAAADwAAAAAAAAAAAAAAAAAHAgAAZHJzL2Rvd25yZXYueG1sUEsFBgAAAAADAAMAtwAAAP0CAAAA&#10;AA==&#10;" filled="f" stroked="f">
                  <v:textbox>
                    <w:txbxContent>
                      <w:p w14:paraId="1DBEED79" w14:textId="77777777" w:rsidR="00FF40C4" w:rsidRDefault="00FF40C4" w:rsidP="00FF40C4">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v:textbox>
                </v:shape>
                <v:line id="Ευθεία γραμμή σύνδεσης 1787317756" o:spid="_x0000_s1094" style="position:absolute;visibility:visible;mso-wrap-style:square" from="997,5013" to="10623,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m7zAAAAOMAAAAPAAAAZHJzL2Rvd25yZXYueG1sRI9BawIx&#10;EIXvhf6HMIVeSs1q0V22RhGh4qlULYq3YTPdLN1MliTqtr++KQgeZ95737yZznvbijP50DhWMBxk&#10;IIgrpxuuFXzu3p4LECEia2wdk4IfCjCf3d9NsdTuwhs6b2MtEoRDiQpMjF0pZagMWQwD1xEn7ct5&#10;izGNvpba4yXBbStHWTaRFhtOFwx2tDRUfW9PNlEWh2VhzPtq73+f2tN6xaPjx0Gpx4d+8QoiUh9v&#10;5mt6rVP9vMhfhnk+nsD/T2kBcvYHAAD//wMAUEsBAi0AFAAGAAgAAAAhANvh9svuAAAAhQEAABMA&#10;AAAAAAAAAAAAAAAAAAAAAFtDb250ZW50X1R5cGVzXS54bWxQSwECLQAUAAYACAAAACEAWvQsW78A&#10;AAAVAQAACwAAAAAAAAAAAAAAAAAfAQAAX3JlbHMvLnJlbHNQSwECLQAUAAYACAAAACEA6SQ5u8wA&#10;AADjAAAADwAAAAAAAAAAAAAAAAAHAgAAZHJzL2Rvd25yZXYueG1sUEsFBgAAAAADAAMAtwAAAAAD&#10;AAAAAA==&#10;" strokecolor="black [3213]">
                  <v:stroke dashstyle="3 1"/>
                </v:line>
                <v:shape id="Ευθύγραμμο βέλος σύνδεσης 982389336" o:spid="_x0000_s1095" type="#_x0000_t32" style="position:absolute;left:1861;top:1604;width:36;height:3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7+uygAAAOIAAAAPAAAAZHJzL2Rvd25yZXYueG1sRI9Ba8JA&#10;FITvgv9heUJvumkCEqOrFKW0x2gDrbdn9pkEs29jdqvpv3cLhR6HmfmGWW0G04ob9a6xrOB5FoEg&#10;Lq1uuFJQfLxOUxDOI2tsLZOCH3KwWY9HK8y0vfOebgdfiQBhl6GC2vsuk9KVNRl0M9sRB+9se4M+&#10;yL6Susd7gJtWxlE0lwYbDgs1drStqbwcvo2C4XNXnKIj5dfi7bz7atM8dk2u1NNkeFmC8DT4//Bf&#10;+10rWKRxki6SZA6/l8IdkOsHAAAA//8DAFBLAQItABQABgAIAAAAIQDb4fbL7gAAAIUBAAATAAAA&#10;AAAAAAAAAAAAAAAAAABbQ29udGVudF9UeXBlc10ueG1sUEsBAi0AFAAGAAgAAAAhAFr0LFu/AAAA&#10;FQEAAAsAAAAAAAAAAAAAAAAAHwEAAF9yZWxzLy5yZWxzUEsBAi0AFAAGAAgAAAAhAIPHv67KAAAA&#10;4gAAAA8AAAAAAAAAAAAAAAAABwIAAGRycy9kb3ducmV2LnhtbFBLBQYAAAAAAwADALcAAAD+AgAA&#10;AAA=&#10;" strokecolor="black [3213]">
                  <v:stroke startarrow="block" startarrowwidth="narrow" startarrowlength="short" endarrow="block" endarrowwidth="narrow" endarrowlength="short"/>
                  <v:shadow on="t" type="perspective" color="black" offset="0,0" matrix="655f,,,655f"/>
                  <o:lock v:ext="edit" shapetype="f"/>
                </v:shape>
                <v:group id="Ομάδα 1751335110" o:spid="_x0000_s1096" style="position:absolute;left:8453;top:5935;width:929;height:4204" coordorigin="3028,685" coordsize="3307,1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a0ywAAAOMAAAAPAAAAZHJzL2Rvd25yZXYueG1sRI9BS8NA&#10;EIXvgv9hGcGb3awhKrHbUoqKhyK0FcTbkJ0modnZkF2T9N87B8HjzLx5733L9ew7NdIQ28AWzCID&#10;RVwF13Jt4fP4evcEKiZkh11gsnChCOvV9dUSSxcm3tN4SLUSE44lWmhS6kutY9WQx7gIPbHcTmHw&#10;mGQcau0GnMTcd/o+yx60x5YlocGetg1V58OPt/A24bTJzcu4O5+2l+9j8fG1M2Tt7c28eQaVaE7/&#10;4r/vdyf1HwuT54UxQiFMsgC9+gUAAP//AwBQSwECLQAUAAYACAAAACEA2+H2y+4AAACFAQAAEwAA&#10;AAAAAAAAAAAAAAAAAAAAW0NvbnRlbnRfVHlwZXNdLnhtbFBLAQItABQABgAIAAAAIQBa9CxbvwAA&#10;ABUBAAALAAAAAAAAAAAAAAAAAB8BAABfcmVscy8ucmVsc1BLAQItABQABgAIAAAAIQDheca0ywAA&#10;AOMAAAAPAAAAAAAAAAAAAAAAAAcCAABkcnMvZG93bnJldi54bWxQSwUGAAAAAAMAAwC3AAAA/wIA&#10;AAAA&#10;">
                  <v:group id="Ομάδα 54566239" o:spid="_x0000_s1097" style="position:absolute;left:3281;top:2020;width:3055;height:604" coordorigin="3281,202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t7ygAAAOEAAAAPAAAAZHJzL2Rvd25yZXYueG1sRI9Ba8JA&#10;FITvhf6H5RW81U20CTV1FZG29CBCoyDeHtlnEsy+Ddk1if++Wyj0OMzMN8xyPZpG9NS52rKCeBqB&#10;IC6srrlUcDx8PL+CcB5ZY2OZFNzJwXr1+LDETNuBv6nPfSkChF2GCirv20xKV1Rk0E1tSxy8i+0M&#10;+iC7UuoOhwA3jZxFUSoN1hwWKmxpW1FxzW9GweeAw2Yev/e762V7Px+S/WkXk1KTp3HzBsLT6P/D&#10;f+0vrSB5SdJ0Nl/A76PwBuTqBwAA//8DAFBLAQItABQABgAIAAAAIQDb4fbL7gAAAIUBAAATAAAA&#10;AAAAAAAAAAAAAAAAAABbQ29udGVudF9UeXBlc10ueG1sUEsBAi0AFAAGAAgAAAAhAFr0LFu/AAAA&#10;FQEAAAsAAAAAAAAAAAAAAAAAHwEAAF9yZWxzLy5yZWxzUEsBAi0AFAAGAAgAAAAhACWvK3vKAAAA&#10;4QAAAA8AAAAAAAAAAAAAAAAABwIAAGRycy9kb3ducmV2LnhtbFBLBQYAAAAAAwADALcAAAD+AgAA&#10;AAA=&#10;">
                    <v:shape id="Ελεύθερη σχεδίαση: Σχήμα 293875062" o:spid="_x0000_s1098" style="position:absolute;left:3281;top:4379;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NOyAAAAOIAAAAPAAAAZHJzL2Rvd25yZXYueG1sRI9Ba8JA&#10;FITvBf/D8gRvdWOkGqOrSLXQQ0GMen9kn0lI9m3IbmP8991CocdhZr5hNrvBNKKnzlWWFcymEQji&#10;3OqKCwXXy8drAsJ5ZI2NZVLwJAe77ehlg6m2Dz5Tn/lCBAi7FBWU3replC4vyaCb2pY4eHfbGfRB&#10;doXUHT4C3DQyjqKFNFhxWCixpfeS8jr7Ngrm2UFn9NWfbkdXJzicZ7mrG6Um42G/BuFp8P/hv/an&#10;VhCv5snyLVrE8Hsp3AG5/QEAAP//AwBQSwECLQAUAAYACAAAACEA2+H2y+4AAACFAQAAEwAAAAAA&#10;AAAAAAAAAAAAAAAAW0NvbnRlbnRfVHlwZXNdLnhtbFBLAQItABQABgAIAAAAIQBa9CxbvwAAABUB&#10;AAALAAAAAAAAAAAAAAAAAB8BAABfcmVscy8ucmVsc1BLAQItABQABgAIAAAAIQBTqjNOyAAAAOIA&#10;AAAPAAAAAAAAAAAAAAAAAAcCAABkcnMvZG93bnJldi54bWxQSwUGAAAAAAMAAwC3AAAA/AIAAAAA&#10;" path="m,116541c126966,41353,286871,,439271,,591671,,753035,43580,914400,116541e" filled="f" strokecolor="#00b050">
                      <v:path arrowok="t" o:connecttype="custom" o:connectlocs="0,246161;508100,0;1057676,246161" o:connectangles="0,0,0"/>
                    </v:shape>
                    <v:shape id="Ελεύθερη σχεδίαση: Σχήμα 969533718" o:spid="_x0000_s1099" style="position:absolute;left:3281;top:2020;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4LxwAAAOIAAAAPAAAAZHJzL2Rvd25yZXYueG1sRE/Pa8Iw&#10;FL4P/B/CE7zN1BW7WY3ihDHZzW6HHh/Nsyk2L6WJbf3vl8Ngx4/v9+4w2VYM1PvGsYLVMgFBXDnd&#10;cK3g5/vj+Q2ED8gaW8ek4EEeDvvZ0w5z7Ua+0FCEWsQQ9jkqMCF0uZS+MmTRL11HHLmr6y2GCPta&#10;6h7HGG5b+ZIkmbTYcGww2NHJUHUr7lZBZ74+0/dhXWXn8lqOt/JU6OGh1GI+HbcgAk3hX/znPmsF&#10;m2yzTtPXVdwcL8U7IPe/AAAA//8DAFBLAQItABQABgAIAAAAIQDb4fbL7gAAAIUBAAATAAAAAAAA&#10;AAAAAAAAAAAAAABbQ29udGVudF9UeXBlc10ueG1sUEsBAi0AFAAGAAgAAAAhAFr0LFu/AAAAFQEA&#10;AAsAAAAAAAAAAAAAAAAAHwEAAF9yZWxzLy5yZWxzUEsBAi0AFAAGAAgAAAAhADOkjgvHAAAA4gAA&#10;AA8AAAAAAAAAAAAAAAAABwIAAGRycy9kb3ducmV2LnhtbFBLBQYAAAAAAwADALcAAAD7AgAAAAA=&#10;" path="m,116541c126966,41353,286871,,439271,,591671,,753035,43580,914400,116541e" filled="f" strokecolor="#00b050">
                      <v:path arrowok="t" o:connecttype="custom" o:connectlocs="0,246161;508100,0;1057676,246161" o:connectangles="0,0,0"/>
                    </v:shape>
                  </v:group>
                  <v:group id="Ομάδα 474422525" o:spid="_x0000_s1100" style="position:absolute;left:3281;top:2834;width:3055;height:604" coordorigin="3281,2834"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4JnywAAAOIAAAAPAAAAZHJzL2Rvd25yZXYueG1sRI9Ba8JA&#10;FITvQv/D8gq91U3SpJXUVUTa4kEKVUG8PbLPJJh9G7LbJP77rlDwOMzMN8x8OZpG9NS52rKCeBqB&#10;IC6srrlUcNh/Ps9AOI+ssbFMCq7kYLl4mMwx13bgH+p3vhQBwi5HBZX3bS6lKyoy6Ka2JQ7e2XYG&#10;fZBdKXWHQ4CbRiZR9CoN1hwWKmxpXVFx2f0aBV8DDquX+KPfXs7r62mffR+3MSn19Diu3kF4Gv09&#10;/N/eaAXpW5omSZZkcLsU7oBc/AEAAP//AwBQSwECLQAUAAYACAAAACEA2+H2y+4AAACFAQAAEwAA&#10;AAAAAAAAAAAAAAAAAAAAW0NvbnRlbnRfVHlwZXNdLnhtbFBLAQItABQABgAIAAAAIQBa9CxbvwAA&#10;ABUBAAALAAAAAAAAAAAAAAAAAB8BAABfcmVscy8ucmVsc1BLAQItABQABgAIAAAAIQAQM4JnywAA&#10;AOIAAAAPAAAAAAAAAAAAAAAAAAcCAABkcnMvZG93bnJldi54bWxQSwUGAAAAAAMAAwC3AAAA/wIA&#10;AAAA&#10;">
                    <v:shape id="Ελεύθερη σχεδίαση: Σχήμα 1719762149" o:spid="_x0000_s1101" style="position:absolute;left:3281;top:5193;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hQxgAAAOMAAAAPAAAAZHJzL2Rvd25yZXYueG1sRE/NasJA&#10;EL4XfIdlBG91Ey1qYlaRaqGHQjHqfciOSUh2NmS3MX37bqHQ43z/k+1H04qBeldbVhDPIxDEhdU1&#10;lwqul7fnDQjnkTW2lknBNznY7yZPGabaPvhMQ+5LEULYpaig8r5LpXRFRQbd3HbEgbvb3qAPZ19K&#10;3eMjhJtWLqJoJQ3WHBoq7Oi1oqLJv4yCZX7UOX0Mn7eTazY4nuPCNa1Ss+l42ILwNPp/8Z/7XYf5&#10;6zhZrxbxSwK/PwUA5O4HAAD//wMAUEsBAi0AFAAGAAgAAAAhANvh9svuAAAAhQEAABMAAAAAAAAA&#10;AAAAAAAAAAAAAFtDb250ZW50X1R5cGVzXS54bWxQSwECLQAUAAYACAAAACEAWvQsW78AAAAVAQAA&#10;CwAAAAAAAAAAAAAAAAAfAQAAX3JlbHMvLnJlbHNQSwECLQAUAAYACAAAACEALJjYUM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106204654" o:spid="_x0000_s1102" style="position:absolute;left:3281;top:2834;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GdTxwAAAOMAAAAPAAAAZHJzL2Rvd25yZXYueG1sRE87a8Mw&#10;EN4L/Q/iCtkaKS9T3CihDYSEbnU6eDysi2VinYyl2s6/rwqFjve9b7ufXCsG6kPjWcNirkAQV940&#10;XGv4uhyfX0CEiGyw9Uwa7hRgv3t82GJu/MifNBSxFimEQ44abIxdLmWoLDkMc98RJ+7qe4cxnX0t&#10;TY9jCnetXCqVSYcNpwaLHR0sVbfi22no7Mdp9T5squxcXsvxVh4KM9y1nj1Nb68gIk3xX/znPps0&#10;f6GypVpnmzX8/pQAkLsfAAAA//8DAFBLAQItABQABgAIAAAAIQDb4fbL7gAAAIUBAAATAAAAAAAA&#10;AAAAAAAAAAAAAABbQ29udGVudF9UeXBlc10ueG1sUEsBAi0AFAAGAAgAAAAhAFr0LFu/AAAAFQEA&#10;AAsAAAAAAAAAAAAAAAAAHwEAAF9yZWxzLy5yZWxzUEsBAi0AFAAGAAgAAAAhAFJ8Z1PHAAAA4wAA&#10;AA8AAAAAAAAAAAAAAAAABwIAAGRycy9kb3ducmV2LnhtbFBLBQYAAAAAAwADALcAAAD7AgAAAAA=&#10;" path="m,116541c126966,41353,286871,,439271,,591671,,753035,43580,914400,116541e" filled="f" strokecolor="#00b050">
                      <v:path arrowok="t" o:connecttype="custom" o:connectlocs="0,246161;508100,0;1057676,246161" o:connectangles="0,0,0"/>
                    </v:shape>
                  </v:group>
                  <v:shape id="Ελεύθερη σχεδίαση: Σχήμα 1451976922" o:spid="_x0000_s1103" style="position:absolute;left:3079;top:230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8jxgAAAOMAAAAPAAAAZHJzL2Rvd25yZXYueG1sRE9fS8Mw&#10;EH8X9h3CCb65tMVNW5eNbUzwzXWKz0dzbYrNpSTZVr+9EQQf7/f/VpvJDuJCPvSOFeTzDARx43TP&#10;nYKP95f7JxAhImscHJOCbwqwWc9uVlhpd+WaLqfYiRTCoUIFJsaxkjI0hiyGuRuJE9c6bzGm03dS&#10;e7ymcDvIIsuW0mLPqcHgSHtDzdfpbBX0x4XPt2+mrFsy7tB+7uKhq5W6u522zyAiTfFf/Od+1Wn+&#10;wyIvH5dlUcDvTwkAuf4BAAD//wMAUEsBAi0AFAAGAAgAAAAhANvh9svuAAAAhQEAABMAAAAAAAAA&#10;AAAAAAAAAAAAAFtDb250ZW50X1R5cGVzXS54bWxQSwECLQAUAAYACAAAACEAWvQsW78AAAAVAQAA&#10;CwAAAAAAAAAAAAAAAAAfAQAAX3JlbHMvLnJlbHNQSwECLQAUAAYACAAAACEAqEw/I8YAAADjAAAA&#10;DwAAAAAAAAAAAAAAAAAHAgAAZHJzL2Rvd25yZXYueG1sUEsFBgAAAAADAAMAtwAAAPoCAAAAAA==&#10;" path="m26560,c4535,30225,-513,56018,39,80314v552,24296,15201,52760,29834,65460e" filled="f" strokecolor="#00b050">
                    <v:path arrowok="t" o:connecttype="custom" o:connectlocs="27866,0;41,47327;31342,85901" o:connectangles="0,0,0"/>
                  </v:shape>
                  <v:group id="Ομάδα 1896698018" o:spid="_x0000_s1104" style="position:absolute;left:3260;top:3659;width:3055;height:604" coordorigin="3260,365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K6uzAAAAOMAAAAPAAAAZHJzL2Rvd25yZXYueG1sRI9BS8NA&#10;EIXvQv/DMoI3u0mLIY3dllKseCiCrSDehuw0Cc3OhuyapP/eOQgeZ96b975ZbyfXqoH60Hg2kM4T&#10;UMSltw1XBj7Ph8ccVIjIFlvPZOBGAbab2d0aC+tH/qDhFCslIRwKNFDH2BVah7Imh2HuO2LRLr53&#10;GGXsK217HCXctXqRJJl22LA01NjRvqbyevpxBl5HHHfL9GU4Xi/72/f56f3rmJIxD/fT7hlUpCn+&#10;m/+u36zg56ssW+VJKtDykyxAb34BAAD//wMAUEsBAi0AFAAGAAgAAAAhANvh9svuAAAAhQEAABMA&#10;AAAAAAAAAAAAAAAAAAAAAFtDb250ZW50X1R5cGVzXS54bWxQSwECLQAUAAYACAAAACEAWvQsW78A&#10;AAAVAQAACwAAAAAAAAAAAAAAAAAfAQAAX3JlbHMvLnJlbHNQSwECLQAUAAYACAAAACEA56CurswA&#10;AADjAAAADwAAAAAAAAAAAAAAAAAHAgAAZHJzL2Rvd25yZXYueG1sUEsFBgAAAAADAAMAtwAAAAAD&#10;AAAAAA==&#10;">
                    <v:shape id="Ελεύθερη σχεδίαση: Σχήμα 908634265" o:spid="_x0000_s1105" style="position:absolute;left:3260;top:6018;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c3myQAAAOIAAAAPAAAAZHJzL2Rvd25yZXYueG1sRI/NasMw&#10;EITvhbyD2EJvjez8GMeJYkLbQA+BEKe9L9bWNrZWxlId9+2rQiHHYWa+YXb5ZDox0uAaywrieQSC&#10;uLS64UrBx/X4nIJwHlljZ5kU/JCDfD972GGm7Y0vNBa+EgHCLkMFtfd9JqUrazLo5rYnDt6XHQz6&#10;IIdK6gFvAW46uYiiRBpsOCzU2NNLTWVbfBsFy+JVF3Qaz59vrk1xusSlazulnh6nwxaEp8nfw//t&#10;d61gE6XJcrVI1vB3KdwBuf8FAAD//wMAUEsBAi0AFAAGAAgAAAAhANvh9svuAAAAhQEAABMAAAAA&#10;AAAAAAAAAAAAAAAAAFtDb250ZW50X1R5cGVzXS54bWxQSwECLQAUAAYACAAAACEAWvQsW78AAAAV&#10;AQAACwAAAAAAAAAAAAAAAAAfAQAAX3JlbHMvLnJlbHNQSwECLQAUAAYACAAAACEAQ53N5skAAADi&#10;AAAADwAAAAAAAAAAAAAAAAAHAgAAZHJzL2Rvd25yZXYueG1sUEsFBgAAAAADAAMAtwAAAP0CAAAA&#10;AA==&#10;" path="m,116541c126966,41353,286871,,439271,,591671,,753035,43580,914400,116541e" filled="f" strokecolor="#00b050">
                      <v:path arrowok="t" o:connecttype="custom" o:connectlocs="0,246161;508100,0;1057676,246161" o:connectangles="0,0,0"/>
                    </v:shape>
                    <v:shape id="Ελεύθερη σχεδίαση: Σχήμα 1362165450" o:spid="_x0000_s1106" style="position:absolute;left:3260;top:365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VUygAAAOMAAAAPAAAAZHJzL2Rvd25yZXYueG1sRI9BT8Mw&#10;DIXvSPyHyEjcWLqNVqgsm2ASYuJG4dCj1XhNtcapmtB2/x4fkDjafn7vfbvD4ns10Ri7wAbWqwwU&#10;cRNsx62B76+3hydQMSFb7AOTgStFOOxvb3ZY2jDzJ01VapWYcCzRgEtpKLWOjSOPcRUGYrmdw+gx&#10;yTi22o44i7nv9SbLCu2xY0lwONDRUXOpfryBwX28b1+nvClO9bmeL/WxstPVmPu75eUZVKIl/Yv/&#10;vk9W6m+LzbrIH3OhECZZgN7/AgAA//8DAFBLAQItABQABgAIAAAAIQDb4fbL7gAAAIUBAAATAAAA&#10;AAAAAAAAAAAAAAAAAABbQ29udGVudF9UeXBlc10ueG1sUEsBAi0AFAAGAAgAAAAhAFr0LFu/AAAA&#10;FQEAAAsAAAAAAAAAAAAAAAAAHwEAAF9yZWxzLy5yZWxzUEsBAi0AFAAGAAgAAAAhAJHARVTKAAAA&#10;4w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group id="Ομάδα 701403691" o:spid="_x0000_s1107" style="position:absolute;left:3260;top:4472;width:3055;height:605" coordorigin="3260,447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xrAywAAAOIAAAAPAAAAZHJzL2Rvd25yZXYueG1sRI9BSwMx&#10;FITvgv8hPMGbTWK1tmvTUoqKh1JoK5TeHpvX3aWbl2UTd7f/3giCx2FmvmHmy8HVoqM2VJ4N6JEC&#10;QZx7W3Fh4Ovw/jAFESKyxdozGbhSgOXi9maOmfU976jbx0IkCIcMDZQxNpmUIS/JYRj5hjh5Z986&#10;jEm2hbQt9gnuavmo1EQ6rDgtlNjQuqT8sv92Bj567Fdj/dZtLuf19XR43h43moy5vxtWryAiDfE/&#10;/Nf+tAZelH5S48lMw++ldAfk4gcAAP//AwBQSwECLQAUAAYACAAAACEA2+H2y+4AAACFAQAAEwAA&#10;AAAAAAAAAAAAAAAAAAAAW0NvbnRlbnRfVHlwZXNdLnhtbFBLAQItABQABgAIAAAAIQBa9CxbvwAA&#10;ABUBAAALAAAAAAAAAAAAAAAAAB8BAABfcmVscy8ucmVsc1BLAQItABQABgAIAAAAIQD6yxrAywAA&#10;AOIAAAAPAAAAAAAAAAAAAAAAAAcCAABkcnMvZG93bnJldi54bWxQSwUGAAAAAAMAAwC3AAAA/wIA&#10;AAAA&#10;">
                    <v:shape id="Ελεύθερη σχεδίαση: Σχήμα 204329649" o:spid="_x0000_s1108" style="position:absolute;left:3260;top:6832;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3QSxwAAAOIAAAAPAAAAZHJzL2Rvd25yZXYueG1sRI9Bi8Iw&#10;FITvwv6H8ARvmlpFtBpl2V1hD4JY9f5onm1p81KabK3/3iwIHoeZ+YbZ7HpTi45aV1pWMJ1EIIgz&#10;q0vOFVzO+/EShPPIGmvLpOBBDnbbj8EGE23vfKIu9bkIEHYJKii8bxIpXVaQQTexDXHwbrY16INs&#10;c6lbvAe4qWUcRQtpsOSwUGBDXwVlVfpnFMzSb53SoTtef1y1xP40zVxVKzUa9p9rEJ56/w6/2r9a&#10;QRzNZ/FqMV/B/6VwB+T2CQAA//8DAFBLAQItABQABgAIAAAAIQDb4fbL7gAAAIUBAAATAAAAAAAA&#10;AAAAAAAAAAAAAABbQ29udGVudF9UeXBlc10ueG1sUEsBAi0AFAAGAAgAAAAhAFr0LFu/AAAAFQEA&#10;AAsAAAAAAAAAAAAAAAAAHwEAAF9yZWxzLy5yZWxzUEsBAi0AFAAGAAgAAAAhAPEHdBLHAAAA4gAA&#10;AA8AAAAAAAAAAAAAAAAABwIAAGRycy9kb3ducmV2LnhtbFBLBQYAAAAAAwADALcAAAD7AgAAAAA=&#10;" path="m,116541c126966,41353,286871,,439271,,591671,,753035,43580,914400,116541e" filled="f" strokecolor="#00b050">
                      <v:path arrowok="t" o:connecttype="custom" o:connectlocs="0,246161;508100,0;1057676,246161" o:connectangles="0,0,0"/>
                    </v:shape>
                    <v:shape id="Ελεύθερη σχεδίαση: Σχήμα 917302369" o:spid="_x0000_s1109" style="position:absolute;left:3260;top:447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OCQygAAAOIAAAAPAAAAZHJzL2Rvd25yZXYueG1sRI9Ba8JA&#10;FITvhf6H5RV6qxsNTTW6igpS6a1pDzk+ss9sMPs2ZLdJ/PduodDjMDPfMJvdZFsxUO8bxwrmswQE&#10;ceV0w7WC76/TyxKED8gaW8ek4EYedtvHhw3m2o38SUMRahEh7HNUYELocil9Zciin7mOOHoX11sM&#10;Ufa11D2OEW5buUiSTFpsOC4Y7OhoqLoWP1ZBZz7e08PwWmXn8lKO1/JY6OGm1PPTtF+DCDSF//Bf&#10;+6wVrOZvabJIsxX8Xop3QG7vAAAA//8DAFBLAQItABQABgAIAAAAIQDb4fbL7gAAAIUBAAATAAAA&#10;AAAAAAAAAAAAAAAAAABbQ29udGVudF9UeXBlc10ueG1sUEsBAi0AFAAGAAgAAAAhAFr0LFu/AAAA&#10;FQEAAAsAAAAAAAAAAAAAAAAAHwEAAF9yZWxzLy5yZWxzUEsBAi0AFAAGAAgAAAAhAM8g4JDKAAAA&#10;4g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shape id="Ελεύθερη σχεδίαση: Σχήμα 1813267585" o:spid="_x0000_s1110" style="position:absolute;left:3059;top:3940;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57axgAAAOMAAAAPAAAAZHJzL2Rvd25yZXYueG1sRE9fS8Mw&#10;EH8X9h3CCb65tJNutS4bm0zwzXUTn4/m2hSbS0niVr+9EQQf7/f/1tvJDuJCPvSOFeTzDARx43TP&#10;nYL388t9CSJEZI2DY1LwTQG2m9nNGivtrlzT5RQ7kUI4VKjAxDhWUobGkMUwdyNx4lrnLcZ0+k5q&#10;j9cUbge5yLKltNhzajA40rOh5vP0ZRX0x8LnuzfzWLdk3KH92MdDVyt1dzvtnkBEmuK/+M/9qtP8&#10;Mn9YLFdFWcDvTwkAufkBAAD//wMAUEsBAi0AFAAGAAgAAAAhANvh9svuAAAAhQEAABMAAAAAAAAA&#10;AAAAAAAAAAAAAFtDb250ZW50X1R5cGVzXS54bWxQSwECLQAUAAYACAAAACEAWvQsW78AAAAVAQAA&#10;CwAAAAAAAAAAAAAAAAAfAQAAX3JlbHMvLnJlbHNQSwECLQAUAAYACAAAACEAxVee2sYAAADjAAAA&#10;DwAAAAAAAAAAAAAAAAAHAgAAZHJzL2Rvd25yZXYueG1sUEsFBgAAAAADAAMAtwAAAPoCAAAAAA==&#10;" path="m26560,c4535,30225,-513,56018,39,80314v552,24296,15201,52760,29834,65460e" filled="f" strokecolor="#00b050">
                    <v:path arrowok="t" o:connecttype="custom" o:connectlocs="27866,0;41,47327;31342,85901" o:connectangles="0,0,0"/>
                  </v:shape>
                  <v:shape id="Ελεύθερη σχεδίαση: Σχήμα 1658732687" o:spid="_x0000_s1111" style="position:absolute;left:3049;top:314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vP6xgAAAOMAAAAPAAAAZHJzL2Rvd25yZXYueG1sRE9fa8Iw&#10;EH8f+B3CCXubqQ5r7Yyiw8Hetrrh89Fcm7LmUpKo3bdfBoM93u//bXaj7cWVfOgcK5jPMhDEtdMd&#10;two+P14eChAhImvsHZOCbwqw207uNlhqd+OKrqfYihTCoUQFJsahlDLUhiyGmRuIE9c4bzGm07dS&#10;e7ylcNvLRZbl0mLHqcHgQM+G6q/TxSro3pd+vn8z66oh447N+RCPbaXU/XTcP4GINMZ/8Z/7Vaf5&#10;+bJYPS7yYgW/PyUA5PYHAAD//wMAUEsBAi0AFAAGAAgAAAAhANvh9svuAAAAhQEAABMAAAAAAAAA&#10;AAAAAAAAAAAAAFtDb250ZW50X1R5cGVzXS54bWxQSwECLQAUAAYACAAAACEAWvQsW78AAAAVAQAA&#10;CwAAAAAAAAAAAAAAAAAfAQAAX3JlbHMvLnJlbHNQSwECLQAUAAYACAAAACEAe1bz+sYAAADjAAAA&#10;DwAAAAAAAAAAAAAAAAAHAgAAZHJzL2Rvd25yZXYueG1sUEsFBgAAAAADAAMAtwAAAPoCAAAAAA==&#10;" path="m26560,c4535,30225,-513,56018,39,80314v552,24296,15201,52760,29834,65460e" filled="f" strokecolor="#00b050">
                    <v:path arrowok="t" o:connecttype="custom" o:connectlocs="27866,0;41,47327;31342,85901" o:connectangles="0,0,0"/>
                  </v:shape>
                  <v:group id="Ομάδα 233060804" o:spid="_x0000_s1112" style="position:absolute;left:3260;top:5350;width:3055;height:604" coordorigin="3260,5350"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oygAAAOIAAAAPAAAAZHJzL2Rvd25yZXYueG1sRI9Ba8JA&#10;FITvQv/D8gq96W5MKxJdRaQtPUihKoi3R/aZBLNvQ3abxH/fFYQeh5n5hlmuB1uLjlpfOdaQTBQI&#10;4tyZigsNx8PHeA7CB2SDtWPScCMP69XTaImZcT3/ULcPhYgQ9hlqKENoMil9XpJFP3ENcfQurrUY&#10;omwLaVrsI9zWcqrUTFqsOC6U2NC2pPy6/7UaPnvsN2ny3u2ul+3tfHj7Pu0S0vrledgsQAQawn/4&#10;0f4yGqZpqmZqrl7hfineAbn6AwAA//8DAFBLAQItABQABgAIAAAAIQDb4fbL7gAAAIUBAAATAAAA&#10;AAAAAAAAAAAAAAAAAABbQ29udGVudF9UeXBlc10ueG1sUEsBAi0AFAAGAAgAAAAhAFr0LFu/AAAA&#10;FQEAAAsAAAAAAAAAAAAAAAAAHwEAAF9yZWxzLy5yZWxzUEsBAi0AFAAGAAgAAAAhAOX6W6jKAAAA&#10;4gAAAA8AAAAAAAAAAAAAAAAABwIAAGRycy9kb3ducmV2LnhtbFBLBQYAAAAAAwADALcAAAD+AgAA&#10;AAA=&#10;">
                    <v:shape id="Ελεύθερη σχεδίαση: Σχήμα 1347440534" o:spid="_x0000_s1113" style="position:absolute;left:3260;top:7709;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16/xgAAAOMAAAAPAAAAZHJzL2Rvd25yZXYueG1sRE/NasJA&#10;EL4LfYdlCr3pxia2El2lWIUehGKq9yE7JiHZ2ZBdY3x7tyB4nO9/luvBNKKnzlWWFUwnEQji3OqK&#10;CwXHv914DsJ5ZI2NZVJwIwfr1ctoiam2Vz5Qn/lChBB2KSoovW9TKV1ekkE3sS1x4M62M+jD2RVS&#10;d3gN4aaR71H0IQ1WHBpKbGlTUl5nF6Mgzr51Rvv+97R19RyHwzR3daPU2+vwtQDhafBP8cP9o8P8&#10;OPlMkmgWJ/D/UwBAru4AAAD//wMAUEsBAi0AFAAGAAgAAAAhANvh9svuAAAAhQEAABMAAAAAAAAA&#10;AAAAAAAAAAAAAFtDb250ZW50X1R5cGVzXS54bWxQSwECLQAUAAYACAAAACEAWvQsW78AAAAVAQAA&#10;CwAAAAAAAAAAAAAAAAAfAQAAX3JlbHMvLnJlbHNQSwECLQAUAAYACAAAACEAnatev8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141384499" o:spid="_x0000_s1114" style="position:absolute;left:3260;top:5350;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9KyAAAAOMAAAAPAAAAZHJzL2Rvd25yZXYueG1sRE/NasJA&#10;EL4X+g7LFLzVTWoqmrpKK5RKb0YPOQ7ZMRvMzobsmsS37xYKPc73P5vdZFsxUO8bxwrSeQKCuHK6&#10;4VrB+fT5vALhA7LG1jEpuJOH3fbxYYO5diMfaShCLWII+xwVmBC6XEpfGbLo564jjtzF9RZDPPta&#10;6h7HGG5b+ZIkS2mx4dhgsKO9oepa3KyCznx/LT6G12p5KC/leC33hR7uSs2epvc3EIGm8C/+cx90&#10;nJ9m6WKVZes1/P4UAZDbHwAAAP//AwBQSwECLQAUAAYACAAAACEA2+H2y+4AAACFAQAAEwAAAAAA&#10;AAAAAAAAAAAAAAAAW0NvbnRlbnRfVHlwZXNdLnhtbFBLAQItABQABgAIAAAAIQBa9CxbvwAAABUB&#10;AAALAAAAAAAAAAAAAAAAAB8BAABfcmVscy8ucmVsc1BLAQItABQABgAIAAAAIQBgU+9KyAAAAOMA&#10;AAAPAAAAAAAAAAAAAAAAAAcCAABkcnMvZG93bnJldi54bWxQSwUGAAAAAAMAAwC3AAAA/AIAAAAA&#10;" path="m,116541c126966,41353,286871,,439271,,591671,,753035,43580,914400,116541e" filled="f" strokecolor="#00b050">
                      <v:path arrowok="t" o:connecttype="custom" o:connectlocs="0,246161;508100,0;1057676,246161" o:connectangles="0,0,0"/>
                    </v:shape>
                  </v:group>
                  <v:group id="Ομάδα 1110621722" o:spid="_x0000_s1115" style="position:absolute;left:3260;top:6163;width:3055;height:605" coordorigin="3260,6163"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PyAAAAOMAAAAPAAAAZHJzL2Rvd25yZXYueG1sRE9fa8Iw&#10;EH8X/A7hBr7NNJU56Ywi4sQHGUyFsbejOdticylN1tZvvwwGPt7v/y3Xg61FR62vHGtQ0wQEce5M&#10;xYWGy/n9eQHCB2SDtWPScCcP69V4tMTMuJ4/qTuFQsQQ9hlqKENoMil9XpJFP3UNceSurrUY4tkW&#10;0rTYx3BbyzRJ5tJixbGhxIa2JeW304/VsO+x38zUrjvertv79/nl4+uoSOvJ07B5AxFoCA/xv/tg&#10;4nylknmqXtMU/n6KAMjVLwAAAP//AwBQSwECLQAUAAYACAAAACEA2+H2y+4AAACFAQAAEwAAAAAA&#10;AAAAAAAAAAAAAAAAW0NvbnRlbnRfVHlwZXNdLnhtbFBLAQItABQABgAIAAAAIQBa9CxbvwAAABUB&#10;AAALAAAAAAAAAAAAAAAAAB8BAABfcmVscy8ucmVsc1BLAQItABQABgAIAAAAIQCu/lZPyAAAAOMA&#10;AAAPAAAAAAAAAAAAAAAAAAcCAABkcnMvZG93bnJldi54bWxQSwUGAAAAAAMAAwC3AAAA/AIAAAAA&#10;">
                    <v:shape id="Ελεύθερη σχεδίαση: Σχήμα 1994237069" o:spid="_x0000_s1116" style="position:absolute;left:3260;top:8523;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nzxgAAAOMAAAAPAAAAZHJzL2Rvd25yZXYueG1sRE/NasJA&#10;EL4LvsMygre6UYs1qauIWvBQKKbtfciOSUh2NmTXGN/eFQSP8/3PatObWnTUutKygukkAkGcWV1y&#10;ruDv9+ttCcJ5ZI21ZVJwIweb9XCwwkTbK5+oS30uQgi7BBUU3jeJlC4ryKCb2IY4cGfbGvThbHOp&#10;W7yGcFPLWRQtpMGSQ0OBDe0Kyqr0YhTM071O6bv7+T+4aon9aZq5qlZqPOq3nyA89f4lfrqPOsyP&#10;4/fZ/CNaxPD4KQAg13cAAAD//wMAUEsBAi0AFAAGAAgAAAAhANvh9svuAAAAhQEAABMAAAAAAAAA&#10;AAAAAAAAAAAAAFtDb250ZW50X1R5cGVzXS54bWxQSwECLQAUAAYACAAAACEAWvQsW78AAAAVAQAA&#10;CwAAAAAAAAAAAAAAAAAfAQAAX3JlbHMvLnJlbHNQSwECLQAUAAYACAAAACEACdoJ88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251487021" o:spid="_x0000_s1117" style="position:absolute;left:3260;top:6163;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L7yAAAAOMAAAAPAAAAZHJzL2Rvd25yZXYueG1sRE/NasJA&#10;EL4X+g7LCN7qJrFaia7SClLprWkPOQ7ZMRvMzobsNolv7xYKPc73P7vDZFsxUO8bxwrSRQKCuHK6&#10;4VrB99fpaQPCB2SNrWNScCMPh/3jww5z7Ub+pKEItYgh7HNUYELocil9ZciiX7iOOHIX11sM8exr&#10;qXscY7htZZYka2mx4dhgsKOjoepa/FgFnfl4X74Nq2p9Li/leC2PhR5uSs1n0+sWRKAp/Iv/3Gcd&#10;52er9HnzkmQp/P4UAZD7OwAAAP//AwBQSwECLQAUAAYACAAAACEA2+H2y+4AAACFAQAAEwAAAAAA&#10;AAAAAAAAAAAAAAAAW0NvbnRlbnRfVHlwZXNdLnhtbFBLAQItABQABgAIAAAAIQBa9CxbvwAAABUB&#10;AAALAAAAAAAAAAAAAAAAAB8BAABfcmVscy8ucmVsc1BLAQItABQABgAIAAAAIQCGziL7yAAAAOMA&#10;AAAPAAAAAAAAAAAAAAAAAAcCAABkcnMvZG93bnJldi54bWxQSwUGAAAAAAMAAwC3AAAA/AIAAAAA&#10;" path="m,116541c126966,41353,286871,,439271,,591671,,753035,43580,914400,116541e" filled="f" strokecolor="#00b050">
                      <v:path arrowok="t" o:connecttype="custom" o:connectlocs="0,246161;508100,0;1057676,246161" o:connectangles="0,0,0"/>
                    </v:shape>
                  </v:group>
                  <v:shape id="Ελεύθερη σχεδίαση: Σχήμα 709698347" o:spid="_x0000_s1118" style="position:absolute;left:3059;top:563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6/TyQAAAOIAAAAPAAAAZHJzL2Rvd25yZXYueG1sRI/NasMw&#10;EITvhb6D2EJujZym+bEbJaQhhd5Sp6XnxVpbptbKSErivn1VCOQ4zMw3zGoz2E6cyYfWsYLJOANB&#10;XDndcqPg6/PtcQkiRGSNnWNS8EsBNuv7uxUW2l24pPMxNiJBOBSowMTYF1KGypDFMHY9cfJq5y3G&#10;JH0jtcdLgttOPmXZXFpsOS0Y7GlnqPo5nqyC9mPmJ9uDycuajNvX369x35RKjR6G7QuISEO8ha/t&#10;d61gkeXzfDl9XsD/pXQH5PoPAAD//wMAUEsBAi0AFAAGAAgAAAAhANvh9svuAAAAhQEAABMAAAAA&#10;AAAAAAAAAAAAAAAAAFtDb250ZW50X1R5cGVzXS54bWxQSwECLQAUAAYACAAAACEAWvQsW78AAAAV&#10;AQAACwAAAAAAAAAAAAAAAAAfAQAAX3JlbHMvLnJlbHNQSwECLQAUAAYACAAAACEAiPOv08kAAADi&#10;AAAADwAAAAAAAAAAAAAAAAAHAgAAZHJzL2Rvd25yZXYueG1sUEsFBgAAAAADAAMAtwAAAP0CAAAA&#10;AA==&#10;" path="m26560,c4535,30225,-513,56018,39,80314v552,24296,15201,52760,29834,65460e" filled="f" strokecolor="#00b050">
                    <v:path arrowok="t" o:connecttype="custom" o:connectlocs="27866,0;41,47327;31342,85901" o:connectangles="0,0,0"/>
                  </v:shape>
                  <v:group id="Ομάδα 1853397757" o:spid="_x0000_s1119" style="position:absolute;left:3240;top:6988;width:3055;height:605" coordorigin="3240,6988"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vdyQAAAOMAAAAPAAAAZHJzL2Rvd25yZXYueG1sRE/NasJA&#10;EL4XfIdlCr3VTQxpNHUVkbb0IIJaKN6G7JgEs7Mhu03i23cLBY/z/c9yPZpG9NS52rKCeBqBIC6s&#10;rrlU8HV6f56DcB5ZY2OZFNzIwXo1eVhiru3AB+qPvhQhhF2OCirv21xKV1Rk0E1tSxy4i+0M+nB2&#10;pdQdDiHcNHIWRS/SYM2hocKWthUV1+OPUfAx4LBJ4rd+d71sb+dTuv/exaTU0+O4eQXhafR38b/7&#10;U4f58zRJFlmWZvD3UwBArn4BAAD//wMAUEsBAi0AFAAGAAgAAAAhANvh9svuAAAAhQEAABMAAAAA&#10;AAAAAAAAAAAAAAAAAFtDb250ZW50X1R5cGVzXS54bWxQSwECLQAUAAYACAAAACEAWvQsW78AAAAV&#10;AQAACwAAAAAAAAAAAAAAAAAfAQAAX3JlbHMvLnJlbHNQSwECLQAUAAYACAAAACEAUaFb3ckAAADj&#10;AAAADwAAAAAAAAAAAAAAAAAHAgAAZHJzL2Rvd25yZXYueG1sUEsFBgAAAAADAAMAtwAAAP0CAAAA&#10;AA==&#10;">
                    <v:shape id="Ελεύθερη σχεδίαση: Σχήμα 1751555352" o:spid="_x0000_s1120" style="position:absolute;left:3240;top:9348;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6FxgAAAOMAAAAPAAAAZHJzL2Rvd25yZXYueG1sRE9fa8Iw&#10;EH8X9h3CDXzTtEpUOqOMzYEPA2nd3o/m1pY2l9Jktfv2ZjDY4/3+3/442U6MNPjGsYZ0mYAgLp1p&#10;uNLwcX1b7ED4gGywc0wafsjD8fAw22Nm3I1zGotQiRjCPkMNdQh9JqUva7Lol64njtyXGyyGeA6V&#10;NAPeYrjt5CpJNtJiw7Ghxp5eairb4ttqWBevpqD38fJ58u0OpzwtfdtpPX+cnp9ABJrCv/jPfTZx&#10;/lalSqm1WsHvTxEAebgDAAD//wMAUEsBAi0AFAAGAAgAAAAhANvh9svuAAAAhQEAABMAAAAAAAAA&#10;AAAAAAAAAAAAAFtDb250ZW50X1R5cGVzXS54bWxQSwECLQAUAAYACAAAACEAWvQsW78AAAAVAQAA&#10;CwAAAAAAAAAAAAAAAAAfAQAAX3JlbHMvLnJlbHNQSwECLQAUAAYACAAAACEAy6l+hc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1010047944" o:spid="_x0000_s1121" style="position:absolute;left:3240;top:6988;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x1xwAAAOMAAAAPAAAAZHJzL2Rvd25yZXYueG1sRE9PS8Mw&#10;FL8L+w7hCd5csq1OrcuGG4hjN6uHHh/NW1PWvJQmtt23N4Lg8f3+v81ucq0YqA+NZw2LuQJBXHnT&#10;cK3h6/Pt/glEiMgGW8+k4UoBdtvZzQZz40f+oKGItUghHHLUYGPscilDZclhmPuOOHFn3zuM6exr&#10;aXocU7hr5VKptXTYcGqw2NHBUnUpvp2Gzp7eV/vhoVofy3M5XspDYYar1ne30+sLiEhT/Bf/uY8m&#10;zVcLpbLH5yyD358SAHL7AwAA//8DAFBLAQItABQABgAIAAAAIQDb4fbL7gAAAIUBAAATAAAAAAAA&#10;AAAAAAAAAAAAAABbQ29udGVudF9UeXBlc10ueG1sUEsBAi0AFAAGAAgAAAAhAFr0LFu/AAAAFQEA&#10;AAsAAAAAAAAAAAAAAAAAHwEAAF9yZWxzLy5yZWxzUEsBAi0AFAAGAAgAAAAhAIOg7HXHAAAA4wAA&#10;AA8AAAAAAAAAAAAAAAAABwIAAGRycy9kb3ducmV2LnhtbFBLBQYAAAAAAwADALcAAAD7AgAAAAA=&#10;" path="m,116541c126966,41353,286871,,439271,,591671,,753035,43580,914400,116541e" filled="f" strokecolor="#00b050">
                      <v:path arrowok="t" o:connecttype="custom" o:connectlocs="0,246161;508100,0;1057676,246161" o:connectangles="0,0,0"/>
                    </v:shape>
                  </v:group>
                  <v:group id="Ομάδα 900618954" o:spid="_x0000_s1122" style="position:absolute;left:3240;top:7802;width:3055;height:604" coordorigin="3240,7802"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53GyQAAAOIAAAAPAAAAZHJzL2Rvd25yZXYueG1sRI9Ba8JA&#10;FITvgv9heYK3uomtotFVRKr0IIWqIN4e2WcSzL4N2TWJ/75bKHgcZuYbZrnuTCkaql1hWUE8ikAQ&#10;p1YXnCk4n3ZvMxDOI2ssLZOCJzlYr/q9JSbatvxDzdFnIkDYJagg975KpHRpTgbdyFbEwbvZ2qAP&#10;ss6krrENcFPKcRRNpcGCw0KOFW1zSu/Hh1Gwb7HdvMefzeF+2z6vp8n35RCTUsNBt1mA8NT5V/i/&#10;/aUVzAMxns0nH/B3KdwBufoFAAD//wMAUEsBAi0AFAAGAAgAAAAhANvh9svuAAAAhQEAABMAAAAA&#10;AAAAAAAAAAAAAAAAAFtDb250ZW50X1R5cGVzXS54bWxQSwECLQAUAAYACAAAACEAWvQsW78AAAAV&#10;AQAACwAAAAAAAAAAAAAAAAAfAQAAX3JlbHMvLnJlbHNQSwECLQAUAAYACAAAACEAyeudxskAAADi&#10;AAAADwAAAAAAAAAAAAAAAAAHAgAAZHJzL2Rvd25yZXYueG1sUEsFBgAAAAADAAMAtwAAAP0CAAAA&#10;AA==&#10;">
                    <v:shape id="Ελεύθερη σχεδίαση: Σχήμα 763318803" o:spid="_x0000_s1123" style="position:absolute;left:3240;top:10161;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io0yAAAAOIAAAAPAAAAZHJzL2Rvd25yZXYueG1sRI9Pi8Iw&#10;FMTvC/sdwlvwtk1rwS3VKLJ/YA+CWPX+aJ5tafNSmljrt98Iwh6HmfkNs9pMphMjDa6xrCCJYhDE&#10;pdUNVwpOx5/3DITzyBo7y6TgTg4269eXFeba3vhAY+ErESDsclRQe9/nUrqyJoMusj1x8C52MOiD&#10;HCqpB7wFuOnkPI4X0mDDYaHGnj5rKtviahSkxZcuaDfuz9+uzXA6JKVrO6Vmb9N2CcLT5P/Dz/av&#10;VvCxSNMky+IUHpfCHZDrPwAAAP//AwBQSwECLQAUAAYACAAAACEA2+H2y+4AAACFAQAAEwAAAAAA&#10;AAAAAAAAAAAAAAAAW0NvbnRlbnRfVHlwZXNdLnhtbFBLAQItABQABgAIAAAAIQBa9CxbvwAAABUB&#10;AAALAAAAAAAAAAAAAAAAAB8BAABfcmVscy8ucmVsc1BLAQItABQABgAIAAAAIQD0bio0yAAAAOIA&#10;AAAPAAAAAAAAAAAAAAAAAAcCAABkcnMvZG93bnJldi54bWxQSwUGAAAAAAMAAwC3AAAA/AIAAAAA&#10;" path="m,116541c126966,41353,286871,,439271,,591671,,753035,43580,914400,116541e" filled="f" strokecolor="#00b050">
                      <v:path arrowok="t" o:connecttype="custom" o:connectlocs="0,246161;508100,0;1057676,246161" o:connectangles="0,0,0"/>
                    </v:shape>
                    <v:shape id="Ελεύθερη σχεδίαση: Σχήμα 937713568" o:spid="_x0000_s1124" style="position:absolute;left:3240;top:7802;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KjjxwAAAOIAAAAPAAAAZHJzL2Rvd25yZXYueG1sRE/Pa8Iw&#10;FL4P/B/CE7zN1BXrVo3ihDHZzW6HHh/Nsyk2L6WJbf3vl8Ngx4/v9+4w2VYM1PvGsYLVMgFBXDnd&#10;cK3g5/vj+RWED8gaW8ek4EEeDvvZ0w5z7Ua+0FCEWsQQ9jkqMCF0uZS+MmTRL11HHLmr6y2GCPta&#10;6h7HGG5b+ZIkmbTYcGww2NHJUHUr7lZBZ74+0/dhXWXn8lqOt/JU6OGh1GI+HbcgAk3hX/znPmsF&#10;b+lms0rXWdwcL8U7IPe/AAAA//8DAFBLAQItABQABgAIAAAAIQDb4fbL7gAAAIUBAAATAAAAAAAA&#10;AAAAAAAAAAAAAABbQ29udGVudF9UeXBlc10ueG1sUEsBAi0AFAAGAAgAAAAhAFr0LFu/AAAAFQEA&#10;AAsAAAAAAAAAAAAAAAAAHwEAAF9yZWxzLy5yZWxzUEsBAi0AFAAGAAgAAAAhAFFMqOPHAAAA4gAA&#10;AA8AAAAAAAAAAAAAAAAABwIAAGRycy9kb3ducmV2LnhtbFBLBQYAAAAAAwADALcAAAD7AgAAAAA=&#10;" path="m,116541c126966,41353,286871,,439271,,591671,,753035,43580,914400,116541e" filled="f" strokecolor="#00b050">
                      <v:path arrowok="t" o:connecttype="custom" o:connectlocs="0,246161;508100,0;1057676,246161" o:connectangles="0,0,0"/>
                    </v:shape>
                  </v:group>
                  <v:shape id="Ελεύθερη σχεδίαση: Σχήμα 1205616231" o:spid="_x0000_s1125" style="position:absolute;left:3039;top:7270;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R3ixgAAAOMAAAAPAAAAZHJzL2Rvd25yZXYueG1sRE9fS8Mw&#10;EH8X9h3CDfbm0lZWZl02pmzgm3aKz0dzbYrNpSRx6779Igg+3u//bXaTHcSZfOgdK8iXGQjixume&#10;OwWfH8f7NYgQkTUOjknBlQLstrO7DVbaXbim8yl2IoVwqFCBiXGspAyNIYth6UbixLXOW4zp9J3U&#10;Hi8p3A6yyLJSWuw5NRgc6cVQ8336sQr695XP92/msW7JuEP79RwPXa3UYj7tn0BEmuK/+M/9qtP8&#10;IluVeVk85PD7UwJAbm8AAAD//wMAUEsBAi0AFAAGAAgAAAAhANvh9svuAAAAhQEAABMAAAAAAAAA&#10;AAAAAAAAAAAAAFtDb250ZW50X1R5cGVzXS54bWxQSwECLQAUAAYACAAAACEAWvQsW78AAAAVAQAA&#10;CwAAAAAAAAAAAAAAAAAfAQAAX3JlbHMvLnJlbHNQSwECLQAUAAYACAAAACEAaOEd4sYAAADjAAAA&#10;DwAAAAAAAAAAAAAAAAAHAgAAZHJzL2Rvd25yZXYueG1sUEsFBgAAAAADAAMAtwAAAPoCAAAAAA==&#10;" path="m26560,c4535,30225,-513,56018,39,80314v552,24296,15201,52760,29834,65460e" filled="f" strokecolor="#00b050">
                    <v:path arrowok="t" o:connecttype="custom" o:connectlocs="27866,0;41,47327;31342,85901" o:connectangles="0,0,0"/>
                  </v:shape>
                  <v:shape id="Ελεύθερη σχεδίαση: Σχήμα 558950654" o:spid="_x0000_s1126" style="position:absolute;left:3029;top:6472;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tIyAAAAOIAAAAPAAAAZHJzL2Rvd25yZXYueG1sRI9BawIx&#10;FITvBf9DeEJvNWsxolujaLHQW7u29PzYvN0sbl6WJOr23zeFQo/DzHzDbHaj68WVQuw8a5jPChDE&#10;tTcdtxo+P14eViBiQjbYeyYN3xRht53cbbA0/sYVXU+pFRnCsUQNNqWhlDLWlhzGmR+Is9f44DBl&#10;GVppAt4y3PXysSiW0mHHecHiQM+W6vPp4jR07yrM9292XTVk/bH5OqRjW2l9Px33TyASjek//Nd+&#10;NRqUWq1VsVQL+L2U74Dc/gAAAP//AwBQSwECLQAUAAYACAAAACEA2+H2y+4AAACFAQAAEwAAAAAA&#10;AAAAAAAAAAAAAAAAW0NvbnRlbnRfVHlwZXNdLnhtbFBLAQItABQABgAIAAAAIQBa9CxbvwAAABUB&#10;AAALAAAAAAAAAAAAAAAAAB8BAABfcmVscy8ucmVsc1BLAQItABQABgAIAAAAIQDd9ztIyAAAAOIA&#10;AAAPAAAAAAAAAAAAAAAAAAcCAABkcnMvZG93bnJldi54bWxQSwUGAAAAAAMAAwC3AAAA/AIAAAAA&#10;" path="m26560,c4535,30225,-513,56018,39,80314v552,24296,15201,52760,29834,65460e" filled="f" strokecolor="#00b050">
                    <v:path arrowok="t" o:connecttype="custom" o:connectlocs="27866,0;41,47327;31342,85901" o:connectangles="0,0,0"/>
                  </v:shape>
                  <v:group id="Ομάδα 402138523" o:spid="_x0000_s1127" style="position:absolute;left:3271;top:8617;width:3054;height:604" coordorigin="3271,8617"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TTxygAAAOIAAAAPAAAAZHJzL2Rvd25yZXYueG1sRI9Pa8JA&#10;FMTvhX6H5RV6080fFYmuItKWHkRQC8XbI/tMgtm3IbtN4rd3BaHHYWZ+wyzXg6lFR62rLCuIxxEI&#10;4tzqigsFP6fP0RyE88gaa8uk4EYO1qvXlyVm2vZ8oO7oCxEg7DJUUHrfZFK6vCSDbmwb4uBdbGvQ&#10;B9kWUrfYB7ipZRJFM2mw4rBQYkPbkvLr8c8o+Oqx36TxR7e7Xra382m6/93FpNT727BZgPA0+P/w&#10;s/2tFUyiJE7n0ySFx6VwB+TqDgAA//8DAFBLAQItABQABgAIAAAAIQDb4fbL7gAAAIUBAAATAAAA&#10;AAAAAAAAAAAAAAAAAABbQ29udGVudF9UeXBlc10ueG1sUEsBAi0AFAAGAAgAAAAhAFr0LFu/AAAA&#10;FQEAAAsAAAAAAAAAAAAAAAAAHwEAAF9yZWxzLy5yZWxzUEsBAi0AFAAGAAgAAAAhADWhNPHKAAAA&#10;4gAAAA8AAAAAAAAAAAAAAAAABwIAAGRycy9kb3ducmV2LnhtbFBLBQYAAAAAAwADALcAAAD+AgAA&#10;AAA=&#10;">
                    <v:shape id="Ελεύθερη σχεδίαση: Σχήμα 1101293990" o:spid="_x0000_s1128" style="position:absolute;left:3271;top:10976;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s+yQAAAOMAAAAPAAAAZHJzL2Rvd25yZXYueG1sRI/NasNA&#10;DITvhb7DokJv9doJhNjNJoT+QA+FECe9C69iG3u1xrt13LevDoEcJY1m5tvsZtericbQejaQJSko&#10;4srblmsD59PnyxpUiMgWe89k4I8C7LaPDxssrL/ykaYy1kpMOBRooIlxKLQOVUMOQ+IHYrld/Ogw&#10;yjjW2o54FXPX60WarrTDliWhwYHeGqq68tcZWJbvtqTv6fDzEbo1zsesCl1vzPPTvH8FFWmOd/Ht&#10;+8tK/SzNFvkyz4VCmGQBevsPAAD//wMAUEsBAi0AFAAGAAgAAAAhANvh9svuAAAAhQEAABMAAAAA&#10;AAAAAAAAAAAAAAAAAFtDb250ZW50X1R5cGVzXS54bWxQSwECLQAUAAYACAAAACEAWvQsW78AAAAV&#10;AQAACwAAAAAAAAAAAAAAAAAfAQAAX3JlbHMvLnJlbHNQSwECLQAUAAYACAAAACEAKj8rPskAAADj&#10;AAAADwAAAAAAAAAAAAAAAAAHAgAAZHJzL2Rvd25yZXYueG1sUEsFBgAAAAADAAMAtwAAAP0CAAAA&#10;AA==&#10;" path="m,116541c126966,41353,286871,,439271,,591671,,753035,43580,914400,116541e" filled="f" strokecolor="#00b050">
                      <v:path arrowok="t" o:connecttype="custom" o:connectlocs="0,246161;508100,0;1057676,246161" o:connectangles="0,0,0"/>
                    </v:shape>
                    <v:shape id="Ελεύθερη σχεδίαση: Σχήμα 336023649" o:spid="_x0000_s1129" style="position:absolute;left:3271;top:8617;width:10576;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i3VygAAAOIAAAAPAAAAZHJzL2Rvd25yZXYueG1sRI9Ba8JA&#10;FITvhf6H5Qm91Y3GhhpdpRVKpbemPeT4yD6zwezbkN0m8d93BcHjMDPfMNv9ZFsxUO8bxwoW8wQE&#10;ceV0w7WC35+P51cQPiBrbB2Tggt52O8eH7aYazfyNw1FqEWEsM9RgQmhy6X0lSGLfu464uidXG8x&#10;RNnXUvc4Rrht5TJJMmmx4bhgsKODoepc/FkFnfn6TN+Hlyo7lqdyPJeHQg8XpZ5m09sGRKAp3MO3&#10;9lErSNMsWabZag3XS/EOyN0/AAAA//8DAFBLAQItABQABgAIAAAAIQDb4fbL7gAAAIUBAAATAAAA&#10;AAAAAAAAAAAAAAAAAABbQ29udGVudF9UeXBlc10ueG1sUEsBAi0AFAAGAAgAAAAhAFr0LFu/AAAA&#10;FQEAAAsAAAAAAAAAAAAAAAAAHwEAAF9yZWxzLy5yZWxzUEsBAi0AFAAGAAgAAAAhAMhOLdXKAAAA&#10;4g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group id="Ομάδα 706340872" o:spid="_x0000_s1130" style="position:absolute;left:3271;top:9431;width:3054;height:604" coordorigin="3271,9431"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mCywAAAOIAAAAPAAAAZHJzL2Rvd25yZXYueG1sRI9Ba8JA&#10;FITvhf6H5Qm91d2oVYmuItIWD1KoFsTbI/tMgtm3IbtN4r93hUKPw8x8wyzXva1ES40vHWtIhgoE&#10;ceZMybmGn+PH6xyED8gGK8ek4UYe1qvnpyWmxnX8Te0h5CJC2KeooQihTqX0WUEW/dDVxNG7uMZi&#10;iLLJpWmwi3BbyZFSU2mx5LhQYE3bgrLr4ddq+Oyw24yT93Z/vWxv5+Pb12mfkNYvg36zABGoD//h&#10;v/bOaJip6Xii5rMRPC7FOyBXdwAAAP//AwBQSwECLQAUAAYACAAAACEA2+H2y+4AAACFAQAAEwAA&#10;AAAAAAAAAAAAAAAAAAAAW0NvbnRlbnRfVHlwZXNdLnhtbFBLAQItABQABgAIAAAAIQBa9CxbvwAA&#10;ABUBAAALAAAAAAAAAAAAAAAAAB8BAABfcmVscy8ucmVsc1BLAQItABQABgAIAAAAIQDrEAmCywAA&#10;AOIAAAAPAAAAAAAAAAAAAAAAAAcCAABkcnMvZG93bnJldi54bWxQSwUGAAAAAAMAAwC3AAAA/wIA&#10;AAAA&#10;">
                    <v:shape id="Ελεύθερη σχεδίαση: Σχήμα 1822665857" o:spid="_x0000_s1131" style="position:absolute;left:3271;top:11790;width:10576;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JD0xgAAAOMAAAAPAAAAZHJzL2Rvd25yZXYueG1sRE/NaoNA&#10;EL4X+g7LFHJr1hhixbiGkCbQQ6HEtvfBnajozoq7Nebts4VCj/P9T76bTS8mGl1rWcFqGYEgrqxu&#10;uVbw9Xl6TkE4j6yxt0wKbuRgVzw+5Jhpe+UzTaWvRQhhl6GCxvshk9JVDRl0SzsQB+5iR4M+nGMt&#10;9YjXEG56GUdRIg22HBoaHOjQUNWVP0bBunzVJb1PH99H16U4n1eV63qlFk/zfgvC0+z/xX/uNx3m&#10;p3GcJJt08wK/PwUAZHEHAAD//wMAUEsBAi0AFAAGAAgAAAAhANvh9svuAAAAhQEAABMAAAAAAAAA&#10;AAAAAAAAAAAAAFtDb250ZW50X1R5cGVzXS54bWxQSwECLQAUAAYACAAAACEAWvQsW78AAAAVAQAA&#10;CwAAAAAAAAAAAAAAAAAfAQAAX3JlbHMvLnJlbHNQSwECLQAUAAYACAAAACEASCyQ9MYAAADjAAAA&#10;DwAAAAAAAAAAAAAAAAAHAgAAZHJzL2Rvd25yZXYueG1sUEsFBgAAAAADAAMAtwAAAPoCAAAAAA==&#10;" path="m,116541c126966,41353,286871,,439271,,591671,,753035,43580,914400,116541e" filled="f" strokecolor="#00b050">
                      <v:path arrowok="t" o:connecttype="custom" o:connectlocs="0,246161;508100,0;1057676,246161" o:connectangles="0,0,0"/>
                    </v:shape>
                    <v:shape id="Ελεύθερη σχεδίαση: Σχήμα 2000604249" o:spid="_x0000_s1132" style="position:absolute;left:3271;top:9431;width:10576;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f9qygAAAOMAAAAPAAAAZHJzL2Rvd25yZXYueG1sRI/BasMw&#10;EETvhfyD2EJujdQkNY0TJaSB0tBb3R58XKyNZWKtjKXazt9XhUKPw8y8YXaHybVioD40njU8LhQI&#10;4sqbhmsNX5+vD88gQkQ22HomDTcKcNjP7naYGz/yBw1FrEWCcMhRg42xy6UMlSWHYeE74uRdfO8w&#10;JtnX0vQ4Jrhr5VKpTDpsOC1Y7OhkqboW305DZ9/fVi/DU5Wdy0s5XstTYYab1vP76bgFEWmK/+G/&#10;9tloSESVqfVyvYHfT+kPyP0PAAAA//8DAFBLAQItABQABgAIAAAAIQDb4fbL7gAAAIUBAAATAAAA&#10;AAAAAAAAAAAAAAAAAABbQ29udGVudF9UeXBlc10ueG1sUEsBAi0AFAAGAAgAAAAhAFr0LFu/AAAA&#10;FQEAAAsAAAAAAAAAAAAAAAAAHwEAAF9yZWxzLy5yZWxzUEsBAi0AFAAGAAgAAAAhAM0J/2rKAAAA&#10;4wAAAA8AAAAAAAAAAAAAAAAABwIAAGRycy9kb3ducmV2LnhtbFBLBQYAAAAAAwADALcAAAD+AgAA&#10;AAA=&#10;" path="m,116541c126966,41353,286871,,439271,,591671,,753035,43580,914400,116541e" filled="f" strokecolor="#00b050">
                      <v:path arrowok="t" o:connecttype="custom" o:connectlocs="0,246161;508100,0;1057676,246161" o:connectangles="0,0,0"/>
                    </v:shape>
                  </v:group>
                  <v:shape id="Ελεύθερη σχεδίαση: Σχήμα 1162926145" o:spid="_x0000_s1133" style="position:absolute;left:3069;top:8898;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hjcxgAAAOMAAAAPAAAAZHJzL2Rvd25yZXYueG1sRE9fS8Mw&#10;EH8X9h3CDXxzaYsrrls2pkzwTTvF56O5NmXNpSRx6779Igg+3u//bXaTHcSZfOgdK8gXGQjixume&#10;OwVfn68PTyBCRNY4OCYFVwqw287uNlhpd+GazsfYiRTCoUIFJsaxkjI0hiyGhRuJE9c6bzGm03dS&#10;e7ykcDvIIstKabHn1GBwpBdDzen4YxX0H0uf79/Nqm7JuEP7/RwPXa3U/Xzar0FEmuK/+M/9ptP8&#10;vCxWRZk/LuH3pwSA3N4AAAD//wMAUEsBAi0AFAAGAAgAAAAhANvh9svuAAAAhQEAABMAAAAAAAAA&#10;AAAAAAAAAAAAAFtDb250ZW50X1R5cGVzXS54bWxQSwECLQAUAAYACAAAACEAWvQsW78AAAAVAQAA&#10;CwAAAAAAAAAAAAAAAAAfAQAAX3JlbHMvLnJlbHNQSwECLQAUAAYACAAAACEADjIY3MYAAADjAAAA&#10;DwAAAAAAAAAAAAAAAAAHAgAAZHJzL2Rvd25yZXYueG1sUEsFBgAAAAADAAMAtwAAAPoCAAAAAA==&#10;" path="m26560,c4535,30225,-513,56018,39,80314v552,24296,15201,52760,29834,65460e" filled="f" strokecolor="#00b050">
                    <v:path arrowok="t" o:connecttype="custom" o:connectlocs="27866,0;41,47327;31342,85901" o:connectangles="0,0,0"/>
                  </v:shape>
                  <v:group id="Ομάδα 1157806835" o:spid="_x0000_s1134" style="position:absolute;left:3250;top:10256;width:3055;height:604" coordorigin="3250,10256"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w/lyAAAAOMAAAAPAAAAZHJzL2Rvd25yZXYueG1sRE/NasJA&#10;EL4X+g7LFLzVTSrREF1FpEoPUlALxduQHZNgdjZk1yS+fVcQepzvfxarwdSio9ZVlhXE4wgEcW51&#10;xYWCn9P2PQXhPLLG2jIpuJOD1fL1ZYGZtj0fqDv6QoQQdhkqKL1vMildXpJBN7YNceAutjXow9kW&#10;UrfYh3BTy48omkqDFYeGEhvalJRfjzejYNdjv57En93+etncz6fk+3cfk1Kjt2E9B+Fp8P/ip/tL&#10;h/lxMkujaTpJ4PFTAEAu/wAAAP//AwBQSwECLQAUAAYACAAAACEA2+H2y+4AAACFAQAAEwAAAAAA&#10;AAAAAAAAAAAAAAAAW0NvbnRlbnRfVHlwZXNdLnhtbFBLAQItABQABgAIAAAAIQBa9CxbvwAAABUB&#10;AAALAAAAAAAAAAAAAAAAAB8BAABfcmVscy8ucmVsc1BLAQItABQABgAIAAAAIQA7rw/lyAAAAOMA&#10;AAAPAAAAAAAAAAAAAAAAAAcCAABkcnMvZG93bnJldi54bWxQSwUGAAAAAAMAAwC3AAAA/AIAAAAA&#10;">
                    <v:shape id="Ελεύθερη σχεδίαση: Σχήμα 23160353" o:spid="_x0000_s1135" style="position:absolute;left:3250;top:12615;width:10577;height:2462;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11cxwAAAOEAAAAPAAAAZHJzL2Rvd25yZXYueG1sRI9Pi8Iw&#10;FMTvC36H8IS9rWktK1KNIv4BDwti1fujebalzUtpYu1+e7Ow4HGYmd8wy/VgGtFT5yrLCuJJBII4&#10;t7riQsH1cviag3AeWWNjmRT8koP1avSxxFTbJ5+pz3whAoRdigpK79tUSpeXZNBNbEscvLvtDPog&#10;u0LqDp8Bbho5jaKZNFhxWCixpW1JeZ09jIIk2+mMfvrTbe/qOQ7nOHd1o9TneNgsQHga/Dv83z5q&#10;BdMknkXJdwJ/j8IbkKsXAAAA//8DAFBLAQItABQABgAIAAAAIQDb4fbL7gAAAIUBAAATAAAAAAAA&#10;AAAAAAAAAAAAAABbQ29udGVudF9UeXBlc10ueG1sUEsBAi0AFAAGAAgAAAAhAFr0LFu/AAAAFQEA&#10;AAsAAAAAAAAAAAAAAAAAHwEAAF9yZWxzLy5yZWxzUEsBAi0AFAAGAAgAAAAhADnvXVzHAAAA4QAA&#10;AA8AAAAAAAAAAAAAAAAABwIAAGRycy9kb3ducmV2LnhtbFBLBQYAAAAAAwADALcAAAD7AgAAAAA=&#10;" path="m,116541c126966,41353,286871,,439271,,591671,,753035,43580,914400,116541e" filled="f" strokecolor="#00b050">
                      <v:path arrowok="t" o:connecttype="custom" o:connectlocs="0,246161;508100,0;1057676,246161" o:connectangles="0,0,0"/>
                    </v:shape>
                    <v:shape id="Ελεύθερη σχεδίαση: Σχήμα 1734857622" o:spid="_x0000_s1136" style="position:absolute;left:3250;top:10256;width:10577;height:2461;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4C6yAAAAOMAAAAPAAAAZHJzL2Rvd25yZXYueG1sRE/NasJA&#10;EL4XfIdlhN7qprFGSV1FhVLpzbSHHIfsmA1mZ0N2m8S37xYKPc73P9v9ZFsxUO8bxwqeFwkI4srp&#10;hmsFX59vTxsQPiBrbB2Tgjt52O9mD1vMtRv5QkMRahFD2OeowITQ5VL6ypBFv3AdceSurrcY4tnX&#10;Uvc4xnDbyjRJMmmx4dhgsKOToepWfFsFnfl4Xx6HVZWdy2s53spToYe7Uo/z6fAKItAU/sV/7rOO&#10;89fLl81qnaUp/P4UAZC7HwAAAP//AwBQSwECLQAUAAYACAAAACEA2+H2y+4AAACFAQAAEwAAAAAA&#10;AAAAAAAAAAAAAAAAW0NvbnRlbnRfVHlwZXNdLnhtbFBLAQItABQABgAIAAAAIQBa9CxbvwAAABUB&#10;AAALAAAAAAAAAAAAAAAAAB8BAABfcmVscy8ucmVsc1BLAQItABQABgAIAAAAIQAjx4C6yAAAAOMA&#10;AAAPAAAAAAAAAAAAAAAAAAcCAABkcnMvZG93bnJldi54bWxQSwUGAAAAAAMAAwC3AAAA/AIAAAAA&#10;" path="m,116541c126966,41353,286871,,439271,,591671,,753035,43580,914400,116541e" filled="f" strokecolor="#00b050">
                      <v:path arrowok="t" o:connecttype="custom" o:connectlocs="0,246161;508100,0;1057676,246161" o:connectangles="0,0,0"/>
                    </v:shape>
                  </v:group>
                  <v:group id="Ομάδα 813713223" o:spid="_x0000_s1137" style="position:absolute;left:3250;top:11069;width:3055;height:605" coordorigin="3250,11069" coordsize="1057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B+BywAAAOIAAAAPAAAAZHJzL2Rvd25yZXYueG1sRI/NasMw&#10;EITvhb6D2EBvjSybNsGJEkJoSw8hkB8ovS3WxjaxVsZSbeftq0Kgx2FmvmGW69E2oqfO1441qGkC&#10;grhwpuZSw/n0/jwH4QOywcYxabiRh/Xq8WGJuXEDH6g/hlJECPscNVQhtLmUvqjIop+6ljh6F9dZ&#10;DFF2pTQdDhFuG5kmyau0WHNcqLClbUXF9fhjNXwMOGwy9dbvrpft7fv0sv/aKdL6aTJuFiACjeE/&#10;fG9/Gg1zlc1UlqYZ/F2Kd0CufgEAAP//AwBQSwECLQAUAAYACAAAACEA2+H2y+4AAACFAQAAEwAA&#10;AAAAAAAAAAAAAAAAAAAAW0NvbnRlbnRfVHlwZXNdLnhtbFBLAQItABQABgAIAAAAIQBa9CxbvwAA&#10;ABUBAAALAAAAAAAAAAAAAAAAAB8BAABfcmVscy8ucmVsc1BLAQItABQABgAIAAAAIQAyNB+BywAA&#10;AOIAAAAPAAAAAAAAAAAAAAAAAAcCAABkcnMvZG93bnJldi54bWxQSwUGAAAAAAMAAwC3AAAA/wIA&#10;AAAA&#10;">
                    <v:shape id="Ελεύθερη σχεδίαση: Σχήμα 170301935" o:spid="_x0000_s1138" style="position:absolute;left:3250;top:13429;width:10577;height:2461;flip:y;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I+axQAAAOIAAAAPAAAAZHJzL2Rvd25yZXYueG1sRE9da8Iw&#10;FH0X/A/hCnvTpCtT1xlF5gZ7GIh1e78017a0uSlNrN2/XwYDHw/ne7MbbSsG6n3tWEOyUCCIC2dq&#10;LjV8nd/naxA+IBtsHZOGH/Kw204nG8yMu/GJhjyUIoawz1BDFUKXSemLiiz6heuII3dxvcUQYV9K&#10;0+MthttWPiq1lBZrjg0VdvRaUdHkV6shzQ8mp8/h+P3mmzWOp6TwTav1w2zcv4AINIa7+N/9YeL8&#10;lUpV8pw+wd+liEFufwEAAP//AwBQSwECLQAUAAYACAAAACEA2+H2y+4AAACFAQAAEwAAAAAAAAAA&#10;AAAAAAAAAAAAW0NvbnRlbnRfVHlwZXNdLnhtbFBLAQItABQABgAIAAAAIQBa9CxbvwAAABUBAAAL&#10;AAAAAAAAAAAAAAAAAB8BAABfcmVscy8ucmVsc1BLAQItABQABgAIAAAAIQC9AI+axQAAAOIAAAAP&#10;AAAAAAAAAAAAAAAAAAcCAABkcnMvZG93bnJldi54bWxQSwUGAAAAAAMAAwC3AAAA+QIAAAAA&#10;" path="m,116541c126966,41353,286871,,439271,,591671,,753035,43580,914400,116541e" filled="f" strokecolor="#00b050">
                      <v:path arrowok="t" o:connecttype="custom" o:connectlocs="0,246161;508100,0;1057676,246161" o:connectangles="0,0,0"/>
                    </v:shape>
                    <v:shape id="Ελεύθερη σχεδίαση: Σχήμα 257534330" o:spid="_x0000_s1139" style="position:absolute;left:3250;top:11069;width:10577;height:2462;visibility:visible;mso-wrap-style:square;v-text-anchor:middle" coordsize="914400,11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pnyAAAAOIAAAAPAAAAZHJzL2Rvd25yZXYueG1sRI/NasJA&#10;FIX3Qt9huIXudFJjbEkdpQql4q5pF1leMtdMMHMnZMYkvn1nIbg8nD++zW6yrRio941jBa+LBARx&#10;5XTDtYK/36/5OwgfkDW2jknBjTzstk+zDebajfxDQxFqEUfY56jAhNDlUvrKkEW/cB1x9M6utxii&#10;7GupexzjuG3lMknW0mLD8cFgRwdD1aW4WgWdOX2n+yGr1sfyXI6X8lDo4abUy/P0+QEi0BQe4Xv7&#10;qBUss7csXaVphIhIEQfk9h8AAP//AwBQSwECLQAUAAYACAAAACEA2+H2y+4AAACFAQAAEwAAAAAA&#10;AAAAAAAAAAAAAAAAW0NvbnRlbnRfVHlwZXNdLnhtbFBLAQItABQABgAIAAAAIQBa9CxbvwAAABUB&#10;AAALAAAAAAAAAAAAAAAAAB8BAABfcmVscy8ucmVsc1BLAQItABQABgAIAAAAIQDf6HpnyAAAAOIA&#10;AAAPAAAAAAAAAAAAAAAAAAcCAABkcnMvZG93bnJldi54bWxQSwUGAAAAAAMAAwC3AAAA/AIAAAAA&#10;" path="m,116541c126966,41353,286871,,439271,,591671,,753035,43580,914400,116541e" filled="f" strokecolor="#00b050">
                      <v:path arrowok="t" o:connecttype="custom" o:connectlocs="0,246161;508100,0;1057676,246161" o:connectangles="0,0,0"/>
                    </v:shape>
                  </v:group>
                  <v:shape id="Ελεύθερη σχεδίαση: Σχήμα 1187962682" o:spid="_x0000_s1140" style="position:absolute;left:3049;top:10537;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j15xgAAAOMAAAAPAAAAZHJzL2Rvd25yZXYueG1sRE9fS8Mw&#10;EH8X9h3CCXtzaQurXV02Npngm3aKz0dzbYrNpSRxq9/eCIKP9/t/2/1sR3EhHwbHCvJVBoK4dXrg&#10;XsH729NdBSJEZI2jY1LwTQH2u8XNFmvtrtzQ5Rx7kUI41KjAxDjVUobWkMWwchNx4jrnLcZ0+l5q&#10;j9cUbkdZZFkpLQ6cGgxO9Gio/Tx/WQXD69rnhxezaToy7tR9HOOpb5Ra3s6HBxCR5vgv/nM/6zQ/&#10;r+43ZVFWBfz+lACQux8AAAD//wMAUEsBAi0AFAAGAAgAAAAhANvh9svuAAAAhQEAABMAAAAAAAAA&#10;AAAAAAAAAAAAAFtDb250ZW50X1R5cGVzXS54bWxQSwECLQAUAAYACAAAACEAWvQsW78AAAAVAQAA&#10;CwAAAAAAAAAAAAAAAAAfAQAAX3JlbHMvLnJlbHNQSwECLQAUAAYACAAAACEAL5Y9ecYAAADjAAAA&#10;DwAAAAAAAAAAAAAAAAAHAgAAZHJzL2Rvd25yZXYueG1sUEsFBgAAAAADAAMAtwAAAPoCAAAAAA==&#10;" path="m26560,c4535,30225,-513,56018,39,80314v552,24296,15201,52760,29834,65460e" filled="f" strokecolor="#00b050">
                    <v:path arrowok="t" o:connecttype="custom" o:connectlocs="27866,0;41,47327;31342,85901" o:connectangles="0,0,0"/>
                  </v:shape>
                  <v:shape id="Ελεύθερη σχεδίαση: Σχήμα 1274943653" o:spid="_x0000_s1141" style="position:absolute;left:3039;top:9739;width:313;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dxgAAAOMAAAAPAAAAZHJzL2Rvd25yZXYueG1sRE9LawIx&#10;EL4X+h/CCL1p1md1axQrFnpr10rPw2Z2s7iZLEmq679vCkKP871nve1tKy7kQ+NYwXiUgSAunW64&#10;VnD6ehsuQYSIrLF1TApuFGC7eXxYY67dlQu6HGMtUgiHHBWYGLtcylAashhGriNOXOW8xZhOX0vt&#10;8ZrCbSsnWbaQFhtODQY72hsqz8cfq6D5nPvx7sOsioqMO1Tfr/FQF0o9DfrdC4hIffwX393vOs2f&#10;PM9Ws+liPoW/nxIAcvMLAAD//wMAUEsBAi0AFAAGAAgAAAAhANvh9svuAAAAhQEAABMAAAAAAAAA&#10;AAAAAAAAAAAAAFtDb250ZW50X1R5cGVzXS54bWxQSwECLQAUAAYACAAAACEAWvQsW78AAAAVAQAA&#10;CwAAAAAAAAAAAAAAAAAfAQAAX3JlbHMvLnJlbHNQSwECLQAUAAYACAAAACEA00JfncYAAADjAAAA&#10;DwAAAAAAAAAAAAAAAAAHAgAAZHJzL2Rvd25yZXYueG1sUEsFBgAAAAADAAMAtwAAAPoCAAAAAA==&#10;" path="m26560,c4535,30225,-513,56018,39,80314v552,24296,15201,52760,29834,65460e" filled="f" strokecolor="#00b050">
                    <v:path arrowok="t" o:connecttype="custom" o:connectlocs="27866,0;41,47327;31342,85901" o:connectangles="0,0,0"/>
                  </v:shape>
                  <v:shape id="Ελεύθερη σχεδίαση: Σχήμα 795746512" o:spid="_x0000_s1142" style="position:absolute;left:3028;top:4811;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QPyQAAAOIAAAAPAAAAZHJzL2Rvd25yZXYueG1sRI9Ba8JA&#10;FITvhf6H5RV6q5tIozV1FS0WvLWx4vmRfcmGZt+G3VXTf98VCj0OM/MNs1yPthcX8qFzrCCfZCCI&#10;a6c7bhUcv96fXkCEiKyxd0wKfijAenV/t8RSuytXdDnEViQIhxIVmBiHUspQG7IYJm4gTl7jvMWY&#10;pG+l9nhNcNvLaZbNpMWO04LBgd4M1d+Hs1XQfRY+33yYRdWQcbvmtI27tlLq8WHcvIKINMb/8F97&#10;rxXMF8X8eVbkU7hdSndArn4BAAD//wMAUEsBAi0AFAAGAAgAAAAhANvh9svuAAAAhQEAABMAAAAA&#10;AAAAAAAAAAAAAAAAAFtDb250ZW50X1R5cGVzXS54bWxQSwECLQAUAAYACAAAACEAWvQsW78AAAAV&#10;AQAACwAAAAAAAAAAAAAAAAAfAQAAX3JlbHMvLnJlbHNQSwECLQAUAAYACAAAACEAhQnED8kAAADi&#10;AAAADwAAAAAAAAAAAAAAAAAHAgAAZHJzL2Rvd25yZXYueG1sUEsFBgAAAAADAAMAtwAAAP0CAAAA&#10;AA==&#10;" path="m26560,c4535,30225,-513,56018,39,80314v552,24296,15201,52760,29834,65460e" filled="f" strokecolor="#00b050">
                    <v:path arrowok="t" o:connecttype="custom" o:connectlocs="27866,0;41,47327;31342,85901" o:connectangles="0,0,0"/>
                  </v:shape>
                  <v:shape id="Ελεύθερη σχεδίαση: Σχήμα 608096707" o:spid="_x0000_s1143" style="position:absolute;left:3028;top:8099;width:314;height:859;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MjKyAAAAOIAAAAPAAAAZHJzL2Rvd25yZXYueG1sRI9BawIx&#10;FITvBf9DeEJvNbHgqlujaLHQW7u29PzYvN0sbl6WJOr23zeFQo/DzHzDbHaj68WVQuw8a5jPFAji&#10;2puOWw2fHy8PKxAxIRvsPZOGb4qw207uNlgaf+OKrqfUigzhWKIGm9JQShlrSw7jzA/E2Wt8cJiy&#10;DK00AW8Z7nr5qFQhHXacFywO9GypPp8uTkP3vgjz/ZtdVw1Zf2y+DunYVlrfT8f9E4hEY/oP/7Vf&#10;jYZCrdS6WKol/F7Kd0BufwAAAP//AwBQSwECLQAUAAYACAAAACEA2+H2y+4AAACFAQAAEwAAAAAA&#10;AAAAAAAAAAAAAAAAW0NvbnRlbnRfVHlwZXNdLnhtbFBLAQItABQABgAIAAAAIQBa9CxbvwAAABUB&#10;AAALAAAAAAAAAAAAAAAAAB8BAABfcmVscy8ucmVsc1BLAQItABQABgAIAAAAIQDfNMjKyAAAAOIA&#10;AAAPAAAAAAAAAAAAAAAAAAcCAABkcnMvZG93bnJldi54bWxQSwUGAAAAAAMAAwC3AAAA/AIAAAAA&#10;" path="m26560,c4535,30225,-513,56018,39,80314v552,24296,15201,52760,29834,65460e" filled="f" strokecolor="#00b050">
                    <v:path arrowok="t" o:connecttype="custom" o:connectlocs="27866,0;41,47327;31342,85901" o:connectangles="0,0,0"/>
                  </v:shape>
                  <v:shape id="Ελεύθερη σχεδίαση: Σχήμα 909154744" o:spid="_x0000_s1144" style="position:absolute;left:3068;top:1730;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yBmyQAAAOIAAAAPAAAAZHJzL2Rvd25yZXYueG1sRI9BS8NA&#10;FITvQv/D8gre7CYlVRO7La1U8KappedH9iUbzL4Nu2sb/70rCB6HmfmGWW8nO4gL+dA7VpAvMhDE&#10;jdM9dwpOHy93jyBCRNY4OCYF3xRgu5ndrLHS7so1XY6xEwnCoUIFJsaxkjI0hiyGhRuJk9c6bzEm&#10;6TupPV4T3A5ymWX30mLPacHgSM+Gms/jl1XQv698vnszZd2ScYf2vI+Hrlbqdj7tnkBEmuJ/+K/9&#10;qhWUWZmvioeigN9L6Q7IzQ8AAAD//wMAUEsBAi0AFAAGAAgAAAAhANvh9svuAAAAhQEAABMAAAAA&#10;AAAAAAAAAAAAAAAAAFtDb250ZW50X1R5cGVzXS54bWxQSwECLQAUAAYACAAAACEAWvQsW78AAAAV&#10;AQAACwAAAAAAAAAAAAAAAAAfAQAAX3JlbHMvLnJlbHNQSwECLQAUAAYACAAAACEAY+MgZskAAADi&#10;AAAADwAAAAAAAAAAAAAAAAAHAgAAZHJzL2Rvd25yZXYueG1sUEsFBgAAAAADAAMAtwAAAP0CAAAA&#10;AA==&#10;" path="m26560,c4535,30225,-513,56018,39,80314v552,24296,15201,52760,29834,65460e" filled="f" strokecolor="#00b050">
                    <v:path arrowok="t" o:connecttype="custom" o:connectlocs="40648,0;60,35843;45718,65056" o:connectangles="0,0,0"/>
                  </v:shape>
                  <v:shape id="Ελεύθερη σχεδίαση: Σχήμα 1472883297" o:spid="_x0000_s1145" style="position:absolute;left:3412;top:1487;width:1180;height:265;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NUhyQAAAOMAAAAPAAAAZHJzL2Rvd25yZXYueG1sRE/NasJA&#10;EL4LfYdlCr3ppttWY+oqUhAD7UXTQ70N2WkSzM6G7KqpT98tCD3O9z+L1WBbcabeN441PE4SEMSl&#10;Mw1XGj6LzTgF4QOywdYxafghD6vl3WiBmXEX3tF5HyoRQ9hnqKEOocuk9GVNFv3EdcSR+3a9xRDP&#10;vpKmx0sMt61USTKVFhuODTV29FZTedyfrAZW+cdLpU5H83Uo1tt8d52+F1etH+6H9SuIQEP4F9/c&#10;uYnzn2cqTZ/UfAZ/P0UA5PIXAAD//wMAUEsBAi0AFAAGAAgAAAAhANvh9svuAAAAhQEAABMAAAAA&#10;AAAAAAAAAAAAAAAAAFtDb250ZW50X1R5cGVzXS54bWxQSwECLQAUAAYACAAAACEAWvQsW78AAAAV&#10;AQAACwAAAAAAAAAAAAAAAAAfAQAAX3JlbHMvLnJlbHNQSwECLQAUAAYACAAAACEA9LDVIckAAADj&#10;AAAADwAAAAAAAAAAAAAAAAAHAgAAZHJzL2Rvd25yZXYueG1sUEsFBgAAAAADAAMAtwAAAP0CAAAA&#10;AA==&#10;" path="m,26544c26488,17835,52977,9127,71846,4773,90715,419,105955,1145,113212,419v7257,-726,4717,-363,2177,e" filled="f" strokecolor="#00b050">
                    <v:path arrowok="t" o:connecttype="custom" o:connectlocs="0,26543;71847,4773;113213,419;115390,419" o:connectangles="0,0,0,0"/>
                  </v:shape>
                  <v:line id="Ευθεία γραμμή σύνδεσης 831296921" o:spid="_x0000_s1146" style="position:absolute;flip:y;visibility:visible;mso-wrap-style:square" from="4566,685" to="4592,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QTKygAAAOIAAAAPAAAAZHJzL2Rvd25yZXYueG1sRI/BasMw&#10;EETvhf6D2EJvjWyXhtiJEkpLIGlyiZ0PWKytZWKtjKXEzt9XhUKPw8y8YVabyXbiRoNvHStIZwkI&#10;4trplhsF52r7sgDhA7LGzjEpuJOHzfrxYYWFdiOf6FaGRkQI+wIVmBD6QkpfG7LoZ64njt63GyyG&#10;KIdG6gHHCLedzJJkLi22HBcM9vRhqL6UV6tgP+7SvC0/j+Xb/utYmcuhGu8HpZ6fpvcliEBT+A//&#10;tXdaweI1zfJ5nqXweyneAbn+AQAA//8DAFBLAQItABQABgAIAAAAIQDb4fbL7gAAAIUBAAATAAAA&#10;AAAAAAAAAAAAAAAAAABbQ29udGVudF9UeXBlc10ueG1sUEsBAi0AFAAGAAgAAAAhAFr0LFu/AAAA&#10;FQEAAAsAAAAAAAAAAAAAAAAAHwEAAF9yZWxzLy5yZWxzUEsBAi0AFAAGAAgAAAAhAEINBMrKAAAA&#10;4gAAAA8AAAAAAAAAAAAAAAAABwIAAGRycy9kb3ducmV2LnhtbFBLBQYAAAAAAwADALcAAAD+AgAA&#10;AAA=&#10;" strokecolor="#00b050"/>
                  <v:shape id="Ελεύθερη σχεδίαση: Σχήμα 1271689081" o:spid="_x0000_s1147" style="position:absolute;left:3040;top:11355;width:457;height:651;visibility:visible;mso-wrap-style:square;v-text-anchor:middle" coordsize="29873,14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98sxgAAAOMAAAAPAAAAZHJzL2Rvd25yZXYueG1sRE9fa8Iw&#10;EH8f7DuEE/Y20wrTWo3ixMHeZt3w+WiuTbG5lCRq9+2XwWCP9/t/6+1oe3EjHzrHCvJpBoK4drrj&#10;VsHX59tzASJEZI29Y1LwTQG2m8eHNZba3bmi2ym2IoVwKFGBiXEopQy1IYth6gbixDXOW4zp9K3U&#10;Hu8p3PZylmVzabHj1GBwoL2h+nK6WgXd8cXnuw+zrBoy7tCcX+OhrZR6moy7FYhIY/wX/7nfdZo/&#10;W+TzYpkVOfz+lACQmx8AAAD//wMAUEsBAi0AFAAGAAgAAAAhANvh9svuAAAAhQEAABMAAAAAAAAA&#10;AAAAAAAAAAAAAFtDb250ZW50X1R5cGVzXS54bWxQSwECLQAUAAYACAAAACEAWvQsW78AAAAVAQAA&#10;CwAAAAAAAAAAAAAAAAAfAQAAX3JlbHMvLnJlbHNQSwECLQAUAAYACAAAACEAaAvfLMYAAADjAAAA&#10;DwAAAAAAAAAAAAAAAAAHAgAAZHJzL2Rvd25yZXYueG1sUEsFBgAAAAADAAMAtwAAAPoCAAAAAA==&#10;" path="m26560,c4535,30225,-513,56018,39,80314v552,24296,15201,52760,29834,65460e" filled="f" strokecolor="#00b050">
                    <v:path arrowok="t" o:connecttype="custom" o:connectlocs="40648,0;60,35843;45718,65056" o:connectangles="0,0,0"/>
                  </v:shape>
                  <v:shape id="Ελεύθερη σχεδίαση: Σχήμα 1841241361" o:spid="_x0000_s1148" style="position:absolute;left:3260;top:11936;width:1180;height:265;flip:y;visibility:visible;mso-wrap-style:square;v-text-anchor:middle" coordsize="117975,26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e4xwAAAOMAAAAPAAAAZHJzL2Rvd25yZXYueG1sRE9fa8Iw&#10;EH8X9h3CCXvTtK44qUYpwsCH7UHdBzibsyk2l9JkNdunXwYDH+/3/za7aDsx0uBbxwryeQaCuHa6&#10;5UbB5/lttgLhA7LGzjEp+CYPu+3TZIOldnc+0ngKjUgh7EtUYELoSyl9bciin7ueOHFXN1gM6Rwa&#10;qQe8p3DbyUWWLaXFllODwZ72hurb6csqOMeil5ef+PrObTVe9h+mOnRGqedprNYgAsXwEP+7DzrN&#10;XxX5oshfljn8/ZQAkNtfAAAA//8DAFBLAQItABQABgAIAAAAIQDb4fbL7gAAAIUBAAATAAAAAAAA&#10;AAAAAAAAAAAAAABbQ29udGVudF9UeXBlc10ueG1sUEsBAi0AFAAGAAgAAAAhAFr0LFu/AAAAFQEA&#10;AAsAAAAAAAAAAAAAAAAAHwEAAF9yZWxzLy5yZWxzUEsBAi0AFAAGAAgAAAAhAISdp7jHAAAA4wAA&#10;AA8AAAAAAAAAAAAAAAAABwIAAGRycy9kb3ducmV2LnhtbFBLBQYAAAAAAwADALcAAAD7AgAAAAA=&#10;" path="m,26544c26488,17835,52977,9127,71846,4773,90715,419,105955,1145,113212,419v7257,-726,4717,-363,2177,e" filled="f" strokecolor="#00b050">
                    <v:path arrowok="t" o:connecttype="custom" o:connectlocs="0,26543;71847,4773;113213,419;115390,419" o:connectangles="0,0,0,0"/>
                  </v:shape>
                  <v:line id="Ευθεία γραμμή σύνδεσης 1230249391" o:spid="_x0000_s1149" style="position:absolute;flip:y;visibility:visible;mso-wrap-style:square" from="4440,12115" to="4466,1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4/ayAAAAOMAAAAPAAAAZHJzL2Rvd25yZXYueG1sRE9fS8Mw&#10;EH8X9h3CDXxzaTsVW5eNMRE2txdbP8DRnE1ZcylNXLtvbwRhj/f7f6vNZDtxocG3jhWkiwQEce10&#10;y42Cr+r94QWED8gaO8ek4EoeNuvZ3QoL7Ub+pEsZGhFD2BeowITQF1L62pBFv3A9ceS+3WAxxHNo&#10;pB5wjOG2k1mSPEuLLccGgz3tDNXn8scqOIz7NG/Lt1P5dPg4VeZ8rMbrUan7+bR9BRFoCjfxv3uv&#10;4/xsmWSP+TJP4e+nCIBc/wIAAP//AwBQSwECLQAUAAYACAAAACEA2+H2y+4AAACFAQAAEwAAAAAA&#10;AAAAAAAAAAAAAAAAW0NvbnRlbnRfVHlwZXNdLnhtbFBLAQItABQABgAIAAAAIQBa9CxbvwAAABUB&#10;AAALAAAAAAAAAAAAAAAAAB8BAABfcmVscy8ucmVsc1BLAQItABQABgAIAAAAIQDTL4/ayAAAAOMA&#10;AAAPAAAAAAAAAAAAAAAAAAcCAABkcnMvZG93bnJldi54bWxQSwUGAAAAAAMAAwC3AAAA/AIAAAAA&#10;" strokecolor="#00b050"/>
                </v:group>
                <v:rect id="Ορθογώνιο 283908900" o:spid="_x0000_s1150" style="position:absolute;left:5853;top:10026;width:5976;height:1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Of3yQAAAOIAAAAPAAAAZHJzL2Rvd25yZXYueG1sRI9da8Iw&#10;FIbvB/6HcAa7m8k6GLUzStEJg+HAKmOXZ82xLTYnJcm0+/fmYuDly/vFM1+Othdn8qFzrOFpqkAQ&#10;18503Gg47DePOYgQkQ32jknDHwVYLiZ3cyyMu/COzlVsRBrhUKCGNsahkDLULVkMUzcQJ+/ovMWY&#10;pG+k8XhJ47aXmVIv0mLH6aHFgVYt1afq12qoy82Q/bxl689yW7nD6tt/jc2H1g/3Y/kKItIYb+H/&#10;9rvRkOXPM5XPVIJISAkH5OIKAAD//wMAUEsBAi0AFAAGAAgAAAAhANvh9svuAAAAhQEAABMAAAAA&#10;AAAAAAAAAAAAAAAAAFtDb250ZW50X1R5cGVzXS54bWxQSwECLQAUAAYACAAAACEAWvQsW78AAAAV&#10;AQAACwAAAAAAAAAAAAAAAAAfAQAAX3JlbHMvLnJlbHNQSwECLQAUAAYACAAAACEAWKzn98kAAADi&#10;AAAADwAAAAAAAAAAAAAAAAAHAgAAZHJzL2Rvd25yZXYueG1sUEsFBgAAAAADAAMAtwAAAP0CAAAA&#10;AA==&#10;" fillcolor="#7f7f7f [1612]" stroked="f" strokeweight="1pt">
                  <v:fill color2="#f2f2f2 [3052]" rotate="t" colors="0 #7f7f7f;37356f #8b8b8b;64881f #f2f2f2" focus="100%" type="gradient"/>
                </v:rect>
                <v:rect id="Ορθογώνιο 1091345421" o:spid="_x0000_s1151" style="position:absolute;left:7640;top:5374;width:2501;height: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hZ8xgAAAOMAAAAPAAAAZHJzL2Rvd25yZXYueG1sRE9fT8Iw&#10;EH838Ts0R+KbdBtgcFLIwJjoI2h4PtdzHazXpa1jfntrQuLj/f7fajPaTgzkQ+tYQT7NQBDXTrfc&#10;KPh4f7lfgggRWWPnmBT8UIDN+vZmhaV2F97TcIiNSCEcSlRgYuxLKUNtyGKYup44cV/OW4zp9I3U&#10;Hi8p3HayyLIHabHl1GCwp52h+nz4tgrOZlZUu0J7c9q/xe12qJ6Pn41Sd5OxegIRaYz/4qv7Vaf5&#10;2WM+my/mRQ5/PyUA5PoXAAD//wMAUEsBAi0AFAAGAAgAAAAhANvh9svuAAAAhQEAABMAAAAAAAAA&#10;AAAAAAAAAAAAAFtDb250ZW50X1R5cGVzXS54bWxQSwECLQAUAAYACAAAACEAWvQsW78AAAAVAQAA&#10;CwAAAAAAAAAAAAAAAAAfAQAAX3JlbHMvLnJlbHNQSwECLQAUAAYACAAAACEAIMYWfMYAAADjAAAA&#10;DwAAAAAAAAAAAAAAAAAHAgAAZHJzL2Rvd25yZXYueG1sUEsFBgAAAAADAAMAtwAAAPoCAAAAAA==&#10;" fillcolor="#ffc000" strokecolor="#5a5a5a [2109]" strokeweight="1pt"/>
                <v:shape id="Ευθύγραμμο βέλος σύνδεσης 110787174" o:spid="_x0000_s1152" type="#_x0000_t32" style="position:absolute;left:2812;top:1606;width:2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DYSxgAAAOIAAAAPAAAAZHJzL2Rvd25yZXYueG1sRE/LasJA&#10;FN0L/YfhFrrTSYI0IXUUKYTWVdF20eUlc/PAzJ2QGWPy944guDyc92Y3mU6MNLjWsoJ4FYEgLq1u&#10;uVbw91ssMxDOI2vsLJOCmRzsti+LDebaXvlI48nXIoSwy1FB432fS+nKhgy6le2JA1fZwaAPcKil&#10;HvAawk0nkyh6lwZbDg0N9vTZUHk+XYyC/6rP5mT+6ZJi3brL13ioiuNBqbfXaf8BwtPkn+KH+1uH&#10;+XGUZmmcruF+KWCQ2xsAAAD//wMAUEsBAi0AFAAGAAgAAAAhANvh9svuAAAAhQEAABMAAAAAAAAA&#10;AAAAAAAAAAAAAFtDb250ZW50X1R5cGVzXS54bWxQSwECLQAUAAYACAAAACEAWvQsW78AAAAVAQAA&#10;CwAAAAAAAAAAAAAAAAAfAQAAX3JlbHMvLnJlbHNQSwECLQAUAAYACAAAACEApOQ2EsYAAADiAAAA&#10;DwAAAAAAAAAAAAAAAAAHAgAAZHJzL2Rvd25yZXYueG1sUEsFBgAAAAADAAMAtwAAAPoCAAAAAA==&#10;" strokecolor="#0070c0" strokeweight="2pt">
                  <v:stroke endarrow="block" endarrowwidth="narrow" endarrowlength="short"/>
                  <v:shadow on="t" type="perspective" color="black" offset="0,0" matrix="655f,,,655f"/>
                  <o:lock v:ext="edit" shapetype="f"/>
                </v:shape>
                <v:shape id="Ελεύθερη σχεδίαση: Σχήμα 1729707043" o:spid="_x0000_s1153" style="position:absolute;left:2762;top:1604;width:6216;height:3770;visibility:visible;mso-wrap-style:square;v-text-anchor:middle" coordsize="621632,37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0kyAAAAOMAAAAPAAAAZHJzL2Rvd25yZXYueG1sRE9fS8Mw&#10;EH8X9h3CDXxzSadYrcuGBAQfVOimyN5uzdkWm0vXxLV+eyMIPt7v/602k+vEiYbQetaQLRQI4srb&#10;lmsNr7uHixsQISJb7DyThm8KsFnPzlZYWD9ySadtrEUK4VCghibGvpAyVA05DAvfEyfuww8OYzqH&#10;WtoBxxTuOrlU6lo6bDk1NNiTaaj63H45DS/HfVlmb0fzHg9PGY07M5pno/X5fLq/AxFpiv/iP/ej&#10;TfPz5W2ucnV1Cb8/JQDk+gcAAP//AwBQSwECLQAUAAYACAAAACEA2+H2y+4AAACFAQAAEwAAAAAA&#10;AAAAAAAAAAAAAAAAW0NvbnRlbnRfVHlwZXNdLnhtbFBLAQItABQABgAIAAAAIQBa9CxbvwAAABUB&#10;AAALAAAAAAAAAAAAAAAAAB8BAABfcmVscy8ucmVsc1BLAQItABQABgAIAAAAIQCKtO0kyAAAAOMA&#10;AAAPAAAAAAAAAAAAAAAAAAcCAABkcnMvZG93bnJldi54bWxQSwUGAAAAAAMAAwC3AAAA/AIAAAAA&#10;" path="m,c116305,8020,233948,34089,316832,64168v82884,30079,129674,64169,180474,116306c548106,232611,588879,300455,621632,376989e" filled="f" strokecolor="#0a121c [484]">
                  <v:stroke dashstyle="3 1"/>
                  <v:path arrowok="t" o:connecttype="custom" o:connectlocs="0,0;316832,64168;497306,180474;621632,376989" o:connectangles="0,0,0,0"/>
                </v:shape>
                <v:oval id="Οβάλ 1914748809" o:spid="_x0000_s1154" style="position:absolute;left:8355;top:4407;width:1092;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3KyyQAAAOMAAAAPAAAAZHJzL2Rvd25yZXYueG1sRI/BbsIw&#10;EETvlfoP1lbiVhwKKkmKQVWl0F4LfMASL0kUe23FDoS/rytV6nF3Zt7ObnaTNeJKQ+gcK1jMMxDE&#10;tdMdNwpOx+o5BxEiskbjmBTcKcBu+/iwwVK7G3/T9RAbkSAcSlTQxuhLKUPdksUwd544aRc3WIxp&#10;HBqpB7wluDXyJctepcWO04UWPX20VPeH0SaKufjPvO/31dIXdzeOZ7Os1krNnqb3NxCRpvhv/kt/&#10;6VS/WKzWqzzPCvj9KS1Abn8AAAD//wMAUEsBAi0AFAAGAAgAAAAhANvh9svuAAAAhQEAABMAAAAA&#10;AAAAAAAAAAAAAAAAAFtDb250ZW50X1R5cGVzXS54bWxQSwECLQAUAAYACAAAACEAWvQsW78AAAAV&#10;AQAACwAAAAAAAAAAAAAAAAAfAQAAX3JlbHMvLnJlbHNQSwECLQAUAAYACAAAACEAG9tysskAAADj&#10;AAAADwAAAAAAAAAAAAAAAAAHAgAAZHJzL2Rvd25yZXYueG1sUEsFBgAAAAADAAMAtwAAAP0CAAAA&#10;AA==&#10;" fillcolor="yellow" strokecolor="black [3213]"/>
                <v:line id="Ευθεία γραμμή σύνδεσης 2094267941" o:spid="_x0000_s1155" style="position:absolute;visibility:visible;mso-wrap-style:square" from="877,1668" to="2962,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80EywAAAOMAAAAPAAAAZHJzL2Rvd25yZXYueG1sRI9BawIx&#10;FITvhf6H8Aq9FM26iNWtUUSoeCpqRfH22Lxulm5eliTqtr++KQgeh5n5hpnOO9uIC/lQO1Yw6Gcg&#10;iEuna64U7D/fe2MQISJrbByTgh8KMJ89Pkyx0O7KW7rsYiUShEOBCkyMbSFlKA1ZDH3XEifvy3mL&#10;MUlfSe3xmuC2kXmWjaTFmtOCwZaWhsrv3dkmyuK4HBvzsTr435fmvF5xftoclXp+6hZvICJ18R6+&#10;tddaQZ5NhvnodTIcwP+n9Afk7A8AAP//AwBQSwECLQAUAAYACAAAACEA2+H2y+4AAACFAQAAEwAA&#10;AAAAAAAAAAAAAAAAAAAAW0NvbnRlbnRfVHlwZXNdLnhtbFBLAQItABQABgAIAAAAIQBa9CxbvwAA&#10;ABUBAAALAAAAAAAAAAAAAAAAAB8BAABfcmVscy8ucmVsc1BLAQItABQABgAIAAAAIQAfC80EywAA&#10;AOMAAAAPAAAAAAAAAAAAAAAAAAcCAABkcnMvZG93bnJldi54bWxQSwUGAAAAAAMAAwC3AAAA/wIA&#10;AAAA&#10;" strokecolor="black [3213]">
                  <v:stroke dashstyle="3 1"/>
                </v:line>
                <v:oval id="Οβάλ 1486909186" o:spid="_x0000_s1156" style="position:absolute;left:2311;top:1153;width:1093;height: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5t1yQAAAOMAAAAPAAAAZHJzL2Rvd25yZXYueG1sRI/BTsMw&#10;EETvSP0Ha5F6o04pCkmoW1VIKVwpfMASb5Mo9tqKnTb9e4yExHF3Zt7ObvezNeJCY+gdK1ivMhDE&#10;jdM9twq+PuuHAkSIyBqNY1JwowD73eJui5V2V/6gyym2IkE4VKigi9FXUoamI4th5Txx0s5utBjT&#10;OLZSj3hNcGvkY5bl0mLP6UKHnl47aobTZBPFnP1bMQzHeuPLm5umb7Opn5Va3s+HFxCR5vhv/ku/&#10;61T/qcjLrFwXOfz+lBYgdz8AAAD//wMAUEsBAi0AFAAGAAgAAAAhANvh9svuAAAAhQEAABMAAAAA&#10;AAAAAAAAAAAAAAAAAFtDb250ZW50X1R5cGVzXS54bWxQSwECLQAUAAYACAAAACEAWvQsW78AAAAV&#10;AQAACwAAAAAAAAAAAAAAAAAfAQAAX3JlbHMvLnJlbHNQSwECLQAUAAYACAAAACEATfebdckAAADj&#10;AAAADwAAAAAAAAAAAAAAAAAHAgAAZHJzL2Rvd25yZXYueG1sUEsFBgAAAAADAAMAtwAAAP0CAAAA&#10;AA==&#10;" fillcolor="yellow" strokecolor="black [3213]"/>
                <v:shape id="Εικόνα 185686251" o:spid="_x0000_s1157" type="#_x0000_t75" style="position:absolute;left:1019;width:1565;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D5RxwAAAOIAAAAPAAAAZHJzL2Rvd25yZXYueG1sRE9da8Iw&#10;FH0f+B/CFfYimlawlGoUO9gQHIhOBN8uzbUtNjelyWr3781gsMfD+V5tBtOInjpXW1YQzyIQxIXV&#10;NZcKzl/v0xSE88gaG8uk4IccbNajlxVm2j74SP3JlyKEsMtQQeV9m0npiooMupltiQN3s51BH2BX&#10;St3hI4SbRs6jKJEGaw4NFbb0VlFxP30bBXSY9GWeXj91fpzs8r25xO7wodTreNguQXga/L/4z73T&#10;YX66SNJkvojh91LAINdPAAAA//8DAFBLAQItABQABgAIAAAAIQDb4fbL7gAAAIUBAAATAAAAAAAA&#10;AAAAAAAAAAAAAABbQ29udGVudF9UeXBlc10ueG1sUEsBAi0AFAAGAAgAAAAhAFr0LFu/AAAAFQEA&#10;AAsAAAAAAAAAAAAAAAAAHwEAAF9yZWxzLy5yZWxzUEsBAi0AFAAGAAgAAAAhAGy0PlHHAAAA4gAA&#10;AA8AAAAAAAAAAAAAAAAABwIAAGRycy9kb3ducmV2LnhtbFBLBQYAAAAAAwADALcAAAD7AgAAAAA=&#10;">
                  <v:imagedata r:id="rId35" o:title=""/>
                </v:shape>
                <w10:wrap type="square" anchorx="margin"/>
              </v:group>
            </w:pict>
          </mc:Fallback>
        </mc:AlternateContent>
      </w:r>
      <w:r>
        <w:t>να εκτελεί μια κατακόρυφη απλή αρμονική ταλάντωση.</w:t>
      </w:r>
    </w:p>
    <w:p w14:paraId="53360444" w14:textId="5F214368" w:rsidR="00FF40C4" w:rsidRDefault="00FF40C4" w:rsidP="00FF40C4">
      <w:pPr>
        <w:ind w:left="453" w:hanging="340"/>
      </w:pPr>
      <w:r>
        <w:t>i) Τι κίνηση θα εκτελέσει η σφαίρα μετά την κρούση με το δίσκο;</w:t>
      </w:r>
    </w:p>
    <w:p w14:paraId="5A4E7FBD" w14:textId="77777777" w:rsidR="00FF40C4" w:rsidRDefault="00FF40C4" w:rsidP="00FF40C4">
      <w:pPr>
        <w:ind w:left="453" w:hanging="340"/>
      </w:pPr>
      <w:r>
        <w:t>ii) Η ενέργεια ταλάντωσης του δίσκου, μετά την κρούση είναι ίση:</w:t>
      </w:r>
    </w:p>
    <w:p w14:paraId="10876A1A" w14:textId="77777777" w:rsidR="00FF40C4" w:rsidRDefault="00FF40C4" w:rsidP="00FF40C4">
      <w:pPr>
        <w:jc w:val="center"/>
      </w:pPr>
      <w:r>
        <w:t xml:space="preserve">α) Ε &lt; mgh, </w:t>
      </w:r>
      <w:r>
        <w:tab/>
        <w:t xml:space="preserve">   β) Ε = mgh,  </w:t>
      </w:r>
      <w:r>
        <w:tab/>
        <w:t xml:space="preserve">   γ)</w:t>
      </w:r>
      <w:r w:rsidRPr="00780635">
        <w:t xml:space="preserve"> </w:t>
      </w:r>
      <w:r>
        <w:t>Ε &gt; mgh.</w:t>
      </w:r>
    </w:p>
    <w:p w14:paraId="35FE2543" w14:textId="77777777" w:rsidR="00FF40C4" w:rsidRDefault="00FF40C4" w:rsidP="00FF40C4">
      <w:r>
        <w:t>Να δικαιολογήσετε τις απαντήσεις σας.</w:t>
      </w:r>
    </w:p>
    <w:p w14:paraId="6C54D9D3" w14:textId="77777777" w:rsidR="007B1C12" w:rsidRPr="00124304" w:rsidRDefault="007B1C12" w:rsidP="007B1C12">
      <w:pPr>
        <w:pStyle w:val="1"/>
      </w:pPr>
      <w:r>
        <w:t>Δύο επίπεδα και μια κρούση στο σύνορο</w:t>
      </w:r>
    </w:p>
    <w:p w14:paraId="0E35604D" w14:textId="77777777" w:rsidR="007B1C12" w:rsidRDefault="007B1C12" w:rsidP="007B1C12">
      <w:pPr>
        <w:rPr>
          <w:lang w:eastAsia="zh-CN"/>
        </w:rPr>
      </w:pPr>
      <w:r w:rsidRPr="00F351F6">
        <w:rPr>
          <w:noProof/>
          <w:color w:val="000000"/>
          <w:kern w:val="24"/>
          <w:lang w:eastAsia="zh-CN"/>
        </w:rPr>
        <mc:AlternateContent>
          <mc:Choice Requires="wpc">
            <w:drawing>
              <wp:anchor distT="0" distB="0" distL="114300" distR="114300" simplePos="0" relativeHeight="251671552" behindDoc="0" locked="0" layoutInCell="1" allowOverlap="1" wp14:anchorId="4698E635" wp14:editId="72C4569E">
                <wp:simplePos x="0" y="0"/>
                <wp:positionH relativeFrom="margin">
                  <wp:align>right</wp:align>
                </wp:positionH>
                <wp:positionV relativeFrom="paragraph">
                  <wp:posOffset>19050</wp:posOffset>
                </wp:positionV>
                <wp:extent cx="1846580" cy="916940"/>
                <wp:effectExtent l="0" t="0" r="1270" b="0"/>
                <wp:wrapSquare wrapText="bothSides"/>
                <wp:docPr id="64142915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842289732" name="TextBox 18"/>
                        <wps:cNvSpPr txBox="1"/>
                        <wps:spPr>
                          <a:xfrm>
                            <a:off x="651984" y="278550"/>
                            <a:ext cx="266700" cy="282419"/>
                          </a:xfrm>
                          <a:prstGeom prst="rect">
                            <a:avLst/>
                          </a:prstGeom>
                          <a:noFill/>
                        </wps:spPr>
                        <wps:txbx>
                          <w:txbxContent>
                            <w:p w14:paraId="4A22EDD0" w14:textId="77777777" w:rsidR="007B1C12" w:rsidRDefault="007B1C12" w:rsidP="007B1C12">
                              <w:pPr>
                                <w:rPr>
                                  <w:color w:val="000000"/>
                                  <w:kern w:val="24"/>
                                </w:rPr>
                              </w:pPr>
                              <w:r>
                                <w:rPr>
                                  <w:color w:val="000000"/>
                                  <w:kern w:val="24"/>
                                </w:rPr>
                                <w:t>E</w:t>
                              </w:r>
                            </w:p>
                          </w:txbxContent>
                        </wps:txbx>
                        <wps:bodyPr wrap="square" rtlCol="0">
                          <a:noAutofit/>
                        </wps:bodyPr>
                      </wps:wsp>
                      <wps:wsp>
                        <wps:cNvPr id="165961511" name="TextBox 18"/>
                        <wps:cNvSpPr txBox="1"/>
                        <wps:spPr>
                          <a:xfrm>
                            <a:off x="929718" y="115544"/>
                            <a:ext cx="362005" cy="282419"/>
                          </a:xfrm>
                          <a:prstGeom prst="rect">
                            <a:avLst/>
                          </a:prstGeom>
                          <a:noFill/>
                        </wps:spPr>
                        <wps:txbx>
                          <w:txbxContent>
                            <w:p w14:paraId="520CA04F" w14:textId="77777777" w:rsidR="007B1C12" w:rsidRPr="00F44E1F" w:rsidRDefault="007B1C12" w:rsidP="007B1C12">
                              <w:pPr>
                                <w:rPr>
                                  <w:color w:val="000000"/>
                                  <w:kern w:val="24"/>
                                  <w:vertAlign w:val="subscript"/>
                                </w:rPr>
                              </w:pPr>
                              <w:r>
                                <w:rPr>
                                  <w:color w:val="000000"/>
                                  <w:kern w:val="24"/>
                                </w:rPr>
                                <w:t>Σ</w:t>
                              </w:r>
                              <w:r>
                                <w:rPr>
                                  <w:color w:val="000000"/>
                                  <w:kern w:val="24"/>
                                  <w:vertAlign w:val="subscript"/>
                                </w:rPr>
                                <w:t>1</w:t>
                              </w:r>
                            </w:p>
                          </w:txbxContent>
                        </wps:txbx>
                        <wps:bodyPr wrap="square" rtlCol="0">
                          <a:noAutofit/>
                        </wps:bodyPr>
                      </wps:wsp>
                      <wps:wsp>
                        <wps:cNvPr id="50630403" name="Σχήμα L 50630403"/>
                        <wps:cNvSpPr/>
                        <wps:spPr>
                          <a:xfrm flipH="1">
                            <a:off x="135466" y="297250"/>
                            <a:ext cx="1614999" cy="308836"/>
                          </a:xfrm>
                          <a:prstGeom prst="corner">
                            <a:avLst>
                              <a:gd name="adj1" fmla="val 26258"/>
                              <a:gd name="adj2" fmla="val 28868"/>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813574727" name="Ευθεία γραμμή σύνδεσης 1813574727"/>
                        <wps:cNvCnPr/>
                        <wps:spPr>
                          <a:xfrm flipH="1">
                            <a:off x="778933" y="488925"/>
                            <a:ext cx="5190" cy="246147"/>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491276451" name="TextBox 18"/>
                        <wps:cNvSpPr txBox="1"/>
                        <wps:spPr>
                          <a:xfrm>
                            <a:off x="170309" y="23300"/>
                            <a:ext cx="266700" cy="282419"/>
                          </a:xfrm>
                          <a:prstGeom prst="rect">
                            <a:avLst/>
                          </a:prstGeom>
                          <a:noFill/>
                        </wps:spPr>
                        <wps:txbx>
                          <w:txbxContent>
                            <w:p w14:paraId="3AE43413" w14:textId="77777777" w:rsidR="007B1C12" w:rsidRDefault="007B1C12" w:rsidP="007B1C12">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wps:txbx>
                        <wps:bodyPr wrap="square" rtlCol="0">
                          <a:noAutofit/>
                        </wps:bodyPr>
                      </wps:wsp>
                      <pic:pic xmlns:pic="http://schemas.openxmlformats.org/drawingml/2006/picture">
                        <pic:nvPicPr>
                          <pic:cNvPr id="1033109775" name="Εικόνα 1033109775"/>
                          <pic:cNvPicPr>
                            <a:picLocks noChangeAspect="1"/>
                          </pic:cNvPicPr>
                        </pic:nvPicPr>
                        <pic:blipFill>
                          <a:blip r:embed="rId20"/>
                          <a:stretch>
                            <a:fillRect/>
                          </a:stretch>
                        </pic:blipFill>
                        <pic:spPr>
                          <a:xfrm rot="5400000">
                            <a:off x="1354558" y="190590"/>
                            <a:ext cx="128768" cy="518020"/>
                          </a:xfrm>
                          <a:prstGeom prst="rect">
                            <a:avLst/>
                          </a:prstGeom>
                        </pic:spPr>
                      </pic:pic>
                      <wps:wsp>
                        <wps:cNvPr id="1693841864" name="Ευθύγραμμο βέλος σύνδεσης 1693841864"/>
                        <wps:cNvCnPr>
                          <a:cxnSpLocks/>
                        </wps:cNvCnPr>
                        <wps:spPr>
                          <a:xfrm>
                            <a:off x="271936" y="672249"/>
                            <a:ext cx="512187" cy="0"/>
                          </a:xfrm>
                          <a:prstGeom prst="straightConnector1">
                            <a:avLst/>
                          </a:prstGeom>
                          <a:ln w="9525">
                            <a:solidFill>
                              <a:schemeClr val="tx1">
                                <a:lumMod val="85000"/>
                                <a:lumOff val="15000"/>
                              </a:schemeClr>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23741877" name="Ορθογώνιο 523741877"/>
                        <wps:cNvSpPr/>
                        <wps:spPr>
                          <a:xfrm>
                            <a:off x="1018544" y="351527"/>
                            <a:ext cx="149856" cy="166693"/>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86802" name="Ορθογώνιο 39986802"/>
                        <wps:cNvSpPr/>
                        <wps:spPr>
                          <a:xfrm>
                            <a:off x="222683" y="364646"/>
                            <a:ext cx="111756" cy="162040"/>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5393746" name="Ορθογώνιο 1965393746"/>
                        <wps:cNvSpPr/>
                        <wps:spPr>
                          <a:xfrm>
                            <a:off x="122767" y="526686"/>
                            <a:ext cx="651933" cy="79400"/>
                          </a:xfrm>
                          <a:prstGeom prst="rect">
                            <a:avLst/>
                          </a:prstGeom>
                          <a:solidFill>
                            <a:schemeClr val="tx1">
                              <a:lumMod val="75000"/>
                              <a:lumOff val="25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832258" name="TextBox 18"/>
                        <wps:cNvSpPr txBox="1"/>
                        <wps:spPr>
                          <a:xfrm>
                            <a:off x="376818" y="630525"/>
                            <a:ext cx="266700" cy="282419"/>
                          </a:xfrm>
                          <a:prstGeom prst="rect">
                            <a:avLst/>
                          </a:prstGeom>
                          <a:noFill/>
                        </wps:spPr>
                        <wps:txbx>
                          <w:txbxContent>
                            <w:p w14:paraId="452AC79B" w14:textId="77777777" w:rsidR="007B1C12" w:rsidRDefault="007B1C12" w:rsidP="007B1C12">
                              <w:pPr>
                                <w:rPr>
                                  <w:color w:val="000000"/>
                                  <w:kern w:val="24"/>
                                </w:rPr>
                              </w:pPr>
                              <w:r>
                                <w:rPr>
                                  <w:color w:val="000000"/>
                                  <w:kern w:val="24"/>
                                </w:rPr>
                                <w:t>d</w:t>
                              </w:r>
                            </w:p>
                          </w:txbxContent>
                        </wps:txbx>
                        <wps:bodyPr wrap="square" rtlCol="0">
                          <a:noAutofit/>
                        </wps:bodyPr>
                      </wps:wsp>
                      <wps:wsp>
                        <wps:cNvPr id="1485298617" name="TextBox 18"/>
                        <wps:cNvSpPr txBox="1"/>
                        <wps:spPr>
                          <a:xfrm>
                            <a:off x="0" y="156793"/>
                            <a:ext cx="326522" cy="282419"/>
                          </a:xfrm>
                          <a:prstGeom prst="rect">
                            <a:avLst/>
                          </a:prstGeom>
                          <a:noFill/>
                        </wps:spPr>
                        <wps:txbx>
                          <w:txbxContent>
                            <w:p w14:paraId="2CB5BCDA" w14:textId="77777777" w:rsidR="007B1C12" w:rsidRPr="00F44E1F" w:rsidRDefault="007B1C12" w:rsidP="007B1C12">
                              <w:pPr>
                                <w:rPr>
                                  <w:color w:val="000000"/>
                                  <w:kern w:val="24"/>
                                  <w:vertAlign w:val="subscript"/>
                                </w:rPr>
                              </w:pPr>
                              <w:r>
                                <w:rPr>
                                  <w:color w:val="000000"/>
                                  <w:kern w:val="24"/>
                                </w:rPr>
                                <w:t>Σ</w:t>
                              </w:r>
                              <w:r>
                                <w:rPr>
                                  <w:color w:val="000000"/>
                                  <w:kern w:val="24"/>
                                  <w:vertAlign w:val="subscript"/>
                                </w:rPr>
                                <w:t>2</w:t>
                              </w:r>
                            </w:p>
                          </w:txbxContent>
                        </wps:txbx>
                        <wps:bodyPr wrap="square" rtlCol="0">
                          <a:noAutofit/>
                        </wps:bodyPr>
                      </wps:wsp>
                      <wps:wsp>
                        <wps:cNvPr id="1837151690" name="Ευθεία γραμμή σύνδεσης 1837151690"/>
                        <wps:cNvCnPr/>
                        <wps:spPr>
                          <a:xfrm>
                            <a:off x="1105856" y="426512"/>
                            <a:ext cx="0" cy="27754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11723423" name="Ευθεία γραμμή σύνδεσης 211723423"/>
                        <wps:cNvCnPr/>
                        <wps:spPr>
                          <a:xfrm>
                            <a:off x="284594" y="430746"/>
                            <a:ext cx="0" cy="29914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799378236" name="Ευθύγραμμο βέλος σύνδεσης 799378236"/>
                        <wps:cNvCnPr>
                          <a:cxnSpLocks/>
                        </wps:cNvCnPr>
                        <wps:spPr>
                          <a:xfrm>
                            <a:off x="763003" y="665955"/>
                            <a:ext cx="350364" cy="0"/>
                          </a:xfrm>
                          <a:prstGeom prst="straightConnector1">
                            <a:avLst/>
                          </a:prstGeom>
                          <a:ln w="9525">
                            <a:solidFill>
                              <a:schemeClr val="tx1">
                                <a:lumMod val="85000"/>
                                <a:lumOff val="15000"/>
                              </a:schemeClr>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86785109" name="TextBox 18"/>
                        <wps:cNvSpPr txBox="1"/>
                        <wps:spPr>
                          <a:xfrm>
                            <a:off x="797927" y="634587"/>
                            <a:ext cx="362005" cy="282419"/>
                          </a:xfrm>
                          <a:prstGeom prst="rect">
                            <a:avLst/>
                          </a:prstGeom>
                          <a:noFill/>
                        </wps:spPr>
                        <wps:txbx>
                          <w:txbxContent>
                            <w:p w14:paraId="445C9444" w14:textId="77777777" w:rsidR="007B1C12" w:rsidRPr="00F44E1F" w:rsidRDefault="007B1C12" w:rsidP="007B1C12">
                              <w:pPr>
                                <w:rPr>
                                  <w:color w:val="000000"/>
                                  <w:kern w:val="24"/>
                                  <w:vertAlign w:val="subscript"/>
                                </w:rPr>
                              </w:pPr>
                              <w:r>
                                <w:rPr>
                                  <w:color w:val="000000"/>
                                  <w:kern w:val="24"/>
                                </w:rPr>
                                <w:t>d</w:t>
                              </w:r>
                              <w:r>
                                <w:rPr>
                                  <w:color w:val="000000"/>
                                  <w:kern w:val="24"/>
                                  <w:vertAlign w:val="subscript"/>
                                </w:rPr>
                                <w:t>1</w:t>
                              </w:r>
                            </w:p>
                          </w:txbxContent>
                        </wps:txbx>
                        <wps:bodyPr wrap="square" rtlCol="0">
                          <a:noAutofit/>
                        </wps:bodyPr>
                      </wps:wsp>
                      <wps:wsp>
                        <wps:cNvPr id="717464833" name="TextBox 18"/>
                        <wps:cNvSpPr txBox="1"/>
                        <wps:spPr>
                          <a:xfrm>
                            <a:off x="1278518" y="156793"/>
                            <a:ext cx="266700" cy="282419"/>
                          </a:xfrm>
                          <a:prstGeom prst="rect">
                            <a:avLst/>
                          </a:prstGeom>
                          <a:noFill/>
                        </wps:spPr>
                        <wps:txbx>
                          <w:txbxContent>
                            <w:p w14:paraId="4D24BC5F" w14:textId="77777777" w:rsidR="007B1C12" w:rsidRDefault="007B1C12" w:rsidP="007B1C12">
                              <w:pPr>
                                <w:rPr>
                                  <w:color w:val="000000"/>
                                  <w:kern w:val="24"/>
                                </w:rPr>
                              </w:pPr>
                              <w:r>
                                <w:rPr>
                                  <w:color w:val="000000"/>
                                  <w:kern w:val="24"/>
                                </w:rPr>
                                <w:t>k</w:t>
                              </w:r>
                            </w:p>
                          </w:txbxContent>
                        </wps:txbx>
                        <wps:bodyPr wrap="square" rtlCol="0">
                          <a:noAutofit/>
                        </wps:bodyPr>
                      </wps:wsp>
                      <wps:wsp>
                        <wps:cNvPr id="798419425" name="Ευθύγραμμο βέλος σύνδεσης 798419425"/>
                        <wps:cNvCnPr>
                          <a:cxnSpLocks/>
                        </wps:cNvCnPr>
                        <wps:spPr>
                          <a:xfrm>
                            <a:off x="259211" y="285247"/>
                            <a:ext cx="185293" cy="333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4698E635" id="_x0000_s1158" editas="canvas" style="position:absolute;left:0;text-align:left;margin-left:94.2pt;margin-top:1.5pt;width:145.4pt;height:72.2pt;z-index:251671552;mso-position-horizontal:right;mso-position-horizontal-relative:margin;mso-width-relative:margin;mso-height-relative:margin" coordsize="18465,91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ECApiCQAAGzUAAA4AAABkcnMvZTJvRG9jLnhtbOxbS2/cyBG+B8h/&#10;IOa+HnbzPbC8UCQrWUBZG5EDnzkczgyzJJshKWmUW7IIckly23MOOWcDJ1lkN9nA/4D6S/mqm09J&#10;Y40kZ2DFY8MyH81+VdVXX1W1nn66SmLtLMyLSKR7I/ZEH2lhGohZlC72Rj9/dfSJO9KK0k9nfizS&#10;cG90ERajT5/98AdPz7NJyMVSxLMw19BJWkzOs73RsiyzyXhcBMsw8YsnIgtTvJyLPPFL3OaL8Sz3&#10;z9F7Eo+5rtvjc5HPslwEYVHg6aF6OXom+5/Pw6B8MZ8XYanFeyPMrZQ/c/lzSj/Hz576k0XuZ8so&#10;qKfh32MWiR+lGLTt6tAvfe00j651lURBLgoxL58EIhmL+TwKQrkGrIbpV1Zz4KdnfiEXE2B3mgni&#10;6j32O13QvAsRR7OjKI7lTb6YHsS5duZj1w7NI/e5Rxs1HjQbYxoT+pj+P4cgQzQ5zyDGImsFWjxs&#10;oidLPwvl+otJ8PnZy1yLZnsj1+Tc9RyDj7TUT6BUr8JV+SOx0phL06Q5oPFJhublCs+hl83zAg9p&#10;hat5ntD/EICG97bFPNccaRd7I+64llXrBbrVArzmtu3o0J6A3rvcZM12NN1keVH+OBSJRhd7oxxq&#10;J7XBPzsuSrVzTRMaNRW00/Sc5qrmRFflarqSK2RWM+GpmF1gHefQ0L1R8ctTPw9HWl7GB0IqtOpt&#10;/7QU80gORN2ob+reIY0tiYXZlmczi7H3JhaPew5kSmJhzLJMk3bFnzRiMWwggLVNsdiPUCyWbhu6&#10;qRuNVKo/X/6u+rr6vnqjHWvty6Hd1Hd9a9HmcZT9hEypZzfMsEzbVnbjOfyq3TCbmZ7nKQkZuusa&#10;cgOBI2sMJxB5Guad6dBQi1lt5f7sF1CteRIDoIFMGre5JQ1+2Aao0GvjurZsgzGlMUoU69vieuB7&#10;zukvSXwIfP4kTrVz7AQnUKApDvsg1xW28DldqB2LT5OfipmCVEvHn6bjpvnVYTBonNZG3EFEUV7E&#10;IY0Zpz8L5wALgic1iaYjNYYfBGFaqrGLpT8L1WNGY984tOyQep4Dm9q+6w5u7lttTd2ePg2lx20/&#10;rnfnXR+3X8iRRVq2HydRKpQqSDLQ7WiMVdUjq/bNJqmt6RBwLWpqfhosBVhAUKoRUvGBQKgLi3JM&#10;hzuttX51+dvq2+qb6q+w1+rvl7+u3sB0v6++1i6/vPxD9Z/qH9U3l19W/7z8Dbxf+3Ftv/CCB+nL&#10;vL671Zodx/UM4ATg1nRdj0sn1MEtfGTjA00YtlMLYY0px1FKnrs2OyWvvt0pG/IsjEKt3mVC5aoR&#10;+KAV9XboF0ul2MVFQTf1pDa0nA20+2az2ECzt20W3S7N320WJAsyku0xA9MDVtqm9f6YAXN0Q4dj&#10;IUJmGArROk3dPl+TxrAB8pCqbwA2WRRM8K+m0bi6RqNvD4zwVXlKbFEFV8lGfSR+/sVp9glik8wv&#10;o2kUR+WFjLNgpDSp9OxlFBCFppuOkTPdMJjuOQ7YmKLk1VfVd9W/Ln8PhHqj9V5D+ZpPVUc+LfRY&#10;BF8UWioOln66CPeLDAS6Zu3jYXN5O5jFFLyE6DRtLV3X6wW63x5LqvjrUASnCZylCijzMMbSRVos&#10;o6wA156EyTRE1JF/NpMwBKwq87AMljSgMvKg5vjtCznLbmK0hAH65gLLs0yiAQpJ6jiE+JQFUiMZ&#10;r6dbAFxsWKfYjLsO+IwMRCzm6rxx5WtA+N2BiJylmpe8xDS3Fip4hmsy10bM1egL+Tl4tM7FvdWq&#10;v1V/qf5dvYVzu+7t7LYLbBGZXu3taL+CVXqSSaVqwK59SS37sqDm9e5zh3lgqLT5tsO5KaO8bvMt&#10;xpkLx0xR4C37DkXwo8WyPBBpClUWuXI0a8LBO7pCmnGfTboNpZOPXyCilXH7eqY38KLL0J89T2da&#10;eZEhki7zCBYYAzVAcItkpMUh0jq4kGpY+lG8WduavGLzJCNEFCz3+bQM85Pl7FwrQFsZKb9WYDfV&#10;lR8vMBZRMg328ToqlzL8p82mj4t+UkJaTiME0XQrKXRvxCvh9Z25MylPzbRpBrVHV6T7QQxgA95x&#10;D2L8ATMAixsO7N3peO2fQGW/rd7C3v8IH/Fd9Vbr2nQGfYJ8TX23xmiZzlzKDJDVGhazQJ2lrjZJ&#10;AkSgrgWjJqtltg3UoPcQ670g8ypR7evk0dEBabTqfWBjd4kXSYhXLdy+2cKN5jFW08ZIcm290WtL&#10;fKgpSAv8SMNI6a0JqrLgKELQcewX5Us/RxoCD5H7Ll/gxzwWgExRX400xJe/uuk5tQc1wVtg7CCr&#10;F3+WIl3qMdNEt6W8MS0HLl7L+2+m/TfpaXJAmUAwa8xOXlL7Nj+ozXORvEaKfJ9Gxat+5FvfHJQq&#10;H44kexDu78tmigAew4uCNiqFpHDr1eq1n2d1lrOEiX0umhTttUBPtSW92YDwklf+n+eNDc9DNkhv&#10;08bVdQxqm9SgA9pwOwRxzm1Xxc2GbeLvFQRizOkQiCMXt0MgcLBdImvzRNYOgQhHHj8CMc+2DA9U&#10;CISkjnuuY1Cv0V1QiHHkWMCvwHMsJEDcKyhEJS5K7hEPcjyEnu8ThIYZ3psojNNwlWGQgpJBO5O1&#10;FIYo+OYJ95tG3xEoCqCGUmoKBIqv3iPc2MHXx0agmIlgy+BUdqvh68GVdwP5rLrEizIlVQOgj13O&#10;ZfuZ3PYIwWOqvJuuxcFtWRteP1guCBUoYLZsRwXMnUgMblscHJocyXYOQ8g8HEUIj0kkruHgLIRN&#10;JbN+hnPDSl77cccA1lTyyFqa7DHTLZnrgGRMSInJ4nUnOUxFCg1p+ttikF31ThXBJRZto6hNrEV5&#10;4g+uescRv3LD5CCPd9bk7tu7KDJ3TctTKT3T0IktD5xCo8ceciW30NidHu/0uDk26HiIvFxOFZ6+&#10;Ht+h5tT1MNRmQon7lZwckB46mgXEtnF8zrpCf5DhRUZJwfYtmr4rOVGY2OH1ruQ0dFsfXcnJcW0c&#10;5cWphMbcH8yJHc/x6GQWGathWqgFD9zS1o+jojRQ49AjIsYOgz83XUpFKRR+sFhwtghyrg9N3BCw&#10;bD2G5JLKPbKAxcEBeOaZCMDv7x2bHt6Xd+SWBwIpDY4jwlVHDrt4BoVfjuhUBjWGYdxyKP+uDpJc&#10;Sa+Oei1/1jH2QavdGYnu8PD/zRkJVM/xOy4ZjkehnF7/thD9ik//Htf932l69l8AAAD//wMAUEsD&#10;BBQABgAIAAAAIQBjinFmjgkAANA8AAAUAAAAZHJzL21lZGlhL2ltYWdlMS5lbWbUm39QFdcVx8++&#10;X0JkKImi6EQhDgGN8itgAQd8u5uRZ4y+/Jio1EyN+AtanfxoA4kR41NTmVQi/ioq0SS2JlFGCakh&#10;QVSixARTrdCJvzIdmTJ1TEYrRWOoZjLS7zlv3xNs/+vry+7OfDn33bdv9+793HPu3rOLQkSLocA2&#10;BIWywAfYDQqRN4IoYdK0AiKF2vOIXkWdrc8+XPQNIMpxEBXiu5Y7vjvsdlL7dzbCAWgclADhcGMV&#10;VaF7UY6BbDGH/4qf0kuGeN9z0AmI901XbbIfToHN545XHRQlZaKRqjNYHqESDUY9mozWEpVyWSWb&#10;CpsF8Xlg6CT/wVazdaubr6WvuD6wX2ZmZm+EqtjzUJdu1PvbQLTsyxp1f9JmPWZnrPabXdv1jEEv&#10;aqthj777lnYA9WS322NxjTH4XeA396HMbZsLcfu5jYmGcF35KBrb7TK37WkoB+L92fIWsFw7yF9F&#10;aK9R8pv7YQLnCZSdONF01I+D7NAUaAj0OMTt9FKTo5q6HDcgVWlyBH4HxL5AGbv5+rRbw2dj8wXL&#10;3O7RUOD8zHQbtA5ipv9PLtz/zOWfO9cJly5Y5sK8/huXPtfyozDgvmEGXug2g9VgsNqyDM5UvScM&#10;fn93nTD4AywzOId6MzJ4wmDwsyCDfGc1Pe+8AalKvjMw9q3kB9zX7AdR0TuEwUBYZsBszMjgUYPB&#10;jH4MIsEg0rIMHpyzWhjc6qwUBr2wzCAL9WZkwAGcY9HDQQaZmA9KEItKEIsyLTkfcF+zH7QdXC4M&#10;TsIyA2ZjRgYTDQaT+jHotd+gXrtVGYztWiQMjl59SRh8BssM0lBvRga5BgM1yKDeXk0XwOACGNTb&#10;rTgfpBoMfndptjDYBMsMHjApg58aDPimzH9fxAzKwaDckgzOtq9Rr/Su0Q6NitbiB7yrdax/VhsF&#10;O/ziG9p3qDebH/A9/E8MBkMNBgUUp1TRNKUbylHiFKv5ATPoMRhUXJ0nDFbCMoMukzLgNRTPyYP7&#10;MbhA3XSBrMiA1867khtlPnhhd7PEolJYjkW1qDebH/A6eZbBoMhg4KUWrA96cG/ag3vTFkuuD7iv&#10;+b6o450PhMF5WGbAbMzIYKbBYHY/BmvBYK1lGbz8yTFhUKC1CQMPLDMoR70ZGcw1GPwyyKDAVU1L&#10;XTcgVSlwWW0+4Fi01GDwfn6LMKiDZQZLTMqA84E8Hyzsx+AeMLgn5AwacY49UKhydoU41lSIc6zI&#10;pci2GQyakJt7NSJb7bq1UV/mHaJ+XPe6PnXtYvUvUa/p98f41AO9FfpdZZXqK0Mr9DXYP9NYuyHN&#10;qsTekWf9sfJ5gZwsr6H52jif57dNjlR625FEzzjy6GGHRqrDQ7kOL4V2PR0uVtz3zKo4Z5WwmtO+&#10;RFhtrHxOWBX/6hlh1bVjsbAqzPSv8czIitd5zIjX2n5WmWA1HKy+Qd7/U7tGTXYP7bN7aW9I13zh&#10;YpWCtR2z2vTmAmGVfKtQWM1qelRYpb49TVg1tD0irOKLpsi8Y0ZWGQYjXg/6WdXbU2mzPYnmg5Ub&#10;rLLBKh2sHrAkq7PIyzKrgSU7hdWpoW8Kq67SrcLqXMkWYfWGb7OweuyLatOy4vwhM5oRZJXvTKVE&#10;ZxJdRQw8gRh4FDHwIGLgxyHNKYbLr9K7jgmr+Z9/JqxSyj4RVp5TTcIqo3W/sLre0Sisdhv31Gb0&#10;K17bMKviIKvJrlRKcyXRD848OuvUqM3poVYnr3lCeX8XLlazZzQKqw2pDcLqqY46YVWaVyusnk7b&#10;LaxGeXYJK/ZDvvc2Iyt+TsWseA3E1kufwq9q4VcvgtUTYDUFrB4Cq9A+swoHq2vIzVxDDmaCfZi6&#10;4sgr2sIN3e4T7qma7TWvWpOerPUOn6teah2pHb/4supYPVS7iP33HL9b8mZmZMV8XBDnbbjMubNk&#10;6qV4+jPeR9hFufQWuWkL6jeQFf2q8cOvxK/+UXlG/Kohr138qq3muPjV/tf/JH5V/s4X4lcZiJlm&#10;9Ste1zKjZw3rpZOIgQ2IgStdefRzl0bTXR7yurw02XJr3NPwk/fhJ9cT2tTKh66r01dEa//qOK2m&#10;PJKteeKOq2bLM3DemfP90dBAo8w+UkJLqYoWUSNWvqH0l3C8l7ISa9aP4C/dnR3qlVXn9YYFw7T0&#10;QX/Ttz9VoG2P7RS/MMs6dhz6nHOeiyBm8GuIebBPPEdXXDWkDGilyAGhZFCJ4/ugUOUZ+BoSIM4z&#10;8HjiLR/jXcd4Z7tw4UiVlP98RysR+7HQmrC9CzTTOGeknNff5xEoc7t5rDfiTSqr9XWdMa7ZNjd+&#10;rZutr+9C33Ks5/FdBnFf85hupYkhHdfbcNx1UKjGdR6OlQ7xuGaf5I2faTV/ME7n54ozG3J1fq5Y&#10;CMvPtFpQb8b4PgbtHgKlQ3wdBbTPVkVf27qhHGWfLZTjPVwMjhgMRtfFC4NkWGZwyKQMktDvzCCl&#10;H4PlYLDckgwmRi5Re1ZN03eUu7Sqill6y+VibR1s1KAt2veoN6MfcE4rFso1GLiRw6qgRfZvoAwl&#10;O6R5rHD4ATPgvmYGRT5VGMyBZQbMxowMUg0G4/sxsIGBzZIMeD6oSxwo84FndJzEosmwHIv+iHoz&#10;MrgPfc+xaLTBoIBSMB8UIRYVIRalWHI+4L7mOflB/Qd5zyQdlhkwGzMyGGkw4LnXPyczg5t41+cm&#10;3vWxJoNLO0/J+1Yj9nQJg3hYZnAN9WZkMMxgkBBkUIv3rTrAoAMMai35vtW3BoPD25uEQTMsM7hs&#10;UgY8H3MsGtGPQRkYlIWcQbjyqodxD8p51eS5STrnVZuODNM5r3plWYzOedUj86J1zqtO3hilc141&#10;ME+YMa/Kc4UL4vtWf151ny2ZamzxVGzLIt2WSxNsbsq08RzCsSzKv9///P9L4WJVj/mBWcWddgir&#10;J3/RLTnwA53nJQc+b+9XkgN/PuqM5MAnpX1p2hx4HPqeWTEHP6sUsBoMVp1KFh1UculDxU17lQJ6&#10;L6SxLVysuhHDmFWz85g8r/j70TphNSV/m7C6FrFFWFHJJmF16rfrTcsqxmDFcc/PqlZJpvVKPM0G&#10;q1ywygCrMWCVaElWN7H+YFZzsjziV99unCAxMOmxDImB349Pkxi4YkGKxMDLPWPlPs2MMZDzJ+xX&#10;44Ossu3JNMIeT5cRAz9HDDyEGPgRYmB9yGLgVJxrPqRAnC/jebL0js8v4PMYqsXfwOZzB0rIqfYp&#10;367tWxqFDxyve7EVwN4LxUCcP7Op/u/wUfJ2g7mALQbi8r8BAAD//wMAUEsDBBQABgAIAAAAIQAw&#10;/Mf+2wAAAAYBAAAPAAAAZHJzL2Rvd25yZXYueG1sTI/NTsMwEITvSLyDtUjcqN1QfhriVAgJxKVF&#10;FB5gG2+TCHsdxW4b3p7lBKfVaEaz31SrKXh1pDH1kS3MZwYUcRNdz62Fz4/nq3tQKSM79JHJwjcl&#10;WNXnZxWWLp74nY7b3Cop4VSihS7nodQ6NR0FTLM4EIu3j2PALHJstRvxJOXB68KYWx2wZ/nQ4UBP&#10;HTVf20Ow8Dbnwg1+ud7717hZT6ZoX26CtZcX0+MDqExT/gvDL76gQy1Mu3hgl5S3IEOyhWs5YhZL&#10;Izt2klrcLUDXlf6PX/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C0ECApiCQAAGzUAAA4AAAAAAAAAAAAAAAAAPAIAAGRycy9lMm9Eb2MueG1sUEsBAi0AFAAGAAgA&#10;AAAhAGOKcWaOCQAA0DwAABQAAAAAAAAAAAAAAAAAygsAAGRycy9tZWRpYS9pbWFnZTEuZW1mUEsB&#10;Ai0AFAAGAAgAAAAhADD8x/7bAAAABgEAAA8AAAAAAAAAAAAAAAAAihUAAGRycy9kb3ducmV2Lnht&#10;bFBLAQItABQABgAIAAAAIQCOIglCugAAACEBAAAZAAAAAAAAAAAAAAAAAJIWAABkcnMvX3JlbHMv&#10;ZTJvRG9jLnhtbC5yZWxzUEsFBgAAAAAGAAYAfAEAAIMXAAAAAA==&#10;">
                <v:shape id="_x0000_s1159" type="#_x0000_t75" style="position:absolute;width:18465;height:9169;visibility:visible;mso-wrap-style:square" filled="t" fillcolor="#d4f8e9">
                  <v:fill o:detectmouseclick="t"/>
                  <v:path o:connecttype="none"/>
                </v:shape>
                <v:shape id="TextBox 18" o:spid="_x0000_s1160" type="#_x0000_t202" style="position:absolute;left:6519;top:2785;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tHqyQAAAOIAAAAPAAAAZHJzL2Rvd25yZXYueG1sRI9Pa8JA&#10;FMTvBb/D8oTe6m6j1Zi6SlGEnir+BW+P7DMJzb4N2a1Jv323UOhxmJnfMItVb2txp9ZXjjU8jxQI&#10;4tyZigsNp+P2KQXhA7LB2jFp+CYPq+XgYYGZcR3v6X4IhYgQ9hlqKENoMil9XpJFP3INcfRurrUY&#10;omwLaVrsItzWMlFqKi1WHBdKbGhdUv55+LIazh+362WidsXGvjSd65VkO5daPw77t1cQgfrwH/5r&#10;vxsN6SRJ0vlsnMDvpXgH5PIHAAD//wMAUEsBAi0AFAAGAAgAAAAhANvh9svuAAAAhQEAABMAAAAA&#10;AAAAAAAAAAAAAAAAAFtDb250ZW50X1R5cGVzXS54bWxQSwECLQAUAAYACAAAACEAWvQsW78AAAAV&#10;AQAACwAAAAAAAAAAAAAAAAAfAQAAX3JlbHMvLnJlbHNQSwECLQAUAAYACAAAACEAUYrR6skAAADi&#10;AAAADwAAAAAAAAAAAAAAAAAHAgAAZHJzL2Rvd25yZXYueG1sUEsFBgAAAAADAAMAtwAAAP0CAAAA&#10;AA==&#10;" filled="f" stroked="f">
                  <v:textbox>
                    <w:txbxContent>
                      <w:p w14:paraId="4A22EDD0" w14:textId="77777777" w:rsidR="007B1C12" w:rsidRDefault="007B1C12" w:rsidP="007B1C12">
                        <w:pPr>
                          <w:rPr>
                            <w:color w:val="000000"/>
                            <w:kern w:val="24"/>
                          </w:rPr>
                        </w:pPr>
                        <w:r>
                          <w:rPr>
                            <w:color w:val="000000"/>
                            <w:kern w:val="24"/>
                          </w:rPr>
                          <w:t>E</w:t>
                        </w:r>
                      </w:p>
                    </w:txbxContent>
                  </v:textbox>
                </v:shape>
                <v:shape id="TextBox 18" o:spid="_x0000_s1161" type="#_x0000_t202" style="position:absolute;left:9297;top:1155;width:362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torxQAAAOIAAAAPAAAAZHJzL2Rvd25yZXYueG1sRE9da8Iw&#10;FH0X9h/CHezNJh1r0c4oY0PYk0PdBN8uzbUta25KE233781A8PFwvher0bbiQr1vHGtIEwWCuHSm&#10;4UrD9349nYHwAdlg65g0/JGH1fJhssDCuIG3dNmFSsQQ9gVqqEPoCil9WZNFn7iOOHIn11sMEfaV&#10;ND0OMdy28lmpXFpsODbU2NF7TeXv7mw1/GxOx8OL+qo+bNYNblSS7Vxq/fQ4vr2CCDSGu/jm/jRx&#10;fp7N8zRLU/i/FDHI5RUAAP//AwBQSwECLQAUAAYACAAAACEA2+H2y+4AAACFAQAAEwAAAAAAAAAA&#10;AAAAAAAAAAAAW0NvbnRlbnRfVHlwZXNdLnhtbFBLAQItABQABgAIAAAAIQBa9CxbvwAAABUBAAAL&#10;AAAAAAAAAAAAAAAAAB8BAABfcmVscy8ucmVsc1BLAQItABQABgAIAAAAIQAQ5torxQAAAOIAAAAP&#10;AAAAAAAAAAAAAAAAAAcCAABkcnMvZG93bnJldi54bWxQSwUGAAAAAAMAAwC3AAAA+QIAAAAA&#10;" filled="f" stroked="f">
                  <v:textbox>
                    <w:txbxContent>
                      <w:p w14:paraId="520CA04F" w14:textId="77777777" w:rsidR="007B1C12" w:rsidRPr="00F44E1F" w:rsidRDefault="007B1C12" w:rsidP="007B1C12">
                        <w:pPr>
                          <w:rPr>
                            <w:color w:val="000000"/>
                            <w:kern w:val="24"/>
                            <w:vertAlign w:val="subscript"/>
                          </w:rPr>
                        </w:pPr>
                        <w:r>
                          <w:rPr>
                            <w:color w:val="000000"/>
                            <w:kern w:val="24"/>
                          </w:rPr>
                          <w:t>Σ</w:t>
                        </w:r>
                        <w:r>
                          <w:rPr>
                            <w:color w:val="000000"/>
                            <w:kern w:val="24"/>
                            <w:vertAlign w:val="subscript"/>
                          </w:rPr>
                          <w:t>1</w:t>
                        </w:r>
                      </w:p>
                    </w:txbxContent>
                  </v:textbox>
                </v:shape>
                <v:shape id="Σχήμα L 50630403" o:spid="_x0000_s1162" style="position:absolute;left:1354;top:2972;width:16150;height:3088;flip:x;visibility:visible;mso-wrap-style:square;v-text-anchor:middle" coordsize="1614999,30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guxwAAAOEAAAAPAAAAZHJzL2Rvd25yZXYueG1sRI9BawIx&#10;FITvhf6H8AreaqLrWl2NUgTBU6G29PzcPDeLm5clSXX77xuh0OMwM98w6+3gOnGlEFvPGiZjBYK4&#10;9qblRsPnx/55ASImZIOdZ9LwQxG2m8eHNVbG3/idrsfUiAzhWKEGm1JfSRlrSw7j2PfE2Tv74DBl&#10;GRppAt4y3HVyqtRcOmw5L1jsaWepvhy/nYbl16KL9Ut5KaeFCpbeJqdDudd69DS8rkAkGtJ/+K99&#10;MBpKNS/UTBVwf5TfgNz8AgAA//8DAFBLAQItABQABgAIAAAAIQDb4fbL7gAAAIUBAAATAAAAAAAA&#10;AAAAAAAAAAAAAABbQ29udGVudF9UeXBlc10ueG1sUEsBAi0AFAAGAAgAAAAhAFr0LFu/AAAAFQEA&#10;AAsAAAAAAAAAAAAAAAAAHwEAAF9yZWxzLy5yZWxzUEsBAi0AFAAGAAgAAAAhAAISqC7HAAAA4QAA&#10;AA8AAAAAAAAAAAAAAAAABwIAAGRycy9kb3ducmV2LnhtbFBLBQYAAAAAAwADALcAAAD7AgAAAAA=&#10;" path="m,l89155,r,227742l1614999,227742r,81094l,308836,,xe" fillcolor="#e2e2e2" strokecolor="#7f7f7f [1612]" strokeweight="1pt">
                  <v:path arrowok="t" o:connecttype="custom" o:connectlocs="0,0;89155,0;89155,227742;1614999,227742;1614999,308836;0,308836;0,0" o:connectangles="0,0,0,0,0,0,0"/>
                </v:shape>
                <v:line id="Ευθεία γραμμή σύνδεσης 1813574727" o:spid="_x0000_s1163" style="position:absolute;flip:x;visibility:visible;mso-wrap-style:square" from="7789,4889" to="7841,7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vmEyAAAAOMAAAAPAAAAZHJzL2Rvd25yZXYueG1sRE9fS8Mw&#10;EH8X/A7hBN9cuurWUpcNtzI2XwSn+Hw0ZxtsLrXJ1u7bm8HAx/v9v8VqtK04Ue+NYwXTSQKCuHLa&#10;cK3g82P7kIPwAVlj65gUnMnDanl7s8BCu4Hf6XQItYgh7AtU0ITQFVL6qiGLfuI64sh9u95iiGdf&#10;S93jEMNtK9MkmUuLhmNDgx1tGqp+DkerYF6Vu9Kc8/WQmGz3m369lfaVlLq/G1+eQQQaw7/46t7r&#10;OD+fPs6ypyzN4PJTBEAu/wAAAP//AwBQSwECLQAUAAYACAAAACEA2+H2y+4AAACFAQAAEwAAAAAA&#10;AAAAAAAAAAAAAAAAW0NvbnRlbnRfVHlwZXNdLnhtbFBLAQItABQABgAIAAAAIQBa9CxbvwAAABUB&#10;AAALAAAAAAAAAAAAAAAAAB8BAABfcmVscy8ucmVsc1BLAQItABQABgAIAAAAIQClVvmEyAAAAOMA&#10;AAAPAAAAAAAAAAAAAAAAAAcCAABkcnMvZG93bnJldi54bWxQSwUGAAAAAAMAAwC3AAAA/AIAAAAA&#10;" strokecolor="black [3213]">
                  <v:stroke dashstyle="3 1"/>
                </v:line>
                <v:shape id="TextBox 18" o:spid="_x0000_s1164" type="#_x0000_t202" style="position:absolute;left:1703;top:233;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jKVygAAAOIAAAAPAAAAZHJzL2Rvd25yZXYueG1sRI/NasMw&#10;EITvhb6D2EJvjeTg/LlRQkgp5JQSJyn0tlgb29RaGUuNnbePCoUeh5n5hlmuB9uIK3W+dqwhGSkQ&#10;xIUzNZcaTsf3lzkIH5ANNo5Jw408rFePD0vMjOv5QNc8lCJC2GeooQqhzaT0RUUW/ci1xNG7uM5i&#10;iLIrpemwj3DbyLFSU2mx5rhQYUvbiorv/MdqOO8vX5+p+ijf7KTt3aAk24XU+vlp2LyCCDSE//Bf&#10;e2c0pItkPJumkwR+L8U7IFd3AAAA//8DAFBLAQItABQABgAIAAAAIQDb4fbL7gAAAIUBAAATAAAA&#10;AAAAAAAAAAAAAAAAAABbQ29udGVudF9UeXBlc10ueG1sUEsBAi0AFAAGAAgAAAAhAFr0LFu/AAAA&#10;FQEAAAsAAAAAAAAAAAAAAAAAHwEAAF9yZWxzLy5yZWxzUEsBAi0AFAAGAAgAAAAhALZ2MpXKAAAA&#10;4gAAAA8AAAAAAAAAAAAAAAAABwIAAGRycy9kb3ducmV2LnhtbFBLBQYAAAAAAwADALcAAAD+AgAA&#10;AAA=&#10;" filled="f" stroked="f">
                  <v:textbox>
                    <w:txbxContent>
                      <w:p w14:paraId="3AE43413" w14:textId="77777777" w:rsidR="007B1C12" w:rsidRDefault="007B1C12" w:rsidP="007B1C12">
                        <w:pPr>
                          <w:rPr>
                            <w:color w:val="000000"/>
                            <w:kern w:val="24"/>
                          </w:rPr>
                        </w:pPr>
                        <m:oMathPara>
                          <m:oMath>
                            <m:sSub>
                              <m:sSubPr>
                                <m:ctrlPr>
                                  <w:rPr>
                                    <w:rFonts w:ascii="Cambria Math" w:hAnsi="Cambria Math"/>
                                    <w:i/>
                                    <w:color w:val="000000"/>
                                    <w:kern w:val="24"/>
                                  </w:rPr>
                                </m:ctrlPr>
                              </m:sSubPr>
                              <m:e>
                                <m:acc>
                                  <m:accPr>
                                    <m:chr m:val="⃗"/>
                                    <m:ctrlPr>
                                      <w:rPr>
                                        <w:rFonts w:ascii="Cambria Math" w:hAnsi="Cambria Math"/>
                                        <w:i/>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v:textbox>
                </v:shape>
                <v:shape id="Εικόνα 1033109775" o:spid="_x0000_s1165" type="#_x0000_t75" style="position:absolute;left:13545;top:1906;width:1287;height:518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acuyAAAAOMAAAAPAAAAZHJzL2Rvd25yZXYueG1sRE/NasJA&#10;EL4LvsMyQm+6qzYaU1cphUILHlrtIcchOyah2dmYXWP69t2C0ON8/7PdD7YRPXW+dqxhPlMgiAtn&#10;ai41fJ1epykIH5ANNo5Jww952O/Goy1mxt34k/pjKEUMYZ+hhiqENpPSFxVZ9DPXEkfu7DqLIZ5d&#10;KU2HtxhuG7lQaiUt1hwbKmzppaLi+3i1GvI62bynl9PHuVGrA/cud9fkUeuHyfD8BCLQEP7Fd/eb&#10;ifPVcjlXm/U6gb+fIgBy9wsAAP//AwBQSwECLQAUAAYACAAAACEA2+H2y+4AAACFAQAAEwAAAAAA&#10;AAAAAAAAAAAAAAAAW0NvbnRlbnRfVHlwZXNdLnhtbFBLAQItABQABgAIAAAAIQBa9CxbvwAAABUB&#10;AAALAAAAAAAAAAAAAAAAAB8BAABfcmVscy8ucmVsc1BLAQItABQABgAIAAAAIQDB6acuyAAAAOMA&#10;AAAPAAAAAAAAAAAAAAAAAAcCAABkcnMvZG93bnJldi54bWxQSwUGAAAAAAMAAwC3AAAA/AIAAAAA&#10;">
                  <v:imagedata r:id="rId28" o:title=""/>
                </v:shape>
                <v:shape id="Ευθύγραμμο βέλος σύνδεσης 1693841864" o:spid="_x0000_s1166" type="#_x0000_t32" style="position:absolute;left:2719;top:6722;width:51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kvxwAAAOMAAAAPAAAAZHJzL2Rvd25yZXYueG1sRE9La8JA&#10;EL4X/A/LFLzVja8Qo6uo0FLoxSdeh+w0CWZnQ3bV5N93C4LH+d6zWLWmEndqXGlZwXAQgSDOrC45&#10;V3A6fn4kIJxH1lhZJgUdOVgte28LTLV98J7uB5+LEMIuRQWF93UqpcsKMugGtiYO3K9tDPpwNrnU&#10;DT5CuKnkKIpiabDk0FBgTduCsuvhZhTUX93th4/ReHNNtl17wvX5Mt0p1X9v13MQnlr/Ej/d3zrM&#10;j2fjZDJM4gn8/xQAkMs/AAAA//8DAFBLAQItABQABgAIAAAAIQDb4fbL7gAAAIUBAAATAAAAAAAA&#10;AAAAAAAAAAAAAABbQ29udGVudF9UeXBlc10ueG1sUEsBAi0AFAAGAAgAAAAhAFr0LFu/AAAAFQEA&#10;AAsAAAAAAAAAAAAAAAAAHwEAAF9yZWxzLy5yZWxzUEsBAi0AFAAGAAgAAAAhAJNC2S/HAAAA4wAA&#10;AA8AAAAAAAAAAAAAAAAABwIAAGRycy9kb3ducmV2LnhtbFBLBQYAAAAAAwADALcAAAD7AgAAAAA=&#10;" strokecolor="#272727 [2749]">
                  <v:stroke startarrow="block" startarrowwidth="narrow" startarrowlength="short" endarrow="block" endarrowwidth="narrow" endarrowlength="short"/>
                  <v:shadow on="t" type="perspective" color="black" offset="0,0" matrix="655f,,,655f"/>
                  <o:lock v:ext="edit" shapetype="f"/>
                </v:shape>
                <v:rect id="Ορθογώνιο 523741877" o:spid="_x0000_s1167" style="position:absolute;left:10185;top:3515;width:1499;height:1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7ryQAAAOIAAAAPAAAAZHJzL2Rvd25yZXYueG1sRI/BTsMw&#10;EETvSPyDtUi9UacpNFWoW6VFSHBsizgv8RKHxuvIdtPw9xgJqcfRzLzRrDaj7cRAPrSOFcymGQji&#10;2umWGwXvx5f7JYgQkTV2jknBDwXYrG9vVlhqd+E9DYfYiAThUKICE2NfShlqQxbD1PXEyfty3mJM&#10;0jdSe7wkuO1knmULabHltGCwp52h+nQ4WwUnM8+rXa69+d6/xe12qJ4/PhulJndj9QQi0hiv4f/2&#10;q1bwmM+Lh9myKODvUroDcv0LAAD//wMAUEsBAi0AFAAGAAgAAAAhANvh9svuAAAAhQEAABMAAAAA&#10;AAAAAAAAAAAAAAAAAFtDb250ZW50X1R5cGVzXS54bWxQSwECLQAUAAYACAAAACEAWvQsW78AAAAV&#10;AQAACwAAAAAAAAAAAAAAAAAfAQAAX3JlbHMvLnJlbHNQSwECLQAUAAYACAAAACEADIjO68kAAADi&#10;AAAADwAAAAAAAAAAAAAAAAAHAgAAZHJzL2Rvd25yZXYueG1sUEsFBgAAAAADAAMAtwAAAP0CAAAA&#10;AA==&#10;" fillcolor="#ffc000" strokecolor="#5a5a5a [2109]" strokeweight="1pt"/>
                <v:rect id="Ορθογώνιο 39986802" o:spid="_x0000_s1168" style="position:absolute;left:2226;top:3646;width:1118;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TCyAAAAOEAAAAPAAAAZHJzL2Rvd25yZXYueG1sRI/NasMw&#10;EITvhb6D2EBvjRwHguNGCU5KoT3mh5y31sZyYq2MpDru21eFQo/DzHzDrDaj7cRAPrSOFcymGQji&#10;2umWGwWn49tzASJEZI2dY1LwTQE268eHFZba3XlPwyE2IkE4lKjAxNiXUobakMUwdT1x8i7OW4xJ&#10;+kZqj/cEt53Ms2whLbacFgz2tDNU3w5fVsHNzPNql2tvrvuPuN0O1ev5s1HqaTJWLyAijfE//Nd+&#10;1wrmy2WxKLIcfh+lNyDXPwAAAP//AwBQSwECLQAUAAYACAAAACEA2+H2y+4AAACFAQAAEwAAAAAA&#10;AAAAAAAAAAAAAAAAW0NvbnRlbnRfVHlwZXNdLnhtbFBLAQItABQABgAIAAAAIQBa9CxbvwAAABUB&#10;AAALAAAAAAAAAAAAAAAAAB8BAABfcmVscy8ucmVsc1BLAQItABQABgAIAAAAIQCiflTCyAAAAOEA&#10;AAAPAAAAAAAAAAAAAAAAAAcCAABkcnMvZG93bnJldi54bWxQSwUGAAAAAAMAAwC3AAAA/AIAAAAA&#10;" fillcolor="#ffc000" strokecolor="#5a5a5a [2109]" strokeweight="1pt"/>
                <v:rect id="Ορθογώνιο 1965393746" o:spid="_x0000_s1169" style="position:absolute;left:1227;top:5266;width:6520;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5cVxwAAAOMAAAAPAAAAZHJzL2Rvd25yZXYueG1sRE9LSwMx&#10;EL4L/ocwgjeb1erWXTdbSkEpiAdXL96GzewDN5M0Sdv135uC4HG+91Tr2UziSD6MlhXcLjIQxK3V&#10;I/cKPj+ebx5BhIiscbJMCn4owLq+vKiw1PbE73RsYi9SCIcSFQwxulLK0A5kMCysI05cZ73BmE7f&#10;S+3xlMLNJO+yLJcGR04NAzraDtR+NwejwPtX8/XWv3SHJtPNZt+5VcFOqeurefMEItIc/8V/7p1O&#10;84v8YVksV/c5nH9KAMj6FwAA//8DAFBLAQItABQABgAIAAAAIQDb4fbL7gAAAIUBAAATAAAAAAAA&#10;AAAAAAAAAAAAAABbQ29udGVudF9UeXBlc10ueG1sUEsBAi0AFAAGAAgAAAAhAFr0LFu/AAAAFQEA&#10;AAsAAAAAAAAAAAAAAAAAHwEAAF9yZWxzLy5yZWxzUEsBAi0AFAAGAAgAAAAhABoPlxXHAAAA4wAA&#10;AA8AAAAAAAAAAAAAAAAABwIAAGRycy9kb3ducmV2LnhtbFBLBQYAAAAAAwADALcAAAD7AgAAAAA=&#10;" fillcolor="#404040 [2429]" strokecolor="#5a5a5a [2109]" strokeweight="1pt"/>
                <v:shape id="TextBox 18" o:spid="_x0000_s1170" type="#_x0000_t202" style="position:absolute;left:3768;top:6305;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ObygAAAOMAAAAPAAAAZHJzL2Rvd25yZXYueG1sRI9Ba8JA&#10;EIXvQv/DMgVvddeoxaauUiqCp5baKvQ2ZMckNDsbsqtJ/33nUPA48968981qM/hGXamLdWAL04kB&#10;RVwEV3Np4etz97AEFROywyYwWfilCJv13WiFuQs9f9D1kEolIRxztFCl1OZax6Iij3ESWmLRzqHz&#10;mGTsSu067CXcNzoz5lF7rFkaKmzptaLi53DxFo5v5+/T3LyXW79o+zAYzf5JWzu+H16eQSUa0s38&#10;f713gj830+UsyxYCLT/JAvT6DwAA//8DAFBLAQItABQABgAIAAAAIQDb4fbL7gAAAIUBAAATAAAA&#10;AAAAAAAAAAAAAAAAAABbQ29udGVudF9UeXBlc10ueG1sUEsBAi0AFAAGAAgAAAAhAFr0LFu/AAAA&#10;FQEAAAsAAAAAAAAAAAAAAAAAHwEAAF9yZWxzLy5yZWxzUEsBAi0AFAAGAAgAAAAhAFfs45vKAAAA&#10;4wAAAA8AAAAAAAAAAAAAAAAABwIAAGRycy9kb3ducmV2LnhtbFBLBQYAAAAAAwADALcAAAD+AgAA&#10;AAA=&#10;" filled="f" stroked="f">
                  <v:textbox>
                    <w:txbxContent>
                      <w:p w14:paraId="452AC79B" w14:textId="77777777" w:rsidR="007B1C12" w:rsidRDefault="007B1C12" w:rsidP="007B1C12">
                        <w:pPr>
                          <w:rPr>
                            <w:color w:val="000000"/>
                            <w:kern w:val="24"/>
                          </w:rPr>
                        </w:pPr>
                        <w:r>
                          <w:rPr>
                            <w:color w:val="000000"/>
                            <w:kern w:val="24"/>
                          </w:rPr>
                          <w:t>d</w:t>
                        </w:r>
                      </w:p>
                    </w:txbxContent>
                  </v:textbox>
                </v:shape>
                <v:shape id="TextBox 18" o:spid="_x0000_s1171" type="#_x0000_t202" style="position:absolute;top:1567;width:3265;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uTxgAAAOMAAAAPAAAAZHJzL2Rvd25yZXYueG1sRE9fa8Iw&#10;EH8X/A7hhL3NRFFXO6OIY+CTotsE347mbMuaS2kyW7+9EQY+3u//LVadrcSVGl861jAaKhDEmTMl&#10;5xq+vz5fExA+IBusHJOGG3lYLfu9BabGtXyg6zHkIoawT1FDEUKdSumzgiz6oauJI3dxjcUQzyaX&#10;psE2httKjpWaSYslx4YCa9oUlP0e/6yGn93lfJqoff5hp3XrOiXZzqXWL4Nu/Q4iUBee4n/31sT5&#10;k2Q6niez0Rs8fooAyOUdAAD//wMAUEsBAi0AFAAGAAgAAAAhANvh9svuAAAAhQEAABMAAAAAAAAA&#10;AAAAAAAAAAAAAFtDb250ZW50X1R5cGVzXS54bWxQSwECLQAUAAYACAAAACEAWvQsW78AAAAVAQAA&#10;CwAAAAAAAAAAAAAAAAAfAQAAX3JlbHMvLnJlbHNQSwECLQAUAAYACAAAACEAS0T7k8YAAADjAAAA&#10;DwAAAAAAAAAAAAAAAAAHAgAAZHJzL2Rvd25yZXYueG1sUEsFBgAAAAADAAMAtwAAAPoCAAAAAA==&#10;" filled="f" stroked="f">
                  <v:textbox>
                    <w:txbxContent>
                      <w:p w14:paraId="2CB5BCDA" w14:textId="77777777" w:rsidR="007B1C12" w:rsidRPr="00F44E1F" w:rsidRDefault="007B1C12" w:rsidP="007B1C12">
                        <w:pPr>
                          <w:rPr>
                            <w:color w:val="000000"/>
                            <w:kern w:val="24"/>
                            <w:vertAlign w:val="subscript"/>
                          </w:rPr>
                        </w:pPr>
                        <w:r>
                          <w:rPr>
                            <w:color w:val="000000"/>
                            <w:kern w:val="24"/>
                          </w:rPr>
                          <w:t>Σ</w:t>
                        </w:r>
                        <w:r>
                          <w:rPr>
                            <w:color w:val="000000"/>
                            <w:kern w:val="24"/>
                            <w:vertAlign w:val="subscript"/>
                          </w:rPr>
                          <w:t>2</w:t>
                        </w:r>
                      </w:p>
                    </w:txbxContent>
                  </v:textbox>
                </v:shape>
                <v:line id="Ευθεία γραμμή σύνδεσης 1837151690" o:spid="_x0000_s1172" style="position:absolute;visibility:visible;mso-wrap-style:square" from="11058,4265" to="11058,7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i6nzAAAAOMAAAAPAAAAZHJzL2Rvd25yZXYueG1sRI9BSwMx&#10;EIXvgv8hjOBFbHYr1nVtWkrB0pNoFYu3YTNuFjeTJUnb1V/vHASPb96bb+bNl6Pv1ZFi6gIbKCcF&#10;KOIm2I5bA2+vj9cVqJSRLfaBycA3JVguzs/mWNtw4hc67nKrBMKpRgMu56HWOjWOPKZJGIjF+wzR&#10;YxYZW20jngTuez0tipn22LFccDjQ2lHztTt4oaz268q5p817/LnqD9sNTz+e98ZcXoyrB1CZxvwf&#10;/tveWnm/urkrb8vZvbSQTjIAvfgFAAD//wMAUEsBAi0AFAAGAAgAAAAhANvh9svuAAAAhQEAABMA&#10;AAAAAAAAAAAAAAAAAAAAAFtDb250ZW50X1R5cGVzXS54bWxQSwECLQAUAAYACAAAACEAWvQsW78A&#10;AAAVAQAACwAAAAAAAAAAAAAAAAAfAQAAX3JlbHMvLnJlbHNQSwECLQAUAAYACAAAACEAOzoup8wA&#10;AADjAAAADwAAAAAAAAAAAAAAAAAHAgAAZHJzL2Rvd25yZXYueG1sUEsFBgAAAAADAAMAtwAAAAAD&#10;AAAAAA==&#10;" strokecolor="black [3213]">
                  <v:stroke dashstyle="3 1"/>
                </v:line>
                <v:line id="Ευθεία γραμμή σύνδεσης 211723423" o:spid="_x0000_s1173" style="position:absolute;visibility:visible;mso-wrap-style:square" from="2845,4307" to="2845,7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1GrywAAAOIAAAAPAAAAZHJzL2Rvd25yZXYueG1sRI9BSwMx&#10;FITvgv8hPMGL2OymUsvatJSCpSfRVizeHpvXzdLNy5Kk7eqvN4LgcZiZb5jZYnCdOFOIrWcN5agA&#10;QVx703Kj4X33fD8FEROywc4zafiiCIv59dUMK+Mv/EbnbWpEhnCsUINNqa+kjLUlh3Hke+LsHXxw&#10;mLIMjTQBLxnuOqmKYiIdtpwXLPa0slQftyeXKcv9amrty/ojfN91p82a1efrXuvbm2H5BCLRkP7D&#10;f+2N0aDK8lGNH9QYfi/lOyDnPwAAAP//AwBQSwECLQAUAAYACAAAACEA2+H2y+4AAACFAQAAEwAA&#10;AAAAAAAAAAAAAAAAAAAAW0NvbnRlbnRfVHlwZXNdLnhtbFBLAQItABQABgAIAAAAIQBa9CxbvwAA&#10;ABUBAAALAAAAAAAAAAAAAAAAAB8BAABfcmVscy8ucmVsc1BLAQItABQABgAIAAAAIQC8H1GrywAA&#10;AOIAAAAPAAAAAAAAAAAAAAAAAAcCAABkcnMvZG93bnJldi54bWxQSwUGAAAAAAMAAwC3AAAA/wIA&#10;AAAA&#10;" strokecolor="black [3213]">
                  <v:stroke dashstyle="3 1"/>
                </v:line>
                <v:shape id="Ευθύγραμμο βέλος σύνδεσης 799378236" o:spid="_x0000_s1174" type="#_x0000_t32" style="position:absolute;left:7630;top:6659;width:35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CiyQAAAOIAAAAPAAAAZHJzL2Rvd25yZXYueG1sRI9Pa8JA&#10;FMTvhX6H5RV6qxsNaoyuYoUWoRf/4vWRfSbB7NuQXTX59q5Q8DjMzG+Y2aI1lbhR40rLCvq9CARx&#10;ZnXJuYLD/ucrAeE8ssbKMinoyMFi/v42w1TbO2/ptvO5CBB2KSoovK9TKV1WkEHXszVx8M62MeiD&#10;bHKpG7wHuKnkIIpG0mDJYaHAmlYFZZfd1Siof7vrH++j+PuSrLr2gMvjabhR6vOjXU5BeGr9K/zf&#10;XmsF48kkHieDeATPS+EOyPkDAAD//wMAUEsBAi0AFAAGAAgAAAAhANvh9svuAAAAhQEAABMAAAAA&#10;AAAAAAAAAAAAAAAAAFtDb250ZW50X1R5cGVzXS54bWxQSwECLQAUAAYACAAAACEAWvQsW78AAAAV&#10;AQAACwAAAAAAAAAAAAAAAAAfAQAAX3JlbHMvLnJlbHNQSwECLQAUAAYACAAAACEAVUqAoskAAADi&#10;AAAADwAAAAAAAAAAAAAAAAAHAgAAZHJzL2Rvd25yZXYueG1sUEsFBgAAAAADAAMAtwAAAP0CAAAA&#10;AA==&#10;" strokecolor="#272727 [2749]">
                  <v:stroke startarrow="block" startarrowwidth="narrow" startarrowlength="short" endarrow="block" endarrowwidth="narrow" endarrowlength="short"/>
                  <v:shadow on="t" type="perspective" color="black" offset="0,0" matrix="655f,,,655f"/>
                  <o:lock v:ext="edit" shapetype="f"/>
                </v:shape>
                <v:shape id="TextBox 18" o:spid="_x0000_s1175" type="#_x0000_t202" style="position:absolute;left:7979;top:6345;width:3620;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4yQAAAOIAAAAPAAAAZHJzL2Rvd25yZXYueG1sRI9Pa8JA&#10;FMTvBb/D8oTe6q6laoyuIi2Fniz+BW+P7DMJZt+G7NbEb+8KBY/DzPyGmS87W4krNb50rGE4UCCI&#10;M2dKzjXsd99vCQgfkA1WjknDjTwsF72XOabGtbyh6zbkIkLYp6ihCKFOpfRZQRb9wNXE0Tu7xmKI&#10;ssmlabCNcFvJd6XG0mLJcaHAmj4Lyi7bP6vhsD6fjh/qN/+yo7p1nZJsp1Lr1363moEI1IVn+L/9&#10;YzRMkvEkGQ3VFB6X4h2QizsAAAD//wMAUEsBAi0AFAAGAAgAAAAhANvh9svuAAAAhQEAABMAAAAA&#10;AAAAAAAAAAAAAAAAAFtDb250ZW50X1R5cGVzXS54bWxQSwECLQAUAAYACAAAACEAWvQsW78AAAAV&#10;AQAACwAAAAAAAAAAAAAAAAAfAQAAX3JlbHMvLnJlbHNQSwECLQAUAAYACAAAACEAD/vu+MkAAADi&#10;AAAADwAAAAAAAAAAAAAAAAAHAgAAZHJzL2Rvd25yZXYueG1sUEsFBgAAAAADAAMAtwAAAP0CAAAA&#10;AA==&#10;" filled="f" stroked="f">
                  <v:textbox>
                    <w:txbxContent>
                      <w:p w14:paraId="445C9444" w14:textId="77777777" w:rsidR="007B1C12" w:rsidRPr="00F44E1F" w:rsidRDefault="007B1C12" w:rsidP="007B1C12">
                        <w:pPr>
                          <w:rPr>
                            <w:color w:val="000000"/>
                            <w:kern w:val="24"/>
                            <w:vertAlign w:val="subscript"/>
                          </w:rPr>
                        </w:pPr>
                        <w:r>
                          <w:rPr>
                            <w:color w:val="000000"/>
                            <w:kern w:val="24"/>
                          </w:rPr>
                          <w:t>d</w:t>
                        </w:r>
                        <w:r>
                          <w:rPr>
                            <w:color w:val="000000"/>
                            <w:kern w:val="24"/>
                            <w:vertAlign w:val="subscript"/>
                          </w:rPr>
                          <w:t>1</w:t>
                        </w:r>
                      </w:p>
                    </w:txbxContent>
                  </v:textbox>
                </v:shape>
                <v:shape id="TextBox 18" o:spid="_x0000_s1176" type="#_x0000_t202" style="position:absolute;left:12785;top:1567;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bf6ygAAAOIAAAAPAAAAZHJzL2Rvd25yZXYueG1sRI9Pa8JA&#10;FMTvBb/D8gq91V019U/qKtIieKo0rYK3R/aZBLNvQ3Zr4rd3C4Ueh5n5DbNc97YWV2p95VjDaKhA&#10;EOfOVFxo+P7aPs9B+IBssHZMGm7kYb0aPCwxNa7jT7pmoRARwj5FDWUITSqlz0uy6IeuIY7e2bUW&#10;Q5RtIU2LXYTbWo6VmkqLFceFEht6Kym/ZD9Ww+HjfDomal+825emc72SbBdS66fHfvMKIlAf/sN/&#10;7Z3RMBvNkmkyn0zg91K8A3J1BwAA//8DAFBLAQItABQABgAIAAAAIQDb4fbL7gAAAIUBAAATAAAA&#10;AAAAAAAAAAAAAAAAAABbQ29udGVudF9UeXBlc10ueG1sUEsBAi0AFAAGAAgAAAAhAFr0LFu/AAAA&#10;FQEAAAsAAAAAAAAAAAAAAAAAHwEAAF9yZWxzLy5yZWxzUEsBAi0AFAAGAAgAAAAhABvdt/rKAAAA&#10;4gAAAA8AAAAAAAAAAAAAAAAABwIAAGRycy9kb3ducmV2LnhtbFBLBQYAAAAAAwADALcAAAD+AgAA&#10;AAA=&#10;" filled="f" stroked="f">
                  <v:textbox>
                    <w:txbxContent>
                      <w:p w14:paraId="4D24BC5F" w14:textId="77777777" w:rsidR="007B1C12" w:rsidRDefault="007B1C12" w:rsidP="007B1C12">
                        <w:pPr>
                          <w:rPr>
                            <w:color w:val="000000"/>
                            <w:kern w:val="24"/>
                          </w:rPr>
                        </w:pPr>
                        <w:r>
                          <w:rPr>
                            <w:color w:val="000000"/>
                            <w:kern w:val="24"/>
                          </w:rPr>
                          <w:t>k</w:t>
                        </w:r>
                      </w:p>
                    </w:txbxContent>
                  </v:textbox>
                </v:shape>
                <v:shape id="Ευθύγραμμο βέλος σύνδεσης 798419425" o:spid="_x0000_s1177" type="#_x0000_t32" style="position:absolute;left:2592;top:2852;width:1853;height: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LpQywAAAOIAAAAPAAAAZHJzL2Rvd25yZXYueG1sRI/RasJA&#10;FETfC/2H5RZ8qxtFbUxdRQXBh1Zs7AdcsrfZ0OzdmF1j9Ou7hUIfh5k5wyxWva1FR62vHCsYDRMQ&#10;xIXTFZcKPk+75xSED8gaa8ek4EYeVsvHhwVm2l35g7o8lCJC2GeowITQZFL6wpBFP3QNcfS+XGsx&#10;RNmWUrd4jXBby3GSzKTFiuOCwYa2horv/GIVvB9mutsY3J5u53tp8qpwx/ubUoOnfv0KIlAf/sN/&#10;7b1W8DJPJ6P5ZDyF30vxDsjlDwAAAP//AwBQSwECLQAUAAYACAAAACEA2+H2y+4AAACFAQAAEwAA&#10;AAAAAAAAAAAAAAAAAAAAW0NvbnRlbnRfVHlwZXNdLnhtbFBLAQItABQABgAIAAAAIQBa9CxbvwAA&#10;ABUBAAALAAAAAAAAAAAAAAAAAB8BAABfcmVscy8ucmVsc1BLAQItABQABgAIAAAAIQARFLpQywAA&#10;AOIAAAAPAAAAAAAAAAAAAAAAAAcCAABkcnMvZG93bnJldi54bWxQSwUGAAAAAAMAAwC3AAAA/wIA&#10;AAAA&#10;" strokecolor="black [3213]" strokeweight="2pt">
                  <v:stroke endarrow="block" endarrowwidth="narrow" endarrowlength="short"/>
                  <v:shadow on="t" type="perspective" color="black" offset="0,0" matrix="655f,,,655f"/>
                  <o:lock v:ext="edit" shapetype="f"/>
                </v:shape>
                <w10:wrap type="square" anchorx="margin"/>
              </v:group>
            </w:pict>
          </mc:Fallback>
        </mc:AlternateContent>
      </w:r>
      <w:r>
        <w:rPr>
          <w:lang w:eastAsia="zh-CN"/>
        </w:rPr>
        <w:t>Ένα σώμα Σ</w:t>
      </w:r>
      <w:r>
        <w:rPr>
          <w:vertAlign w:val="subscript"/>
          <w:lang w:eastAsia="zh-CN"/>
        </w:rPr>
        <w:t>1</w:t>
      </w:r>
      <w:r>
        <w:rPr>
          <w:lang w:eastAsia="zh-CN"/>
        </w:rPr>
        <w:t xml:space="preserve"> μάζας 1kg ηρεμεί σε λείο οριζόντιο επίπεδο, δεμένο στο άκρο οριζόντιου ιδανικού ελατηρίου σταθεράς k=100Ν/m, απέχοντας απόσταση d</w:t>
      </w:r>
      <w:r>
        <w:rPr>
          <w:vertAlign w:val="subscript"/>
          <w:lang w:eastAsia="zh-CN"/>
        </w:rPr>
        <w:t>1</w:t>
      </w:r>
      <w:r>
        <w:rPr>
          <w:lang w:eastAsia="zh-CN"/>
        </w:rPr>
        <w:t>=0,4m, από το σημείο Ε, πέρα από το οποίο το ίδιο επίπεδο γίνεται μη λείο. Ένα δεύτερο σώμα Σ</w:t>
      </w:r>
      <w:r>
        <w:rPr>
          <w:vertAlign w:val="subscript"/>
          <w:lang w:eastAsia="zh-CN"/>
        </w:rPr>
        <w:t>2</w:t>
      </w:r>
      <w:r>
        <w:rPr>
          <w:lang w:eastAsia="zh-CN"/>
        </w:rPr>
        <w:t>, μάζας 0,5kg ηρεμεί σε απόσταση d=1m από το σημείο Ε, όπως στο σχήμα. Μετακινούμε το Σ</w:t>
      </w:r>
      <w:r>
        <w:rPr>
          <w:vertAlign w:val="subscript"/>
          <w:lang w:eastAsia="zh-CN"/>
        </w:rPr>
        <w:t>1</w:t>
      </w:r>
      <w:r>
        <w:rPr>
          <w:lang w:eastAsia="zh-CN"/>
        </w:rPr>
        <w:t xml:space="preserve"> προς τα δεξιά συμπιέζοντας το ελατήριο κατά Δl=0,5m, ενώ εκτοξεύουμε το σώμα Σ</w:t>
      </w:r>
      <w:r>
        <w:rPr>
          <w:vertAlign w:val="subscript"/>
          <w:lang w:eastAsia="zh-CN"/>
        </w:rPr>
        <w:t>2</w:t>
      </w:r>
      <w:r>
        <w:rPr>
          <w:lang w:eastAsia="zh-CN"/>
        </w:rPr>
        <w:t xml:space="preserve"> με αρχική ταχύτητα υ</w:t>
      </w:r>
      <w:r>
        <w:rPr>
          <w:vertAlign w:val="subscript"/>
          <w:lang w:eastAsia="zh-CN"/>
        </w:rPr>
        <w:t>ο</w:t>
      </w:r>
      <w:r>
        <w:rPr>
          <w:lang w:eastAsia="zh-CN"/>
        </w:rPr>
        <w:t>=3,5m/s, προς το σώμα Σ</w:t>
      </w:r>
      <w:r>
        <w:rPr>
          <w:vertAlign w:val="subscript"/>
          <w:lang w:eastAsia="zh-CN"/>
        </w:rPr>
        <w:t>1</w:t>
      </w:r>
      <w:r>
        <w:rPr>
          <w:lang w:eastAsia="zh-CN"/>
        </w:rPr>
        <w:t xml:space="preserve"> και στη συνέχεια αφήνουμε ελεύθερο το σώμα Σ</w:t>
      </w:r>
      <w:r>
        <w:rPr>
          <w:vertAlign w:val="subscript"/>
          <w:lang w:eastAsia="zh-CN"/>
        </w:rPr>
        <w:t>1</w:t>
      </w:r>
      <w:r>
        <w:rPr>
          <w:lang w:eastAsia="zh-CN"/>
        </w:rPr>
        <w:t xml:space="preserve"> να κινηθεί.  Τα δυο σώματα κινούμενα αντίθετα, στην ίδια διεύθυνση, συγκρούονται κεντρικά και ελαστικά στο σημείο Ε, τη χρονική στιγμή</w:t>
      </w:r>
      <w:r>
        <w:rPr>
          <w:lang w:eastAsia="zh-CN"/>
        </w:rPr>
        <w:tab/>
        <w:t>t</w:t>
      </w:r>
      <w:r>
        <w:rPr>
          <w:vertAlign w:val="subscript"/>
          <w:lang w:eastAsia="zh-CN"/>
        </w:rPr>
        <w:t>0</w:t>
      </w:r>
      <w:r>
        <w:rPr>
          <w:lang w:eastAsia="zh-CN"/>
        </w:rPr>
        <w:t>=0. Μετά την κρούση, το σώμα Σ</w:t>
      </w:r>
      <w:r>
        <w:rPr>
          <w:vertAlign w:val="subscript"/>
          <w:lang w:eastAsia="zh-CN"/>
        </w:rPr>
        <w:t>1</w:t>
      </w:r>
      <w:r>
        <w:rPr>
          <w:lang w:eastAsia="zh-CN"/>
        </w:rPr>
        <w:t xml:space="preserve"> εκτελεί μια αμείωτη ελεύθερη αρμονική ταλάντωση, μια αατ.</w:t>
      </w:r>
    </w:p>
    <w:p w14:paraId="30BC2C23" w14:textId="77777777" w:rsidR="007B1C12" w:rsidRDefault="007B1C12" w:rsidP="007B1C12">
      <w:pPr>
        <w:ind w:left="453" w:hanging="340"/>
        <w:rPr>
          <w:lang w:eastAsia="zh-CN"/>
        </w:rPr>
      </w:pPr>
      <w:r>
        <w:rPr>
          <w:lang w:eastAsia="zh-CN"/>
        </w:rPr>
        <w:t>i)  Να βρεθούν οι ταχύτητες του σώματος Σ</w:t>
      </w:r>
      <w:r w:rsidRPr="00383085">
        <w:rPr>
          <w:vertAlign w:val="subscript"/>
          <w:lang w:eastAsia="zh-CN"/>
        </w:rPr>
        <w:t>1</w:t>
      </w:r>
      <w:r>
        <w:rPr>
          <w:lang w:eastAsia="zh-CN"/>
        </w:rPr>
        <w:t>, ελάχιστα πριν και ελάχιστα μετά την κρούση.</w:t>
      </w:r>
    </w:p>
    <w:p w14:paraId="3DF5FD1A" w14:textId="77777777" w:rsidR="007B1C12" w:rsidRDefault="007B1C12" w:rsidP="007B1C12">
      <w:pPr>
        <w:ind w:left="453" w:hanging="340"/>
        <w:rPr>
          <w:lang w:eastAsia="zh-CN"/>
        </w:rPr>
      </w:pPr>
      <w:r w:rsidRPr="008A1CCE">
        <w:rPr>
          <w:lang w:val="en-US" w:eastAsia="zh-CN"/>
        </w:rPr>
        <w:t>ii</w:t>
      </w:r>
      <w:r w:rsidRPr="008A1CCE">
        <w:rPr>
          <w:lang w:eastAsia="zh-CN"/>
        </w:rPr>
        <w:t xml:space="preserve">) </w:t>
      </w:r>
      <w:r>
        <w:rPr>
          <w:lang w:eastAsia="zh-CN"/>
        </w:rPr>
        <w:t>Να γίνει η γραφική παράσταση της απομάκρυνσης του σώματος Σ</w:t>
      </w:r>
      <w:r>
        <w:rPr>
          <w:vertAlign w:val="subscript"/>
          <w:lang w:eastAsia="zh-CN"/>
        </w:rPr>
        <w:t>1</w:t>
      </w:r>
      <w:r>
        <w:rPr>
          <w:lang w:eastAsia="zh-CN"/>
        </w:rPr>
        <w:t xml:space="preserve"> σε συνάρτηση με το χρόνο, μετά την κρούση, θεωρώντας θετική την της τα αριστερά κατεύθυνση (στο σχήμα).</w:t>
      </w:r>
    </w:p>
    <w:p w14:paraId="20FBA5BD" w14:textId="77777777" w:rsidR="007B1C12" w:rsidRDefault="007B1C12" w:rsidP="007B1C12">
      <w:pPr>
        <w:ind w:left="453" w:hanging="340"/>
        <w:rPr>
          <w:lang w:eastAsia="zh-CN"/>
        </w:rPr>
      </w:pPr>
      <w:r>
        <w:rPr>
          <w:lang w:eastAsia="zh-CN"/>
        </w:rPr>
        <w:t>iii) Να υπολογιστεί ο συντελεστής τριβής ολίσθησης μεταξύ του σώματος Σ</w:t>
      </w:r>
      <w:r>
        <w:rPr>
          <w:vertAlign w:val="subscript"/>
          <w:lang w:eastAsia="zh-CN"/>
        </w:rPr>
        <w:t>2</w:t>
      </w:r>
      <w:r>
        <w:rPr>
          <w:lang w:eastAsia="zh-CN"/>
        </w:rPr>
        <w:t xml:space="preserve"> και του επιπέδου.</w:t>
      </w:r>
    </w:p>
    <w:p w14:paraId="71120E96" w14:textId="77777777" w:rsidR="007B1C12" w:rsidRDefault="007B1C12" w:rsidP="007B1C12">
      <w:pPr>
        <w:ind w:left="453" w:hanging="340"/>
        <w:rPr>
          <w:lang w:eastAsia="zh-CN"/>
        </w:rPr>
      </w:pPr>
      <w:r>
        <w:rPr>
          <w:lang w:eastAsia="zh-CN"/>
        </w:rPr>
        <w:t xml:space="preserve">iv) Να βρεθεί η απόσταση μεταξύ των δύο σωμάτων τη χρονική στιγμή </w:t>
      </w:r>
      <w:r w:rsidRPr="00383085">
        <w:rPr>
          <w:position w:val="-10"/>
        </w:rPr>
        <w:object w:dxaOrig="1020" w:dyaOrig="320" w14:anchorId="18212206">
          <v:shape id="_x0000_i1048" type="#_x0000_t75" style="width:50.9pt;height:16.05pt" o:ole="">
            <v:imagedata r:id="rId36" o:title=""/>
          </v:shape>
          <o:OLEObject Type="Embed" ProgID="Equation.DSMT4" ShapeID="_x0000_i1048" DrawAspect="Content" ObjectID="_1812874141" r:id="rId37"/>
        </w:object>
      </w:r>
      <w:r>
        <w:rPr>
          <w:lang w:eastAsia="zh-CN"/>
        </w:rPr>
        <w:t>.</w:t>
      </w:r>
    </w:p>
    <w:p w14:paraId="5CC682E8" w14:textId="77777777" w:rsidR="007B1C12" w:rsidRDefault="007B1C12" w:rsidP="007B1C12">
      <w:pPr>
        <w:rPr>
          <w:lang w:eastAsia="zh-CN"/>
        </w:rPr>
      </w:pPr>
      <w:r>
        <w:rPr>
          <w:lang w:eastAsia="zh-CN"/>
        </w:rPr>
        <w:t>Δίνεται g=10m/s</w:t>
      </w:r>
      <w:r>
        <w:rPr>
          <w:vertAlign w:val="superscript"/>
          <w:lang w:eastAsia="zh-CN"/>
        </w:rPr>
        <w:t>2</w:t>
      </w:r>
      <w:r>
        <w:rPr>
          <w:lang w:eastAsia="zh-CN"/>
        </w:rPr>
        <w:t>.</w:t>
      </w:r>
    </w:p>
    <w:p w14:paraId="68605E86" w14:textId="77777777" w:rsidR="00164DDA" w:rsidRPr="00171518" w:rsidRDefault="00164DDA" w:rsidP="00164DDA">
      <w:pPr>
        <w:pStyle w:val="1"/>
      </w:pPr>
      <w:r w:rsidRPr="00171518">
        <w:t>Δύο διαφορετικές ταλαντώσεις</w:t>
      </w:r>
    </w:p>
    <w:p w14:paraId="5417320A" w14:textId="77777777" w:rsidR="00164DDA" w:rsidRDefault="00164DDA" w:rsidP="00164DDA">
      <w:pPr>
        <w:rPr>
          <w:lang w:eastAsia="el-GR"/>
        </w:rPr>
      </w:pPr>
      <w:r>
        <w:rPr>
          <w:lang w:val="en-US"/>
        </w:rPr>
        <mc:AlternateContent>
          <mc:Choice Requires="wps">
            <w:drawing>
              <wp:anchor distT="0" distB="0" distL="114300" distR="114300" simplePos="0" relativeHeight="251680768" behindDoc="0" locked="0" layoutInCell="1" allowOverlap="1" wp14:anchorId="09D06A79" wp14:editId="1B914D78">
                <wp:simplePos x="0" y="0"/>
                <wp:positionH relativeFrom="column">
                  <wp:posOffset>4765675</wp:posOffset>
                </wp:positionH>
                <wp:positionV relativeFrom="paragraph">
                  <wp:posOffset>513787</wp:posOffset>
                </wp:positionV>
                <wp:extent cx="272415" cy="29527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72415"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AE260D" w14:textId="77777777" w:rsidR="00164DDA" w:rsidRDefault="00164DDA" w:rsidP="00164DDA">
                            <w:r>
                              <w:t>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D06A79" id="Text Box 25" o:spid="_x0000_s1178" type="#_x0000_t202" style="position:absolute;left:0;text-align:left;margin-left:375.25pt;margin-top:40.45pt;width:21.45pt;height:23.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yVZAIAADsFAAAOAAAAZHJzL2Uyb0RvYy54bWysVEtv2zAMvg/YfxB0X5wYybIGdYqsRYcB&#10;RVs0HXpWZKkxJouaxMTOfv0o2Xks26XDLhLFN/mRurxqa8O2yocKbMFHgyFnykooK/ta8G/Ptx8+&#10;cRZQ2FIYsKrgOxX41fz9u8vGzVQOazCl8oyc2DBrXMHXiG6WZUGuVS3CAJyyJNTga4H09K9Z6UVD&#10;3muT5cPhx6wBXzoPUoVA3JtOyOfJv9ZK4oPWQSEzBafcMJ0+nat4ZvNLMXv1wq0r2ach/iGLWlSW&#10;gh5c3QgUbOOrP1zVlfQQQONAQp2B1pVUqQaqZjQ8q2a5Fk6lWqg5wR3aFP6fW3m/XbpHz7D9DC0B&#10;GBvSuDALxIz1tNrX8aZMGcmphbtD21SLTBIzn+bj0YQzSaL8YpJPJ9FLdjR2PuAXBTWLRME9oZKa&#10;JbZ3ATvVvUqMZeG2MiYhY+xvDPLZcVSCtrc+5pso3BkVrYx9UppVZUo7MtJQqWvj2VbQOAgplcVU&#10;cfJL2lFLU+y3GPb60bTL6i3GB4sUGSwejOvKgk9dOku7/L5PWXf61OqTuiOJ7aqlwgmNfI/nCsod&#10;weyh24Dg5G1FYNyJgI/C08gTsrTG+ECHNtAUHHqKszX4n3/jR32aRJJy1tAKFTz82AivODNfLc3o&#10;xWg8jjuXHuPJNKeHP5WsTiV2U18DwTKiD8PJREZ9NHtSe6hfaNsXMSqJhJUUu+C4J6+xW2z6LaRa&#10;LJISbZkTeGeXTkbXsc1x1J7bF+FdP49Ig3wP+2UTs7Ox7HSjpYXFBkFXaWZjo7uu9gDQhqap73+T&#10;+AWcvpPW8c+b/wIAAP//AwBQSwMEFAAGAAgAAAAhAPtUt9zeAAAACgEAAA8AAABkcnMvZG93bnJl&#10;di54bWxMj8FOwzAQRO9I/IO1SNyoTUlIE+JUCMQV1EIrcXPjbRIRr6PYbcLfs5zguJqnmbflena9&#10;OOMYOk8abhcKBFLtbUeNho/3l5sViBANWdN7Qg3fGGBdXV6UprB+og2et7ERXEKhMBraGIdCylC3&#10;6ExY+AGJs6MfnYl8jo20o5m43PVyqdS9dKYjXmjNgE8t1l/bk9Owez1+7hP11jy7dJj8rCS5XGp9&#10;fTU/PoCIOMc/GH71WR0qdjr4E9kgeg1ZqlJGNaxUDoKBLL9LQByYXGYJyKqU/1+ofgAAAP//AwBQ&#10;SwECLQAUAAYACAAAACEAtoM4kv4AAADhAQAAEwAAAAAAAAAAAAAAAAAAAAAAW0NvbnRlbnRfVHlw&#10;ZXNdLnhtbFBLAQItABQABgAIAAAAIQA4/SH/1gAAAJQBAAALAAAAAAAAAAAAAAAAAC8BAABfcmVs&#10;cy8ucmVsc1BLAQItABQABgAIAAAAIQBZYeyVZAIAADsFAAAOAAAAAAAAAAAAAAAAAC4CAABkcnMv&#10;ZTJvRG9jLnhtbFBLAQItABQABgAIAAAAIQD7VLfc3gAAAAoBAAAPAAAAAAAAAAAAAAAAAL4EAABk&#10;cnMvZG93bnJldi54bWxQSwUGAAAAAAQABADzAAAAyQUAAAAA&#10;" filled="f" stroked="f">
                <v:textbox>
                  <w:txbxContent>
                    <w:p w14:paraId="76AE260D" w14:textId="77777777" w:rsidR="00164DDA" w:rsidRDefault="00164DDA" w:rsidP="00164DDA">
                      <w:r>
                        <w:t>Ο</w:t>
                      </w:r>
                    </w:p>
                  </w:txbxContent>
                </v:textbox>
              </v:shape>
            </w:pict>
          </mc:Fallback>
        </mc:AlternateContent>
      </w:r>
      <w:r>
        <w:rPr>
          <w:lang w:val="en-US"/>
        </w:rPr>
        <mc:AlternateContent>
          <mc:Choice Requires="wps">
            <w:drawing>
              <wp:anchor distT="0" distB="0" distL="114300" distR="114300" simplePos="0" relativeHeight="251694080" behindDoc="0" locked="0" layoutInCell="1" allowOverlap="1" wp14:anchorId="3055C033" wp14:editId="64BB2291">
                <wp:simplePos x="0" y="0"/>
                <wp:positionH relativeFrom="column">
                  <wp:posOffset>5549900</wp:posOffset>
                </wp:positionH>
                <wp:positionV relativeFrom="paragraph">
                  <wp:posOffset>66675</wp:posOffset>
                </wp:positionV>
                <wp:extent cx="311785" cy="374650"/>
                <wp:effectExtent l="0" t="0" r="0" b="6350"/>
                <wp:wrapNone/>
                <wp:docPr id="40" name="Text Box 40"/>
                <wp:cNvGraphicFramePr/>
                <a:graphic xmlns:a="http://schemas.openxmlformats.org/drawingml/2006/main">
                  <a:graphicData uri="http://schemas.microsoft.com/office/word/2010/wordprocessingShape">
                    <wps:wsp>
                      <wps:cNvSpPr txBox="1"/>
                      <wps:spPr>
                        <a:xfrm>
                          <a:off x="0" y="0"/>
                          <a:ext cx="311785" cy="374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234AE4" w14:textId="77777777" w:rsidR="00164DDA" w:rsidRDefault="00164DDA" w:rsidP="00164DDA">
                            <w:r w:rsidRPr="002B074F">
                              <w:rPr>
                                <w:position w:val="-6"/>
                              </w:rPr>
                              <w:object w:dxaOrig="200" w:dyaOrig="260" w14:anchorId="42039977">
                                <v:shape id="_x0000_i1052" type="#_x0000_t75" style="width:10.05pt;height:12.75pt" o:ole="">
                                  <v:imagedata r:id="rId38" o:title=""/>
                                </v:shape>
                                <o:OLEObject Type="Embed" ProgID="Equation.3" ShapeID="_x0000_i1052" DrawAspect="Content" ObjectID="_1812874164" r:id="rId3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055C033" id="Text Box 40" o:spid="_x0000_s1179" type="#_x0000_t202" style="position:absolute;left:0;text-align:left;margin-left:437pt;margin-top:5.25pt;width:24.55pt;height:29.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TZAIAADkFAAAOAAAAZHJzL2Uyb0RvYy54bWysVEtv2zAMvg/YfxB0X5xXHwviFFmKDgOC&#10;tmg79KzIUmJMFgWJiZ39+lGyk2bZLh12kSi++ZHU9KapDNspH0qwOR/0+pwpK6Eo7Trn31/uPl1z&#10;FlDYQhiwKud7FfjN7OOHae0maggbMIXyjJzYMKldzjeIbpJlQW5UJUIPnLIk1OArgfT066zwoibv&#10;lcmG/f5lVoMvnAepQiDubSvks+RfayXxQeugkJmcU26YTp/OVTyz2VRM1l64TSm7NMQ/ZFGJ0lLQ&#10;o6tbgYJtffmHq6qUHgJo7EmoMtC6lCrVQNUM+mfVPG+EU6kWAie4I0zh/7mV97tn9+gZNl+goQZG&#10;QGoXJoGYsZ5G+yrelCkjOUG4P8KmGmSSmKPB4Or6gjNJotHV+PIiwZq9GTsf8KuCikUi5566ksAS&#10;u2VACkiqB5UYy8JdaUzqjLG/MUix5ajU2s76Ld9E4d6oaGXsk9KsLFLakZGGSi2MZztB4yCkVBZT&#10;xckvaUctTbHfY9jpR9M2q/cYHy1SZLB4NK5KCz6hdJZ28eOQsm71Cb+TuiOJzaqhwnM+HB36uYJi&#10;T2320G5AcPKupGYsRcBH4WnkqbO0xvhAhzZQ5xw6irMN+J9/40d9mkSSclbTCuXc0o5zZr5ZmtDP&#10;g/E4blx6jC+uhvTwp5LVqcRuqwVQUwb0XTiZyKiP5kBqD9Ur7fo8xiSRsJIi5xwP5ALbtaa/Qqr5&#10;PCnRjjmBS/vsZHQdQY6D9tK8Cu+6aUQa43s4rJqYnA1lqxstg5tvkUYzTWyEucW0g5/2Mw1y95fE&#10;D+D0nbTefrzZLwAAAP//AwBQSwMEFAAGAAgAAAAhAH65x4zdAAAACQEAAA8AAABkcnMvZG93bnJl&#10;di54bWxMj0FOwzAQRfdI3MEaJHbUSWhKE+JUqMCaUjiAGw9xSDyOYrcNnJ5hBcvR/3rzfrWZ3SBO&#10;OIXOk4J0kYBAarzpqFXw/vZ8swYRoiajB0+o4AsDbOrLi0qXxp/pFU/72AqGUCi1AhvjWEoZGotO&#10;h4UfkTj78JPTkc+plWbSZ4a7QWZJspJOd8QfrB5xa7Hp90enYJ24l74vsl1wy+80t9tH/zR+KnV9&#10;NT/cg4g4x78y/OqzOtTsdPBHMkEMzLhb8pbIQZKD4EKR3aYgDgpWRQ6yruT/BfUPAAAA//8DAFBL&#10;AQItABQABgAIAAAAIQC2gziS/gAAAOEBAAATAAAAAAAAAAAAAAAAAAAAAABbQ29udGVudF9UeXBl&#10;c10ueG1sUEsBAi0AFAAGAAgAAAAhADj9If/WAAAAlAEAAAsAAAAAAAAAAAAAAAAALwEAAF9yZWxz&#10;Ly5yZWxzUEsBAi0AFAAGAAgAAAAhAFX72pNkAgAAOQUAAA4AAAAAAAAAAAAAAAAALgIAAGRycy9l&#10;Mm9Eb2MueG1sUEsBAi0AFAAGAAgAAAAhAH65x4zdAAAACQEAAA8AAAAAAAAAAAAAAAAAvgQAAGRy&#10;cy9kb3ducmV2LnhtbFBLBQYAAAAABAAEAPMAAADIBQAAAAA=&#10;" filled="f" stroked="f">
                <v:textbox style="mso-fit-shape-to-text:t">
                  <w:txbxContent>
                    <w:p w14:paraId="1F234AE4" w14:textId="77777777" w:rsidR="00164DDA" w:rsidRDefault="00164DDA" w:rsidP="00164DDA">
                      <w:r w:rsidRPr="002B074F">
                        <w:rPr>
                          <w:position w:val="-6"/>
                        </w:rPr>
                        <w:object w:dxaOrig="200" w:dyaOrig="260" w14:anchorId="42039977">
                          <v:shape id="_x0000_i1052" type="#_x0000_t75" style="width:10.05pt;height:12.75pt" o:ole="">
                            <v:imagedata r:id="rId38" o:title=""/>
                          </v:shape>
                          <o:OLEObject Type="Embed" ProgID="Equation.3" ShapeID="_x0000_i1052" DrawAspect="Content" ObjectID="_1812874164" r:id="rId40"/>
                        </w:object>
                      </w:r>
                    </w:p>
                  </w:txbxContent>
                </v:textbox>
              </v:shape>
            </w:pict>
          </mc:Fallback>
        </mc:AlternateContent>
      </w:r>
      <w:r>
        <w:rPr>
          <w:lang w:val="en-US"/>
        </w:rPr>
        <mc:AlternateContent>
          <mc:Choice Requires="wps">
            <w:drawing>
              <wp:anchor distT="0" distB="0" distL="114300" distR="114300" simplePos="0" relativeHeight="251693056" behindDoc="0" locked="0" layoutInCell="1" allowOverlap="1" wp14:anchorId="7A29FDCC" wp14:editId="37FA753E">
                <wp:simplePos x="0" y="0"/>
                <wp:positionH relativeFrom="column">
                  <wp:posOffset>5347335</wp:posOffset>
                </wp:positionH>
                <wp:positionV relativeFrom="paragraph">
                  <wp:posOffset>1138555</wp:posOffset>
                </wp:positionV>
                <wp:extent cx="323215" cy="3810"/>
                <wp:effectExtent l="0" t="76200" r="57785" b="97790"/>
                <wp:wrapNone/>
                <wp:docPr id="34"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215" cy="3810"/>
                        </a:xfrm>
                        <a:prstGeom prst="line">
                          <a:avLst/>
                        </a:prstGeom>
                        <a:noFill/>
                        <a:ln w="19050" cmpd="sng">
                          <a:solidFill>
                            <a:srgbClr val="0000FF"/>
                          </a:solidFill>
                          <a:round/>
                          <a:headEnd/>
                          <a:tailEnd type="triangl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anchor>
            </w:drawing>
          </mc:Choice>
          <mc:Fallback>
            <w:pict>
              <v:line w14:anchorId="6E74CEBE" id="Line 853" o:spid="_x0000_s1026" style="position:absolute;flip:y;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1.05pt,89.65pt" to="446.5pt,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r31AEAAIADAAAOAAAAZHJzL2Uyb0RvYy54bWysU01v2zAMvQ/YfxB0X5wPdOiMOD2kyy7d&#10;VqDd7ook28IkURCVOPn3I9UgLbbbMB8EUiSfHx+p9d0peHG0GR3ETi5mcyls1GBcHDr543n34VYK&#10;LCoa5SHaTp4tyrvN+3frKbV2CSN4Y7MgkIjtlDo5lpLapkE92qBwBslGCvaQgyrk5qExWU2EHnyz&#10;nM8/NhNkkzJoi0i39y9Buan4fW91+d73aIvwnSRupZ65nns+m81atUNWaXT6QkP9A4ugXKSfXqHu&#10;VVHikN1fUMHpDAh9mWkIDfS907b2QN0s5n908zSqZGsvJA6mq0z4/2D1t+M2Pmamrk/xKT2A/oUi&#10;wnZUcbCVwPM50eAWLFUzJWyvJexgesxiP30FQznqUKCqcOpzEL136ScXMjh1Kk5V9vNVdnsqQtPl&#10;arlaLm6k0BRa3S7qUBrVMgiXpozli4Ug2Oikd5E1Ua06PmBhUq8pfB1h57yvc/VRTETg0/yGRq9D&#10;Mp3EONRiBO8MJ3IJ5mG/9VkcFW8Jfbtd7ZYib9MyHKKpwKNV5vPFLsp5skWpMpXsSDhvJf8ZgxTe&#10;0rsg44WojxcRWTdeUmz3YM6PmcPs0ZhrR5eV5D1669es14ez+Q0AAP//AwBQSwMEFAAGAAgAAAAh&#10;AOn9Cw/gAAAACwEAAA8AAABkcnMvZG93bnJldi54bWxMj8FOwzAQRO9I/IO1SNyo3RaVJI1TIQRS&#10;uSA1rTi78TYJxOsQu23g61m4wHFnnmZn8tXoOnHCIbSeNEwnCgRS5W1LtYbd9ukmARGiIWs6T6jh&#10;EwOsisuL3GTWn2mDpzLWgkMoZEZDE2OfSRmqBp0JE98jsXfwgzORz6GWdjBnDnednCm1kM60xB8a&#10;0+NDg9V7eXQa1i/P6ceAX9u1WiS78jE49eZetb6+Gu+XICKO8Q+Gn/pcHQrutPdHskF0GpLb2ZRR&#10;Nu7SOQgmknTO6/a/SgqyyOX/DcU3AAAA//8DAFBLAQItABQABgAIAAAAIQC2gziS/gAAAOEBAAAT&#10;AAAAAAAAAAAAAAAAAAAAAABbQ29udGVudF9UeXBlc10ueG1sUEsBAi0AFAAGAAgAAAAhADj9If/W&#10;AAAAlAEAAAsAAAAAAAAAAAAAAAAALwEAAF9yZWxzLy5yZWxzUEsBAi0AFAAGAAgAAAAhAFZuevfU&#10;AQAAgAMAAA4AAAAAAAAAAAAAAAAALgIAAGRycy9lMm9Eb2MueG1sUEsBAi0AFAAGAAgAAAAhAOn9&#10;Cw/gAAAACwEAAA8AAAAAAAAAAAAAAAAALgQAAGRycy9kb3ducmV2LnhtbFBLBQYAAAAABAAEAPMA&#10;AAA7BQAAAAA=&#10;" strokecolor="blue" strokeweight="1.5pt">
                <v:stroke endarrow="block" endarrowwidth="narrow" endarrowlength="short"/>
              </v:line>
            </w:pict>
          </mc:Fallback>
        </mc:AlternateContent>
      </w:r>
      <w:r>
        <w:rPr>
          <w:lang w:val="en-US"/>
        </w:rPr>
        <mc:AlternateContent>
          <mc:Choice Requires="wps">
            <w:drawing>
              <wp:anchor distT="0" distB="0" distL="114300" distR="114300" simplePos="0" relativeHeight="251692032" behindDoc="0" locked="0" layoutInCell="1" allowOverlap="1" wp14:anchorId="1E70A85D" wp14:editId="62F7AD48">
                <wp:simplePos x="0" y="0"/>
                <wp:positionH relativeFrom="column">
                  <wp:posOffset>5574665</wp:posOffset>
                </wp:positionH>
                <wp:positionV relativeFrom="paragraph">
                  <wp:posOffset>911225</wp:posOffset>
                </wp:positionV>
                <wp:extent cx="264795" cy="1270"/>
                <wp:effectExtent l="0" t="50800" r="40005" b="100330"/>
                <wp:wrapNone/>
                <wp:docPr id="655582847"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 cy="1270"/>
                        </a:xfrm>
                        <a:prstGeom prst="line">
                          <a:avLst/>
                        </a:prstGeom>
                        <a:noFill/>
                        <a:ln w="12700" cmpd="sng">
                          <a:solidFill>
                            <a:schemeClr val="accent3">
                              <a:lumMod val="50000"/>
                            </a:schemeClr>
                          </a:solidFill>
                          <a:round/>
                          <a:headEnd/>
                          <a:tailEnd type="triangl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anchor>
            </w:drawing>
          </mc:Choice>
          <mc:Fallback>
            <w:pict>
              <v:line w14:anchorId="29CE334B" id="Line 853"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8.95pt,71.75pt" to="459.8pt,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2wEAAJ0DAAAOAAAAZHJzL2Uyb0RvYy54bWysU81uEzEQviPxDpbvZJNAW1hl00NKuRSI&#10;1PIAE3s2a2F7LNvJJm/P2EnTAjfEHqz5/Wbmm9nF7cFZsceYDPlOziZTKdAr0sZvO/nj6f7dRylS&#10;Bq/BksdOHjHJ2+XbN4sxtDingazGKBjEp3YMnRxyDm3TJDWggzShgJ6dPUUHmdW4bXSEkdGdbebT&#10;6XUzUtQhksKU2Hp3csplxe97VPl73yfMwnaSe8v1jfXdlLdZLqDdRgiDUec24B+6cGA8F71A3UEG&#10;sYvmLyhnVKREfZ4ocg31vVFYZ+BpZtM/pnkcIGCdhclJ4UJT+n+w6tt+5dextK4O/jE8kPqZhKfV&#10;AH6LtYGnY+DFzQpVzRhSe0kpSgrrKDbjV9IcA7tMlYVDH12B5PnEoZJ9vJCNhywUG+fXH24+XUmh&#10;2DWb39RVNNA+p4aY8hckJ4rQSWt8YQJa2D+kXFqB9jmkmD3dG2vrNq0X4wmSF65c0J1MfluTE1mj&#10;S2BJqTeGKxvFHvg6QCn0+X2NszvHE53sV1P+6vCvUmr939Ai7byu9QcE/fksZzCWZZErhzkaZtWi&#10;LA0mJ4VF/mlYOM1j/ZnhQmq54NRuSB/XsbiLxjdQC5/vtRzZa71GvfxVy18AAAD//wMAUEsDBBQA&#10;BgAIAAAAIQDA8pwb3wAAAAsBAAAPAAAAZHJzL2Rvd25yZXYueG1sTI/LTsMwEEX3SPyDNUjsqFNa&#10;GifEqRBSWSIRUCV2Tjwkgfgh223D3zOwKcuZe3TnTLWdzcSOGOLorITlIgOGtnN6tL2Et9fdjQAW&#10;k7JaTc6ihG+MsK0vLypVaneyL3hsUs+oxMZSSRhS8iXnsRvQqLhwHi1lHy4YlWgMPddBnajcTPw2&#10;yzbcqNHShUF5fByw+2oORsL+sxX7hhdd9izWo9+Fd/G08lJeX80P98ASzukMw68+qUNNTq07WB3Z&#10;JEHkeUEoBevVHTAiimWxAdb+bXLgdcX//1D/AAAA//8DAFBLAQItABQABgAIAAAAIQC2gziS/gAA&#10;AOEBAAATAAAAAAAAAAAAAAAAAAAAAABbQ29udGVudF9UeXBlc10ueG1sUEsBAi0AFAAGAAgAAAAh&#10;ADj9If/WAAAAlAEAAAsAAAAAAAAAAAAAAAAALwEAAF9yZWxzLy5yZWxzUEsBAi0AFAAGAAgAAAAh&#10;AL9sqH7bAQAAnQMAAA4AAAAAAAAAAAAAAAAALgIAAGRycy9lMm9Eb2MueG1sUEsBAi0AFAAGAAgA&#10;AAAhAMDynBvfAAAACwEAAA8AAAAAAAAAAAAAAAAANQQAAGRycy9kb3ducmV2LnhtbFBLBQYAAAAA&#10;BAAEAPMAAABBBQAAAAA=&#10;" strokecolor="#4e6128 [1606]" strokeweight="1pt">
                <v:stroke endarrow="block" endarrowwidth="narrow" endarrowlength="short"/>
              </v:line>
            </w:pict>
          </mc:Fallback>
        </mc:AlternateContent>
      </w:r>
      <w:r>
        <w:rPr>
          <w:lang w:val="en-US"/>
        </w:rPr>
        <mc:AlternateContent>
          <mc:Choice Requires="wps">
            <w:drawing>
              <wp:anchor distT="0" distB="0" distL="114300" distR="114300" simplePos="0" relativeHeight="251691008" behindDoc="0" locked="0" layoutInCell="1" allowOverlap="1" wp14:anchorId="52BF9785" wp14:editId="1B24A688">
                <wp:simplePos x="0" y="0"/>
                <wp:positionH relativeFrom="column">
                  <wp:posOffset>5532755</wp:posOffset>
                </wp:positionH>
                <wp:positionV relativeFrom="paragraph">
                  <wp:posOffset>296545</wp:posOffset>
                </wp:positionV>
                <wp:extent cx="264795" cy="1270"/>
                <wp:effectExtent l="0" t="50800" r="40005" b="100330"/>
                <wp:wrapNone/>
                <wp:docPr id="655582840"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 cy="1270"/>
                        </a:xfrm>
                        <a:prstGeom prst="line">
                          <a:avLst/>
                        </a:prstGeom>
                        <a:noFill/>
                        <a:ln w="12700" cmpd="sng">
                          <a:solidFill>
                            <a:schemeClr val="accent3">
                              <a:lumMod val="50000"/>
                            </a:schemeClr>
                          </a:solidFill>
                          <a:round/>
                          <a:headEnd/>
                          <a:tailEnd type="triangl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anchor>
            </w:drawing>
          </mc:Choice>
          <mc:Fallback>
            <w:pict>
              <v:line w14:anchorId="17B0D24C" id="Line 853"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65pt,23.35pt" to="456.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2wEAAJ0DAAAOAAAAZHJzL2Uyb0RvYy54bWysU81uEzEQviPxDpbvZJNAW1hl00NKuRSI&#10;1PIAE3s2a2F7LNvJJm/P2EnTAjfEHqz5/Wbmm9nF7cFZsceYDPlOziZTKdAr0sZvO/nj6f7dRylS&#10;Bq/BksdOHjHJ2+XbN4sxtDingazGKBjEp3YMnRxyDm3TJDWggzShgJ6dPUUHmdW4bXSEkdGdbebT&#10;6XUzUtQhksKU2Hp3csplxe97VPl73yfMwnaSe8v1jfXdlLdZLqDdRgiDUec24B+6cGA8F71A3UEG&#10;sYvmLyhnVKREfZ4ocg31vVFYZ+BpZtM/pnkcIGCdhclJ4UJT+n+w6tt+5dextK4O/jE8kPqZhKfV&#10;AH6LtYGnY+DFzQpVzRhSe0kpSgrrKDbjV9IcA7tMlYVDH12B5PnEoZJ9vJCNhywUG+fXH24+XUmh&#10;2DWb39RVNNA+p4aY8hckJ4rQSWt8YQJa2D+kXFqB9jmkmD3dG2vrNq0X4wmSF65c0J1MfluTE1mj&#10;S2BJqTeGKxvFHvg6QCn0+X2NszvHE53sV1P+6vCvUmr939Ai7byu9QcE/fksZzCWZZErhzkaZtWi&#10;LA0mJ4VF/mlYOM1j/ZnhQmq54NRuSB/XsbiLxjdQC5/vtRzZa71GvfxVy18AAAD//wMAUEsDBBQA&#10;BgAIAAAAIQDwCqBO3gAAAAkBAAAPAAAAZHJzL2Rvd25yZXYueG1sTI/BTsMwDIbvSLxDZCRuLC2d&#10;trQ0nRDSOCJR0CRuaRPaQuNESbaVt8c7wdH2p9/fX+8WO7OTCXFyKCFfZcAM9k5POEh4f9vfCWAx&#10;KdRqdmgk/JgIu+b6qlaVdmd8Nac2DYxCMFZKwpiSrziP/WisiivnDdLt0wWrEo1h4DqoM4Xbmd9n&#10;2YZbNSF9GJU3T6Ppv9ujlXD46sSh5WWfvYj15PfhQzwXXsrbm+XxAVgyS/qD4aJP6tCQU+eOqCOb&#10;JYhtXhAqYb3ZAiOgzAsq110WJfCm5v8bNL8AAAD//wMAUEsBAi0AFAAGAAgAAAAhALaDOJL+AAAA&#10;4QEAABMAAAAAAAAAAAAAAAAAAAAAAFtDb250ZW50X1R5cGVzXS54bWxQSwECLQAUAAYACAAAACEA&#10;OP0h/9YAAACUAQAACwAAAAAAAAAAAAAAAAAvAQAAX3JlbHMvLnJlbHNQSwECLQAUAAYACAAAACEA&#10;v2yoftsBAACdAwAADgAAAAAAAAAAAAAAAAAuAgAAZHJzL2Uyb0RvYy54bWxQSwECLQAUAAYACAAA&#10;ACEA8AqgTt4AAAAJAQAADwAAAAAAAAAAAAAAAAA1BAAAZHJzL2Rvd25yZXYueG1sUEsFBgAAAAAE&#10;AAQA8wAAAEAFAAAAAA==&#10;" strokecolor="#4e6128 [1606]" strokeweight="1pt">
                <v:stroke endarrow="block" endarrowwidth="narrow" endarrowlength="short"/>
              </v:line>
            </w:pict>
          </mc:Fallback>
        </mc:AlternateContent>
      </w:r>
      <w:r>
        <w:rPr>
          <w:lang w:val="en-US"/>
        </w:rPr>
        <mc:AlternateContent>
          <mc:Choice Requires="wps">
            <w:drawing>
              <wp:anchor distT="0" distB="0" distL="114300" distR="114300" simplePos="0" relativeHeight="251689984" behindDoc="0" locked="0" layoutInCell="1" allowOverlap="1" wp14:anchorId="68156162" wp14:editId="1745CC5D">
                <wp:simplePos x="0" y="0"/>
                <wp:positionH relativeFrom="column">
                  <wp:posOffset>5041265</wp:posOffset>
                </wp:positionH>
                <wp:positionV relativeFrom="paragraph">
                  <wp:posOffset>697865</wp:posOffset>
                </wp:positionV>
                <wp:extent cx="272415" cy="295275"/>
                <wp:effectExtent l="0" t="0" r="0" b="9525"/>
                <wp:wrapNone/>
                <wp:docPr id="655582839" name="Text Box 655582839"/>
                <wp:cNvGraphicFramePr/>
                <a:graphic xmlns:a="http://schemas.openxmlformats.org/drawingml/2006/main">
                  <a:graphicData uri="http://schemas.microsoft.com/office/word/2010/wordprocessingShape">
                    <wps:wsp>
                      <wps:cNvSpPr txBox="1"/>
                      <wps:spPr>
                        <a:xfrm>
                          <a:off x="0" y="0"/>
                          <a:ext cx="272415"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3BED0F" w14:textId="77777777" w:rsidR="00164DDA" w:rsidRPr="002B074F" w:rsidRDefault="00164DDA" w:rsidP="00164DDA">
                            <w:pPr>
                              <w:rPr>
                                <w:lang w:val="en-US"/>
                              </w:rPr>
                            </w:pPr>
                            <w:r>
                              <w:rPr>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156162" id="Text Box 655582839" o:spid="_x0000_s1180" type="#_x0000_t202" style="position:absolute;left:0;text-align:left;margin-left:396.95pt;margin-top:54.95pt;width:21.45pt;height:23.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4HZAIAADsFAAAOAAAAZHJzL2Uyb0RvYy54bWysVF9v2jAQf5+072D5fQQiGCtqqBgV06Sq&#10;rUqnPhvHLtEcn2cfJOzT7+wEyrq9dNqLfb7/d787X161tWF75UMFtuCjwZAzZSWUlX0u+LfH1YdP&#10;nAUUthQGrCr4QQV+NX//7rJxM5XDFkypPCMnNswaV/AtoptlWZBbVYswAKcsCTX4WiA9/XNWetGQ&#10;99pk+XD4MWvAl86DVCEQ97oT8nnyr7WSeKd1UMhMwSk3TKdP5yae2fxSzJ69cNtK9mmIf8iiFpWl&#10;oCdX1wIF2/nqD1d1JT0E0DiQUGegdSVVqoGqGQ1fVbPeCqdSLdSc4E5tCv/Prbzdr929Z9h+hpYA&#10;jA1pXJgFYsZ6Wu3reFOmjOTUwsOpbapFJomZT/PxaMKZJFF+Mcmnk+glezF2PuAXBTWLRME9oZKa&#10;JfY3ATvVo0qMZWFVGZOQMfY3BvnsOCpB21u/5JsoPBgVrYx9UJpVZUo7MtJQqaXxbC9oHISUymKq&#10;OPkl7ailKfZbDHv9aNpl9Rbjk0WKDBZPxnVlwacuvUq7/H5MWXf61OqzuiOJ7aalwgmN8RHPDZQH&#10;gtlDtwHByVVFYNyIgPfC08gTsrTGeEeHNtAUHHqKsy34n3/jR32aRJJy1tAKFTz82AmvODNfLc3o&#10;xWg8jjuXHuPJNKeHP5dsziV2Vy+BYBnRh+FkIqM+miOpPdRPtO2LGJVEwkqKXXA8kkvsFpt+C6kW&#10;i6REW+YE3ti1k9F1bHMctcf2SXjXzyPSIN/CcdnE7NVYdrrR0sJih6CrNLOx0V1XewBoQ9PU979J&#10;/ALO30nr5c+b/wIAAP//AwBQSwMEFAAGAAgAAAAhAIMDc/HfAAAACwEAAA8AAABkcnMvZG93bnJl&#10;di54bWxMj0FPwzAMhe9I/IfIk7ixZGwra2k6IRBX0AabxC1rvLaicaomW8u/n3eCm+339Py9fD26&#10;VpyxD40nDbOpAoFUettQpeHr8+1+BSJEQ9a0nlDDLwZYF7c3ucmsH2iD522sBIdQyIyGOsYukzKU&#10;NToTpr5DYu3oe2cir30lbW8GDnetfFAqkc40xB9q0+FLjeXP9uQ07N6P3/uF+qhe3bIb/KgkuVRq&#10;fTcZn59ARBzjnxmu+IwOBTMd/IlsEK2Gx3SespUFlfLAjtU84TIHviyTBcgil/87FBcAAAD//wMA&#10;UEsBAi0AFAAGAAgAAAAhALaDOJL+AAAA4QEAABMAAAAAAAAAAAAAAAAAAAAAAFtDb250ZW50X1R5&#10;cGVzXS54bWxQSwECLQAUAAYACAAAACEAOP0h/9YAAACUAQAACwAAAAAAAAAAAAAAAAAvAQAAX3Jl&#10;bHMvLnJlbHNQSwECLQAUAAYACAAAACEAmMbeB2QCAAA7BQAADgAAAAAAAAAAAAAAAAAuAgAAZHJz&#10;L2Uyb0RvYy54bWxQSwECLQAUAAYACAAAACEAgwNz8d8AAAALAQAADwAAAAAAAAAAAAAAAAC+BAAA&#10;ZHJzL2Rvd25yZXYueG1sUEsFBgAAAAAEAAQA8wAAAMoFAAAAAA==&#10;" filled="f" stroked="f">
                <v:textbox>
                  <w:txbxContent>
                    <w:p w14:paraId="283BED0F" w14:textId="77777777" w:rsidR="00164DDA" w:rsidRPr="002B074F" w:rsidRDefault="00164DDA" w:rsidP="00164DDA">
                      <w:pPr>
                        <w:rPr>
                          <w:lang w:val="en-US"/>
                        </w:rPr>
                      </w:pPr>
                      <w:r>
                        <w:rPr>
                          <w:lang w:val="en-US"/>
                        </w:rPr>
                        <w:t>x</w:t>
                      </w:r>
                    </w:p>
                  </w:txbxContent>
                </v:textbox>
              </v:shape>
            </w:pict>
          </mc:Fallback>
        </mc:AlternateContent>
      </w:r>
      <w:r>
        <w:rPr>
          <w:lang w:val="en-US"/>
        </w:rPr>
        <mc:AlternateContent>
          <mc:Choice Requires="wps">
            <w:drawing>
              <wp:anchor distT="0" distB="0" distL="114300" distR="114300" simplePos="0" relativeHeight="251688960" behindDoc="0" locked="0" layoutInCell="1" allowOverlap="1" wp14:anchorId="6BBDC481" wp14:editId="6A2875F5">
                <wp:simplePos x="0" y="0"/>
                <wp:positionH relativeFrom="column">
                  <wp:posOffset>5031105</wp:posOffset>
                </wp:positionH>
                <wp:positionV relativeFrom="paragraph">
                  <wp:posOffset>41275</wp:posOffset>
                </wp:positionV>
                <wp:extent cx="272415" cy="295275"/>
                <wp:effectExtent l="0" t="0" r="0" b="9525"/>
                <wp:wrapNone/>
                <wp:docPr id="655582838" name="Text Box 655582838"/>
                <wp:cNvGraphicFramePr/>
                <a:graphic xmlns:a="http://schemas.openxmlformats.org/drawingml/2006/main">
                  <a:graphicData uri="http://schemas.microsoft.com/office/word/2010/wordprocessingShape">
                    <wps:wsp>
                      <wps:cNvSpPr txBox="1"/>
                      <wps:spPr>
                        <a:xfrm>
                          <a:off x="0" y="0"/>
                          <a:ext cx="272415"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EEADF9" w14:textId="77777777" w:rsidR="00164DDA" w:rsidRPr="002B074F" w:rsidRDefault="00164DDA" w:rsidP="00164DDA">
                            <w:pPr>
                              <w:rPr>
                                <w:lang w:val="en-US"/>
                              </w:rPr>
                            </w:pPr>
                            <w:r>
                              <w:rPr>
                                <w:lang w:val="en-US"/>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BDC481" id="Text Box 655582838" o:spid="_x0000_s1181" type="#_x0000_t202" style="position:absolute;left:0;text-align:left;margin-left:396.15pt;margin-top:3.25pt;width:21.45pt;height:23.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HSYgIAADsFAAAOAAAAZHJzL2Uyb0RvYy54bWysVEtvEzEQviPxHyzfySarhNComyq0KkKq&#10;2qop6tnx2s0Kr8fYk+yGX8/Yu3kQuBRxscfzfnzjy6u2NmyrfKjAFnw0GHKmrISysq8F//Z8++ET&#10;ZwGFLYUBqwq+U4Ffzd+/u2zcTOWwBlMqz8iJDbPGFXyN6GZZFuRa1SIMwClLQg2+FkhP/5qVXjTk&#10;vTZZPhx+zBrwpfMgVQjEvemEfJ78a60kPmgdFDJTcMoN0+nTuYpnNr8Us1cv3LqSfRriH7KoRWUp&#10;6MHVjUDBNr76w1VdSQ8BNA4k1BloXUmVaqBqRsOzapZr4VSqhZoT3KFN4f+5lffbpXv0DNvP0NIA&#10;Y0MaF2aBmLGeVvs63pQpIzm1cHdom2qRSWLm03w8mnAmSZRfTPLpJHrJjsbOB/yioGaRKLinqaRm&#10;ie1dwE51rxJjWbitjEmTMfY3BvnsOCqNtrc+5pso3BkVrYx9UppVZUo7MhKo1LXxbCsIDkJKZTFV&#10;nPySdtTSFPsthr1+NO2yeovxwSJFBosH47qy4FOXztIuv+9T1p0+tfqk7khiu2qpcJpGmkRkraDc&#10;0Zg9dBsQnLytaBh3IuCj8AR5miytMT7QoQ00BYee4mwN/uff+FGfkEhSzhpaoYKHHxvhFWfmqyWM&#10;XozG47hz6TGeTHN6+FPJ6lRiN/U10FhG9GE4mcioj2ZPag/1C237IkYlkbCSYhcc9+Q1dotNv4VU&#10;i0VSoi1zAu/s0snoOrY5Qu25fRHe9XhEAvI97JdNzM5g2elGSwuLDYKuEmaPXe0HQBuaUN//JvEL&#10;OH0nreOfN/8FAAD//wMAUEsDBBQABgAIAAAAIQBwVKO83QAAAAgBAAAPAAAAZHJzL2Rvd25yZXYu&#10;eG1sTI/BTsMwEETvSP0Ha5G4UZuElDZkUyEQV1BbQOLmxtskaryOYrcJf4850eNoRjNvivVkO3Gm&#10;wbeOEe7mCgRx5UzLNcLH7vV2CcIHzUZ3jgnhhzysy9lVoXPjRt7QeRtqEUvY5xqhCaHPpfRVQ1b7&#10;ueuJo3dwg9UhyqGWZtBjLLedTJRaSKtbjguN7um5oeq4PVmEz7fD99e9eq9fbNaPblKS7Uoi3lxP&#10;T48gAk3hPwx/+BEdysi0dyc2XnQID6skjVGERQYi+ss0S0DsEbJUgSwLeXmg/AUAAP//AwBQSwEC&#10;LQAUAAYACAAAACEAtoM4kv4AAADhAQAAEwAAAAAAAAAAAAAAAAAAAAAAW0NvbnRlbnRfVHlwZXNd&#10;LnhtbFBLAQItABQABgAIAAAAIQA4/SH/1gAAAJQBAAALAAAAAAAAAAAAAAAAAC8BAABfcmVscy8u&#10;cmVsc1BLAQItABQABgAIAAAAIQDndJHSYgIAADsFAAAOAAAAAAAAAAAAAAAAAC4CAABkcnMvZTJv&#10;RG9jLnhtbFBLAQItABQABgAIAAAAIQBwVKO83QAAAAgBAAAPAAAAAAAAAAAAAAAAALwEAABkcnMv&#10;ZG93bnJldi54bWxQSwUGAAAAAAQABADzAAAAxgUAAAAA&#10;" filled="f" stroked="f">
                <v:textbox>
                  <w:txbxContent>
                    <w:p w14:paraId="52EEADF9" w14:textId="77777777" w:rsidR="00164DDA" w:rsidRPr="002B074F" w:rsidRDefault="00164DDA" w:rsidP="00164DDA">
                      <w:pPr>
                        <w:rPr>
                          <w:lang w:val="en-US"/>
                        </w:rPr>
                      </w:pPr>
                      <w:r>
                        <w:rPr>
                          <w:lang w:val="en-US"/>
                        </w:rPr>
                        <w:t>x</w:t>
                      </w:r>
                    </w:p>
                  </w:txbxContent>
                </v:textbox>
              </v:shape>
            </w:pict>
          </mc:Fallback>
        </mc:AlternateContent>
      </w:r>
      <w:r>
        <w:rPr>
          <w:lang w:val="en-US"/>
        </w:rPr>
        <mc:AlternateContent>
          <mc:Choice Requires="wps">
            <w:drawing>
              <wp:anchor distT="0" distB="0" distL="114300" distR="114300" simplePos="0" relativeHeight="251686912" behindDoc="0" locked="0" layoutInCell="1" allowOverlap="1" wp14:anchorId="2D4223D4" wp14:editId="5D653E1A">
                <wp:simplePos x="0" y="0"/>
                <wp:positionH relativeFrom="column">
                  <wp:posOffset>4966335</wp:posOffset>
                </wp:positionH>
                <wp:positionV relativeFrom="paragraph">
                  <wp:posOffset>937895</wp:posOffset>
                </wp:positionV>
                <wp:extent cx="383540" cy="1905"/>
                <wp:effectExtent l="0" t="50800" r="48260" b="99695"/>
                <wp:wrapNone/>
                <wp:docPr id="655582831"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540" cy="1905"/>
                        </a:xfrm>
                        <a:prstGeom prst="line">
                          <a:avLst/>
                        </a:prstGeom>
                        <a:noFill/>
                        <a:ln w="12700" cmpd="sng">
                          <a:solidFill>
                            <a:srgbClr val="000000"/>
                          </a:solidFill>
                          <a:round/>
                          <a:headEnd/>
                          <a:tailEnd type="triangl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anchor>
            </w:drawing>
          </mc:Choice>
          <mc:Fallback>
            <w:pict>
              <v:line w14:anchorId="749867E9" id="Line 853"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1.05pt,73.85pt" to="421.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2EywEAAHYDAAAOAAAAZHJzL2Uyb0RvYy54bWysU01v2zAMvQ/YfxB0X+yk69YZcXpI1126&#10;LUC7H8DIsi1MEgVRiZN/P0p1s6/bMB8EUiSfHx+p9e3JWXHUkQz6Vi4XtRTaK+yMH1r57en+zY0U&#10;lMB3YNHrVp41ydvN61frKTR6hSPaTkfBIJ6aKbRyTCk0VUVq1A5ogUF7DvYYHSR241B1ESZGd7Za&#10;1fW7asLYhYhKE/Ht3XNQbgp+32uVvvY96SRsK5lbKmcs5z6f1WYNzRAhjEbNNOAfWDgwnn96gbqD&#10;BOIQzV9QzqiIhH1aKHQV9r1RuvTA3SzrP7p5HCHo0guLQ+EiE/0/WPXluPW7mKmrk38MD6i+k/C4&#10;HcEPuhB4Ogce3DJLVU2BmktJdijsothPn7HjHDgkLCqc+ugyJPcnTkXs80VsfUpC8eXVzdX1Wx6J&#10;4tDyQ31d8KF5KQ2R0ieNTmSjldb4rAQ0cHyglKlA85KSrz3eG2vLNK0XE0Ou3tcZ3YWuleSHUkxo&#10;TZcTcwnFYb+1URwh70b5Zg6/pUU8+K4Ajxq6j7OdwFi2RSripGhYLqtl/jM5Kazm18DGM1HrZ+my&#10;Wnk1qdljd97FHM4eD7d0NC9i3p5f/ZL187lsfgAAAP//AwBQSwMEFAAGAAgAAAAhABd1W1bhAAAA&#10;CwEAAA8AAABkcnMvZG93bnJldi54bWxMj7FOwzAQhnck3sE6JDbqJCpNGuJUBcHSBdEy0M2Jr0lE&#10;bEe2m6Q8PdcJxrv/03/fFZtZ92xE5ztrBMSLCBia2qrONAI+D28PGTAfpFGytwYFXNDDpry9KWSu&#10;7GQ+cNyHhlGJ8bkU0IYw5Jz7ukUt/cIOaCg7WadloNE1XDk5UbnueRJFK65lZ+hCKwd8abH+3p+1&#10;gNNR7ab58lO9HmI3vj+vd9vkayXE/d28fQIWcA5/MFz1SR1Kcqrs2SjPegFplsSEUrBMU2BEZMvk&#10;EVh13WQR8LLg/38ofwEAAP//AwBQSwECLQAUAAYACAAAACEAtoM4kv4AAADhAQAAEwAAAAAAAAAA&#10;AAAAAAAAAAAAW0NvbnRlbnRfVHlwZXNdLnhtbFBLAQItABQABgAIAAAAIQA4/SH/1gAAAJQBAAAL&#10;AAAAAAAAAAAAAAAAAC8BAABfcmVscy8ucmVsc1BLAQItABQABgAIAAAAIQDyld2EywEAAHYDAAAO&#10;AAAAAAAAAAAAAAAAAC4CAABkcnMvZTJvRG9jLnhtbFBLAQItABQABgAIAAAAIQAXdVtW4QAAAAsB&#10;AAAPAAAAAAAAAAAAAAAAACUEAABkcnMvZG93bnJldi54bWxQSwUGAAAAAAQABADzAAAAMwUAAAAA&#10;" strokeweight="1pt">
                <v:stroke endarrow="block" endarrowwidth="narrow" endarrowlength="short"/>
              </v:line>
            </w:pict>
          </mc:Fallback>
        </mc:AlternateContent>
      </w:r>
      <w:r>
        <w:rPr>
          <w:lang w:val="en-US"/>
        </w:rPr>
        <w:drawing>
          <wp:anchor distT="0" distB="0" distL="114300" distR="114300" simplePos="0" relativeHeight="251685888" behindDoc="0" locked="0" layoutInCell="1" allowOverlap="1" wp14:anchorId="100C4D3B" wp14:editId="42FB857C">
            <wp:simplePos x="0" y="0"/>
            <wp:positionH relativeFrom="column">
              <wp:posOffset>4311015</wp:posOffset>
            </wp:positionH>
            <wp:positionV relativeFrom="paragraph">
              <wp:posOffset>1054100</wp:posOffset>
            </wp:positionV>
            <wp:extent cx="966470" cy="181610"/>
            <wp:effectExtent l="0" t="0" r="0" b="0"/>
            <wp:wrapNone/>
            <wp:docPr id="655582830" name="Picture 65558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66470" cy="181610"/>
                    </a:xfrm>
                    <a:prstGeom prst="rect">
                      <a:avLst/>
                    </a:prstGeom>
                    <a:noFill/>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684864" behindDoc="0" locked="0" layoutInCell="1" allowOverlap="1" wp14:anchorId="463CB09A" wp14:editId="214FD385">
            <wp:simplePos x="0" y="0"/>
            <wp:positionH relativeFrom="column">
              <wp:posOffset>4330700</wp:posOffset>
            </wp:positionH>
            <wp:positionV relativeFrom="paragraph">
              <wp:posOffset>379730</wp:posOffset>
            </wp:positionV>
            <wp:extent cx="929005" cy="181610"/>
            <wp:effectExtent l="0" t="0" r="10795" b="0"/>
            <wp:wrapNone/>
            <wp:docPr id="655582827" name="Picture 65558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9005" cy="181610"/>
                    </a:xfrm>
                    <a:prstGeom prst="rect">
                      <a:avLst/>
                    </a:prstGeom>
                    <a:noFill/>
                  </pic:spPr>
                </pic:pic>
              </a:graphicData>
            </a:graphic>
            <wp14:sizeRelH relativeFrom="page">
              <wp14:pctWidth>0</wp14:pctWidth>
            </wp14:sizeRelH>
            <wp14:sizeRelV relativeFrom="page">
              <wp14:pctHeight>0</wp14:pctHeight>
            </wp14:sizeRelV>
          </wp:anchor>
        </w:drawing>
      </w:r>
      <w:r>
        <w:rPr>
          <w:lang w:val="en-US"/>
        </w:rPr>
        <mc:AlternateContent>
          <mc:Choice Requires="wps">
            <w:drawing>
              <wp:anchor distT="0" distB="0" distL="114300" distR="114300" simplePos="0" relativeHeight="251683840" behindDoc="0" locked="0" layoutInCell="1" allowOverlap="1" wp14:anchorId="0E726B6A" wp14:editId="568F69AB">
                <wp:simplePos x="0" y="0"/>
                <wp:positionH relativeFrom="column">
                  <wp:posOffset>5224780</wp:posOffset>
                </wp:positionH>
                <wp:positionV relativeFrom="paragraph">
                  <wp:posOffset>1019175</wp:posOffset>
                </wp:positionV>
                <wp:extent cx="252095" cy="217170"/>
                <wp:effectExtent l="0" t="0" r="27305" b="36830"/>
                <wp:wrapNone/>
                <wp:docPr id="655582825"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1717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6C0E10" id="Rectangle 898" o:spid="_x0000_s1026" style="position:absolute;margin-left:411.4pt;margin-top:80.25pt;width:19.85pt;height:1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etDgIAABUEAAAOAAAAZHJzL2Uyb0RvYy54bWysU9uO0zAQfUfiHyy/01zUyzZqulp1KUJa&#10;WKSFD3AdJ7FwPGbsNi1fz8S9bIA3RB4sT2Z8fObM8er+2Bl2UOg12JJnk5QzZSVU2jYl//Z1++6O&#10;Mx+ErYQBq0p+Up7fr9++WfWuUDm0YCqFjECsL3pX8jYEVySJl63qhJ+AU5aSNWAnAoXYJBWKntA7&#10;k+RpOk96wMohSOU9/X08J/k64te1kuG5rr0KzJScuIW4Ylx3w5qsV6JoULhWywsN8Q8sOqEtXXqD&#10;ehRBsD3qv6A6LRE81GEioUugrrVUsQfqJkv/6OalFU7FXkgc724y+f8HKz8fXtwXHKh79wTyu2cW&#10;Nq2wjXpAhL5VoqLrskGopHe+uB0YAk9H2a7/BBWNVuwDRA2ONXYDIHXHjlHq001qdQxM0s98lqfL&#10;GWeSUnm2yBZxFIkorocd+vBBQceGTcmRJhnBxeHJh4GMKK4lkTwYXW21MTHAZrcxyA6Cpr7dzufp&#10;Fd2Py4xlfcmXs3wWkX/L+TFEGr8oAck0huh0IPsa3ZX87lYkikG197aK5gpCm/OeKBt7kXFQbjCp&#10;L3ZQnUhFhLM36S3RpgX8yVlPviy5/7EXqDgzHy1NYplNp4ORYzCdLXIKcJzZjTPCSoIqeeDsvN2E&#10;s/n3DnXT0k1Z7N3CA02v1lHZV1YXsuS9KPjlnQzmHsex6vU1r38BAAD//wMAUEsDBBQABgAIAAAA&#10;IQBPzyKd4wAAAAsBAAAPAAAAZHJzL2Rvd25yZXYueG1sTI9BT4QwEIXvJv6HZky8bNwiUUSkbIxZ&#10;ZU28uBqNty6MlEinhJYF99c7nvQ2M+/lzffy1Ww7scfBt44UnC8jEEiVq1tqFLy+3J+lIHzQVOvO&#10;ESr4Rg+r4vgo11ntJnrG/TY0gkPIZ1qBCaHPpPSVQav90vVIrH26werA69DIetATh9tOxlGUSKtb&#10;4g9G93hnsPrajlbB2+LhY/34XprF+uDmdDOVT+OmVOr0ZL69ARFwDn9m+MVndCiYaedGqr3oFKRx&#10;zOiBhSS6BMGONIl52PHl+uIKZJHL/x2KHwAAAP//AwBQSwECLQAUAAYACAAAACEAtoM4kv4AAADh&#10;AQAAEwAAAAAAAAAAAAAAAAAAAAAAW0NvbnRlbnRfVHlwZXNdLnhtbFBLAQItABQABgAIAAAAIQA4&#10;/SH/1gAAAJQBAAALAAAAAAAAAAAAAAAAAC8BAABfcmVscy8ucmVsc1BLAQItABQABgAIAAAAIQDL&#10;KketDgIAABUEAAAOAAAAAAAAAAAAAAAAAC4CAABkcnMvZTJvRG9jLnhtbFBLAQItABQABgAIAAAA&#10;IQBPzyKd4wAAAAsBAAAPAAAAAAAAAAAAAAAAAGgEAABkcnMvZG93bnJldi54bWxQSwUGAAAAAAQA&#10;BADzAAAAeAUAAAAA&#10;" fillcolor="#f60"/>
            </w:pict>
          </mc:Fallback>
        </mc:AlternateContent>
      </w:r>
      <w:r>
        <w:rPr>
          <w:lang w:val="en-US"/>
        </w:rPr>
        <mc:AlternateContent>
          <mc:Choice Requires="wps">
            <w:drawing>
              <wp:anchor distT="0" distB="0" distL="114300" distR="114300" simplePos="0" relativeHeight="251682816" behindDoc="0" locked="0" layoutInCell="1" allowOverlap="1" wp14:anchorId="56D5ACBF" wp14:editId="5E50FD3E">
                <wp:simplePos x="0" y="0"/>
                <wp:positionH relativeFrom="column">
                  <wp:posOffset>4174490</wp:posOffset>
                </wp:positionH>
                <wp:positionV relativeFrom="paragraph">
                  <wp:posOffset>848995</wp:posOffset>
                </wp:positionV>
                <wp:extent cx="1777365" cy="521970"/>
                <wp:effectExtent l="0" t="0" r="26035" b="36830"/>
                <wp:wrapNone/>
                <wp:docPr id="655582824" name="L-Shape 655582824"/>
                <wp:cNvGraphicFramePr/>
                <a:graphic xmlns:a="http://schemas.openxmlformats.org/drawingml/2006/main">
                  <a:graphicData uri="http://schemas.microsoft.com/office/word/2010/wordprocessingShape">
                    <wps:wsp>
                      <wps:cNvSpPr/>
                      <wps:spPr>
                        <a:xfrm>
                          <a:off x="0" y="0"/>
                          <a:ext cx="1777365" cy="521970"/>
                        </a:xfrm>
                        <a:prstGeom prst="corner">
                          <a:avLst>
                            <a:gd name="adj1" fmla="val 23886"/>
                            <a:gd name="adj2" fmla="val 31503"/>
                          </a:avLst>
                        </a:prstGeom>
                        <a:solidFill>
                          <a:schemeClr val="accent1">
                            <a:lumMod val="20000"/>
                            <a:lumOff val="8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0C5AB2" id="L-Shape 655582824" o:spid="_x0000_s1026" style="position:absolute;margin-left:328.7pt;margin-top:66.85pt;width:139.95pt;height:41.1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777365,52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vrwIAAAMGAAAOAAAAZHJzL2Uyb0RvYy54bWysVNtOGzEQfa/Uf7D8Xja7ISREbFAEoqpE&#10;ISpUPBuvTbayPa7tZJN+fcfeSwKthFT1Zdee+xyfmYvLnVZkK5yvwZQ0PxlRIgyHqjYvJf3+ePNp&#10;RokPzFRMgREl3QtPLxcfP1w0di4KWIOqhCMYxPh5Y0u6DsHOs8zztdDMn4AVBpUSnGYBr+4lqxxr&#10;MLpWWTEanWUNuMo64MJ7lF63SrpI8aUUPNxL6UUgqqRYW0hfl77P8ZstLtj8xTG7rnlXBvuHKjSr&#10;DSYdQl2zwMjG1X+E0jV34EGGEw46AylrLlIP2E0+etPNw5pZkXpBcLwdYPL/Lyy/2z7YlUMYGuvn&#10;Ho+xi510Ov6xPrJLYO0HsMQuEI7CfDqdjs8mlHDUTYr8fJrQzA7e1vnwWYAm8VBSDs4Il1Bi21sf&#10;ElwVMUwjL1j1I6dEaoXob5kixXg2O+te58imOLYZ55PRONpgzi4invqsMbwHVVc3tVLpEjklrpQj&#10;mAAzci5MyFM9aqO/QtXKkVWjjhcoRva04lkvxhSJnTFSSv0qiTLv5Q27vKv5yBGDtp4icRbRiW0d&#10;niSdwl6JGF2Zb0KSuoqPkMof6nndWYtMso5uEnEYHMfvO3b20bWtanAu3ncePFJmMGFw1rWBlgVv&#10;ylb4GG3JsrXvEWj7jhA8Q7VfOeKgnWNv+U2N3LplPqyYQ+rgiOMyCvf4kQqakkJ3omQN7tff5NEe&#10;5wm1lDS4CErqf26YE5SoLwYn7Tw/PY2bI11OJ9MCL+5Y83ysMRt9BcguJDNWl47RPqj+KB3oJ9xZ&#10;y5gVVcxwzI3TEVx/uQrtgsKtx8VymcxwW1gWbs2D5f2rR6I/7p6Ys92ABRzNO+iXRjcTLaIH2/ge&#10;BpabALIeSNbi2uGNmybxutuKcZUd35PVYXcvfgMAAP//AwBQSwMEFAAGAAgAAAAhAAuUTSrhAAAA&#10;CwEAAA8AAABkcnMvZG93bnJldi54bWxMj9FOg0AQRd9N/IfNmPhi7NIixSJLU00a0xdj0Q9Y2CkQ&#10;2VnCbin+veOTPk7uyb1n8u1sezHh6DtHCpaLCARS7UxHjYLPj/39IwgfNBndO0IF3+hhW1xf5Toz&#10;7kJHnMrQCC4hn2kFbQhDJqWvW7TaL9yAxNnJjVYHPsdGmlFfuNz2chVFa2l1R7zQ6gFfWqy/yrNV&#10;oMvp7f1Aidvtj4cTpc/Vq78blbq9mXdPIALO4Q+GX31Wh4KdKncm40WvYJ2kD4xyEMcpCCY2cRqD&#10;qBSslskGZJHL/z8UPwAAAP//AwBQSwECLQAUAAYACAAAACEAtoM4kv4AAADhAQAAEwAAAAAAAAAA&#10;AAAAAAAAAAAAW0NvbnRlbnRfVHlwZXNdLnhtbFBLAQItABQABgAIAAAAIQA4/SH/1gAAAJQBAAAL&#10;AAAAAAAAAAAAAAAAAC8BAABfcmVscy8ucmVsc1BLAQItABQABgAIAAAAIQDUL/vvrwIAAAMGAAAO&#10;AAAAAAAAAAAAAAAAAC4CAABkcnMvZTJvRG9jLnhtbFBLAQItABQABgAIAAAAIQALlE0q4QAAAAsB&#10;AAAPAAAAAAAAAAAAAAAAAAkFAABkcnMvZG93bnJldi54bWxQSwUGAAAAAAQABADzAAAAFwYAAAAA&#10;" path="m,l164436,r,397292l1777365,397292r,124678l,521970,,xe" fillcolor="#dbe5f1 [660]" strokecolor="black [3213]">
                <v:path arrowok="t" o:connecttype="custom" o:connectlocs="0,0;164436,0;164436,397292;1777365,397292;1777365,521970;0,521970;0,0" o:connectangles="0,0,0,0,0,0,0"/>
              </v:shape>
            </w:pict>
          </mc:Fallback>
        </mc:AlternateContent>
      </w:r>
      <w:r>
        <w:rPr>
          <w:lang w:val="en-US"/>
        </w:rPr>
        <mc:AlternateContent>
          <mc:Choice Requires="wps">
            <w:drawing>
              <wp:anchor distT="0" distB="0" distL="114300" distR="114300" simplePos="0" relativeHeight="251681792" behindDoc="0" locked="0" layoutInCell="1" allowOverlap="1" wp14:anchorId="641015E7" wp14:editId="58252BB6">
                <wp:simplePos x="0" y="0"/>
                <wp:positionH relativeFrom="column">
                  <wp:posOffset>4967605</wp:posOffset>
                </wp:positionH>
                <wp:positionV relativeFrom="paragraph">
                  <wp:posOffset>204470</wp:posOffset>
                </wp:positionV>
                <wp:extent cx="13970" cy="1020445"/>
                <wp:effectExtent l="0" t="0" r="36830" b="20955"/>
                <wp:wrapNone/>
                <wp:docPr id="655582833"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1020445"/>
                        </a:xfrm>
                        <a:prstGeom prst="line">
                          <a:avLst/>
                        </a:prstGeom>
                        <a:noFill/>
                        <a:ln w="12700" cmpd="sng">
                          <a:solidFill>
                            <a:schemeClr val="bg2">
                              <a:lumMod val="50000"/>
                            </a:schemeClr>
                          </a:solidFill>
                          <a:prstDash val="sysDash"/>
                          <a:round/>
                          <a:headEnd type="none"/>
                          <a:tailEnd type="non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3FDB29C" id="Line 85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15pt,16.1pt" to="392.25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xV7QEAAMgDAAAOAAAAZHJzL2Uyb0RvYy54bWysU8tu2zAQvBfoPxC815LdpGkFyznYTXtI&#10;GwNJP4AmKYkoX+DSlv333aUMp01vQXQgtK/Z2eFyeXt0lh10AhN8y+ezmjPtZVDG9y3/9XT34TNn&#10;kIVXwgavW37SwG9X798tx9joRRiCVToxBPHQjLHlQ86xqSqQg3YCZiFqj8EuJCcymqmvVBIjojtb&#10;Ler6UzWGpGIKUgOgdzMF+argd52W+aHrQGdmW47ccjlTOXd0VqulaPok4mDkmYZ4BQsnjMemF6iN&#10;yILtk/kPyhmZAoQuz2RwVeg6I3WZAaeZ1y+meRxE1GUWFAfiRSZ4O1j587D220TU5dE/xvsgfwPz&#10;YT0I3+tC4OkU8eLmJFU1RmguJWRA3Ca2G38EhTlin0NR4dglxzpr4ncqJHCclB2L7KeL7PqYmUTn&#10;/OOXG7wbiZF5vaivrq5LL9EQDBXHBPmbDo7RT8ut8aSKaMThHjLRek4htw93xtpys9azEVEXNzU1&#10;cFG1HHxfiiFYoyiRSsq+6bVN7CBwU3b9ouTYvcPJJt91jd+Z2CW99P4HiShuBAxTEZyAjGnNUth7&#10;VWgNWqivXrFcpPX4MqaMLIx94Sf+4DizGt8X/kzjWn++DNKflh2aXVCnbaIwWbguhdt5tWkf/7ZL&#10;1vMDXP0BAAD//wMAUEsDBBQABgAIAAAAIQBAJrJM4gAAAAoBAAAPAAAAZHJzL2Rvd25yZXYueG1s&#10;TI9RS8MwFIXfBf9DuIJvLjXTratNhwoKA1GsE/Eta2JbTW5Kkm7133t90sfL+Tjnu+V6cpbtTYi9&#10;RwnnswyYwcbrHlsJ25e7sxxYTAq1sh6NhG8TYV0dH5Wq0P6Az2Zfp5ZRCcZCSehSGgrOY9MZp+LM&#10;DwYp+/DBqURnaLkO6kDlznKRZQvuVI+00KnB3Ham+apHJ+GhjvYmbPux/7x/3IxPr5tF8/Yu5enJ&#10;dH0FLJkp/cHwq0/qUJHTzo+oI7MSlrmYEyphLgQwApb5xSWwHZErsQJelfz/C9UPAAAA//8DAFBL&#10;AQItABQABgAIAAAAIQC2gziS/gAAAOEBAAATAAAAAAAAAAAAAAAAAAAAAABbQ29udGVudF9UeXBl&#10;c10ueG1sUEsBAi0AFAAGAAgAAAAhADj9If/WAAAAlAEAAAsAAAAAAAAAAAAAAAAALwEAAF9yZWxz&#10;Ly5yZWxzUEsBAi0AFAAGAAgAAAAhAM+ibFXtAQAAyAMAAA4AAAAAAAAAAAAAAAAALgIAAGRycy9l&#10;Mm9Eb2MueG1sUEsBAi0AFAAGAAgAAAAhAEAmskziAAAACgEAAA8AAAAAAAAAAAAAAAAARwQAAGRy&#10;cy9kb3ducmV2LnhtbFBLBQYAAAAABAAEAPMAAABWBQAAAAA=&#10;" strokecolor="#938953 [1614]" strokeweight="1pt">
                <v:stroke dashstyle="3 1" endarrowwidth="narrow" endarrowlength="short"/>
              </v:line>
            </w:pict>
          </mc:Fallback>
        </mc:AlternateContent>
      </w:r>
      <w:r>
        <w:rPr>
          <w:lang w:val="en-US"/>
        </w:rPr>
        <mc:AlternateContent>
          <mc:Choice Requires="wps">
            <w:drawing>
              <wp:anchor distT="0" distB="0" distL="114300" distR="114300" simplePos="0" relativeHeight="251679744" behindDoc="0" locked="0" layoutInCell="1" allowOverlap="1" wp14:anchorId="250ADB6E" wp14:editId="2C90DD89">
                <wp:simplePos x="0" y="0"/>
                <wp:positionH relativeFrom="column">
                  <wp:posOffset>4187190</wp:posOffset>
                </wp:positionH>
                <wp:positionV relativeFrom="paragraph">
                  <wp:posOffset>186055</wp:posOffset>
                </wp:positionV>
                <wp:extent cx="1777365" cy="521970"/>
                <wp:effectExtent l="0" t="0" r="26035" b="36830"/>
                <wp:wrapNone/>
                <wp:docPr id="11" name="L-Shape 11"/>
                <wp:cNvGraphicFramePr/>
                <a:graphic xmlns:a="http://schemas.openxmlformats.org/drawingml/2006/main">
                  <a:graphicData uri="http://schemas.microsoft.com/office/word/2010/wordprocessingShape">
                    <wps:wsp>
                      <wps:cNvSpPr/>
                      <wps:spPr>
                        <a:xfrm>
                          <a:off x="0" y="0"/>
                          <a:ext cx="1777365" cy="521970"/>
                        </a:xfrm>
                        <a:prstGeom prst="corner">
                          <a:avLst>
                            <a:gd name="adj1" fmla="val 23886"/>
                            <a:gd name="adj2" fmla="val 31503"/>
                          </a:avLst>
                        </a:prstGeom>
                        <a:solidFill>
                          <a:schemeClr val="accent1">
                            <a:lumMod val="20000"/>
                            <a:lumOff val="8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2B4045" id="L-Shape 11" o:spid="_x0000_s1026" style="position:absolute;margin-left:329.7pt;margin-top:14.65pt;width:139.95pt;height:41.1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1777365,52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vrwIAAAMGAAAOAAAAZHJzL2Uyb0RvYy54bWysVNtOGzEQfa/Uf7D8Xja7ISREbFAEoqpE&#10;ISpUPBuvTbayPa7tZJN+fcfeSwKthFT1Zdee+xyfmYvLnVZkK5yvwZQ0PxlRIgyHqjYvJf3+ePNp&#10;RokPzFRMgREl3QtPLxcfP1w0di4KWIOqhCMYxPh5Y0u6DsHOs8zztdDMn4AVBpUSnGYBr+4lqxxr&#10;MLpWWTEanWUNuMo64MJ7lF63SrpI8aUUPNxL6UUgqqRYW0hfl77P8ZstLtj8xTG7rnlXBvuHKjSr&#10;DSYdQl2zwMjG1X+E0jV34EGGEw46AylrLlIP2E0+etPNw5pZkXpBcLwdYPL/Lyy/2z7YlUMYGuvn&#10;Ho+xi510Ov6xPrJLYO0HsMQuEI7CfDqdjs8mlHDUTYr8fJrQzA7e1vnwWYAm8VBSDs4Il1Bi21sf&#10;ElwVMUwjL1j1I6dEaoXob5kixXg2O+te58imOLYZ55PRONpgzi4invqsMbwHVVc3tVLpEjklrpQj&#10;mAAzci5MyFM9aqO/QtXKkVWjjhcoRva04lkvxhSJnTFSSv0qiTLv5Q27vKv5yBGDtp4icRbRiW0d&#10;niSdwl6JGF2Zb0KSuoqPkMof6nndWYtMso5uEnEYHMfvO3b20bWtanAu3ncePFJmMGFw1rWBlgVv&#10;ylb4GG3JsrXvEWj7jhA8Q7VfOeKgnWNv+U2N3LplPqyYQ+rgiOMyCvf4kQqakkJ3omQN7tff5NEe&#10;5wm1lDS4CErqf26YE5SoLwYn7Tw/PY2bI11OJ9MCL+5Y83ysMRt9BcguJDNWl47RPqj+KB3oJ9xZ&#10;y5gVVcxwzI3TEVx/uQrtgsKtx8VymcxwW1gWbs2D5f2rR6I/7p6Ys92ABRzNO+iXRjcTLaIH2/ge&#10;BpabALIeSNbi2uGNmybxutuKcZUd35PVYXcvfgMAAP//AwBQSwMEFAAGAAgAAAAhAGqc8wDfAAAA&#10;CgEAAA8AAABkcnMvZG93bnJldi54bWxMj8FOg0AQhu8mvsNmTLwYu9BKFWRpqkljejEWfYCBnQKR&#10;nSXsluLbuz3pbSbz5Z/vzzez6cVEo+ssK4gXEQji2uqOGwVfn7v7JxDOI2vsLZOCH3KwKa6vcsy0&#10;PfOBptI3IoSwy1BB6/2QSenqlgy6hR2Iw+1oR4M+rGMj9YjnEG56uYyitTTYcfjQ4kCvLdXf5cko&#10;wHJ6/9hzYre7w/7Ijy/Vm7sblbq9mbfPIDzN/g+Gi35QhyI4VfbE2olewTpJHwKqYJmuQAQgXV2G&#10;KpBxnIAscvm/QvELAAD//wMAUEsBAi0AFAAGAAgAAAAhALaDOJL+AAAA4QEAABMAAAAAAAAAAAAA&#10;AAAAAAAAAFtDb250ZW50X1R5cGVzXS54bWxQSwECLQAUAAYACAAAACEAOP0h/9YAAACUAQAACwAA&#10;AAAAAAAAAAAAAAAvAQAAX3JlbHMvLnJlbHNQSwECLQAUAAYACAAAACEA1C/7768CAAADBgAADgAA&#10;AAAAAAAAAAAAAAAuAgAAZHJzL2Uyb0RvYy54bWxQSwECLQAUAAYACAAAACEAapzzAN8AAAAKAQAA&#10;DwAAAAAAAAAAAAAAAAAJBQAAZHJzL2Rvd25yZXYueG1sUEsFBgAAAAAEAAQA8wAAABUGAAAAAA==&#10;" path="m,l164436,r,397292l1777365,397292r,124678l,521970,,xe" fillcolor="#dbe5f1 [660]" strokecolor="black [3213]">
                <v:path arrowok="t" o:connecttype="custom" o:connectlocs="0,0;164436,0;164436,397292;1777365,397292;1777365,521970;0,521970;0,0" o:connectangles="0,0,0,0,0,0,0"/>
              </v:shape>
            </w:pict>
          </mc:Fallback>
        </mc:AlternateContent>
      </w:r>
      <w:r>
        <w:rPr>
          <w:lang w:val="en-US"/>
        </w:rPr>
        <mc:AlternateContent>
          <mc:Choice Requires="wps">
            <w:drawing>
              <wp:anchor distT="0" distB="0" distL="114300" distR="114300" simplePos="0" relativeHeight="251678720" behindDoc="0" locked="0" layoutInCell="1" allowOverlap="1" wp14:anchorId="4C8F8AB0" wp14:editId="39C86B70">
                <wp:simplePos x="0" y="0"/>
                <wp:positionH relativeFrom="column">
                  <wp:posOffset>5573395</wp:posOffset>
                </wp:positionH>
                <wp:positionV relativeFrom="paragraph">
                  <wp:posOffset>680720</wp:posOffset>
                </wp:positionV>
                <wp:extent cx="311785" cy="374650"/>
                <wp:effectExtent l="0" t="0" r="0" b="6350"/>
                <wp:wrapNone/>
                <wp:docPr id="655582819" name="Text Box 655582819"/>
                <wp:cNvGraphicFramePr/>
                <a:graphic xmlns:a="http://schemas.openxmlformats.org/drawingml/2006/main">
                  <a:graphicData uri="http://schemas.microsoft.com/office/word/2010/wordprocessingShape">
                    <wps:wsp>
                      <wps:cNvSpPr txBox="1"/>
                      <wps:spPr>
                        <a:xfrm>
                          <a:off x="0" y="0"/>
                          <a:ext cx="311785" cy="374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68C8E2" w14:textId="77777777" w:rsidR="00164DDA" w:rsidRDefault="00164DDA" w:rsidP="00164DDA">
                            <w:r w:rsidRPr="002B074F">
                              <w:rPr>
                                <w:position w:val="-6"/>
                              </w:rPr>
                              <w:object w:dxaOrig="200" w:dyaOrig="260" w14:anchorId="534D9C0F">
                                <v:shape id="_x0000_i1053" type="#_x0000_t75" style="width:10.05pt;height:12.75pt" o:ole="">
                                  <v:imagedata r:id="rId38" o:title=""/>
                                </v:shape>
                                <o:OLEObject Type="Embed" ProgID="Equation.3" ShapeID="_x0000_i1053" DrawAspect="Content" ObjectID="_1812874165" r:id="rId4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8F8AB0" id="Text Box 655582819" o:spid="_x0000_s1182" type="#_x0000_t202" style="position:absolute;left:0;text-align:left;margin-left:438.85pt;margin-top:53.6pt;width:24.55pt;height:29.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ARZAIAADkFAAAOAAAAZHJzL2Uyb0RvYy54bWysVEtvGjEQvlfqf7B8bxYIkBRliSgRVSWU&#10;RCFVzsZrh1W9Hsse2KW/vmPv8mjaS6pe7PG855sZ39w2lWE75UMJNuf9ix5nykooSvua8+/Pi0/X&#10;nAUUthAGrMr5XgV+O/344aZ2EzWADZhCeUZObJjULucbRDfJsiA3qhLhApyyJNTgK4H09K9Z4UVN&#10;3iuTDXq9cVaDL5wHqUIg7l0r5NPkX2sl8UHroJCZnFNumE6fznU8s+mNmLx64Tal7NIQ/5BFJUpL&#10;QY+u7gQKtvXlH66qUnoIoPFCQpWB1qVUqQaqpt97U81qI5xKtRA4wR1hCv/PrbzfrdyjZ9h8gYYa&#10;GAGpXZgEYsZ6Gu2reFOmjOQE4f4Im2qQSWJe9vtX1yPOJIkur4bjUYI1Oxk7H/CrgopFIueeupLA&#10;ErtlQApIqgeVGMvCojQmdcbY3xik2HJUam1nfco3Ubg3KloZ+6Q0K4uUdmSkoVJz49lO0DgIKZXF&#10;VHHyS9pRS1Ps9xh2+tG0zeo9xkeLFBksHo2r0oJPKL1Ju/hxSFm3+oTfWd2RxGbdUOE5H4wP/VxD&#10;sac2e2g3IDi5KKkZSxHwUXgaeeosrTE+0KEN1DmHjuJsA/7n3/hRnyaRpJzVtEI5t7TjnJlvlib0&#10;c384jBuXHsPR1YAe/lyyPpfYbTUHakqfvgsnExn10RxI7aF6oV2fxZgkElZS5JzjgZxju9b0V0g1&#10;myUl2jEncGlXTkbXEeQ4aM/Ni/Cum0akMb6Hw6qJyZuhbHWjZXCzLdJopomNMLeYdvDTfqZB7v6S&#10;+AGcv5PW6ceb/gIAAP//AwBQSwMEFAAGAAgAAAAhAPG++TLdAAAACwEAAA8AAABkcnMvZG93bnJl&#10;di54bWxMj8FOwzAQRO9I/IO1SNyo3QiSNsSpUIEzUPgAN17ikHgdxW4b+HqWEz3uzNPsTLWZ/SCO&#10;OMUukIblQoFAaoLtqNXw8f58swIRkyFrhkCo4RsjbOrLi8qUNpzoDY+71AoOoVgaDS6lsZQyNg69&#10;iYswIrH3GSZvEp9TK+1kThzuB5kplUtvOuIPzoy4ddj0u4PXsFL+pe/X2Wv0tz/LO7d9DE/jl9bX&#10;V/PDPYiEc/qH4a8+V4eaO+3DgWwUA2cURcEoG6rIQDCxznIes2clzzOQdSXPN9S/AAAA//8DAFBL&#10;AQItABQABgAIAAAAIQC2gziS/gAAAOEBAAATAAAAAAAAAAAAAAAAAAAAAABbQ29udGVudF9UeXBl&#10;c10ueG1sUEsBAi0AFAAGAAgAAAAhADj9If/WAAAAlAEAAAsAAAAAAAAAAAAAAAAALwEAAF9yZWxz&#10;Ly5yZWxzUEsBAi0AFAAGAAgAAAAhAFrAMBFkAgAAOQUAAA4AAAAAAAAAAAAAAAAALgIAAGRycy9l&#10;Mm9Eb2MueG1sUEsBAi0AFAAGAAgAAAAhAPG++TLdAAAACwEAAA8AAAAAAAAAAAAAAAAAvgQAAGRy&#10;cy9kb3ducmV2LnhtbFBLBQYAAAAABAAEAPMAAADIBQAAAAA=&#10;" filled="f" stroked="f">
                <v:textbox style="mso-fit-shape-to-text:t">
                  <w:txbxContent>
                    <w:p w14:paraId="6368C8E2" w14:textId="77777777" w:rsidR="00164DDA" w:rsidRDefault="00164DDA" w:rsidP="00164DDA">
                      <w:r w:rsidRPr="002B074F">
                        <w:rPr>
                          <w:position w:val="-6"/>
                        </w:rPr>
                        <w:object w:dxaOrig="200" w:dyaOrig="260" w14:anchorId="534D9C0F">
                          <v:shape id="_x0000_i1053" type="#_x0000_t75" style="width:10.05pt;height:12.75pt" o:ole="">
                            <v:imagedata r:id="rId38" o:title=""/>
                          </v:shape>
                          <o:OLEObject Type="Embed" ProgID="Equation.3" ShapeID="_x0000_i1053" DrawAspect="Content" ObjectID="_1812874165" r:id="rId43"/>
                        </w:object>
                      </w:r>
                    </w:p>
                  </w:txbxContent>
                </v:textbox>
              </v:shape>
            </w:pict>
          </mc:Fallback>
        </mc:AlternateContent>
      </w:r>
      <w:r>
        <w:rPr>
          <w:lang w:val="en-US"/>
        </w:rPr>
        <mc:AlternateContent>
          <mc:Choice Requires="wps">
            <w:drawing>
              <wp:anchor distT="0" distB="0" distL="114300" distR="114300" simplePos="0" relativeHeight="251677696" behindDoc="0" locked="0" layoutInCell="1" allowOverlap="1" wp14:anchorId="58CE77EF" wp14:editId="03DBFA46">
                <wp:simplePos x="0" y="0"/>
                <wp:positionH relativeFrom="column">
                  <wp:posOffset>4979035</wp:posOffset>
                </wp:positionH>
                <wp:positionV relativeFrom="paragraph">
                  <wp:posOffset>263525</wp:posOffset>
                </wp:positionV>
                <wp:extent cx="383540" cy="1905"/>
                <wp:effectExtent l="0" t="50800" r="48260" b="99695"/>
                <wp:wrapNone/>
                <wp:docPr id="1665869073"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540" cy="1905"/>
                        </a:xfrm>
                        <a:prstGeom prst="line">
                          <a:avLst/>
                        </a:prstGeom>
                        <a:noFill/>
                        <a:ln w="12700" cmpd="sng">
                          <a:solidFill>
                            <a:srgbClr val="000000"/>
                          </a:solidFill>
                          <a:round/>
                          <a:headEnd/>
                          <a:tailEnd type="triangl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anchor>
            </w:drawing>
          </mc:Choice>
          <mc:Fallback>
            <w:pict>
              <v:line w14:anchorId="0C74411B" id="Line 85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2.05pt,20.75pt" to="422.2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2EywEAAHYDAAAOAAAAZHJzL2Uyb0RvYy54bWysU01v2zAMvQ/YfxB0X+yk69YZcXpI1126&#10;LUC7H8DIsi1MEgVRiZN/P0p1s6/bMB8EUiSfHx+p9e3JWXHUkQz6Vi4XtRTaK+yMH1r57en+zY0U&#10;lMB3YNHrVp41ydvN61frKTR6hSPaTkfBIJ6aKbRyTCk0VUVq1A5ogUF7DvYYHSR241B1ESZGd7Za&#10;1fW7asLYhYhKE/Ht3XNQbgp+32uVvvY96SRsK5lbKmcs5z6f1WYNzRAhjEbNNOAfWDgwnn96gbqD&#10;BOIQzV9QzqiIhH1aKHQV9r1RuvTA3SzrP7p5HCHo0guLQ+EiE/0/WPXluPW7mKmrk38MD6i+k/C4&#10;HcEPuhB4Ogce3DJLVU2BmktJdijsothPn7HjHDgkLCqc+ugyJPcnTkXs80VsfUpC8eXVzdX1Wx6J&#10;4tDyQ31d8KF5KQ2R0ieNTmSjldb4rAQ0cHyglKlA85KSrz3eG2vLNK0XE0Ou3tcZ3YWuleSHUkxo&#10;TZcTcwnFYb+1URwh70b5Zg6/pUU8+K4Ajxq6j7OdwFi2RSripGhYLqtl/jM5Kazm18DGM1HrZ+my&#10;Wnk1qdljd97FHM4eD7d0NC9i3p5f/ZL187lsfgAAAP//AwBQSwMEFAAGAAgAAAAhAO3AWarfAAAA&#10;CQEAAA8AAABkcnMvZG93bnJldi54bWxMj01Pg0AQhu8m/ofNmHizCw1WRJamGr30Ytp60NvCToHI&#10;zhJ2C9Rf7/Skt/l48s4z+Xq2nRhx8K0jBfEiAoFUOdNSreDj8HaXgvBBk9GdI1RwRg/r4voq15lx&#10;E+1w3IdacAj5TCtoQugzKX3VoNV+4Xok3h3dYHXgdqilGfTE4baTyyhaSatb4guN7vGlwep7f7IK&#10;jl9mO83nn/L1EA/j+/PjdrP8XCl1ezNvnkAEnMMfDBd9VoeCnUp3IuNFp+AhTWJGFSTxPQgG0iTh&#10;orwMUpBFLv9/UPwCAAD//wMAUEsBAi0AFAAGAAgAAAAhALaDOJL+AAAA4QEAABMAAAAAAAAAAAAA&#10;AAAAAAAAAFtDb250ZW50X1R5cGVzXS54bWxQSwECLQAUAAYACAAAACEAOP0h/9YAAACUAQAACwAA&#10;AAAAAAAAAAAAAAAvAQAAX3JlbHMvLnJlbHNQSwECLQAUAAYACAAAACEA8pXdhMsBAAB2AwAADgAA&#10;AAAAAAAAAAAAAAAuAgAAZHJzL2Uyb0RvYy54bWxQSwECLQAUAAYACAAAACEA7cBZqt8AAAAJAQAA&#10;DwAAAAAAAAAAAAAAAAAlBAAAZHJzL2Rvd25yZXYueG1sUEsFBgAAAAAEAAQA8wAAADEFAAAAAA==&#10;" strokeweight="1pt">
                <v:stroke endarrow="block" endarrowwidth="narrow" endarrowlength="short"/>
              </v:line>
            </w:pict>
          </mc:Fallback>
        </mc:AlternateContent>
      </w:r>
      <w:r>
        <w:rPr>
          <w:lang w:val="en-US"/>
        </w:rPr>
        <mc:AlternateContent>
          <mc:Choice Requires="wps">
            <w:drawing>
              <wp:anchor distT="0" distB="0" distL="114300" distR="114300" simplePos="0" relativeHeight="251676672" behindDoc="0" locked="0" layoutInCell="1" allowOverlap="1" wp14:anchorId="291CF8DE" wp14:editId="57842148">
                <wp:simplePos x="0" y="0"/>
                <wp:positionH relativeFrom="column">
                  <wp:posOffset>5228590</wp:posOffset>
                </wp:positionH>
                <wp:positionV relativeFrom="paragraph">
                  <wp:posOffset>361315</wp:posOffset>
                </wp:positionV>
                <wp:extent cx="252095" cy="217170"/>
                <wp:effectExtent l="0" t="0" r="27305" b="36830"/>
                <wp:wrapNone/>
                <wp:docPr id="1665869070" name="Rectangl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1717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E292FB1" id="Rectangle 898" o:spid="_x0000_s1026" style="position:absolute;margin-left:411.7pt;margin-top:28.45pt;width:19.85pt;height:1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etDgIAABUEAAAOAAAAZHJzL2Uyb0RvYy54bWysU9uO0zAQfUfiHyy/01zUyzZqulp1KUJa&#10;WKSFD3AdJ7FwPGbsNi1fz8S9bIA3RB4sT2Z8fObM8er+2Bl2UOg12JJnk5QzZSVU2jYl//Z1++6O&#10;Mx+ErYQBq0p+Up7fr9++WfWuUDm0YCqFjECsL3pX8jYEVySJl63qhJ+AU5aSNWAnAoXYJBWKntA7&#10;k+RpOk96wMohSOU9/X08J/k64te1kuG5rr0KzJScuIW4Ylx3w5qsV6JoULhWywsN8Q8sOqEtXXqD&#10;ehRBsD3qv6A6LRE81GEioUugrrVUsQfqJkv/6OalFU7FXkgc724y+f8HKz8fXtwXHKh79wTyu2cW&#10;Nq2wjXpAhL5VoqLrskGopHe+uB0YAk9H2a7/BBWNVuwDRA2ONXYDIHXHjlHq001qdQxM0s98lqfL&#10;GWeSUnm2yBZxFIkorocd+vBBQceGTcmRJhnBxeHJh4GMKK4lkTwYXW21MTHAZrcxyA6Cpr7dzufp&#10;Fd2Py4xlfcmXs3wWkX/L+TFEGr8oAck0huh0IPsa3ZX87lYkikG197aK5gpCm/OeKBt7kXFQbjCp&#10;L3ZQnUhFhLM36S3RpgX8yVlPviy5/7EXqDgzHy1NYplNp4ORYzCdLXIKcJzZjTPCSoIqeeDsvN2E&#10;s/n3DnXT0k1Z7N3CA02v1lHZV1YXsuS9KPjlnQzmHsex6vU1r38BAAD//wMAUEsDBBQABgAIAAAA&#10;IQBS/4IE4wAAAAkBAAAPAAAAZHJzL2Rvd25yZXYueG1sTI/BTsMwEETvSPyDtUhcqtZJC1Ea4lQI&#10;FVIkLrQIxM2NlzgiXkex0wS+HnOC42qeZt7mm8m07IS9aywJiBcRMKTKqoZqAS+H+3kKzHlJSraW&#10;UMAXOtgU52e5zJQd6RlPe1+zUEIukwK0913Guas0GukWtkMK2YftjfTh7GuuejmGctPyZRQl3MiG&#10;woKWHd5prD73gxHwOnt43z6+lXq2/bZTuhvLp2FXCnF5Md3eAPM4+T8YfvWDOhTB6WgHUo61AtLl&#10;6iqgAq6TNbAApMkqBnYUsI5j4EXO/39Q/AAAAP//AwBQSwECLQAUAAYACAAAACEAtoM4kv4AAADh&#10;AQAAEwAAAAAAAAAAAAAAAAAAAAAAW0NvbnRlbnRfVHlwZXNdLnhtbFBLAQItABQABgAIAAAAIQA4&#10;/SH/1gAAAJQBAAALAAAAAAAAAAAAAAAAAC8BAABfcmVscy8ucmVsc1BLAQItABQABgAIAAAAIQDL&#10;KketDgIAABUEAAAOAAAAAAAAAAAAAAAAAC4CAABkcnMvZTJvRG9jLnhtbFBLAQItABQABgAIAAAA&#10;IQBS/4IE4wAAAAkBAAAPAAAAAAAAAAAAAAAAAGgEAABkcnMvZG93bnJldi54bWxQSwUGAAAAAAQA&#10;BADzAAAAeAUAAAAA&#10;" fillcolor="#f60"/>
            </w:pict>
          </mc:Fallback>
        </mc:AlternateContent>
      </w:r>
      <w:r>
        <w:rPr>
          <w:lang w:val="en-US"/>
        </w:rPr>
        <mc:AlternateContent>
          <mc:Choice Requires="wps">
            <w:drawing>
              <wp:anchor distT="0" distB="0" distL="114300" distR="114300" simplePos="0" relativeHeight="251675648" behindDoc="0" locked="0" layoutInCell="1" allowOverlap="1" wp14:anchorId="02FDAFAF" wp14:editId="59498EF6">
                <wp:simplePos x="0" y="0"/>
                <wp:positionH relativeFrom="column">
                  <wp:posOffset>5626100</wp:posOffset>
                </wp:positionH>
                <wp:positionV relativeFrom="paragraph">
                  <wp:posOffset>961390</wp:posOffset>
                </wp:positionV>
                <wp:extent cx="335915" cy="3587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35915" cy="3587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A7EFC7" w14:textId="77777777" w:rsidR="00164DDA" w:rsidRDefault="00164DDA" w:rsidP="00164DDA">
                            <w:r w:rsidRPr="006D0BFF">
                              <w:rPr>
                                <w:position w:val="-4"/>
                              </w:rPr>
                              <w:object w:dxaOrig="240" w:dyaOrig="300" w14:anchorId="0E28F0BB">
                                <v:shape id="_x0000_i1054" type="#_x0000_t75" style="width:11.7pt;height:14.4pt" o:ole="">
                                  <v:imagedata r:id="rId44" o:title=""/>
                                </v:shape>
                                <o:OLEObject Type="Embed" ProgID="Equation.3" ShapeID="_x0000_i1054" DrawAspect="Content" ObjectID="_1812874166" r:id="rId45"/>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DAFAF" id="Text Box 18" o:spid="_x0000_s1183" type="#_x0000_t202" style="position:absolute;left:0;text-align:left;margin-left:443pt;margin-top:75.7pt;width:26.45pt;height:28.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WZAIAADsFAAAOAAAAZHJzL2Uyb0RvYy54bWysVEtvEzEQviPxHyzfyeZJ2qibKrQKQqra&#10;ihb17HjtZIXXY+xJdsOvZ+zdPChcirjY43k/vvHVdVMZtlM+lGBzPuj1OVNWQlHadc6/PS8/XHAW&#10;UNhCGLAq53sV+PX8/bur2s3UEDZgCuUZObFhVrucbxDdLMuC3KhKhB44ZUmowVcC6enXWeFFTd4r&#10;kw37/Y9ZDb5wHqQKgbi3rZDPk3+tlcQHrYNCZnJOuWE6fTpX8czmV2K29sJtStmlIf4hi0qUloIe&#10;Xd0KFGzryz9cVaX0EEBjT0KVgdalVKkGqmbQf1XN00Y4lWqh5gR3bFP4f27l/e7JPXqGzSdoaICx&#10;IbULs0DMWE+jfRVvypSRnFq4P7ZNNcgkMUejyeVgwpkk0WhyMZ1OopfsZOx8wM8KKhaJnHuaSmqW&#10;2N0FbFUPKjGWhWVpTJqMsb8xyGfLUWm0nfUp30Th3qhoZexXpVlZpLQjI4FK3RjPdoLgIKRUFlPF&#10;yS9pRy1Nsd9i2OlH0zartxgfLVJksHg0rkoLPnXpVdrF90PKutWnVp/VHUlsVg0VnvPh9DDPFRR7&#10;GrOHdgOCk8uShnEnAj4KT5CnydIa4wMd2kCdc+gozjbgf/6NH/UJiSTlrKYVynn4sRVecWa+WMLo&#10;5WA8jjuXHuPJdEgPfy5ZnUvstroBGsuAPgwnExn10RxI7aF6oW1fxKgkElZS7JzjgbzBdrHpt5Bq&#10;sUhKtGVO4J19cjK6jm2OUHtuXoR3HR6RgHwPh2UTs1ewbHWjpYXFFkGXCbOx0W1XuwHQhibUd79J&#10;/ALO30nr9OfNfwEAAP//AwBQSwMEFAAGAAgAAAAhAGychKveAAAACwEAAA8AAABkcnMvZG93bnJl&#10;di54bWxMj81OwzAQhO9IfQdrkXqjdv+TEKdCIK4gCkXi5sbbJGq8jmK3CW/PcoLjaEYz3+S70bXi&#10;in1oPGmYzxQIpNLbhioNH+/PdwmIEA1Z03pCDd8YYFdMbnKTWT/QG173sRJcQiEzGuoYu0zKUNbo&#10;TJj5Dom9k++diSz7StreDFzuWrlQaiOdaYgXatPhY43leX9xGg4vp6/PlXqtnty6G/yoJLlUaj29&#10;HR/uQUQc418YfvEZHQpmOvoL2SBaDUmy4S+RjfV8BYIT6TJJQRw1LNQ2BVnk8v+H4gcAAP//AwBQ&#10;SwECLQAUAAYACAAAACEAtoM4kv4AAADhAQAAEwAAAAAAAAAAAAAAAAAAAAAAW0NvbnRlbnRfVHlw&#10;ZXNdLnhtbFBLAQItABQABgAIAAAAIQA4/SH/1gAAAJQBAAALAAAAAAAAAAAAAAAAAC8BAABfcmVs&#10;cy8ucmVsc1BLAQItABQABgAIAAAAIQC/DqnWZAIAADsFAAAOAAAAAAAAAAAAAAAAAC4CAABkcnMv&#10;ZTJvRG9jLnhtbFBLAQItABQABgAIAAAAIQBsnISr3gAAAAsBAAAPAAAAAAAAAAAAAAAAAL4EAABk&#10;cnMvZG93bnJldi54bWxQSwUGAAAAAAQABADzAAAAyQUAAAAA&#10;" filled="f" stroked="f">
                <v:textbox>
                  <w:txbxContent>
                    <w:p w14:paraId="53A7EFC7" w14:textId="77777777" w:rsidR="00164DDA" w:rsidRDefault="00164DDA" w:rsidP="00164DDA">
                      <w:r w:rsidRPr="006D0BFF">
                        <w:rPr>
                          <w:position w:val="-4"/>
                        </w:rPr>
                        <w:object w:dxaOrig="240" w:dyaOrig="300" w14:anchorId="0E28F0BB">
                          <v:shape id="_x0000_i1054" type="#_x0000_t75" style="width:11.7pt;height:14.4pt" o:ole="">
                            <v:imagedata r:id="rId44" o:title=""/>
                          </v:shape>
                          <o:OLEObject Type="Embed" ProgID="Equation.3" ShapeID="_x0000_i1054" DrawAspect="Content" ObjectID="_1812874166" r:id="rId46"/>
                        </w:object>
                      </w:r>
                    </w:p>
                  </w:txbxContent>
                </v:textbox>
              </v:shape>
            </w:pict>
          </mc:Fallback>
        </mc:AlternateContent>
      </w:r>
      <w:r>
        <w:rPr>
          <w:lang w:val="en-US"/>
        </w:rPr>
        <mc:AlternateContent>
          <mc:Choice Requires="wps">
            <w:drawing>
              <wp:anchor distT="0" distB="0" distL="114300" distR="114300" simplePos="0" relativeHeight="251674624" behindDoc="0" locked="0" layoutInCell="1" allowOverlap="1" wp14:anchorId="75FE4AA8" wp14:editId="37831754">
                <wp:simplePos x="0" y="0"/>
                <wp:positionH relativeFrom="column">
                  <wp:posOffset>5347335</wp:posOffset>
                </wp:positionH>
                <wp:positionV relativeFrom="paragraph">
                  <wp:posOffset>173355</wp:posOffset>
                </wp:positionV>
                <wp:extent cx="13970" cy="1020445"/>
                <wp:effectExtent l="0" t="0" r="36830" b="20955"/>
                <wp:wrapNone/>
                <wp:docPr id="655582835" name="Line 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1020445"/>
                        </a:xfrm>
                        <a:prstGeom prst="line">
                          <a:avLst/>
                        </a:prstGeom>
                        <a:noFill/>
                        <a:ln w="12700" cmpd="sng">
                          <a:solidFill>
                            <a:srgbClr val="767171"/>
                          </a:solidFill>
                          <a:prstDash val="sysDash"/>
                          <a:round/>
                          <a:headEnd type="none"/>
                          <a:tailEnd type="non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E298F8" id="Line 853"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05pt,13.65pt" to="422.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0P4gEAAKUDAAAOAAAAZHJzL2Uyb0RvYy54bWysU8tu2zAQvBfoPxC815LcNG4FyznYTXtI&#10;GwNJP4AmKYkoxSW4tCX/fbmU4QTpreiF4L5md4bL9d00WHbSAQ24hleLkjPtJCjjuob/er7/8Jkz&#10;jMIpYcHphp818rvN+3fr0dd6CT1YpQNLIA7r0Te8j9HXRYGy14PABXjtUrCFMIiYzNAVKogxoQ+2&#10;WJblbTFCUD6A1IjJu5uDfJPx21bL+Ni2qCOzDU+zxXyGfB7oLDZrUXdB+N7IyxjiH6YYhHGp6RVq&#10;J6Jgx2D+ghqMDIDQxoWEoYC2NVJnDolNVb5h89QLrzOXJA76q0z4/2Dlz9PW7QONLif35B9A/kbm&#10;YNsL1+k8wPPZp4erSKpi9FhfS8hAvw/sMP4AlXLEMUJWYWrDwFpr/HcqJPDElE1Z9vNVdj1FJpOz&#10;+vhlld5GpkhVLsubm0+5l6gJhop9wPhNw8Do0nBrHKkianF6wEhjvaSQ28G9sTa/rHVsTKjLVUkN&#10;Bq8ajq7LxQjWKEqkEgzdYWsDO4m0J6vbVbWa+abI6zTqvxPYz3l4RjLmHQpwdCr37LVQX51iMevm&#10;0trPGVEY+8ZPw+HAmdXp86TLzMW6i9IkLm0y1gdQ532gMFlpFzLpy97Ssr22c9bL79r8AQAA//8D&#10;AFBLAwQUAAYACAAAACEABGkDwN8AAAAKAQAADwAAAGRycy9kb3ducmV2LnhtbEyPwU7DMAyG70i8&#10;Q2QkbixdW1hUmk4DwQkQYmzimjWm7Wicqsm28vaYE9xs+dPv7y+Xk+vFEcfQedIwnyUgkGpvO2o0&#10;bN4frxSIEA1Z03tCDd8YYFmdn5WmsP5Eb3hcx0ZwCIXCaGhjHAopQ92iM2HmByS+ffrRmcjr2Eg7&#10;mhOHu16mSXIjnemIP7RmwPsW66/1wWnYx+x5IZ+2ryg/Vi8Pe3WXXbtW68uLaXULIuIU/2D41Wd1&#10;qNhp5w9kg+g1qDydM6ohXWQgGFB5zsOOSaUSkFUp/1eofgAAAP//AwBQSwECLQAUAAYACAAAACEA&#10;toM4kv4AAADhAQAAEwAAAAAAAAAAAAAAAAAAAAAAW0NvbnRlbnRfVHlwZXNdLnhtbFBLAQItABQA&#10;BgAIAAAAIQA4/SH/1gAAAJQBAAALAAAAAAAAAAAAAAAAAC8BAABfcmVscy8ucmVsc1BLAQItABQA&#10;BgAIAAAAIQCMtX0P4gEAAKUDAAAOAAAAAAAAAAAAAAAAAC4CAABkcnMvZTJvRG9jLnhtbFBLAQIt&#10;ABQABgAIAAAAIQAEaQPA3wAAAAoBAAAPAAAAAAAAAAAAAAAAADwEAABkcnMvZG93bnJldi54bWxQ&#10;SwUGAAAAAAQABADzAAAASAUAAAAA&#10;" strokecolor="#767171" strokeweight="1pt">
                <v:stroke dashstyle="3 1" endarrowwidth="narrow" endarrowlength="short"/>
              </v:line>
            </w:pict>
          </mc:Fallback>
        </mc:AlternateContent>
      </w:r>
      <w:r>
        <w:rPr>
          <w:lang w:val="en-US"/>
        </w:rPr>
        <mc:AlternateContent>
          <mc:Choice Requires="wps">
            <w:drawing>
              <wp:anchor distT="0" distB="0" distL="114300" distR="114300" simplePos="0" relativeHeight="251673600" behindDoc="0" locked="0" layoutInCell="1" allowOverlap="1" wp14:anchorId="3B22B494" wp14:editId="3D765B0C">
                <wp:simplePos x="0" y="0"/>
                <wp:positionH relativeFrom="column">
                  <wp:posOffset>4079240</wp:posOffset>
                </wp:positionH>
                <wp:positionV relativeFrom="paragraph">
                  <wp:posOffset>78740</wp:posOffset>
                </wp:positionV>
                <wp:extent cx="2031365" cy="1367155"/>
                <wp:effectExtent l="0" t="0" r="26035" b="29845"/>
                <wp:wrapSquare wrapText="bothSides"/>
                <wp:docPr id="655582846" name="Rectangle 655582846"/>
                <wp:cNvGraphicFramePr/>
                <a:graphic xmlns:a="http://schemas.openxmlformats.org/drawingml/2006/main">
                  <a:graphicData uri="http://schemas.microsoft.com/office/word/2010/wordprocessingShape">
                    <wps:wsp>
                      <wps:cNvSpPr/>
                      <wps:spPr>
                        <a:xfrm rot="10800000">
                          <a:off x="0" y="0"/>
                          <a:ext cx="2031365" cy="1367155"/>
                        </a:xfrm>
                        <a:prstGeom prst="rect">
                          <a:avLst/>
                        </a:prstGeom>
                        <a:solidFill>
                          <a:srgbClr val="A3ECE8"/>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23086" id="Rectangle 655582846" o:spid="_x0000_s1026" style="position:absolute;margin-left:321.2pt;margin-top:6.2pt;width:159.95pt;height:107.6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osdwIAAIIFAAAOAAAAZHJzL2Uyb0RvYy54bWysVN1P2zAQf5+0/8Hy+0jSUmAVKaoKTJMQ&#10;oMHEs+vYbSTH553dr/31Oztp2gES0rQ8RHe+u9993+XVtjFsrdDXYEtenOScKSuhqu2i5D+fb79c&#10;cOaDsJUwYFXJd8rzq8nnT5cbN1YDWIKpFDICsX68cSVfhuDGWeblUjXCn4BTloQasBGBWFxkFYoN&#10;oTcmG+T5WbYBrByCVN7T63Ur5JOEr7WS4UFrrwIzJafYQvpj+s/jP5tcivEChVvWsgtD/EMUjagt&#10;Oe2hrkUQbIX1G6imlggedDiR0GSgdS1VyoGyKfJX2TwthVMpFyqOd32Z/P+DlffrJ/eIVIaN82NP&#10;ZMxiq7FhCFStIr/I45eSo3DZNtVu19dObQOT9DjIh8XwbMSZJBlR58VoFKubtWgR1aEP3xQ0LBIl&#10;R2pOghXrOx9a1b1KVPdg6uq2NiYxuJjPDLK1oEZOhzezm4sO/S81Y99axlFSvW3YFm8NKcjWUqWR&#10;6cI5VCRRYWdURDf2h9KsrijpIsWfhvXgQUipbNh7SdrRTFMmveHwY8NOP5q2UfXGg4+Ne4vkGWzo&#10;jZvaAr4HYPqQdatPvTvKO5JzqHaP2A4GLZN38ramVt4JHx4F0t7QI92C8EA/bWBTcugozpaAv997&#10;j/o0ziTlbEN7WHL/ayVQcWa+Wxr0r8XpaVzcxJyOzgfE4LFkfiyxq2YGNCFFii6RUT+YPakRmhc6&#10;GdPolUTCSvJdchlwz8xCex/o6Eg1nSY1WlYnwp19cnLf9Tiqz9sXga6b50CrcA/7nRXjV2Pd6sZ+&#10;WJiuAug6zfyhrl29adHT1nRHKV6SYz5pHU7n5A8AAAD//wMAUEsDBBQABgAIAAAAIQBcmVzV3gAA&#10;AAoBAAAPAAAAZHJzL2Rvd25yZXYueG1sTI/BbsIwDIbvk/YOkZF2GykdKqNritAkOO0CQ9o1bUxb&#10;0ThVE2h4+5nTdrKs/9Pvz8Um2l7ccPSdIwWLeQICqXamo0bB6Xv3+g7CB01G945QwR09bMrnp0Ln&#10;xk10wNsxNIJLyOdaQRvCkEvp6xat9nM3IHF2dqPVgdexkWbUE5fbXqZJkkmrO+ILrR7ws8X6crxa&#10;BfFeeb2dMO53P4vTOavW+6+DUeplFrcfIALG8AfDQ5/VoWSnyl3JeNEryJbpklEOHpOBdZa+gagU&#10;pOlqBbIs5P8Xyl8AAAD//wMAUEsBAi0AFAAGAAgAAAAhALaDOJL+AAAA4QEAABMAAAAAAAAAAAAA&#10;AAAAAAAAAFtDb250ZW50X1R5cGVzXS54bWxQSwECLQAUAAYACAAAACEAOP0h/9YAAACUAQAACwAA&#10;AAAAAAAAAAAAAAAvAQAAX3JlbHMvLnJlbHNQSwECLQAUAAYACAAAACEAE7h6LHcCAACCBQAADgAA&#10;AAAAAAAAAAAAAAAuAgAAZHJzL2Uyb0RvYy54bWxQSwECLQAUAAYACAAAACEAXJlc1d4AAAAKAQAA&#10;DwAAAAAAAAAAAAAAAADRBAAAZHJzL2Rvd25yZXYueG1sUEsFBgAAAAAEAAQA8wAAANwFAAAAAA==&#10;" fillcolor="#a3ece8" strokecolor="black [3213]">
                <w10:wrap type="square"/>
              </v:rect>
            </w:pict>
          </mc:Fallback>
        </mc:AlternateContent>
      </w:r>
      <w:r>
        <w:rPr>
          <w:lang w:eastAsia="el-GR"/>
        </w:rPr>
        <w:t>Ένα σώμα Σ είναι δεμένο στο άκρο ιδανικού ελατηρίου, εκτελώντας ΑΑΤ με εξίσωση απομάκρυνσης x=0,2∙ημ(6t)  (μονάδες στο S.Ι.), σε λείο οριζόντιο επίπεδο, γύρω από τη θέση Ο, θέση φυσικού μήκους του ελατηρίου.</w:t>
      </w:r>
    </w:p>
    <w:p w14:paraId="18E79109" w14:textId="77777777" w:rsidR="00164DDA" w:rsidRDefault="00164DDA" w:rsidP="00164DDA">
      <w:pPr>
        <w:rPr>
          <w:lang w:eastAsia="el-GR"/>
        </w:rPr>
      </w:pPr>
      <w:r>
        <w:rPr>
          <w:lang w:val="en-US"/>
        </w:rPr>
        <mc:AlternateContent>
          <mc:Choice Requires="wps">
            <w:drawing>
              <wp:anchor distT="0" distB="0" distL="114300" distR="114300" simplePos="0" relativeHeight="251687936" behindDoc="0" locked="0" layoutInCell="1" allowOverlap="1" wp14:anchorId="008FA791" wp14:editId="221C0EBD">
                <wp:simplePos x="0" y="0"/>
                <wp:positionH relativeFrom="column">
                  <wp:posOffset>4826635</wp:posOffset>
                </wp:positionH>
                <wp:positionV relativeFrom="paragraph">
                  <wp:posOffset>179142</wp:posOffset>
                </wp:positionV>
                <wp:extent cx="272415" cy="295275"/>
                <wp:effectExtent l="0" t="0" r="0" b="9525"/>
                <wp:wrapNone/>
                <wp:docPr id="655582837" name="Text Box 655582837"/>
                <wp:cNvGraphicFramePr/>
                <a:graphic xmlns:a="http://schemas.openxmlformats.org/drawingml/2006/main">
                  <a:graphicData uri="http://schemas.microsoft.com/office/word/2010/wordprocessingShape">
                    <wps:wsp>
                      <wps:cNvSpPr txBox="1"/>
                      <wps:spPr>
                        <a:xfrm>
                          <a:off x="0" y="0"/>
                          <a:ext cx="272415"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B57E05" w14:textId="77777777" w:rsidR="00164DDA" w:rsidRDefault="00164DDA" w:rsidP="00164DDA">
                            <w:r>
                              <w:t>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8FA791" id="Text Box 655582837" o:spid="_x0000_s1184" type="#_x0000_t202" style="position:absolute;left:0;text-align:left;margin-left:380.05pt;margin-top:14.1pt;width:21.45pt;height:23.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8r4ZAIAADsFAAAOAAAAZHJzL2Uyb0RvYy54bWysVF9v2jAQf5+072D5fQQiGC1qqBgV06Sq&#10;rUanPhvHLtEcn2cfJOzT7+wEyrq9dNqLfb7/d787X123tWF75UMFtuCjwZAzZSWUlX0u+LfH1YcL&#10;zgIKWwoDVhX8oAK/nr9/d9W4mcphC6ZUnpETG2aNK/gW0c2yLMitqkUYgFOWhBp8LZCe/jkrvWjI&#10;e22yfDj8mDXgS+dBqhCIe9MJ+Tz511pJvNc6KGSm4JQbptOncxPPbH4lZs9euG0l+zTEP2RRi8pS&#10;0JOrG4GC7Xz1h6u6kh4CaBxIqDPQupIq1UDVjIavqllvhVOpFmpOcKc2hf/nVt7t1+7BM2w/QUsA&#10;xoY0LswCMWM9rfZ1vClTRnJq4eHUNtUik8TMp/l4NOFMkii/nOTTSfSSvRg7H/CzgppFouCeUEnN&#10;EvvbgJ3qUSXGsrCqjEnIGPsbg3x2HJWg7a1f8k0UHoyKVsZ+VZpVZUo7MtJQqaXxbC9oHISUymKq&#10;OPkl7ailKfZbDHv9aNpl9Rbjk0WKDBZPxnVlwacuvUq7/H5MWXf61OqzuiOJ7aalwgmNiyOeGygP&#10;BLOHbgOCk6uKwLgVAR+Ep5EnZGmN8Z4ObaApOPQUZ1vwP//Gj/o0iSTlrKEVKnj4sRNecWa+WJrR&#10;y9F4HHcuPcaTaU4Pfy7ZnEvsrl4CwTKiD8PJREZ9NEdSe6ifaNsXMSqJhJUUu+B4JJfYLTb9FlIt&#10;FkmJtswJvLVrJ6Pr2OY4ao/tk/Cun0ekQb6D47KJ2aux7HSjpYXFDkFXaWZjo7uu9gDQhqap73+T&#10;+AWcv5PWy583/wUAAP//AwBQSwMEFAAGAAgAAAAhAJZjiUbdAAAACQEAAA8AAABkcnMvZG93bnJl&#10;di54bWxMj0FPwkAQhe8m/ofNmHiTXSpCKd0SovGqAZWE29Id2obubNNdaP33jic9Tt6XN9/L16Nr&#10;xRX70HjSMJ0oEEiltw1VGj4/Xh9SECEasqb1hBq+McC6uL3JTWb9QFu87mIluIRCZjTUMXaZlKGs&#10;0Zkw8R0SZyffOxP57CtpezNwuWtlotRcOtMQf6hNh881lufdxWn4ejsd9jP1Xr24p27wo5LkllLr&#10;+7txswIRcYx/MPzqszoU7HT0F7JBtBoWczVlVEOSJiAYSNUjjztyMluALHL5f0HxAwAA//8DAFBL&#10;AQItABQABgAIAAAAIQC2gziS/gAAAOEBAAATAAAAAAAAAAAAAAAAAAAAAABbQ29udGVudF9UeXBl&#10;c10ueG1sUEsBAi0AFAAGAAgAAAAhADj9If/WAAAAlAEAAAsAAAAAAAAAAAAAAAAALwEAAF9yZWxz&#10;Ly5yZWxzUEsBAi0AFAAGAAgAAAAhAFuPyvhkAgAAOwUAAA4AAAAAAAAAAAAAAAAALgIAAGRycy9l&#10;Mm9Eb2MueG1sUEsBAi0AFAAGAAgAAAAhAJZjiUbdAAAACQEAAA8AAAAAAAAAAAAAAAAAvgQAAGRy&#10;cy9kb3ducmV2LnhtbFBLBQYAAAAABAAEAPMAAADIBQAAAAA=&#10;" filled="f" stroked="f">
                <v:textbox>
                  <w:txbxContent>
                    <w:p w14:paraId="4BB57E05" w14:textId="77777777" w:rsidR="00164DDA" w:rsidRDefault="00164DDA" w:rsidP="00164DDA">
                      <w:r>
                        <w:t>Ο</w:t>
                      </w:r>
                    </w:p>
                  </w:txbxContent>
                </v:textbox>
              </v:shape>
            </w:pict>
          </mc:Fallback>
        </mc:AlternateContent>
      </w:r>
      <w:r>
        <w:rPr>
          <w:lang w:eastAsia="el-GR"/>
        </w:rPr>
        <w:t xml:space="preserve"> Το ίδιο σύστημα τίθεται σε εξαναγκασμένη ταλάντωση, με την επίδραση εξωτερικής περιοδικής δύναμης </w:t>
      </w:r>
      <w:r>
        <w:rPr>
          <w:lang w:val="en-US" w:eastAsia="el-GR"/>
        </w:rPr>
        <w:t>F</w:t>
      </w:r>
      <w:r>
        <w:rPr>
          <w:lang w:eastAsia="el-GR"/>
        </w:rPr>
        <w:t>, ενώ ταυτόχρονα δέχεται από το περιβάλλον του και δύναμη απόσβεσης της μορφής F</w:t>
      </w:r>
      <w:r>
        <w:rPr>
          <w:vertAlign w:val="subscript"/>
          <w:lang w:eastAsia="el-GR"/>
        </w:rPr>
        <w:t>απ</w:t>
      </w:r>
      <w:r>
        <w:rPr>
          <w:lang w:eastAsia="el-GR"/>
        </w:rPr>
        <w:t>=-bυ. Μετά την αποκατάσταση σταθερού πλάτους ταλάντωσης, γύρω από την ίδια θέση ισορροπίας Ο, λαμβάνοντας κάποια στιγμή ως αρχή μέτρησης του χρόνου, παίρνουμε την εξίσωση x=0,2∙ημ(5t)  (S.Ι.), για την απομάκρυνση του σώματος.</w:t>
      </w:r>
    </w:p>
    <w:p w14:paraId="06B3D33A" w14:textId="77777777" w:rsidR="00164DDA" w:rsidRPr="008E2E6D" w:rsidRDefault="00164DDA" w:rsidP="00164DDA">
      <w:pPr>
        <w:rPr>
          <w:lang w:eastAsia="el-GR"/>
        </w:rPr>
      </w:pPr>
      <w:r>
        <w:rPr>
          <w:lang w:eastAsia="el-GR"/>
        </w:rPr>
        <w:t xml:space="preserve">Για μια θέση με απομάκρυνση </w:t>
      </w:r>
      <w:r>
        <w:rPr>
          <w:lang w:val="en-US" w:eastAsia="el-GR"/>
        </w:rPr>
        <w:t>x</w:t>
      </w:r>
      <w:r w:rsidRPr="00171518">
        <w:rPr>
          <w:lang w:eastAsia="el-GR"/>
        </w:rPr>
        <w:t xml:space="preserve">, όπου το </w:t>
      </w:r>
      <w:r>
        <w:rPr>
          <w:lang w:eastAsia="el-GR"/>
        </w:rPr>
        <w:t>σώμα κινείται προς τα δεξιά, όπως στο σχήμα:</w:t>
      </w:r>
    </w:p>
    <w:p w14:paraId="3BBAFA17" w14:textId="77777777" w:rsidR="00164DDA" w:rsidRDefault="00164DDA" w:rsidP="00164DDA">
      <w:pPr>
        <w:pStyle w:val="i"/>
        <w:numPr>
          <w:ilvl w:val="0"/>
          <w:numId w:val="0"/>
        </w:numPr>
        <w:ind w:left="510" w:hanging="340"/>
      </w:pPr>
      <w:r>
        <w:rPr>
          <w:lang w:val="en-US"/>
        </w:rPr>
        <w:lastRenderedPageBreak/>
        <w:t>i</w:t>
      </w:r>
      <w:r w:rsidRPr="00171518">
        <w:t>) Αν υ</w:t>
      </w:r>
      <w:r w:rsidRPr="00171518">
        <w:rPr>
          <w:vertAlign w:val="subscript"/>
        </w:rPr>
        <w:t>1</w:t>
      </w:r>
      <w:r w:rsidRPr="00171518">
        <w:t xml:space="preserve"> η ταχύτητα στην περίπτωση της ΑΑΤ και υ</w:t>
      </w:r>
      <w:r w:rsidRPr="00171518">
        <w:rPr>
          <w:vertAlign w:val="subscript"/>
        </w:rPr>
        <w:t>2</w:t>
      </w:r>
      <w:r w:rsidRPr="00171518">
        <w:t xml:space="preserve"> η ταχύτητα στην εξαναγκασμένη ταλάντωση, ισχύει:</w:t>
      </w:r>
    </w:p>
    <w:p w14:paraId="0F1909AB" w14:textId="77777777" w:rsidR="00164DDA" w:rsidRPr="008E2E6D" w:rsidRDefault="00164DDA" w:rsidP="00164DDA">
      <w:pPr>
        <w:pStyle w:val="i"/>
        <w:numPr>
          <w:ilvl w:val="0"/>
          <w:numId w:val="0"/>
        </w:numPr>
        <w:ind w:left="510" w:hanging="340"/>
        <w:jc w:val="center"/>
      </w:pPr>
      <w:r>
        <w:t>α) υ</w:t>
      </w:r>
      <w:r>
        <w:rPr>
          <w:vertAlign w:val="subscript"/>
        </w:rPr>
        <w:t>1</w:t>
      </w:r>
      <w:r>
        <w:t xml:space="preserve"> &lt; υ</w:t>
      </w:r>
      <w:r>
        <w:rPr>
          <w:vertAlign w:val="subscript"/>
        </w:rPr>
        <w:t>2</w:t>
      </w:r>
      <w:r>
        <w:t>,    β) υ</w:t>
      </w:r>
      <w:r>
        <w:rPr>
          <w:vertAlign w:val="subscript"/>
        </w:rPr>
        <w:t>1</w:t>
      </w:r>
      <w:r>
        <w:t xml:space="preserve"> = υ</w:t>
      </w:r>
      <w:r>
        <w:rPr>
          <w:vertAlign w:val="subscript"/>
        </w:rPr>
        <w:t>2</w:t>
      </w:r>
      <w:r>
        <w:t>,     γ) υ</w:t>
      </w:r>
      <w:r>
        <w:rPr>
          <w:vertAlign w:val="subscript"/>
        </w:rPr>
        <w:t>1</w:t>
      </w:r>
      <w:r>
        <w:t xml:space="preserve"> &gt; υ</w:t>
      </w:r>
      <w:r>
        <w:rPr>
          <w:vertAlign w:val="subscript"/>
        </w:rPr>
        <w:t>2</w:t>
      </w:r>
      <w:r>
        <w:t>.</w:t>
      </w:r>
    </w:p>
    <w:p w14:paraId="4E949945" w14:textId="77777777" w:rsidR="00164DDA" w:rsidRPr="008E2E6D" w:rsidRDefault="00164DDA" w:rsidP="00164DDA">
      <w:pPr>
        <w:pStyle w:val="i"/>
        <w:numPr>
          <w:ilvl w:val="0"/>
          <w:numId w:val="0"/>
        </w:numPr>
        <w:ind w:left="510" w:hanging="340"/>
      </w:pPr>
      <w:r>
        <w:rPr>
          <w:lang w:val="en-US"/>
        </w:rPr>
        <w:t>ii</w:t>
      </w:r>
      <w:r w:rsidRPr="00171518">
        <w:t xml:space="preserve">) </w:t>
      </w:r>
      <w:r>
        <w:t xml:space="preserve"> Αν </w:t>
      </w:r>
      <w:r w:rsidRPr="008E2E6D">
        <w:t>α</w:t>
      </w:r>
      <w:r>
        <w:rPr>
          <w:vertAlign w:val="subscript"/>
        </w:rPr>
        <w:t>1</w:t>
      </w:r>
      <w:r>
        <w:t xml:space="preserve"> και α</w:t>
      </w:r>
      <w:r>
        <w:rPr>
          <w:vertAlign w:val="subscript"/>
        </w:rPr>
        <w:t>2</w:t>
      </w:r>
      <w:r>
        <w:t xml:space="preserve"> τα μέτρα των αντίστοιχων επιταχύνσεων, τότε:</w:t>
      </w:r>
    </w:p>
    <w:p w14:paraId="35C8D617" w14:textId="77777777" w:rsidR="00164DDA" w:rsidRDefault="00164DDA" w:rsidP="00164DDA">
      <w:pPr>
        <w:pStyle w:val="i"/>
        <w:numPr>
          <w:ilvl w:val="0"/>
          <w:numId w:val="0"/>
        </w:numPr>
        <w:ind w:left="510" w:hanging="340"/>
        <w:jc w:val="center"/>
      </w:pPr>
      <w:r>
        <w:t>α) α</w:t>
      </w:r>
      <w:r>
        <w:rPr>
          <w:vertAlign w:val="subscript"/>
        </w:rPr>
        <w:t>1</w:t>
      </w:r>
      <w:r>
        <w:t xml:space="preserve"> &lt; α</w:t>
      </w:r>
      <w:r>
        <w:rPr>
          <w:vertAlign w:val="subscript"/>
        </w:rPr>
        <w:t>2</w:t>
      </w:r>
      <w:r>
        <w:t>,    β) α</w:t>
      </w:r>
      <w:r>
        <w:rPr>
          <w:vertAlign w:val="subscript"/>
        </w:rPr>
        <w:t>1</w:t>
      </w:r>
      <w:r>
        <w:t xml:space="preserve"> = α</w:t>
      </w:r>
      <w:r>
        <w:rPr>
          <w:vertAlign w:val="subscript"/>
        </w:rPr>
        <w:t>2</w:t>
      </w:r>
      <w:r>
        <w:t>,     γ) α</w:t>
      </w:r>
      <w:r>
        <w:rPr>
          <w:vertAlign w:val="subscript"/>
        </w:rPr>
        <w:t>1</w:t>
      </w:r>
      <w:r>
        <w:t xml:space="preserve"> &gt; α</w:t>
      </w:r>
      <w:r>
        <w:rPr>
          <w:vertAlign w:val="subscript"/>
        </w:rPr>
        <w:t>2</w:t>
      </w:r>
      <w:r>
        <w:t>.</w:t>
      </w:r>
    </w:p>
    <w:p w14:paraId="74CA0B04" w14:textId="77777777" w:rsidR="00164DDA" w:rsidRDefault="00164DDA" w:rsidP="00164DDA">
      <w:pPr>
        <w:pStyle w:val="i"/>
        <w:numPr>
          <w:ilvl w:val="0"/>
          <w:numId w:val="0"/>
        </w:numPr>
        <w:ind w:left="510" w:hanging="340"/>
      </w:pPr>
      <w:r>
        <w:rPr>
          <w:lang w:val="en-US"/>
        </w:rPr>
        <w:t>iii</w:t>
      </w:r>
      <w:r w:rsidRPr="00171518">
        <w:t xml:space="preserve">) </w:t>
      </w:r>
      <w:r>
        <w:t xml:space="preserve">Σε ποια περίπτωση η δυναμική ενέργεια ταλάντωσης είναι μεγαλύτερη; Στην ΑΑΤ ή στην εξαναγκα-σμένη ταλάντωση, για την ίδια απομάκρυνση </w:t>
      </w:r>
      <w:r>
        <w:rPr>
          <w:lang w:val="en-US"/>
        </w:rPr>
        <w:t>x</w:t>
      </w:r>
      <w:r>
        <w:t xml:space="preserve">; </w:t>
      </w:r>
    </w:p>
    <w:p w14:paraId="0615906B" w14:textId="77777777" w:rsidR="00164DDA" w:rsidRDefault="00164DDA" w:rsidP="00164DDA">
      <w:pPr>
        <w:pStyle w:val="ac"/>
        <w:ind w:firstLine="227"/>
      </w:pPr>
      <w:r>
        <w:t xml:space="preserve">Αν </w:t>
      </w:r>
      <w:r w:rsidRPr="00D92957">
        <w:rPr>
          <w:position w:val="-24"/>
        </w:rPr>
        <w:object w:dxaOrig="900" w:dyaOrig="620" w14:anchorId="0A1EFC67">
          <v:shape id="_x0000_i1050" type="#_x0000_t75" style="width:44.85pt;height:31.15pt" o:ole="" o:allowoverlap="f">
            <v:imagedata r:id="rId47" o:title=""/>
          </v:shape>
          <o:OLEObject Type="Embed" ProgID="Equation.DSMT4" ShapeID="_x0000_i1050" DrawAspect="Content" ObjectID="_1812874142" r:id="rId48"/>
        </w:object>
      </w:r>
      <w:r>
        <w:t xml:space="preserve">  και </w:t>
      </w:r>
      <w:r w:rsidRPr="00D92957">
        <w:rPr>
          <w:position w:val="-24"/>
        </w:rPr>
        <w:object w:dxaOrig="920" w:dyaOrig="620" w14:anchorId="61C5A740">
          <v:shape id="_x0000_i1051" type="#_x0000_t75" style="width:45.9pt;height:31.15pt" o:ole="">
            <v:imagedata r:id="rId49" o:title=""/>
          </v:shape>
          <o:OLEObject Type="Embed" ProgID="Equation.DSMT4" ShapeID="_x0000_i1051" DrawAspect="Content" ObjectID="_1812874143" r:id="rId50"/>
        </w:object>
      </w:r>
      <w:r>
        <w:t xml:space="preserve">  οι αντίστοιχοι ρυθμοί μεταβολής της δυναμικής ενέργειας, ισχύει:</w:t>
      </w:r>
    </w:p>
    <w:p w14:paraId="04520502" w14:textId="77777777" w:rsidR="00164DDA" w:rsidRDefault="00164DDA" w:rsidP="00164DDA">
      <w:pPr>
        <w:pStyle w:val="i"/>
        <w:numPr>
          <w:ilvl w:val="0"/>
          <w:numId w:val="0"/>
        </w:numPr>
        <w:jc w:val="center"/>
      </w:pPr>
      <w:r>
        <w:t>α) λ &lt; μ,    β) λ = μ,     γ) λ &gt; μ.</w:t>
      </w:r>
    </w:p>
    <w:p w14:paraId="5996D0AD" w14:textId="77777777" w:rsidR="00164DDA" w:rsidRDefault="00164DDA" w:rsidP="00164DDA">
      <w:pPr>
        <w:pStyle w:val="i"/>
        <w:numPr>
          <w:ilvl w:val="0"/>
          <w:numId w:val="0"/>
        </w:numPr>
        <w:ind w:left="1060" w:hanging="340"/>
      </w:pPr>
      <w:r>
        <w:t>Να δικαιολογήσετε τις απαντήσεις σας.</w:t>
      </w:r>
    </w:p>
    <w:p w14:paraId="434C6E08" w14:textId="77777777" w:rsidR="00263A18" w:rsidRPr="00263A18" w:rsidRDefault="00263A18" w:rsidP="00263A18">
      <w:pPr>
        <w:pStyle w:val="1"/>
      </w:pPr>
      <w:r w:rsidRPr="00263A18">
        <w:t>Μια αατ και μια φθίνουσα ταλάντωση</w:t>
      </w:r>
    </w:p>
    <w:p w14:paraId="66260FA2" w14:textId="77777777" w:rsidR="00263A18" w:rsidRDefault="00263A18" w:rsidP="00263A18">
      <w:r>
        <w:rPr>
          <w:lang w:val="en-US"/>
        </w:rPr>
        <w:drawing>
          <wp:anchor distT="0" distB="0" distL="114300" distR="114300" simplePos="0" relativeHeight="251696128" behindDoc="0" locked="0" layoutInCell="1" allowOverlap="1" wp14:anchorId="5A17B7CF" wp14:editId="5AF37755">
            <wp:simplePos x="0" y="0"/>
            <wp:positionH relativeFrom="column">
              <wp:posOffset>4122420</wp:posOffset>
            </wp:positionH>
            <wp:positionV relativeFrom="paragraph">
              <wp:posOffset>68580</wp:posOffset>
            </wp:positionV>
            <wp:extent cx="2009775" cy="1638935"/>
            <wp:effectExtent l="0" t="0" r="0" b="12065"/>
            <wp:wrapSquare wrapText="bothSides"/>
            <wp:docPr id="1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09775" cy="16389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Ένα σώμα μάζας </w:t>
      </w:r>
      <w:r>
        <w:rPr>
          <w:lang w:val="en-US"/>
        </w:rPr>
        <w:t>m</w:t>
      </w:r>
      <w:r w:rsidRPr="00263A18">
        <w:t>=1</w:t>
      </w:r>
      <w:r>
        <w:rPr>
          <w:lang w:val="en-US"/>
        </w:rPr>
        <w:t>kg</w:t>
      </w:r>
      <w:r w:rsidRPr="00263A18">
        <w:t xml:space="preserve"> εκτελεί αατ, σε λείο οριζόντιο επίπεδο, δεμένο στο άκρο </w:t>
      </w:r>
      <w:r>
        <w:t xml:space="preserve">ιδανικού ελατηρίου σταθεράς </w:t>
      </w:r>
      <w:r>
        <w:rPr>
          <w:lang w:val="en-US"/>
        </w:rPr>
        <w:t>k</w:t>
      </w:r>
      <w:r>
        <w:t xml:space="preserve">. Παίρνοντας κάποια στιγμή ως </w:t>
      </w:r>
      <w:r>
        <w:rPr>
          <w:lang w:val="en-US"/>
        </w:rPr>
        <w:t>t</w:t>
      </w:r>
      <w:r w:rsidRPr="00263A18">
        <w:rPr>
          <w:vertAlign w:val="subscript"/>
        </w:rPr>
        <w:t>0</w:t>
      </w:r>
      <w:r w:rsidRPr="00263A18">
        <w:t>=0,</w:t>
      </w:r>
      <w:r>
        <w:t xml:space="preserve"> η εξίσωση της απομάκρυνσής του είναι </w:t>
      </w:r>
      <w:r>
        <w:rPr>
          <w:lang w:val="en-US"/>
        </w:rPr>
        <w:t>x</w:t>
      </w:r>
      <w:r w:rsidRPr="00263A18">
        <w:t>=0,5</w:t>
      </w:r>
      <w:r>
        <w:t>ημ(10</w:t>
      </w:r>
      <w:r>
        <w:rPr>
          <w:lang w:val="en-US"/>
        </w:rPr>
        <w:t>t</w:t>
      </w:r>
      <w:r w:rsidRPr="00263A18">
        <w:t xml:space="preserve">)  </w:t>
      </w:r>
      <w:r>
        <w:t xml:space="preserve">μονάδες στο </w:t>
      </w:r>
      <w:r>
        <w:rPr>
          <w:lang w:val="en-US"/>
        </w:rPr>
        <w:t>S</w:t>
      </w:r>
      <w:r w:rsidRPr="00263A18">
        <w:t>.</w:t>
      </w:r>
      <w:r>
        <w:rPr>
          <w:lang w:val="en-US"/>
        </w:rPr>
        <w:t>I</w:t>
      </w:r>
      <w:r w:rsidRPr="00263A18">
        <w:t xml:space="preserve">. Σε μια στιγμή </w:t>
      </w:r>
      <w:r>
        <w:rPr>
          <w:lang w:val="en-US"/>
        </w:rPr>
        <w:t>t</w:t>
      </w:r>
      <w:r w:rsidRPr="00263A18">
        <w:rPr>
          <w:vertAlign w:val="subscript"/>
        </w:rPr>
        <w:t>1</w:t>
      </w:r>
      <w:r w:rsidRPr="00263A18">
        <w:t xml:space="preserve"> </w:t>
      </w:r>
      <w:r>
        <w:t xml:space="preserve">το σώμα περνά από μια θέση Γ με απομάκρυνση </w:t>
      </w:r>
      <w:r>
        <w:rPr>
          <w:lang w:val="en-US"/>
        </w:rPr>
        <w:t>x</w:t>
      </w:r>
      <w:r w:rsidRPr="00263A18">
        <w:rPr>
          <w:vertAlign w:val="subscript"/>
        </w:rPr>
        <w:t>1</w:t>
      </w:r>
      <w:r w:rsidRPr="00263A18">
        <w:t>=0,3</w:t>
      </w:r>
      <w:r>
        <w:rPr>
          <w:lang w:val="en-US"/>
        </w:rPr>
        <w:t>m</w:t>
      </w:r>
      <w:r>
        <w:t>, κινούμενο προς τα δεξιά (με θετική ταχύτητα), όπως στο σχήμα.</w:t>
      </w:r>
    </w:p>
    <w:p w14:paraId="5D3294D0" w14:textId="77777777" w:rsidR="00263A18" w:rsidRDefault="00263A18" w:rsidP="00263A18">
      <w:pPr>
        <w:pStyle w:val="i"/>
        <w:numPr>
          <w:ilvl w:val="0"/>
          <w:numId w:val="0"/>
        </w:numPr>
        <w:ind w:left="510" w:hanging="340"/>
      </w:pPr>
      <w:r>
        <w:rPr>
          <w:lang w:val="en-US"/>
        </w:rPr>
        <w:t>i</w:t>
      </w:r>
      <w:r w:rsidRPr="00263A18">
        <w:t xml:space="preserve">) </w:t>
      </w:r>
      <w:r>
        <w:t xml:space="preserve">Να υπολογιστεί η η ενέργεια ταλάντωσης του σώματος, καθώς και η επιτάχυνσή του στη θέση Γ. </w:t>
      </w:r>
    </w:p>
    <w:p w14:paraId="7883DD08" w14:textId="77777777" w:rsidR="00263A18" w:rsidRDefault="00263A18" w:rsidP="00263A18">
      <w:pPr>
        <w:pStyle w:val="i"/>
        <w:numPr>
          <w:ilvl w:val="0"/>
          <w:numId w:val="0"/>
        </w:numPr>
        <w:ind w:left="510" w:hanging="340"/>
      </w:pPr>
      <w:r>
        <w:rPr>
          <w:lang w:val="en-US"/>
        </w:rPr>
        <w:t>ii</w:t>
      </w:r>
      <w:r w:rsidRPr="00263A18">
        <w:t xml:space="preserve">) </w:t>
      </w:r>
      <w:r>
        <w:t>Να υπολογιστούν η κινητική και δυναμική ενέργεια ταλάντωσης στην παραπάνω θέση.</w:t>
      </w:r>
    </w:p>
    <w:p w14:paraId="75C36434" w14:textId="77777777" w:rsidR="00263A18" w:rsidRDefault="00263A18" w:rsidP="00263A18">
      <w:pPr>
        <w:pStyle w:val="i"/>
        <w:numPr>
          <w:ilvl w:val="0"/>
          <w:numId w:val="0"/>
        </w:numPr>
        <w:ind w:left="510" w:hanging="340"/>
      </w:pPr>
      <w:r>
        <w:rPr>
          <w:lang w:val="en-US"/>
        </w:rPr>
        <w:t>iii</w:t>
      </w:r>
      <w:r w:rsidRPr="00263A18">
        <w:t xml:space="preserve">) </w:t>
      </w:r>
      <w:r>
        <w:t>Να βρεθούν οι ρυθμοί μεταβολής της κινητικής και της δυναμικής ενέργειας (</w:t>
      </w:r>
      <w:r>
        <w:rPr>
          <w:lang w:val="en-US"/>
        </w:rPr>
        <w:t>dK</w:t>
      </w:r>
      <w:r w:rsidRPr="00263A18">
        <w:t>/</w:t>
      </w:r>
      <w:r>
        <w:rPr>
          <w:lang w:val="en-US"/>
        </w:rPr>
        <w:t>dt</w:t>
      </w:r>
      <w:r w:rsidRPr="00263A18">
        <w:t xml:space="preserve">, </w:t>
      </w:r>
      <w:r>
        <w:rPr>
          <w:lang w:val="en-US"/>
        </w:rPr>
        <w:t>dU</w:t>
      </w:r>
      <w:r w:rsidRPr="00263A18">
        <w:t>/</w:t>
      </w:r>
      <w:r>
        <w:rPr>
          <w:lang w:val="en-US"/>
        </w:rPr>
        <w:t>dt</w:t>
      </w:r>
      <w:r w:rsidRPr="00263A18">
        <w:t>)</w:t>
      </w:r>
      <w:r>
        <w:t xml:space="preserve"> στην θέση Γ. </w:t>
      </w:r>
    </w:p>
    <w:p w14:paraId="63E81919" w14:textId="77777777" w:rsidR="00263A18" w:rsidRDefault="00263A18" w:rsidP="00263A18">
      <w:pPr>
        <w:pStyle w:val="i"/>
        <w:numPr>
          <w:ilvl w:val="0"/>
          <w:numId w:val="0"/>
        </w:numPr>
        <w:ind w:left="510" w:hanging="340"/>
      </w:pPr>
      <w:r>
        <w:t xml:space="preserve">iv) Αν στο σώμα αυτό, ασκείτο και δύναμη απόσβεσης της μορφής </w:t>
      </w:r>
      <w:r>
        <w:rPr>
          <w:lang w:val="en-US"/>
        </w:rPr>
        <w:t>F</w:t>
      </w:r>
      <w:r>
        <w:rPr>
          <w:vertAlign w:val="subscript"/>
        </w:rPr>
        <w:t>απ</w:t>
      </w:r>
      <w:r w:rsidRPr="00263A18">
        <w:t xml:space="preserve"> =-2</w:t>
      </w:r>
      <w:r>
        <w:t>υ  (</w:t>
      </w:r>
      <w:r>
        <w:rPr>
          <w:lang w:val="en-US"/>
        </w:rPr>
        <w:t>S</w:t>
      </w:r>
      <w:r w:rsidRPr="00263A18">
        <w:t>.</w:t>
      </w:r>
      <w:r>
        <w:rPr>
          <w:lang w:val="en-US"/>
        </w:rPr>
        <w:t>I</w:t>
      </w:r>
      <w:r w:rsidRPr="00263A18">
        <w:t xml:space="preserve">.) </w:t>
      </w:r>
      <w:r>
        <w:t>και</w:t>
      </w:r>
      <w:r w:rsidRPr="00263A18">
        <w:t xml:space="preserve"> </w:t>
      </w:r>
      <w:r>
        <w:t xml:space="preserve">δίναμε αρχικά κάποια ενέργεια στο σώμα για να ταλαντωθεί, αφού υπολογιστεί η επιτάχυνση του σώματος στη θέση Γ, να απαντηθούν τα αντίστοιχα ερωτήματα </w:t>
      </w:r>
      <w:r>
        <w:rPr>
          <w:lang w:val="en-US"/>
        </w:rPr>
        <w:t>ii</w:t>
      </w:r>
      <w:r w:rsidRPr="00263A18">
        <w:t xml:space="preserve">) </w:t>
      </w:r>
      <w:r>
        <w:t xml:space="preserve">και </w:t>
      </w:r>
      <w:r>
        <w:rPr>
          <w:lang w:val="en-US"/>
        </w:rPr>
        <w:t>iii</w:t>
      </w:r>
      <w:r w:rsidRPr="00263A18">
        <w:t xml:space="preserve">), αν δίνεται  ότι στη θέση </w:t>
      </w:r>
      <w:r>
        <w:rPr>
          <w:lang w:val="en-US"/>
        </w:rPr>
        <w:t>x</w:t>
      </w:r>
      <w:r w:rsidRPr="00263A18">
        <w:rPr>
          <w:vertAlign w:val="subscript"/>
        </w:rPr>
        <w:t>1</w:t>
      </w:r>
      <w:r w:rsidRPr="00263A18">
        <w:t>=0,3</w:t>
      </w:r>
      <w:r>
        <w:rPr>
          <w:lang w:val="en-US"/>
        </w:rPr>
        <w:t>m</w:t>
      </w:r>
      <w:r>
        <w:t xml:space="preserve"> το  σώμα κινείται επίσης προς τα δεξιά με ταχύτητα μέτρου </w:t>
      </w:r>
      <w:r>
        <w:rPr>
          <w:lang w:val="en-US"/>
        </w:rPr>
        <w:t>u</w:t>
      </w:r>
      <w:r w:rsidRPr="00263A18">
        <w:rPr>
          <w:vertAlign w:val="subscript"/>
        </w:rPr>
        <w:t>1</w:t>
      </w:r>
      <w:r w:rsidRPr="00263A18">
        <w:t>=2</w:t>
      </w:r>
      <w:r>
        <w:rPr>
          <w:lang w:val="en-US"/>
        </w:rPr>
        <w:t>m</w:t>
      </w:r>
      <w:r w:rsidRPr="00263A18">
        <w:t>/</w:t>
      </w:r>
      <w:r>
        <w:rPr>
          <w:lang w:val="en-US"/>
        </w:rPr>
        <w:t>s</w:t>
      </w:r>
      <w:r>
        <w:t>;</w:t>
      </w:r>
    </w:p>
    <w:p w14:paraId="4954CC0F" w14:textId="77777777" w:rsidR="008F3DDA" w:rsidRPr="008F3DDA" w:rsidRDefault="008F3DDA" w:rsidP="008F3DDA">
      <w:pPr>
        <w:pStyle w:val="1"/>
      </w:pPr>
      <w:r w:rsidRPr="008F3DDA">
        <w:t>Η  τάση του νήματος και μια ταλάντωση</w:t>
      </w:r>
    </w:p>
    <w:p w14:paraId="55252986" w14:textId="77777777" w:rsidR="008F3DDA" w:rsidRDefault="008F3DDA" w:rsidP="008F3DDA">
      <w:r>
        <w:rPr>
          <w:lang w:val="en-US"/>
        </w:rPr>
        <mc:AlternateContent>
          <mc:Choice Requires="wpg">
            <w:drawing>
              <wp:anchor distT="0" distB="0" distL="114300" distR="114300" simplePos="0" relativeHeight="251698176" behindDoc="0" locked="0" layoutInCell="1" allowOverlap="1" wp14:anchorId="2ABA541D" wp14:editId="4939A66A">
                <wp:simplePos x="0" y="0"/>
                <wp:positionH relativeFrom="column">
                  <wp:posOffset>5166995</wp:posOffset>
                </wp:positionH>
                <wp:positionV relativeFrom="paragraph">
                  <wp:posOffset>43180</wp:posOffset>
                </wp:positionV>
                <wp:extent cx="941070" cy="1064895"/>
                <wp:effectExtent l="0" t="0" r="0" b="1905"/>
                <wp:wrapThrough wrapText="bothSides">
                  <wp:wrapPolygon edited="0">
                    <wp:start x="0" y="0"/>
                    <wp:lineTo x="0" y="21123"/>
                    <wp:lineTo x="20988" y="21123"/>
                    <wp:lineTo x="20988" y="0"/>
                    <wp:lineTo x="0" y="0"/>
                  </wp:wrapPolygon>
                </wp:wrapThrough>
                <wp:docPr id="2110891761" name="Group 1"/>
                <wp:cNvGraphicFramePr/>
                <a:graphic xmlns:a="http://schemas.openxmlformats.org/drawingml/2006/main">
                  <a:graphicData uri="http://schemas.microsoft.com/office/word/2010/wordprocessingGroup">
                    <wpg:wgp>
                      <wpg:cNvGrpSpPr/>
                      <wpg:grpSpPr>
                        <a:xfrm>
                          <a:off x="0" y="0"/>
                          <a:ext cx="941070" cy="1064895"/>
                          <a:chOff x="0" y="0"/>
                          <a:chExt cx="941070" cy="1064895"/>
                        </a:xfrm>
                      </wpg:grpSpPr>
                      <wps:wsp>
                        <wps:cNvPr id="895366209" name="Rectangle 897"/>
                        <wps:cNvSpPr>
                          <a:spLocks noChangeArrowheads="1"/>
                        </wps:cNvSpPr>
                        <wps:spPr bwMode="auto">
                          <a:xfrm>
                            <a:off x="0" y="0"/>
                            <a:ext cx="941070" cy="1064895"/>
                          </a:xfrm>
                          <a:prstGeom prst="rect">
                            <a:avLst/>
                          </a:prstGeom>
                          <a:solidFill>
                            <a:srgbClr val="EEECAC"/>
                          </a:solidFill>
                          <a:ln w="9525">
                            <a:noFill/>
                            <a:miter lim="800000"/>
                            <a:headEnd/>
                            <a:tailEnd/>
                          </a:ln>
                        </wps:spPr>
                        <wps:bodyPr rot="0" vert="horz" wrap="square" lIns="91440" tIns="45720" rIns="91440" bIns="45720" anchor="t" anchorCtr="0" upright="1">
                          <a:noAutofit/>
                        </wps:bodyPr>
                      </wps:wsp>
                      <wps:wsp>
                        <wps:cNvPr id="1396460567" name="Rectangle 228"/>
                        <wps:cNvSpPr>
                          <a:spLocks noChangeArrowheads="1"/>
                        </wps:cNvSpPr>
                        <wps:spPr bwMode="auto">
                          <a:xfrm rot="10800000">
                            <a:off x="67310" y="42545"/>
                            <a:ext cx="800100" cy="156210"/>
                          </a:xfrm>
                          <a:prstGeom prst="rect">
                            <a:avLst/>
                          </a:prstGeom>
                          <a:gradFill rotWithShape="1">
                            <a:gsLst>
                              <a:gs pos="0">
                                <a:srgbClr val="000000"/>
                              </a:gs>
                              <a:gs pos="100000">
                                <a:srgbClr val="FFFFFF"/>
                              </a:gs>
                            </a:gsLst>
                            <a:lin ang="5400000" scaled="1"/>
                          </a:gra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s:wsp>
                        <wps:cNvPr id="1419709924" name="Line 853"/>
                        <wps:cNvCnPr>
                          <a:cxnSpLocks noChangeShapeType="1"/>
                        </wps:cNvCnPr>
                        <wps:spPr bwMode="auto">
                          <a:xfrm>
                            <a:off x="456565" y="180340"/>
                            <a:ext cx="1270" cy="622935"/>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pic:pic xmlns:pic="http://schemas.openxmlformats.org/drawingml/2006/picture">
                        <pic:nvPicPr>
                          <pic:cNvPr id="883971710" name="Picture 655582825"/>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152718" y="385762"/>
                            <a:ext cx="608330" cy="180975"/>
                          </a:xfrm>
                          <a:prstGeom prst="rect">
                            <a:avLst/>
                          </a:prstGeom>
                          <a:noFill/>
                        </pic:spPr>
                      </pic:pic>
                      <wps:wsp>
                        <wps:cNvPr id="596291379" name="Oval 948"/>
                        <wps:cNvSpPr>
                          <a:spLocks noChangeAspect="1" noChangeArrowheads="1"/>
                        </wps:cNvSpPr>
                        <wps:spPr bwMode="auto">
                          <a:xfrm>
                            <a:off x="344805" y="748665"/>
                            <a:ext cx="205740" cy="205740"/>
                          </a:xfrm>
                          <a:prstGeom prst="ellipse">
                            <a:avLst/>
                          </a:prstGeom>
                          <a:solidFill>
                            <a:srgbClr val="A8EEF0"/>
                          </a:soli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92185894" name="Text Box 655582827"/>
                        <wps:cNvSpPr txBox="1"/>
                        <wps:spPr>
                          <a:xfrm>
                            <a:off x="516890" y="728345"/>
                            <a:ext cx="23050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1B2255B" w14:textId="77777777" w:rsidR="008F3DDA" w:rsidRDefault="008F3DDA" w:rsidP="008F3DDA">
                              <w:r>
                                <w:rPr>
                                  <w:lang w:val="en-US"/>
                                </w:rPr>
                                <w:t>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BA541D" id="Group 1" o:spid="_x0000_s1185" style="position:absolute;left:0;text-align:left;margin-left:406.85pt;margin-top:3.4pt;width:74.1pt;height:83.85pt;z-index:251698176" coordsize="9410,106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MsiQJBgAAoxMAAA4AAABkcnMvZTJvRG9jLnhtbOxY227bOBB9X2D/&#10;QdB7a90vRp3C6zpFgWwbtFn0maYoW6hEakk6dvr1O0NKsmwnTdqm+1QXVSiJpIbDM2fO8NXrfVM7&#10;t0yqSvCZ67/0XIdxKoqKr2fuPzeXLzLXUZrwgtSCs5l7x5T7+uLPP17t2ikLxEbUBZMOTMLVdNfO&#10;3I3W7XQyUXTDGqJeipZxeFkK2RANt3I9KSTZwexNPQk8L5nshCxaKShTCp6+sS/dCzN/WTKqP5Sl&#10;YtqpZy7Yps1VmusKr5OLV2S6lqTdVLQzg/yAFQ2pOHx0mOoN0cTZyupsqqaiUihR6pdUNBNRlhVl&#10;Zg2wGt87Wc1bKbatWct6ulu3g5vAtSd++uFp6fvbt7L91F5L8MSuXYMvzB2uZV/KBv+Clc7euOxu&#10;cBnba4fCwzzyvRQcS+GV7yVRlsfWp3QDjj8bRjfLbw+c9J+dHBmzawEe6uAB9XMe+LQhLTOOVVPw&#10;wLV0qmLmgu1hkgRe7jqcNADWjwAfwtc1c7I8xWWhGdAf3YWOUe2VoF+Uw8ViA/3YXEqx2zBSgHk+&#10;9odFjAbgjYKhzmr3tyhgfrLVwqDmJzw9OIxMW6n0WyYaBxszV4L1ZnZye6U0WnPoYqwXdVVcVnVt&#10;buR6tailc0sgUJbL5WK+MAuARY671dzZwabHQWxm5gLHw9Rk2lQaArmuGvCjhz8LA/TGkhemiyZV&#10;bdtgSc0796BHrGdXorgD70hhoxRYBRobIb+6zg4idOaqf7dEMtep33HwcO5HEYa0uYniNIAbOX6z&#10;Gr8hnMJUM1e7jm0utKWBbSur9Qa+5HdLmsOulJVxGO6YtaozFjBobf3lYPTDPIkSL07SczQGQfar&#10;0Wh3wfe6vcQd7mggSUMfPA3xHgVx1EV7TwfQ3Yett3QQJwH0tMDrEf6dGAVmNhBFcz5XemMCt9+q&#10;tQJco2Vr5bQCEOGZHVRjKBso9kas1bg3GIowxUdHQy7Nr7MbhwBah0/VFQf8AAHHkR3uKEpqVvQB&#10;bzLAEFUIcjIdouQ37Eep+n4O9iM/T708D6Ie9lcVB/6NwxHiF9zyL93zTycUbGa9uWuBXY8Y2A55&#10;MgNHcQL/DMr9zAuBZwyD9TD3gz7nJUGQhyYIYHMfADlgBpMNmT5AxAM+kBWRX3F6DKKmBVwpvrYY&#10;HfPwEWANEHuMH9E16IeOezsedrRxDQctZlfUcfL4OVqgGmBZBooOGjaAH+RrfI1+NdTYVnQK/zul&#10;Aq2zPP24ooNReos0b1Vh86Q5GiK/bNsXIKpaoqtVVVf6zghE8B0axW+vK4qowZtRys/CPPVTJDSb&#10;8qEXftxJ4jjOggzyHKyvH2NngCxa0ZPEr1pItj3kjrtP8Pbo86u6avu8i+1uoZCOTlTdPb6yivGN&#10;oNuGcW0lsGQ1rFlwtalaBTlwypoVMpJ8V5gYQH6jqGUMhpWWTNMN4rGE5N09B/QOL4zFByPR/odl&#10;S5coQDbhzyC1SxR+HKQ+yH/IFGEWp0lwHEOJl4VhnyoyL08fiaLH5MwQRcZ8qypME+z/n3J2nCdB&#10;7ofpICA/gJxy8uhJ2XqA0LPLyTCKMs+SWRplCfCaAUJPZoEXpyikUMJ3bYzpB+mM1YBZ9U1GOyKh&#10;I66aZ8vl5b1cNZKWDqnXwD1Uy+djPrPkMwVKpswUiZ1A7vPDbz0KjkdnjJgyD/wszvIhL98gfv4S&#10;+4EqTyskR+/hdUeKB88ecNXxROwnWQ74A/ilQRaeSsog9GJEr4EnVB7PxhO2BjmXZ9/EhNJ3NUPu&#10;rPlHVkLZaApjfGCOLNhQQxFKgaCtBul6Hyj36QMtRZc41CL1e746jDBfFlwPg5uKiy648KTlYHbx&#10;pTe5tP277N6tG7dR71d7Uy8HORIJPjqp3FRLLyuoQa+I0tdEwoEKbC+Wcx/gUtYCBIboWq6DBd59&#10;z5+3/OPbZiGgtPXhOKqlpgk2SV33zVKK5jOcJc2x6IRXD9aLcBZF2XxuOlm5cQUqFESKrR+xwLnZ&#10;fyay7cpwDXHyXvRq90wE2r64QVw8WnmaQxE4CbI1iT21wqOm8b3ZsMPZ2sV/AAAA//8DAFBLAwQU&#10;AAYACAAAACEAwUIee3sJAADQPAAAFAAAAGRycy9tZWRpYS9pbWFnZTEuZW1m1Jp9UBXXGcbP3t17&#10;VbSBRATbEgFRQxXijZoJYRB2F64VQiZXMwYCaDTYRK2lrdEU0Glo/eioTCBGEzA00gnjB2KoRqP5&#10;gAlT1PiBommMqU7VxKnWdNJRk8baVPo8h93kDm3/6g3dPTMP77nnHnb3nt9537Pn3VWEEAshBWIp&#10;g2JlrfdP2wAhNuPLhMCDU9irO0OIFfjsCenDahX6pWlCFOK7jj7fvZPlFZevegQOIFKgBAiHG6fo&#10;iohDPQryRL1zBv8qyi2x72noKMS+ft0j++EUKFVZ8bomhsi6ECN071f1O3UhotE+EOI1xrCuC48O&#10;OwnieWDEMf5B2Vhfn8V+oWK73U+Inp6BuqJmoM1vtfdegxC3tSaYrb5X9SXbh5rbJscbi2F/8EiV&#10;EYH22qeaDKGq6jD8xij8n/0/iajz2h6HeP38zaMs4XdNRtUqX9d5bY9BaRD707LYlq1De5tEj2Vt&#10;MxoV+zx23YsTzUB7CpQEqdBYiNx5ncs9BeIhTyOkKMs9uYr9f0BcZdfRrSrkug18tkrVV3VedzJk&#10;n59MG6BaiEy/KS4cf3J5ZVeq5NIESy7k9d+4hPyWfmcwBuNBBqlQKIO9YLDXpQw8T3skg5MXrxj0&#10;jW5YMri1xONIBt+1GNAfbAYR8INTSiOkKBEu9AOONf3gxYpI6Qd1sGRANk70g3iLAf0hlEEm/CAT&#10;fuBGBqPXZ0kG1bUTJIO1sGSQiHYnMhhnMZgQwqAHfnAEDI6AQY8L/YBjTT9488V8yeAtWDIgGycy&#10;uNticG8fBhPVRjFRdScDf9fM3lh0KCgZvABLBilodyIDzn+uyekhDMrVApEDBjlgUK66774o1WJw&#10;oHuBZHAQlgzucSgDzn8y4A2ZvR6QQQsYtLiUQSD/LXOwtkmvOLzbLHg71iiHLR9XYWSj/dKuxv+4&#10;Z/h/3psWWgxmw8ZAGnTGGxRbvHXQTdRN1+0PONZkEHmsQzKIgiUDsnEigxKMOf2gFAplEOmrE5E+&#10;dzK40HXQ4Jr86oEdcn/QAstY9CHanbgeRFsMuE+wY1GtUiBKsD8owf6gVnHfenDaYjD4/QuSwbdg&#10;yeC8Qxlw3OkHI/ow6ASDTpcyaG9dI/0gdtocyeAOWDJ4He1O9APmcshgaAiDGPjBR6IRUpQYF/rB&#10;HovBpdebJIMrsGTQ5lAGkRYD+oMdi8ggD36QBz8IN4N9OE8LFAhTzo73FPkQc6wDYFmGIDd3GOtB&#10;+8/HmFfKZuqB+Anmx7sz9Ae3pJuPVq7W//hChlmY/by+zsw0J2/bpCdh79aO/syxooi+edZROCaF&#10;NGW/5vPScMYxEPO03EPw91HMqW70pIlDHr/4xBMQ1z154qYnKLi3tnOq6Pc/51f7gxXHnqzeLw1I&#10;ViXaNMlqbvWjktXnS4slq213zZSs0itmOZYV99pkxX2ezYpMYtQ0EVD94kk1IMrUPLFEDYpK7D3c&#10;xmo89nZkdaGhVLKaN/nHktVP9v9MslL2VEhWe2Yvlaym7FrmWFbcD5IVHzDYrLgfrAGrNrA6D1aX&#10;wOpTsLruQlYCeVmy2hUYKFnd/6ehkpVRFidZnZw5QrJaNShBsootTnQsK+ZyyYrPlWxWzKePRAwM&#10;IgYuQgysRAz8BWLgKhfGwB3qGoOsbn9lg8H1Kv5ii8H1avxnbQbXq2nvdRhcr94Yu9/gevUH3FM7&#10;db3i/QRZcW9js4rG/USKkiaKFL9YpgTwzDdPrFWCgnset8XA7sSDktWkjpOSlem5IllNv+MfktXi&#10;q7ckq7JRivSrHjw3cSqrWItVUgirGjDZDFa/B6svwOoWWHnhV/Q3t7HKQQ5mNHIzd05qNxvnZ+mz&#10;tU6zvnWEPnfqu+a8vy7WU/VD5mv6Cn1AzGGzbnOtfrz9sPlt9HfifWAJGLE8Cdl+xdzZNa9fJPqS&#10;RbYvU+T5ssU0X654xBd0HasvFw2XftW5c7z0q3MTZ0m/EmOrpF+NHLRC+tWa2b+SMXA7YqZT/Wog&#10;GDEGcl9rs6oXBeK3eMviHN78UOBXg+BXkYiBjI3h9KsGnLMWCtf+KgPH8kPcX2mwLMfgJ4PgJ+nr&#10;usy1732ka9OPm41Fw40tp46bBy/qjss7l+KaVWgBdBvE30Ef+ZFvkVjqqxfP+Dpcx8D31HBjD+4Z&#10;xjT/TU8+ek2/er1bP1GUZGT5O/X7Pn/IcQw45mQwBOI9Aj/TJ5aJSjFfNCEf3R1WBtU4fhUULj9I&#10;wbESIPoB30Vi2Yr5/gHme8SNU9IK5d/f0RqFfhSupt9yBwXWOZ+AjYDKIM57Xjfn+r4wz/f+GOs0&#10;zOvvY153Hc2R1mljzXg/GGLs5/zmWHNOTwjzvG7AcWuhcM3rDBzLD4XGd02rls+00n65Uj7Tug+W&#10;z7Q8aHfiMy0D18/YMhWyn2nN0YIiVauDboo5mvueK3Ks+Vzx+Mp1kgEtGZCNExnkWAwe6MNgAxhs&#10;cCmDL49VmCf21uilRxaa6TFRxuOwxSt/atxA+4fnGhy3xt6PsWfcoT/YfnBZnSp2q89B18RlNd11&#10;z9f/bjHInb9cMqAlg386lAHjKRnQH0IZxGnPiTjNnQxqn35JxqLOz9bLWPQ7WMaiZ9HuxFjEdYDr&#10;QTCEwVmsB1sRi7YiFp114XrAseZ6UHTjN5JBMSwZkI0TGeRbDB7uwyAK7/pE4V0fNzKIeb5ZMsi7&#10;vUkyyIUlg2i0O5EB5z/9gPsBOxbNQM4oEQwSwWCGC9+34ljTD85H75QMLsCSAdk4kQHnPxkU92Gw&#10;GgxWfwMM9uE8LVC49geFOBZ9OfT5uop7UOZVz37yrMyrxr+9XuZVk0S9zKv+5Yt6mVc90LVR5lUZ&#10;u5yaV+U6zRKE7Fwd9w7lml9s1pLFu1qm6NayxQdaLmKW+/KqNRh7spo362XJavvdTZJV66KtklX5&#10;gm2S1XS9WbL6zp+bHcuK85CFc9JmRSbXwWqkN1nkeDNFvjdbTPfmikLEuXDmVfvDr4YhhpHVp5U7&#10;JKt7HnhNsrq3Zq9kdWvVPsnqdMkbklWj903HsmLcY3kMsllx7Vno9YuXwKoNrPaD1RGwOuFCVjex&#10;/yCrlpefkazqN62UrH798WrJ6okzayQrfedayWpgUbVjWWVIUr35E5vVZbz30IP3IFIRA4OIgQWI&#10;gbMQA0vDGAPpz3Mh7peohdCwkM8/RD0a+p5oxl+7VGXZNeRUQ+pft4bWRuLDEKgHZQpsHBQFcX30&#10;6L3f4aPMj/JcLFEQ6/8CAAD//wMAUEsDBBQABgAIAAAAIQBX4dEr4AAAAAkBAAAPAAAAZHJzL2Rv&#10;d25yZXYueG1sTI9BT8JAEIXvJv6HzZh4k+2KFKjdEkLUEzERTAi3oR3ahu5u013a8u8dT3qcvC9v&#10;vpeuRtOInjpfO6tBTSIQZHNX1LbU8L1/f1qA8AFtgY2zpOFGHlbZ/V2KSeEG+0X9LpSCS6xPUEMV&#10;QptI6fOKDPqJa8lydnadwcBnV8qiw4HLTSOfoyiWBmvLHypsaVNRftldjYaPAYf1VL3128t5czvu&#10;Z5+HrSKtHx/G9SuIQGP4g+FXn9UhY6eTu9rCi0bDQk3njGqIeQHny1gtQZwYnL/MQGap/L8g+wE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58yyJAkGAACjEwAADgAA&#10;AAAAAAAAAAAAAAA8AgAAZHJzL2Uyb0RvYy54bWxQSwECLQAUAAYACAAAACEAwUIee3sJAADQPAAA&#10;FAAAAAAAAAAAAAAAAABxCAAAZHJzL21lZGlhL2ltYWdlMS5lbWZQSwECLQAUAAYACAAAACEAV+HR&#10;K+AAAAAJAQAADwAAAAAAAAAAAAAAAAAeEgAAZHJzL2Rvd25yZXYueG1sUEsBAi0AFAAGAAgAAAAh&#10;AI4iCUK6AAAAIQEAABkAAAAAAAAAAAAAAAAAKxMAAGRycy9fcmVscy9lMm9Eb2MueG1sLnJlbHNQ&#10;SwUGAAAAAAYABgB8AQAAHBQAAAAA&#10;">
                <v:rect id="Rectangle 897" o:spid="_x0000_s1186" style="position:absolute;width:9410;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7CGygAAAOIAAAAPAAAAZHJzL2Rvd25yZXYueG1sRI9PawIx&#10;FMTvgt8hvII3zVZx0a1RRBR60vqnPT82z83azcuySXXbT2+EgsdhZn7DzBatrcSVGl86VvA6SEAQ&#10;506XXCg4HTf9CQgfkDVWjknBL3lYzLudGWba3XhP10MoRISwz1CBCaHOpPS5IYt+4Gri6J1dYzFE&#10;2RRSN3iLcFvJYZKk0mLJccFgTStD+ffhxypYf1TFusXj5a8cfV3Mdrczn6uzUr2XdvkGIlAbnuH/&#10;9rtWMJmOR2k6TKbwuBTvgJzfAQAA//8DAFBLAQItABQABgAIAAAAIQDb4fbL7gAAAIUBAAATAAAA&#10;AAAAAAAAAAAAAAAAAABbQ29udGVudF9UeXBlc10ueG1sUEsBAi0AFAAGAAgAAAAhAFr0LFu/AAAA&#10;FQEAAAsAAAAAAAAAAAAAAAAAHwEAAF9yZWxzLy5yZWxzUEsBAi0AFAAGAAgAAAAhAOPrsIbKAAAA&#10;4gAAAA8AAAAAAAAAAAAAAAAABwIAAGRycy9kb3ducmV2LnhtbFBLBQYAAAAAAwADALcAAAD+AgAA&#10;AAA=&#10;" fillcolor="#eeecac" stroked="f"/>
                <v:rect id="Rectangle 228" o:spid="_x0000_s1187" style="position:absolute;left:673;top:425;width:8001;height:156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vqQyAAAAOMAAAAPAAAAZHJzL2Rvd25yZXYueG1sRE87T8Mw&#10;EN6R+A/WIbFRu0ADhLoVQY14bBQWtlN8TaLa58h228CvryshMd73vvlydFbsKcTes4bpRIEgbrzp&#10;udXw9Vlf3YOICdmg9UwafijCcnF+NsfS+AN/0H6dWpFDOJaooUtpKKWMTUcO48QPxJnb+OAw5TO0&#10;0gQ85HBn5bVShXTYc27ocKDnjprteuc0vP8OVV/Z7U6xXdX1KnxXL7M3rS8vxqdHEInG9C/+c7+a&#10;PP/mobgt1Ky4g9NPGQC5OAIAAP//AwBQSwECLQAUAAYACAAAACEA2+H2y+4AAACFAQAAEwAAAAAA&#10;AAAAAAAAAAAAAAAAW0NvbnRlbnRfVHlwZXNdLnhtbFBLAQItABQABgAIAAAAIQBa9CxbvwAAABUB&#10;AAALAAAAAAAAAAAAAAAAAB8BAABfcmVscy8ucmVsc1BLAQItABQABgAIAAAAIQCgcvqQyAAAAOMA&#10;AAAPAAAAAAAAAAAAAAAAAAcCAABkcnMvZG93bnJldi54bWxQSwUGAAAAAAMAAwC3AAAA/AIAAAAA&#10;" fillcolor="black" stroked="f">
                  <v:fill rotate="t" focus="100%" type="gradient"/>
                </v:rect>
                <v:line id="Line 853" o:spid="_x0000_s1188" style="position:absolute;visibility:visible;mso-wrap-style:square" from="4565,1803" to="4578,8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FtHxwAAAOMAAAAPAAAAZHJzL2Rvd25yZXYueG1sRE9fa8Iw&#10;EH8f7DuEG+xtJi2yrdUoY2wg+mQniG9HczZlzaVrMq3ffhEGPt7v/82Xo+vEiYbQetaQTRQI4tqb&#10;lhsNu6/Pp1cQISIb7DyThgsFWC7u7+ZYGn/mLZ2q2IgUwqFEDTbGvpQy1JYchonviRN39IPDmM6h&#10;kWbAcwp3ncyVepYOW04NFnt6t1R/V79Og9x/bFvKORyq/VptftQls1hp/fgwvs1ARBrjTfzvXpk0&#10;f5oVL6oo8ilcf0oAyMUfAAAA//8DAFBLAQItABQABgAIAAAAIQDb4fbL7gAAAIUBAAATAAAAAAAA&#10;AAAAAAAAAAAAAABbQ29udGVudF9UeXBlc10ueG1sUEsBAi0AFAAGAAgAAAAhAFr0LFu/AAAAFQEA&#10;AAsAAAAAAAAAAAAAAAAAHwEAAF9yZWxzLy5yZWxzUEsBAi0AFAAGAAgAAAAhAGggW0fHAAAA4wAA&#10;AA8AAAAAAAAAAAAAAAAABwIAAGRycy9kb3ducmV2LnhtbFBLBQYAAAAAAwADALcAAAD7AgAAAAA=&#10;" strokeweight="1pt">
                  <v:stroke endarrowwidth="narrow" endarrowlength="short"/>
                </v:line>
                <v:shape id="Picture 655582825" o:spid="_x0000_s1189" type="#_x0000_t75" style="position:absolute;left:1526;top:3857;width:6084;height:18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bJyQAAAOIAAAAPAAAAZHJzL2Rvd25yZXYueG1sRI/fasIw&#10;FMbvB75DOMJuZCZV0NoZRQVxF0NQ9wCH5tiWNScliVr39MvFYJcf3z9+y3VvW3EnHxrHGrKxAkFc&#10;OtNwpeHrsn/LQYSIbLB1TBqeFGC9GrwssTDuwSe6n2Ml0giHAjXUMXaFlKGsyWIYu444eVfnLcYk&#10;fSWNx0cat62cKDWTFhtODzV2tKup/D7frIbD/ufot6dJq3qnNp9Pd+PZaKT167DfvIOI1Mf/8F/7&#10;w2jI8+lins2zBJGQEg7I1S8AAAD//wMAUEsBAi0AFAAGAAgAAAAhANvh9svuAAAAhQEAABMAAAAA&#10;AAAAAAAAAAAAAAAAAFtDb250ZW50X1R5cGVzXS54bWxQSwECLQAUAAYACAAAACEAWvQsW78AAAAV&#10;AQAACwAAAAAAAAAAAAAAAAAfAQAAX3JlbHMvLnJlbHNQSwECLQAUAAYACAAAACEAbRKWyckAAADi&#10;AAAADwAAAAAAAAAAAAAAAAAHAgAAZHJzL2Rvd25yZXYueG1sUEsFBgAAAAADAAMAtwAAAP0CAAAA&#10;AA==&#10;">
                  <v:imagedata r:id="rId52" o:title=""/>
                </v:shape>
                <v:oval id="Oval 948" o:spid="_x0000_s1190" style="position:absolute;left:3448;top:7486;width:2057;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Z34yAAAAOIAAAAPAAAAZHJzL2Rvd25yZXYueG1sRI9Ba8JA&#10;FITvQv/D8gq96UbFtImuIoIg3tSWXB/ZZzY0+zbNbjX+e1cQPA4z8w2zWPW2ERfqfO1YwXiUgCAu&#10;na65UvB92g6/QPiArLFxTApu5GG1fBssMNfuyge6HEMlIoR9jgpMCG0upS8NWfQj1xJH7+w6iyHK&#10;rpK6w2uE20ZOkiSVFmuOCwZb2hgqf4//VkG6Kf6KtTncpqHYbRPjmz2lP0p9vPfrOYhAfXiFn+2d&#10;VjDL0kk2nn5m8LgU74Bc3gEAAP//AwBQSwECLQAUAAYACAAAACEA2+H2y+4AAACFAQAAEwAAAAAA&#10;AAAAAAAAAAAAAAAAW0NvbnRlbnRfVHlwZXNdLnhtbFBLAQItABQABgAIAAAAIQBa9CxbvwAAABUB&#10;AAALAAAAAAAAAAAAAAAAAB8BAABfcmVscy8ucmVsc1BLAQItABQABgAIAAAAIQCwJZ34yAAAAOIA&#10;AAAPAAAAAAAAAAAAAAAAAAcCAABkcnMvZG93bnJldi54bWxQSwUGAAAAAAMAAwC3AAAA/AIAAAAA&#10;" fillcolor="#a8eef0">
                  <o:lock v:ext="edit" aspectratio="t"/>
                </v:oval>
                <v:shape id="Text Box 655582827" o:spid="_x0000_s1191" type="#_x0000_t202" style="position:absolute;left:5168;top:7283;width:230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NIyAAAAOIAAAAPAAAAZHJzL2Rvd25yZXYueG1sRI9Ba8JA&#10;FITvBf/D8gre6q6iJYmuIkrBk1K1BW+P7DMJzb4N2a2J/94tFDwOM/MNs1j1thY3an3lWMN4pEAQ&#10;585UXGg4nz7eEhA+IBusHZOGO3lYLQcvC8yM6/iTbsdQiAhhn6GGMoQmk9LnJVn0I9cQR+/qWosh&#10;yraQpsUuwm0tJ0q9S4sVx4USG9qUlP8cf62Gr/318j1Vh2JrZ03neiXZplLr4Wu/noMI1Idn+L+9&#10;MxqSdDJOZkk6hb9L8Q7I5QMAAP//AwBQSwECLQAUAAYACAAAACEA2+H2y+4AAACFAQAAEwAAAAAA&#10;AAAAAAAAAAAAAAAAW0NvbnRlbnRfVHlwZXNdLnhtbFBLAQItABQABgAIAAAAIQBa9CxbvwAAABUB&#10;AAALAAAAAAAAAAAAAAAAAB8BAABfcmVscy8ucmVsc1BLAQItABQABgAIAAAAIQA+n2NIyAAAAOIA&#10;AAAPAAAAAAAAAAAAAAAAAAcCAABkcnMvZG93bnJldi54bWxQSwUGAAAAAAMAAwC3AAAA/AIAAAAA&#10;" filled="f" stroked="f">
                  <v:textbox>
                    <w:txbxContent>
                      <w:p w14:paraId="71B2255B" w14:textId="77777777" w:rsidR="008F3DDA" w:rsidRDefault="008F3DDA" w:rsidP="008F3DDA">
                        <w:r>
                          <w:rPr>
                            <w:lang w:val="en-US"/>
                          </w:rPr>
                          <w:t>Γ</w:t>
                        </w:r>
                      </w:p>
                    </w:txbxContent>
                  </v:textbox>
                </v:shape>
                <w10:wrap type="through"/>
              </v:group>
            </w:pict>
          </mc:Fallback>
        </mc:AlternateContent>
      </w:r>
      <w:r>
        <w:t xml:space="preserve">Ένα σώμα Σ ηρεμεί στη θέση Γ, δεμένο στο άκρο ενός κατακόρυφου ελατηρίου, ενώ ταυτόχρονα είναι δεμένο στο άκρο ενός νήματος, μήκους </w:t>
      </w:r>
      <w:r>
        <w:rPr>
          <w:lang w:val="en-US"/>
        </w:rPr>
        <w:t>l</w:t>
      </w:r>
      <w:r w:rsidRPr="008F3DDA">
        <w:rPr>
          <w:vertAlign w:val="subscript"/>
        </w:rPr>
        <w:t>1</w:t>
      </w:r>
      <w:r w:rsidRPr="008F3DDA">
        <w:t>=0,4</w:t>
      </w:r>
      <w:r>
        <w:rPr>
          <w:lang w:val="en-US"/>
        </w:rPr>
        <w:t>m</w:t>
      </w:r>
      <w:r>
        <w:t xml:space="preserve">, όπως στο σχήμα. Σε μια στιγμή </w:t>
      </w:r>
      <w:r>
        <w:rPr>
          <w:lang w:val="en-US"/>
        </w:rPr>
        <w:t>t</w:t>
      </w:r>
      <w:r w:rsidRPr="008F3DDA">
        <w:rPr>
          <w:vertAlign w:val="subscript"/>
        </w:rPr>
        <w:t>0</w:t>
      </w:r>
      <w:r w:rsidRPr="008F3DDA">
        <w:t xml:space="preserve">=0 </w:t>
      </w:r>
      <w:r>
        <w:t>κόβουμε το νήμα, οπότε το σώμα εκτελεί μια κατακόρυφη απλή αρμονική ταλάντωση, γύρω από μια θέση ισορροπίας Ο, όπου θεωρώντας την θετική κατεύθυνση προς τα πάνω, η απομάκρυνση έχει εξίσωση:</w:t>
      </w:r>
    </w:p>
    <w:p w14:paraId="1834D4E3" w14:textId="3DD7DA36" w:rsidR="008F3DDA" w:rsidRDefault="008F3DDA" w:rsidP="008F3DDA">
      <w:pPr>
        <w:spacing w:after="0"/>
        <w:jc w:val="center"/>
      </w:pPr>
      <w:r w:rsidRPr="001F1502">
        <w:rPr>
          <w:position w:val="-26"/>
        </w:rPr>
        <w:object w:dxaOrig="2480" w:dyaOrig="639" w14:anchorId="5A7B112A">
          <v:shape id="_x0000_i1076" type="#_x0000_t75" style="width:123.9pt;height:31.8pt" o:ole="">
            <v:imagedata r:id="rId53" o:title=""/>
          </v:shape>
          <o:OLEObject Type="Embed" ProgID="Equation.DSMT4" ShapeID="_x0000_i1076" DrawAspect="Content" ObjectID="_1812874144" r:id="rId54"/>
        </w:object>
      </w:r>
    </w:p>
    <w:p w14:paraId="3B6A1524" w14:textId="77777777" w:rsidR="008F3DDA" w:rsidRDefault="008F3DDA" w:rsidP="008F3DDA">
      <w:pPr>
        <w:pStyle w:val="i"/>
        <w:numPr>
          <w:ilvl w:val="0"/>
          <w:numId w:val="0"/>
        </w:numPr>
        <w:ind w:left="567" w:hanging="340"/>
      </w:pPr>
      <w:r>
        <w:rPr>
          <w:lang w:val="en-US"/>
        </w:rPr>
        <w:lastRenderedPageBreak/>
        <w:t>i</w:t>
      </w:r>
      <w:r w:rsidRPr="008F3DDA">
        <w:t xml:space="preserve">)  </w:t>
      </w:r>
      <w:r>
        <w:t>Να υπολογιστούν η μέγιστη (κατά μέτρο) ταχύτητα και η μέγιστη (κατά μέτρο) επιτάχυνση, που αποκτά το  σώμα Σ, κατά την ταλάντωσή του.</w:t>
      </w:r>
    </w:p>
    <w:p w14:paraId="6FB9E635" w14:textId="77777777" w:rsidR="008F3DDA" w:rsidRPr="008F3DDA" w:rsidRDefault="008F3DDA" w:rsidP="008F3DDA">
      <w:pPr>
        <w:pStyle w:val="i"/>
        <w:numPr>
          <w:ilvl w:val="0"/>
          <w:numId w:val="0"/>
        </w:numPr>
        <w:ind w:left="510" w:hanging="340"/>
      </w:pPr>
      <w:r>
        <w:rPr>
          <w:lang w:val="en-US"/>
        </w:rPr>
        <w:t>ii</w:t>
      </w:r>
      <w:r w:rsidRPr="008F3DDA">
        <w:t>)  Να αποδείξετε ότι το ελατήριο στην αρχική θέση Γ, είχε συσπειρωθεί.</w:t>
      </w:r>
    </w:p>
    <w:p w14:paraId="49C1812E" w14:textId="77777777" w:rsidR="008F3DDA" w:rsidRPr="008F3DDA" w:rsidRDefault="008F3DDA" w:rsidP="008F3DDA">
      <w:pPr>
        <w:pStyle w:val="i"/>
        <w:numPr>
          <w:ilvl w:val="0"/>
          <w:numId w:val="0"/>
        </w:numPr>
        <w:ind w:left="510" w:hanging="340"/>
      </w:pPr>
      <w:r>
        <w:rPr>
          <w:lang w:val="en-US"/>
        </w:rPr>
        <w:t>iii</w:t>
      </w:r>
      <w:r w:rsidRPr="008F3DDA">
        <w:t xml:space="preserve">) </w:t>
      </w:r>
      <w:r>
        <w:t>Αν το σώμα Σ έχει μάζα m=1</w:t>
      </w:r>
      <w:r>
        <w:rPr>
          <w:lang w:val="en-US"/>
        </w:rPr>
        <w:t>kg</w:t>
      </w:r>
      <w:r w:rsidRPr="008F3DDA">
        <w:t xml:space="preserve"> </w:t>
      </w:r>
      <w:r>
        <w:t>να βρεθεί το μέτρο της τάσης του νήματος, πριν αυτό κοπεί</w:t>
      </w:r>
      <w:r w:rsidRPr="008F3DDA">
        <w:t>.</w:t>
      </w:r>
    </w:p>
    <w:p w14:paraId="1F859A5A" w14:textId="77777777" w:rsidR="008F3DDA" w:rsidRDefault="008F3DDA" w:rsidP="008F3DDA">
      <w:pPr>
        <w:pStyle w:val="i"/>
        <w:numPr>
          <w:ilvl w:val="0"/>
          <w:numId w:val="0"/>
        </w:numPr>
        <w:ind w:left="510" w:hanging="340"/>
      </w:pPr>
      <w:r>
        <w:rPr>
          <w:lang w:val="en-US"/>
        </w:rPr>
        <w:t>iv</w:t>
      </w:r>
      <w:r w:rsidRPr="008F3DDA">
        <w:t xml:space="preserve">) </w:t>
      </w:r>
      <w:r>
        <w:t>Να υπολογιστεί η μέγιστη και η ελάχιστη δυναμική ενέργεια:</w:t>
      </w:r>
    </w:p>
    <w:p w14:paraId="637F43F6" w14:textId="77777777" w:rsidR="008F3DDA" w:rsidRDefault="008F3DDA" w:rsidP="008F3DDA">
      <w:pPr>
        <w:pStyle w:val="i"/>
        <w:numPr>
          <w:ilvl w:val="0"/>
          <w:numId w:val="0"/>
        </w:numPr>
        <w:ind w:left="510" w:hanging="340"/>
        <w:jc w:val="center"/>
      </w:pPr>
      <w:r>
        <w:t>α) της ταλάντωσης  και  β) του ελατηρίου.</w:t>
      </w:r>
    </w:p>
    <w:p w14:paraId="245F2955" w14:textId="77777777" w:rsidR="008F3DDA" w:rsidRDefault="008F3DDA" w:rsidP="008F3DDA">
      <w:pPr>
        <w:pStyle w:val="ac"/>
        <w:tabs>
          <w:tab w:val="clear" w:pos="340"/>
        </w:tabs>
        <w:ind w:left="567"/>
      </w:pPr>
      <w:r>
        <w:t>Σε ποιες θέσεις οι παραπάνω ενέργειες παίρνουν τις τιμές αυτές;</w:t>
      </w:r>
    </w:p>
    <w:p w14:paraId="71C16A1B" w14:textId="77777777" w:rsidR="008F3DDA" w:rsidRDefault="008F3DDA" w:rsidP="008F3DDA">
      <w:pPr>
        <w:pStyle w:val="i"/>
        <w:numPr>
          <w:ilvl w:val="0"/>
          <w:numId w:val="0"/>
        </w:numPr>
        <w:ind w:left="510" w:hanging="340"/>
      </w:pPr>
      <w:r>
        <w:rPr>
          <w:lang w:val="en-US"/>
        </w:rPr>
        <w:t>v</w:t>
      </w:r>
      <w:r w:rsidRPr="008F3DDA">
        <w:t xml:space="preserve">) </w:t>
      </w:r>
      <w:r>
        <w:t>Να γίνει η γραφική παράσταση του μήκους του ελατηρίου, σε συνάρτηση με το χρόνο.</w:t>
      </w:r>
    </w:p>
    <w:p w14:paraId="241091E9" w14:textId="77777777" w:rsidR="008F3DDA" w:rsidRPr="00420FF2" w:rsidRDefault="008F3DDA" w:rsidP="008F3DDA">
      <w:pPr>
        <w:pStyle w:val="i"/>
        <w:numPr>
          <w:ilvl w:val="0"/>
          <w:numId w:val="0"/>
        </w:numPr>
        <w:ind w:left="340"/>
      </w:pPr>
      <w:r>
        <w:t xml:space="preserve">Δίνεται </w:t>
      </w:r>
      <w:r>
        <w:rPr>
          <w:lang w:val="en-US"/>
        </w:rPr>
        <w:t>g</w:t>
      </w:r>
      <w:r w:rsidRPr="00420FF2">
        <w:t>=10</w:t>
      </w:r>
      <w:r>
        <w:rPr>
          <w:lang w:val="en-US"/>
        </w:rPr>
        <w:t>m</w:t>
      </w:r>
      <w:r w:rsidRPr="00420FF2">
        <w:t>/</w:t>
      </w:r>
      <w:r>
        <w:rPr>
          <w:lang w:val="en-US"/>
        </w:rPr>
        <w:t>s</w:t>
      </w:r>
      <w:r w:rsidRPr="00420FF2">
        <w:rPr>
          <w:vertAlign w:val="superscript"/>
        </w:rPr>
        <w:t>2</w:t>
      </w:r>
      <w:r w:rsidRPr="00420FF2">
        <w:t>.</w:t>
      </w:r>
    </w:p>
    <w:p w14:paraId="1286AC2E" w14:textId="77777777" w:rsidR="00420FF2" w:rsidRPr="00420FF2" w:rsidRDefault="00420FF2" w:rsidP="00420FF2">
      <w:pPr>
        <w:pStyle w:val="1"/>
      </w:pPr>
      <w:r w:rsidRPr="00420FF2">
        <w:t>Ενισχύοντας μια ταλάντωση</w:t>
      </w:r>
    </w:p>
    <w:p w14:paraId="5388269E" w14:textId="77777777" w:rsidR="00420FF2" w:rsidRDefault="00420FF2" w:rsidP="00420FF2">
      <w:r>
        <w:rPr>
          <w:lang w:val="en-US"/>
        </w:rPr>
        <mc:AlternateContent>
          <mc:Choice Requires="wpg">
            <w:drawing>
              <wp:anchor distT="0" distB="0" distL="114300" distR="114300" simplePos="0" relativeHeight="251700224" behindDoc="0" locked="0" layoutInCell="1" allowOverlap="1" wp14:anchorId="6764A6ED" wp14:editId="1B64D06E">
                <wp:simplePos x="0" y="0"/>
                <wp:positionH relativeFrom="column">
                  <wp:posOffset>5036185</wp:posOffset>
                </wp:positionH>
                <wp:positionV relativeFrom="paragraph">
                  <wp:posOffset>1270</wp:posOffset>
                </wp:positionV>
                <wp:extent cx="1118870" cy="1142365"/>
                <wp:effectExtent l="0" t="0" r="0" b="635"/>
                <wp:wrapSquare wrapText="bothSides"/>
                <wp:docPr id="266285239" name="Group 9"/>
                <wp:cNvGraphicFramePr/>
                <a:graphic xmlns:a="http://schemas.openxmlformats.org/drawingml/2006/main">
                  <a:graphicData uri="http://schemas.microsoft.com/office/word/2010/wordprocessingGroup">
                    <wpg:wgp>
                      <wpg:cNvGrpSpPr/>
                      <wpg:grpSpPr>
                        <a:xfrm>
                          <a:off x="0" y="0"/>
                          <a:ext cx="1118870" cy="1142365"/>
                          <a:chOff x="0" y="0"/>
                          <a:chExt cx="1118870" cy="1142365"/>
                        </a:xfrm>
                      </wpg:grpSpPr>
                      <wps:wsp>
                        <wps:cNvPr id="326966026" name="Rectangle 655582841"/>
                        <wps:cNvSpPr/>
                        <wps:spPr>
                          <a:xfrm>
                            <a:off x="0" y="0"/>
                            <a:ext cx="1085850" cy="1140460"/>
                          </a:xfrm>
                          <a:prstGeom prst="rect">
                            <a:avLst/>
                          </a:prstGeom>
                          <a:solidFill>
                            <a:srgbClr val="AEEEFF"/>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615037" name="Rectangle 228"/>
                        <wps:cNvSpPr>
                          <a:spLocks noChangeArrowheads="1"/>
                        </wps:cNvSpPr>
                        <wps:spPr bwMode="auto">
                          <a:xfrm rot="10800000">
                            <a:off x="102870" y="96520"/>
                            <a:ext cx="790117" cy="156202"/>
                          </a:xfrm>
                          <a:prstGeom prst="rect">
                            <a:avLst/>
                          </a:prstGeom>
                          <a:gradFill rotWithShape="1">
                            <a:gsLst>
                              <a:gs pos="0">
                                <a:srgbClr val="000000"/>
                              </a:gs>
                              <a:gs pos="100000">
                                <a:srgbClr val="FFFFFF"/>
                              </a:gs>
                            </a:gsLst>
                            <a:lin ang="5400000" scaled="1"/>
                          </a:gra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s:wsp>
                        <wps:cNvPr id="2046896939" name="Oval 948"/>
                        <wps:cNvSpPr>
                          <a:spLocks noChangeAspect="1" noChangeArrowheads="1"/>
                        </wps:cNvSpPr>
                        <wps:spPr bwMode="auto">
                          <a:xfrm>
                            <a:off x="368935" y="857885"/>
                            <a:ext cx="226060" cy="226049"/>
                          </a:xfrm>
                          <a:prstGeom prst="ellipse">
                            <a:avLst/>
                          </a:prstGeom>
                          <a:solidFill>
                            <a:srgbClr val="FF6600"/>
                          </a:solidFill>
                          <a:ln w="9525" algn="ctr">
                            <a:solidFill>
                              <a:srgbClr val="000000"/>
                            </a:solidFill>
                            <a:round/>
                            <a:headEnd/>
                            <a:tailEnd/>
                          </a:ln>
                          <a:effectLst/>
                        </wps:spPr>
                        <wps:bodyPr rot="0" vert="horz" wrap="square" lIns="91440" tIns="45720" rIns="91440" bIns="45720" anchor="t" anchorCtr="0" upright="1">
                          <a:noAutofit/>
                        </wps:bodyPr>
                      </wps:wsp>
                      <wps:wsp>
                        <wps:cNvPr id="404540306" name="Line 853"/>
                        <wps:cNvCnPr>
                          <a:cxnSpLocks noChangeShapeType="1"/>
                        </wps:cNvCnPr>
                        <wps:spPr bwMode="auto">
                          <a:xfrm rot="5400000">
                            <a:off x="696278" y="877887"/>
                            <a:ext cx="260972" cy="635"/>
                          </a:xfrm>
                          <a:prstGeom prst="line">
                            <a:avLst/>
                          </a:prstGeom>
                          <a:noFill/>
                          <a:ln w="12700" cmpd="sng">
                            <a:solidFill>
                              <a:srgbClr val="000000"/>
                            </a:solidFill>
                            <a:round/>
                            <a:headEnd/>
                            <a:tailEnd type="triangl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pic:pic xmlns:pic="http://schemas.openxmlformats.org/drawingml/2006/picture">
                        <pic:nvPicPr>
                          <pic:cNvPr id="2076407434" name="Picture 655582830"/>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158432" y="453073"/>
                            <a:ext cx="671195" cy="181610"/>
                          </a:xfrm>
                          <a:prstGeom prst="rect">
                            <a:avLst/>
                          </a:prstGeom>
                          <a:noFill/>
                        </pic:spPr>
                      </pic:pic>
                      <wps:wsp>
                        <wps:cNvPr id="321393875" name="Text Box 655582831"/>
                        <wps:cNvSpPr txBox="1"/>
                        <wps:spPr>
                          <a:xfrm>
                            <a:off x="846455" y="758825"/>
                            <a:ext cx="272415" cy="29526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8F280A" w14:textId="77777777" w:rsidR="00420FF2" w:rsidRDefault="00420FF2" w:rsidP="00420FF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6882104" name="Rectangle 898"/>
                        <wps:cNvSpPr>
                          <a:spLocks noChangeArrowheads="1"/>
                        </wps:cNvSpPr>
                        <wps:spPr bwMode="auto">
                          <a:xfrm>
                            <a:off x="401955" y="49530"/>
                            <a:ext cx="139700" cy="171442"/>
                          </a:xfrm>
                          <a:prstGeom prst="rect">
                            <a:avLst/>
                          </a:prstGeom>
                          <a:solidFill>
                            <a:schemeClr val="bg1"/>
                          </a:solidFill>
                          <a:ln w="9525">
                            <a:noFill/>
                            <a:miter lim="800000"/>
                            <a:headEnd/>
                            <a:tailEnd/>
                          </a:ln>
                        </wps:spPr>
                        <wps:bodyPr rot="0" vert="horz" wrap="square" lIns="91440" tIns="45720" rIns="91440" bIns="45720" anchor="t" anchorCtr="0" upright="1">
                          <a:noAutofit/>
                        </wps:bodyPr>
                      </wps:wsp>
                      <wps:wsp>
                        <wps:cNvPr id="186419356" name="Text Box 655582836"/>
                        <wps:cNvSpPr txBox="1"/>
                        <wps:spPr>
                          <a:xfrm>
                            <a:off x="350520" y="5715"/>
                            <a:ext cx="272415" cy="29526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9FFC933" w14:textId="77777777" w:rsidR="00420FF2" w:rsidRDefault="00420FF2" w:rsidP="00420FF2">
                              <w:r>
                                <w:t>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687990" name="Text Box 8"/>
                        <wps:cNvSpPr txBox="1"/>
                        <wps:spPr>
                          <a:xfrm>
                            <a:off x="151765" y="847725"/>
                            <a:ext cx="272415" cy="2946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CE5D9A" w14:textId="77777777" w:rsidR="00420FF2" w:rsidRDefault="00420FF2" w:rsidP="00420FF2">
                              <w:r>
                                <w:t>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764A6ED" id="Group 9" o:spid="_x0000_s1192" style="position:absolute;left:0;text-align:left;margin-left:396.55pt;margin-top:.1pt;width:88.1pt;height:89.95pt;z-index:251700224" coordsize="11188,114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eYVIYBwAAbR8AAA4AAABkcnMvZTJvRG9jLnhtbOxZ227bOBB9X2D/&#10;QdB7a90vRp0imyZFgWxbtFn0mZZpW6gkakk6dvbr9wwpybFzc9MLut0EqEuJHHI4PHNmhnrxclNX&#10;ziWXqhTNxPWfe67Dm0LMymYxcf+6OHuWuY7SrJmxSjR84l5x5b48+v23F+t2zAOxFNWMSweTNGq8&#10;bifuUut2PBqpYslrpp6LljfonAtZM41HuRjNJFtj9roaBZ6XjNZCzlopCq4U3r6yne6RmX8+54V+&#10;N58rrp1q4kI3bX6l+Z3S7+joBRsvJGuXZdGpwR6hRc3KBosOU71imjkrWd6Yqi4LKZSY6+eFqEdi&#10;Pi8LbvaA3fje3m5eS7FqzV4W4/WiHcwE0+7Z6dHTFm8vX8v2Y/tewhLrdgFbmCfay2Yua/ofWjob&#10;Y7KrwWR8o50CL33fz7IUli3Q5/tRECaxNWqxhOVvyBXL0wckR/3Cox111i0AorY2UF9ng49L1nJj&#10;WjWGDd5Lp5xN3DBI8iTxgsR1GlYDrh8AINYsKu4kcRxnQRb5tDtSBlKD2dRYwYIH28zL4ize2syL&#10;EgPEYeds3EqlX3NRO9SYuBJqGHixy3OloQCG9kNoVSWqcnZWVpV5kIvpSSWdSwbMH5+enp6dkc4Q&#10;2RlWNTS4ESRmu+0bbrymW4Y2ardmWvqq4iRVNR/4HBYjABi9jL/yYVVWFLzRxlRY1owmsTmWGgTD&#10;hwW78SRqtRqEg4eFBwmzsmj0IFyXjZC3TVANKs/teFjt2r6pORWzK4BFCsskqi3OShzROVP6PZOg&#10;Dhwr6FC/w8+8EuuJK7qW6yyF/Oe29zQeaEav66xBRRNX/b1ikrtO9aYBznM/ioi7zEMUpwEe5PWe&#10;6fWeZlWfCJy8D+JtC9Ok8brqm3Mp6k9gzWNaFV2sKbD2xC207B9OtKVI8G7Bj4/NMPBVy/R587Et&#10;+lMnCF5sPjHZdjjVoIW3ovctNt6Dqx1L59GI45UW89JgeWvXzt7wc+tj393hgzhI/NgL05sOHwTZ&#10;nquT4qo9F8Vn5TTiZAli4MdSivWSsxnOyeKddtNxg90E+Y8zXf8pZiAUhm0b6BG5Whj5XubRn3nd&#10;ca3vBYZVQap5EuPA4aFwgo4609zzfahsODdOAi/oHLxn7J4bDqQPxD/DHqTPp1IvzQH2h7xQ4AJa&#10;faGcVmCbVlF1nWWM/j2HLdT10f52bzsiZ+av05tEQBTDUlXZAJYIc3FkxR1VsIrPehubODsQ3u1M&#10;Zj3X0PIWYIPjfluf611I7zvQqpXlYgk/szT508AeISfLkzzMe9y/Q7Rw8uggyKsW4Yi29G28gNDS&#10;wT6EVmHsOoB9FqdZ1qUSPe6DIPEQKg3uqR3l9+OeV1XZKgrzN6iIgiu93gmJewBFJtBjemdY1Tjg&#10;9TwOoCmrFsh7iTrvn23HQ3ZmQ47XzIx7E42cdm3Nysq2TQClye8JzHtR6f8N7siLQBuhNyRx52XD&#10;nSwOCSwdO580Nl0rNohnu4xuyO/iqgVZ7xC6FSH5hwi9Jy06tA7YSCuDFKUQATsFsFPSZUvowHKe&#10;BhbYCRwAnTj2O9gc5HgvpIeUjjIvQqofpACyU9QtCFQ1i+8DVUcbm2lZmoQZqQwWq5HDcDgIGnZP&#10;xNW3MjN1k3FN7G/LYox/XcGD1o1k/+HCEFJ6RUmULS7rg+aomfy8ap/ZXKecllWpr0ydCZuRUs3l&#10;+7Ig6NDDtm4IvDSJvDQKo55PMYxW78uG0BBJL2SnQApfFrvYOx6olcyxO9w87qw/Bbv1ST+1u50i&#10;ddurDm8xFnCJyvOVKFY1MnVbSkteMY06Xi3BmkgZx7yeUsyVb2bGE8CWsqCKCMqhrSXXxZKaNk83&#10;7wHbocNovFWStvOQ6/hIZujPQLTPheIsCuEc8J0oDr3U+PHWd5LU93MwsUmGMj/xe86+w30eqqUG&#10;9zHq2+LHNKH/D8pKw8AP8zBLsStbhl5QBPxDbAY4mfPouOwj5Zd6g+6OsXqOoqPpjdDZMouSKMa0&#10;sGUaZxkimDnLIcCmQeR3tgwQ4BLLgNtpvjCxHGxJVETqDC8OiWrqlnKzSz7peujLys0DBO8uNw8Q&#10;fkS5Ofvcm/fOclNvpht7M2FQTSe7F+t/pQr0Rvr869efuGuCG/reEDi2N05ZflA2/jUFKLlkxwyR&#10;Bxa1zBDloNldYgAf2RwCxOGnuI/4yopzJwPeuzyaLnq32Bl1LeveYRI2rkuNO+SqrJFc2ehhSO3e&#10;dPrWHOSpOjRc42dJ5KMOGxLoG+EnIXQ8IvyEsUeXGRR+4hSB5in4bG8c7d0oQXsIJfaG9ScIPkO6&#10;8RR8UEbYu5z//uVnEidZmufwx70scz/uHJpd+rGf4vOPqXKjNL0/u0Qm+q0y9afskmhjL4x+UXZp&#10;wvlTdvnjvm4g/zDfdM1FT/f9mT4aX382NyLbr+RH/wIAAP//AwBQSwMEFAAGAAgAAAAhAMFCHnt7&#10;CQAA0DwAABQAAABkcnMvbWVkaWEvaW1hZ2UxLmVtZtSafVAV1xnGz97de1W0gUQE2xIBUUMV4o2a&#10;CWEQdheuFUImVzMGAmg02EStpa3RFNBpaP3oqEwgRhMwNNIJ4wdiqEaj+YAJU9T4gaJpjKlO1cSp&#10;1nTSUZPG2lT6PIfd5A5t/+oN3T0zD++55x52957fed+z591VhBALIQViKYNiZa33T9sAITbjy4TA&#10;g1PYqztDiBX47Anpw2oV+qVpQhTiu44+372T5RWXr3oEDiBSoAQIhxun6IqIQz0K8kS9cwb/Ksot&#10;se9p6CjEvn7dI/vhFChVWfG6JobIuhAjdO9X9Tt1IaLRPhDiNcawrguPDjsJ4nlgxDH+QdlYX5/F&#10;fqFiu91PiJ6egbqiZqDNb7X3XoMQt7UmmK2+V/Ul24ea2ybHG4thf/BIlRGB9tqnmgyhquow/MYo&#10;/J/9P4mo89oeh3j9/M2jLOF3TUbVKl/XeW2PQWkQ+9Oy2JatQ3ubRI9lbTMaFfs8dt2LE81AewqU&#10;BKnQWIjceZ3LPQXiIU8jpCjLPbmK/X9AXGXX0a0q5LoNfLZK1Vd1XncyZJ+fTBugWohMvykuHH9y&#10;eWVXquTSBEsu5PXfuIT8ln5nMAbjQQapUCiDvWCw16UMPE97JIOTF68Y9I1uWDK4tcTjSAbftRjQ&#10;H2wGEfCDU0ojpCgRLvQDjjX94MWKSOkHdbBkQDZO9IN4iwH9IZRBJvwgE37gRgaj12dJBtW1EySD&#10;tbBkkIh2JzIYZzGYEMKgB35wBAyOgEGPC/2AY00/ePPFfMngLVgyIBsnMrjbYnBvHwYT1UYxUXUn&#10;A3/XzN5YdCgoGbwASwYpaHciA85/rsnpIQzK1QKRAwY5YFCuuu++KNVicKB7gWRwEJYM7nEoA85/&#10;MuANmb0ekEELGLS4lEEg/y1zsLZJrzi82yx4O9Yohy0fV2Fko/3Srsb/uGf4f96bFloMZsPGQBp0&#10;xhsUW7x10E3UTdftDzjWZBB5rEMyiIIlA7JxIoMSjDn9oBQKZRDpqxORPncyuNB10OCa/OqBHXJ/&#10;0ALLWPQh2p24HkRbDLhPsGNRrVIgSrA/KMH+oFZx33pw2mIw+P0LksG3YMngvEMZcNzpByP6MOgE&#10;g06XMmhvXSP9IHbaHMngDlgyeB3tTvQD5nLIYGgIgxj4wUeiEVKUGBf6wR6LwaXXmySDK7Bk0OZQ&#10;BpEWA/qDHYvIIA9+kAc/CDeDfThPCxQIU86O9xT5EHOsA2BZhiA3dxjrQfvPx5hXymbqgfgJ5se7&#10;M/QHt6Sbj1au1v/4QoZZmP28vs7MNCdv26QnYe/Wjv7MsaKIvnnWUTgmhTRlv+bz0nDGMRDztNxD&#10;8PdRzKlu9KSJQx6/+MQTENc9eeKmJyi4t7Zzquj3P+dX+4MVx56s3i8NSFYl2jTJam71o5LV50uL&#10;Jattd82UrNIrZjmWFffaZMV9ns2KTGLUNBFQ/eJJNSDK1DyxRA2KSuw93MZqPPZ2ZHWhoVSymjf5&#10;x5LVT/b/TLJS9lRIVntmL5Wspuxa5lhW3A+SFR8w2Ky4H6wBqzawOg9Wl8DqU7C67kJWAnlZstoV&#10;GChZ3f+noZKVURYnWZ2cOUKyWjUoQbKKLU50LCvmcsmKz5VsVsynj0QMDCIGLkIMrEQM/AVi4CoX&#10;xsAd6hqDrG5/ZYPB9Sr+YovB9Wr8Z20G16tp73UYXK/eGLvf4Hr1B9xTO3W94v0EWXFvY7OKxv1E&#10;ipImihS/WKYE8Mw3T6xVgoJ7HrfFwO7Eg5LVpI6TkpXpuSJZTb/jH5LV4qu3JKuyUYr0qx48N3Eq&#10;q1iLVVIIqxow2QxWvwerL8DqFlh54Vf0N7exykEOZjRyM3dOajcb52fps7VOs751hD536rvmvL8u&#10;1lP1Q+Zr+gp9QMxhs25zrX68/bD5bfR34n1gCRixPAnZfsXc2TWvXyT6kkW2L1Pk+bLFNF+ueMQX&#10;dB2rLxcNl37VuXO89KtzE2dJvxJjq6RfjRy0QvrVmtm/kjFwO2KmU/1qIBgxBnJfa7OqFwXit3jL&#10;4hze/FDgV4PgV5GIgYyN4fSrBpyzFgrX/ioDx/JD3F9psCzH4CeD4Cfp67rMte99pGvTj5uNRcON&#10;LaeOmwcv6o7LO5fimlVoAXQbxN9BH/mRb5FY6qsXz/g6XMfA99RwYw/uGcY0/01PPnpNv3q9Wz9R&#10;lGRk+Tv1+z5/yHEMOOZkMATiPQI/0yeWiUoxXzQhH90dVgbVOH4VFC4/SMGxEiD6Ad9FYtmK+f4B&#10;5nvEjVPSCuXf39EahX4UrqbfcgcF1jmfgI2AyiDOe1435/q+MM/3/hjrNMzr72Nedx3NkdZpY814&#10;Pxhi7Of85lhzTk8I87xuwHFroXDN6wwcyw+FxndNq5bPtNJ+uVI+07oPls+0PGh34jMtA9fP2DIV&#10;sp9pzdGCIlWrg26KOZr7nityrPlc8fjKdZIBLRmQjRMZ5FgMHujDYAMYbHApgy+PVZgn9tbopUcW&#10;mukxUcbjsMUrf2rcQPuH5xoct8bej7Fn3KE/2H5wWZ0qdqvPQdfEZTXddc/X/24xyJ2/XDKgJYN/&#10;OpQB4ykZ0B9CGcRpz4k4zZ0Map9+Scaizs/Wy1j0O1jGomfR7sRYxHWA60EwhMFZrAdbEYu2Ihad&#10;deF6wLHmelB04zeSQTEsGZCNExnkWwwe7sMgCu/6ROFdHzcyiHm+WTLIu71JMsiFJYNotDuRAec/&#10;/YD7ATsWzUDOKBEMEsFghgvft+JY0w/OR++UDC7AkgHZOJEB5z8ZFPdhsBoMVn8DDPbhPC1QuPYH&#10;hTgWfTn0+bqKe1DmVc9+8qzMq8a/vV7mVZNEvcyr/uWLeplXPdC1UeZVGbucmlflOs0ShOxcHfcO&#10;5ZpfbNaSxbtapujWssUHWi5ilvvyqjUYe7KaN+tlyWr73U2SVeuirZJV+YJtktV0vVmy+s6fmx3L&#10;ivOQhXPSZkUm18FqpDdZ5HgzRb43W0z35opCxLlw5lX7w6+GIYaR1aeVOySrex54TbK6t2avZHVr&#10;1T7J6nTJG5JVo/dNx7Ji3GN5DLJZce1Z6PWLl8CqDaz2g9URsDrhQlY3sf8gq5aXn5Gs6jetlKx+&#10;/fFqyeqJM2skK33nWslqYFG1Y1llSFK9+ROb1WW899CD9yBSEQODiIEFiIGzEANLwxgD6c9zIe6X&#10;qIXQsJDPP0Q9GvqeaMZfu1Rl2TXkVEPqX7eG1kbiwxCoB2UKbBwUBXF99Oi93+GjzI/yXCxREOv/&#10;AgAA//8DAFBLAwQUAAYACAAAACEA54O1at8AAAAIAQAADwAAAGRycy9kb3ducmV2LnhtbEyPQUvD&#10;QBCF74L/YRnBm92kwdqk2ZRS1FMRbAXpbZqdJqHZ2ZDdJum/dz3pcXgf732TryfTioF611hWEM8i&#10;EMSl1Q1XCr4Ob09LEM4ja2wtk4IbOVgX93c5ZtqO/EnD3lcilLDLUEHtfZdJ6cqaDLqZ7YhDdra9&#10;QR/OvpK6xzGUm1bOo2ghDTYcFmrsaFtTedlfjYL3EcdNEr8Ou8t5ezsenj++dzEp9fgwbVYgPE3+&#10;D4Zf/aAORXA62StrJ1oFL2kSB1TBHESI00WagDgFbhnFIItc/n+g+AE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NV5hUhgHAABtHwAADgAAAAAAAAAAAAAAAAA8AgAA&#10;ZHJzL2Uyb0RvYy54bWxQSwECLQAUAAYACAAAACEAwUIee3sJAADQPAAAFAAAAAAAAAAAAAAAAACA&#10;CQAAZHJzL21lZGlhL2ltYWdlMS5lbWZQSwECLQAUAAYACAAAACEA54O1at8AAAAIAQAADwAAAAAA&#10;AAAAAAAAAAAtEwAAZHJzL2Rvd25yZXYueG1sUEsBAi0AFAAGAAgAAAAhAI4iCUK6AAAAIQEAABkA&#10;AAAAAAAAAAAAAAAAORQAAGRycy9fcmVscy9lMm9Eb2MueG1sLnJlbHNQSwUGAAAAAAYABgB8AQAA&#10;KhUAAAAA&#10;">
                <v:rect id="Rectangle 655582841" o:spid="_x0000_s1193" style="position:absolute;width:10858;height:11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uRqygAAAOIAAAAPAAAAZHJzL2Rvd25yZXYueG1sRI9Pa8JA&#10;FMTvBb/D8oReRDemZampq9hgS2/WP3h+ZJ9JaPZtyK4av71bKHgcZuY3zHzZ20ZcqPO1Yw3TSQKC&#10;uHCm5lLDYf85fgPhA7LBxjFpuJGH5WLwNMfMuCtv6bILpYgQ9hlqqEJoMyl9UZFFP3EtcfROrrMY&#10;ouxKaTq8RrhtZJokSlqsOS5U2FJeUfG7O1sNm9FX7l63q82Hneaj42ldzgz9aP087FfvIAL14RH+&#10;b38bDS+pmimVpAr+LsU7IBd3AAAA//8DAFBLAQItABQABgAIAAAAIQDb4fbL7gAAAIUBAAATAAAA&#10;AAAAAAAAAAAAAAAAAABbQ29udGVudF9UeXBlc10ueG1sUEsBAi0AFAAGAAgAAAAhAFr0LFu/AAAA&#10;FQEAAAsAAAAAAAAAAAAAAAAAHwEAAF9yZWxzLy5yZWxzUEsBAi0AFAAGAAgAAAAhALS+5GrKAAAA&#10;4gAAAA8AAAAAAAAAAAAAAAAABwIAAGRycy9kb3ducmV2LnhtbFBLBQYAAAAAAwADALcAAAD+AgAA&#10;AAA=&#10;" fillcolor="#aeeeff" stroked="f"/>
                <v:rect id="Rectangle 228" o:spid="_x0000_s1194" style="position:absolute;left:1028;top:965;width:7901;height:156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7AygAAAOIAAAAPAAAAZHJzL2Rvd25yZXYueG1sRI/NTsMw&#10;EITvSLyDtUjcqN2gFJTWrQhqxM+NwqW3VbwkUe11ZLtt4OkxEhLH0cx8o1ltJmfFiUIcPGuYzxQI&#10;4tabgTsNH+/NzT2ImJANWs+k4YsibNaXFyusjD/zG512qRMZwrFCDX1KYyVlbHtyGGd+JM7epw8O&#10;U5ahkybgOcOdlYVSC+lw4LzQ40iPPbWH3dFpeP0e66G2h6Niu22abdjXT+WL1tdX08MSRKIp/Yf/&#10;2s9GQ1EWi3mpbu/g91K+A3L9AwAA//8DAFBLAQItABQABgAIAAAAIQDb4fbL7gAAAIUBAAATAAAA&#10;AAAAAAAAAAAAAAAAAABbQ29udGVudF9UeXBlc10ueG1sUEsBAi0AFAAGAAgAAAAhAFr0LFu/AAAA&#10;FQEAAAsAAAAAAAAAAAAAAAAAHwEAAF9yZWxzLy5yZWxzUEsBAi0AFAAGAAgAAAAhALBH/sDKAAAA&#10;4gAAAA8AAAAAAAAAAAAAAAAABwIAAGRycy9kb3ducmV2LnhtbFBLBQYAAAAAAwADALcAAAD+AgAA&#10;AAA=&#10;" fillcolor="black" stroked="f">
                  <v:fill rotate="t" focus="100%" type="gradient"/>
                </v:rect>
                <v:oval id="Oval 948" o:spid="_x0000_s1195" style="position:absolute;left:3689;top:8578;width:2260;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m7zAAAAOMAAAAPAAAAZHJzL2Rvd25yZXYueG1sRI9La8Mw&#10;EITvhf4HsYXcGjkPjO1ECaVtIG0OJU4COS7W+kGtlWspifvvq0Khx2FmvmGW68G04kq9aywrmIwj&#10;EMSF1Q1XCo6HzWMCwnlkja1lUvBNDtar+7slZtreeE/X3FciQNhlqKD2vsukdEVNBt3YdsTBK21v&#10;0AfZV1L3eAtw08ppFMXSYMNhocaOnmsqPvOLUXB502VidmV++ugOr4PcvPP55Uup0cPwtADhafD/&#10;4b/2ViuYRvM4SeN0lsLvp/AH5OoHAAD//wMAUEsBAi0AFAAGAAgAAAAhANvh9svuAAAAhQEAABMA&#10;AAAAAAAAAAAAAAAAAAAAAFtDb250ZW50X1R5cGVzXS54bWxQSwECLQAUAAYACAAAACEAWvQsW78A&#10;AAAVAQAACwAAAAAAAAAAAAAAAAAfAQAAX3JlbHMvLnJlbHNQSwECLQAUAAYACAAAACEAqDaJu8wA&#10;AADjAAAADwAAAAAAAAAAAAAAAAAHAgAAZHJzL2Rvd25yZXYueG1sUEsFBgAAAAADAAMAtwAAAAAD&#10;AAAAAA==&#10;" fillcolor="#f60">
                  <o:lock v:ext="edit" aspectratio="t"/>
                </v:oval>
                <v:line id="Line 853" o:spid="_x0000_s1196" style="position:absolute;rotation:90;visibility:visible;mso-wrap-style:square" from="6962,8779" to="9571,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4fzygAAAOIAAAAPAAAAZHJzL2Rvd25yZXYueG1sRI9Ba8JA&#10;FITvhf6H5RV6Ed1tG61EVynFYk9irBdvj+wzic2+Ddk1xn/fFQoeh5n5hpkve1uLjlpfOdbwMlIg&#10;iHNnKi407H++hlMQPiAbrB2Thit5WC4eH+aYGnfhjLpdKESEsE9RQxlCk0rp85Is+pFriKN3dK3F&#10;EGVbSNPiJcJtLV+VmkiLFceFEhv6LCn/3Z2tBtNsV8ft5qD2sn+/djYbnNR6oPXzU/8xAxGoD/fw&#10;f/vbaEhUMk7Um5rA7VK8A3LxBwAA//8DAFBLAQItABQABgAIAAAAIQDb4fbL7gAAAIUBAAATAAAA&#10;AAAAAAAAAAAAAAAAAABbQ29udGVudF9UeXBlc10ueG1sUEsBAi0AFAAGAAgAAAAhAFr0LFu/AAAA&#10;FQEAAAsAAAAAAAAAAAAAAAAAHwEAAF9yZWxzLy5yZWxzUEsBAi0AFAAGAAgAAAAhAGwrh/PKAAAA&#10;4gAAAA8AAAAAAAAAAAAAAAAABwIAAGRycy9kb3ducmV2LnhtbFBLBQYAAAAAAwADALcAAAD+AgAA&#10;AAA=&#10;" strokeweight="1pt">
                  <v:stroke endarrow="block" endarrowwidth="narrow" endarrowlength="short"/>
                </v:line>
                <v:shape id="Picture 655582830" o:spid="_x0000_s1197" type="#_x0000_t75" style="position:absolute;left:1584;top:4530;width:6712;height:18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Y1ywAAAOMAAAAPAAAAZHJzL2Rvd25yZXYueG1sRI9Ra8Iw&#10;FIXfB/sP4Q58kZmsljo6o7iBuIch6PYDLs1dW9bclCRq9dcvguDj4ZzzHc58OdhOHMmH1rGGl4kC&#10;QVw503Kt4ed7/fwKIkRkg51j0nCmAMvF48McS+NOvKPjPtYiQTiUqKGJsS+lDFVDFsPE9cTJ+3Xe&#10;YkzS19J4PCW47WSmVCEttpwWGuzpo6Hqb3+wGjbry9a/77JODU6tvs7uwMV4rPXoaVi9gYg0xHv4&#10;1v40GjI1K3I1y6c5XD+lPyAX/wAAAP//AwBQSwECLQAUAAYACAAAACEA2+H2y+4AAACFAQAAEwAA&#10;AAAAAAAAAAAAAAAAAAAAW0NvbnRlbnRfVHlwZXNdLnhtbFBLAQItABQABgAIAAAAIQBa9CxbvwAA&#10;ABUBAAALAAAAAAAAAAAAAAAAAB8BAABfcmVscy8ucmVsc1BLAQItABQABgAIAAAAIQC+l5Y1ywAA&#10;AOMAAAAPAAAAAAAAAAAAAAAAAAcCAABkcnMvZG93bnJldi54bWxQSwUGAAAAAAMAAwC3AAAA/wIA&#10;AAAA&#10;">
                  <v:imagedata r:id="rId52" o:title=""/>
                </v:shape>
                <v:shape id="Text Box 655582831" o:spid="_x0000_s1198" type="#_x0000_t202" style="position:absolute;left:8464;top:7588;width:27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40DyQAAAOIAAAAPAAAAZHJzL2Rvd25yZXYueG1sRI9Ba8JA&#10;FITvBf/D8oTedFdTW42uUiqCJ6VWC709ss8kmH0bsluT/ntXEHocZuYbZrHqbCWu1PjSsYbRUIEg&#10;zpwpOddw/NoMpiB8QDZYOSYNf+Rhtew9LTA1ruVPuh5CLiKEfYoaihDqVEqfFWTRD11NHL2zayyG&#10;KJtcmgbbCLeVHCv1Ki2WHBcKrOmjoOxy+LUaTrvzz/eL2udrO6lb1ynJdia1fu5373MQgbrwH360&#10;t0ZDMh4ls2T6NoH7pXgH5PIGAAD//wMAUEsBAi0AFAAGAAgAAAAhANvh9svuAAAAhQEAABMAAAAA&#10;AAAAAAAAAAAAAAAAAFtDb250ZW50X1R5cGVzXS54bWxQSwECLQAUAAYACAAAACEAWvQsW78AAAAV&#10;AQAACwAAAAAAAAAAAAAAAAAfAQAAX3JlbHMvLnJlbHNQSwECLQAUAAYACAAAACEAc9eNA8kAAADi&#10;AAAADwAAAAAAAAAAAAAAAAAHAgAAZHJzL2Rvd25yZXYueG1sUEsFBgAAAAADAAMAtwAAAP0CAAAA&#10;AA==&#10;" filled="f" stroked="f">
                  <v:textbox>
                    <w:txbxContent>
                      <w:p w14:paraId="378F280A" w14:textId="77777777" w:rsidR="00420FF2" w:rsidRDefault="00420FF2" w:rsidP="00420FF2">
                        <w:r>
                          <w:t>+</w:t>
                        </w:r>
                      </w:p>
                    </w:txbxContent>
                  </v:textbox>
                </v:shape>
                <v:rect id="Rectangle 898" o:spid="_x0000_s1199" style="position:absolute;left:4019;top:495;width:13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7P6zAAAAOMAAAAPAAAAZHJzL2Rvd25yZXYueG1sRI9PawIx&#10;FMTvhX6H8AreamIQWbZG6R+VpdCDtqU9Pjavu0s3L+sm6vbbG6HgcZiZ3zDz5eBacaQ+NJ4NTMYK&#10;BHHpbcOVgY/39X0GIkRki61nMvBHAZaL25s55tafeEvHXaxEgnDI0UAdY5dLGcqaHIax74iT9+N7&#10;hzHJvpK2x1OCu1ZqpWbSYcNpocaOnmsqf3cHZ2D1+qK/vz6LLhbrw1MoBnzbrPbGjO6GxwcQkYZ4&#10;Df+3C2tAKz3LMj1RU7h8Sn9ALs4AAAD//wMAUEsBAi0AFAAGAAgAAAAhANvh9svuAAAAhQEAABMA&#10;AAAAAAAAAAAAAAAAAAAAAFtDb250ZW50X1R5cGVzXS54bWxQSwECLQAUAAYACAAAACEAWvQsW78A&#10;AAAVAQAACwAAAAAAAAAAAAAAAAAfAQAAX3JlbHMvLnJlbHNQSwECLQAUAAYACAAAACEA8E+z+swA&#10;AADjAAAADwAAAAAAAAAAAAAAAAAHAgAAZHJzL2Rvd25yZXYueG1sUEsFBgAAAAADAAMAtwAAAAAD&#10;AAAAAA==&#10;" fillcolor="white [3212]" stroked="f"/>
                <v:shape id="Text Box 655582836" o:spid="_x0000_s1200" type="#_x0000_t202" style="position:absolute;left:3505;top:57;width:27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gw5xQAAAOIAAAAPAAAAZHJzL2Rvd25yZXYueG1sRE9ba8Iw&#10;FH4f+B/CEfY2E6cWrUaRieCTY97At0NzbIvNSWky2/37RRjs8eO7L1adrcSDGl861jAcKBDEmTMl&#10;5xpOx+3bFIQPyAYrx6Thhzyslr2XBabGtfxFj0PIRQxhn6KGIoQ6ldJnBVn0A1cTR+7mGoshwiaX&#10;psE2httKviuVSIslx4YCa/ooKLsfvq2G8/52vYzVZ76xk7p1nZJsZ1Lr1363noMI1IV/8Z97Z+L8&#10;aTIezkaTBJ6XIga5/AUAAP//AwBQSwECLQAUAAYACAAAACEA2+H2y+4AAACFAQAAEwAAAAAAAAAA&#10;AAAAAAAAAAAAW0NvbnRlbnRfVHlwZXNdLnhtbFBLAQItABQABgAIAAAAIQBa9CxbvwAAABUBAAAL&#10;AAAAAAAAAAAAAAAAAB8BAABfcmVscy8ucmVsc1BLAQItABQABgAIAAAAIQCrcgw5xQAAAOIAAAAP&#10;AAAAAAAAAAAAAAAAAAcCAABkcnMvZG93bnJldi54bWxQSwUGAAAAAAMAAwC3AAAA+QIAAAAA&#10;" filled="f" stroked="f">
                  <v:textbox>
                    <w:txbxContent>
                      <w:p w14:paraId="09FFC933" w14:textId="77777777" w:rsidR="00420FF2" w:rsidRDefault="00420FF2" w:rsidP="00420FF2">
                        <w:r>
                          <w:t>Γ</w:t>
                        </w:r>
                      </w:p>
                    </w:txbxContent>
                  </v:textbox>
                </v:shape>
                <v:shape id="Text Box 8" o:spid="_x0000_s1201" type="#_x0000_t202" style="position:absolute;left:1517;top:8477;width:2724;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6lKyAAAAOEAAAAPAAAAZHJzL2Rvd25yZXYueG1sRI/NasJA&#10;FIX3gu8wXKE7nbHUaGImIi2FripqW+jukrkmwcydkJma9O07i4LLw/njy3ejbcWNet841rBcKBDE&#10;pTMNVxo+zq/zDQgfkA22jknDL3nYFdNJjplxAx/pdgqViCPsM9RQh9BlUvqyJot+4Tri6F1cbzFE&#10;2VfS9DjEcdvKR6USabHh+FBjR881ldfTj9Xw+X75/npSh+rFrrrBjUqyTaXWD7NxvwURaAz38H/7&#10;zWhIVslmnaaRIRJFGpDFHwAAAP//AwBQSwECLQAUAAYACAAAACEA2+H2y+4AAACFAQAAEwAAAAAA&#10;AAAAAAAAAAAAAAAAW0NvbnRlbnRfVHlwZXNdLnhtbFBLAQItABQABgAIAAAAIQBa9CxbvwAAABUB&#10;AAALAAAAAAAAAAAAAAAAAB8BAABfcmVscy8ucmVsc1BLAQItABQABgAIAAAAIQBag6lKyAAAAOEA&#10;AAAPAAAAAAAAAAAAAAAAAAcCAABkcnMvZG93bnJldi54bWxQSwUGAAAAAAMAAwC3AAAA/AIAAAAA&#10;" filled="f" stroked="f">
                  <v:textbox>
                    <w:txbxContent>
                      <w:p w14:paraId="21CE5D9A" w14:textId="77777777" w:rsidR="00420FF2" w:rsidRDefault="00420FF2" w:rsidP="00420FF2">
                        <w:r>
                          <w:t>Σ</w:t>
                        </w:r>
                      </w:p>
                    </w:txbxContent>
                  </v:textbox>
                </v:shape>
                <w10:wrap type="square"/>
              </v:group>
            </w:pict>
          </mc:Fallback>
        </mc:AlternateContent>
      </w:r>
      <w:r>
        <w:t>Ένα  σώμα Σ μάζας 2</w:t>
      </w:r>
      <w:r>
        <w:rPr>
          <w:lang w:val="en-US"/>
        </w:rPr>
        <w:t>kg</w:t>
      </w:r>
      <w:r w:rsidRPr="00420FF2">
        <w:t xml:space="preserve"> </w:t>
      </w:r>
      <w:r>
        <w:t>ταλαντώνεται με πλάτος Α</w:t>
      </w:r>
      <w:r>
        <w:rPr>
          <w:vertAlign w:val="subscript"/>
        </w:rPr>
        <w:t>1</w:t>
      </w:r>
      <w:r>
        <w:t>=0,2</w:t>
      </w:r>
      <w:r>
        <w:rPr>
          <w:lang w:val="en-US"/>
        </w:rPr>
        <w:t>m</w:t>
      </w:r>
      <w:r>
        <w:t xml:space="preserve">, στο κάτω άκρο ενός κατακόρυφου ιδανικού ελατηρίου  σταθεράς </w:t>
      </w:r>
      <w:r>
        <w:rPr>
          <w:lang w:val="en-US"/>
        </w:rPr>
        <w:t>k</w:t>
      </w:r>
      <w:r w:rsidRPr="00420FF2">
        <w:t>=200</w:t>
      </w:r>
      <w:r>
        <w:rPr>
          <w:lang w:val="en-US"/>
        </w:rPr>
        <w:t>N</w:t>
      </w:r>
      <w:r w:rsidRPr="00420FF2">
        <w:t>/</w:t>
      </w:r>
      <w:r>
        <w:rPr>
          <w:lang w:val="en-US"/>
        </w:rPr>
        <w:t>m</w:t>
      </w:r>
      <w:r>
        <w:t>, το άλλο άκρο του οποίου έχει δεθεί  σε σταθερό σημείο Γ, γύρω από μια θέση ισοροοπίας Ο, όπως στο σχήμα.</w:t>
      </w:r>
    </w:p>
    <w:p w14:paraId="293E674C" w14:textId="77777777" w:rsidR="00420FF2" w:rsidRDefault="00420FF2" w:rsidP="00420FF2">
      <w:pPr>
        <w:ind w:left="510" w:hanging="340"/>
      </w:pPr>
      <w:r>
        <w:rPr>
          <w:lang w:val="en-US"/>
        </w:rPr>
        <w:t>i</w:t>
      </w:r>
      <w:r w:rsidRPr="00420FF2">
        <w:t xml:space="preserve">) </w:t>
      </w:r>
      <w:r>
        <w:t>Να υπολογιστεί η ενέργεια ταλάντωσης του σώματος Σ, καθώς η μέγιστη και η ελάχιστη δυναμική ενέργεια του ελατηρίου.</w:t>
      </w:r>
    </w:p>
    <w:p w14:paraId="5A0D97AA" w14:textId="77777777" w:rsidR="00420FF2" w:rsidRPr="00420FF2" w:rsidRDefault="00420FF2" w:rsidP="00420FF2">
      <w:r>
        <w:t xml:space="preserve">Σε μια στιγμή που το σώμα περνά από το Ο, με κατεύθυνση προς τα κάτω (την θετική κατεύθυνση), ασκούμε στο σώμα μια σταθερή κατακόρυφη δύναμη </w:t>
      </w:r>
      <w:r>
        <w:rPr>
          <w:lang w:val="en-US"/>
        </w:rPr>
        <w:t>F</w:t>
      </w:r>
      <w:r w:rsidRPr="00420FF2">
        <w:t xml:space="preserve">, μέχρι να διανύσει </w:t>
      </w:r>
      <w:r>
        <w:t xml:space="preserve">απόσταση </w:t>
      </w:r>
      <w:r w:rsidRPr="00420FF2">
        <w:t>Δ</w:t>
      </w:r>
      <w:r>
        <w:rPr>
          <w:lang w:val="en-US"/>
        </w:rPr>
        <w:t>y</w:t>
      </w:r>
      <w:r>
        <w:t>=0,2</w:t>
      </w:r>
      <w:r>
        <w:rPr>
          <w:lang w:val="en-US"/>
        </w:rPr>
        <w:t>m</w:t>
      </w:r>
      <w:r w:rsidRPr="00420FF2">
        <w:t xml:space="preserve">. </w:t>
      </w:r>
      <w:r>
        <w:t>Το αποτέλεσμα είναι το σώμα στη συνέχεια, να εκτελέσει μια νέα αατ με πλάτος Α</w:t>
      </w:r>
      <w:r>
        <w:rPr>
          <w:vertAlign w:val="subscript"/>
        </w:rPr>
        <w:t>2</w:t>
      </w:r>
      <w:r>
        <w:t>=0,4</w:t>
      </w:r>
      <w:r>
        <w:rPr>
          <w:lang w:val="en-US"/>
        </w:rPr>
        <w:t>m</w:t>
      </w:r>
      <w:r w:rsidRPr="00420FF2">
        <w:t xml:space="preserve">. </w:t>
      </w:r>
    </w:p>
    <w:p w14:paraId="5680326B" w14:textId="77777777" w:rsidR="00420FF2" w:rsidRDefault="00420FF2" w:rsidP="00420FF2">
      <w:pPr>
        <w:ind w:left="510" w:hanging="340"/>
      </w:pPr>
      <w:r>
        <w:rPr>
          <w:lang w:val="en-US"/>
        </w:rPr>
        <w:t>ii</w:t>
      </w:r>
      <w:r w:rsidRPr="00420FF2">
        <w:t xml:space="preserve">) Αφού αποδειχθεί ότι το έργο της δύναμης </w:t>
      </w:r>
      <w:r>
        <w:rPr>
          <w:lang w:val="en-US"/>
        </w:rPr>
        <w:t>F</w:t>
      </w:r>
      <w:r>
        <w:t xml:space="preserve"> είναι ίσο με την μεταβολή της ενέργειας ταλάντωσης του σώματος, να υπολογιστεί το μέτρο της ασκούμενης δύναμης. </w:t>
      </w:r>
    </w:p>
    <w:p w14:paraId="0F1B0EA9" w14:textId="77777777" w:rsidR="00420FF2" w:rsidRPr="00AF5EF2" w:rsidRDefault="00420FF2" w:rsidP="00420FF2">
      <w:pPr>
        <w:ind w:left="510" w:hanging="340"/>
      </w:pPr>
      <w:r>
        <w:rPr>
          <w:lang w:val="en-US"/>
        </w:rPr>
        <w:t>iii</w:t>
      </w:r>
      <w:r>
        <w:t xml:space="preserve">) Πόσο % μετέβαλλε την ενέργεια ταλάντωσης και πόσο % την περίοδο ταλάντωσης του σώματος Σ, η δράση της δύναμης </w:t>
      </w:r>
      <w:r>
        <w:rPr>
          <w:lang w:val="en-US"/>
        </w:rPr>
        <w:t>F</w:t>
      </w:r>
      <w:r w:rsidRPr="00420FF2">
        <w:t>;</w:t>
      </w:r>
    </w:p>
    <w:p w14:paraId="1C0E306E" w14:textId="77777777" w:rsidR="00420FF2" w:rsidRPr="00420FF2" w:rsidRDefault="00420FF2" w:rsidP="00420FF2">
      <w:pPr>
        <w:ind w:left="510" w:hanging="340"/>
      </w:pPr>
      <w:r>
        <w:rPr>
          <w:lang w:val="en-US"/>
        </w:rPr>
        <w:t>iii</w:t>
      </w:r>
      <w:r w:rsidRPr="00420FF2">
        <w:t xml:space="preserve">) </w:t>
      </w:r>
      <w:r>
        <w:t xml:space="preserve">Ποια η ισχύς της  δύναμης </w:t>
      </w:r>
      <w:r>
        <w:rPr>
          <w:lang w:val="en-US"/>
        </w:rPr>
        <w:t>F</w:t>
      </w:r>
      <w:r>
        <w:t xml:space="preserve">, στις θέσεις </w:t>
      </w:r>
      <w:r>
        <w:rPr>
          <w:lang w:val="en-US"/>
        </w:rPr>
        <w:t>y</w:t>
      </w:r>
      <w:r w:rsidRPr="00420FF2">
        <w:rPr>
          <w:vertAlign w:val="subscript"/>
        </w:rPr>
        <w:t>0</w:t>
      </w:r>
      <w:r w:rsidRPr="00420FF2">
        <w:t xml:space="preserve"> =0 </w:t>
      </w:r>
      <w:r>
        <w:t xml:space="preserve">και </w:t>
      </w:r>
      <w:r>
        <w:rPr>
          <w:lang w:val="en-US"/>
        </w:rPr>
        <w:t>y</w:t>
      </w:r>
      <w:r w:rsidRPr="00420FF2">
        <w:rPr>
          <w:vertAlign w:val="subscript"/>
        </w:rPr>
        <w:t>1</w:t>
      </w:r>
      <w:r w:rsidRPr="00420FF2">
        <w:t>=0,2</w:t>
      </w:r>
      <w:r>
        <w:rPr>
          <w:lang w:val="en-US"/>
        </w:rPr>
        <w:t>m</w:t>
      </w:r>
      <w:r w:rsidRPr="00420FF2">
        <w:t>;</w:t>
      </w:r>
    </w:p>
    <w:p w14:paraId="5729464B" w14:textId="77777777" w:rsidR="00420FF2" w:rsidRPr="00C36CDF" w:rsidRDefault="00420FF2" w:rsidP="00420FF2">
      <w:pPr>
        <w:pStyle w:val="1"/>
      </w:pPr>
      <w:r>
        <w:t>Μια ελαστική κρούση μεταξύ δύο αατ</w:t>
      </w:r>
    </w:p>
    <w:p w14:paraId="657A8A07" w14:textId="77777777" w:rsidR="00420FF2" w:rsidRDefault="00420FF2" w:rsidP="00420FF2">
      <w:pPr>
        <w:spacing w:before="240"/>
      </w:pPr>
      <w:r>
        <w:rPr>
          <w:lang w:val="en-US"/>
        </w:rPr>
        <mc:AlternateContent>
          <mc:Choice Requires="wpg">
            <w:drawing>
              <wp:anchor distT="0" distB="0" distL="114300" distR="114300" simplePos="0" relativeHeight="251704320" behindDoc="0" locked="0" layoutInCell="1" allowOverlap="1" wp14:anchorId="08B37198" wp14:editId="67197735">
                <wp:simplePos x="0" y="0"/>
                <wp:positionH relativeFrom="column">
                  <wp:posOffset>4049395</wp:posOffset>
                </wp:positionH>
                <wp:positionV relativeFrom="paragraph">
                  <wp:posOffset>224155</wp:posOffset>
                </wp:positionV>
                <wp:extent cx="2015490" cy="1398270"/>
                <wp:effectExtent l="0" t="0" r="16510" b="24130"/>
                <wp:wrapNone/>
                <wp:docPr id="2052685976" name="Group 655582838"/>
                <wp:cNvGraphicFramePr/>
                <a:graphic xmlns:a="http://schemas.openxmlformats.org/drawingml/2006/main">
                  <a:graphicData uri="http://schemas.microsoft.com/office/word/2010/wordprocessingGroup">
                    <wpg:wgp>
                      <wpg:cNvGrpSpPr/>
                      <wpg:grpSpPr>
                        <a:xfrm>
                          <a:off x="0" y="0"/>
                          <a:ext cx="2015490" cy="1398270"/>
                          <a:chOff x="0" y="0"/>
                          <a:chExt cx="2015490" cy="1398270"/>
                        </a:xfrm>
                      </wpg:grpSpPr>
                      <wps:wsp>
                        <wps:cNvPr id="1785229071" name="Rectangle 897"/>
                        <wps:cNvSpPr>
                          <a:spLocks noChangeArrowheads="1"/>
                        </wps:cNvSpPr>
                        <wps:spPr bwMode="auto">
                          <a:xfrm>
                            <a:off x="135255" y="282575"/>
                            <a:ext cx="207010" cy="268605"/>
                          </a:xfrm>
                          <a:prstGeom prst="rect">
                            <a:avLst/>
                          </a:prstGeom>
                          <a:solidFill>
                            <a:srgbClr val="EEECAC"/>
                          </a:solidFill>
                          <a:ln w="9525">
                            <a:solidFill>
                              <a:srgbClr val="000000"/>
                            </a:solidFill>
                            <a:miter lim="800000"/>
                            <a:headEnd/>
                            <a:tailEnd/>
                          </a:ln>
                        </wps:spPr>
                        <wps:bodyPr rot="0" vert="horz" wrap="square" lIns="91440" tIns="45720" rIns="91440" bIns="45720" anchor="t" anchorCtr="0" upright="1">
                          <a:noAutofit/>
                        </wps:bodyPr>
                      </wps:wsp>
                      <wps:wsp>
                        <wps:cNvPr id="1663162048" name="Rectangle 898"/>
                        <wps:cNvSpPr>
                          <a:spLocks noChangeArrowheads="1"/>
                        </wps:cNvSpPr>
                        <wps:spPr bwMode="auto">
                          <a:xfrm>
                            <a:off x="867410" y="282575"/>
                            <a:ext cx="252095" cy="26416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1512267837" name="Line 853"/>
                        <wps:cNvCnPr>
                          <a:cxnSpLocks noChangeShapeType="1"/>
                        </wps:cNvCnPr>
                        <wps:spPr bwMode="auto">
                          <a:xfrm>
                            <a:off x="1512570" y="255905"/>
                            <a:ext cx="260985" cy="635"/>
                          </a:xfrm>
                          <a:prstGeom prst="line">
                            <a:avLst/>
                          </a:prstGeom>
                          <a:noFill/>
                          <a:ln w="12700" cmpd="sng">
                            <a:solidFill>
                              <a:srgbClr val="000000"/>
                            </a:solidFill>
                            <a:round/>
                            <a:headEnd/>
                            <a:tailEnd type="triangl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7386182" name="Line 833"/>
                        <wps:cNvCnPr>
                          <a:cxnSpLocks noChangeShapeType="1"/>
                        </wps:cNvCnPr>
                        <wps:spPr bwMode="auto">
                          <a:xfrm>
                            <a:off x="337820" y="438785"/>
                            <a:ext cx="279400" cy="635"/>
                          </a:xfrm>
                          <a:prstGeom prst="line">
                            <a:avLst/>
                          </a:prstGeom>
                          <a:noFill/>
                          <a:ln w="12700">
                            <a:solidFill>
                              <a:srgbClr val="FF0000"/>
                            </a:solidFill>
                            <a:round/>
                            <a:headEnd/>
                            <a:tailEnd type="triangl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778970883" name="Text Box 25"/>
                        <wps:cNvSpPr txBox="1"/>
                        <wps:spPr>
                          <a:xfrm>
                            <a:off x="1468755" y="0"/>
                            <a:ext cx="42735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F40F7E0" w14:textId="77777777" w:rsidR="00420FF2" w:rsidRDefault="00420FF2" w:rsidP="00420FF2">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86989312" name="Picture 655582824"/>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1098550" y="350520"/>
                            <a:ext cx="781050" cy="181610"/>
                          </a:xfrm>
                          <a:prstGeom prst="rect">
                            <a:avLst/>
                          </a:prstGeom>
                          <a:noFill/>
                        </pic:spPr>
                      </pic:pic>
                      <wps:wsp>
                        <wps:cNvPr id="1205050276" name="Rectangle 897"/>
                        <wps:cNvSpPr>
                          <a:spLocks noChangeArrowheads="1"/>
                        </wps:cNvSpPr>
                        <wps:spPr bwMode="auto">
                          <a:xfrm>
                            <a:off x="420370" y="1003300"/>
                            <a:ext cx="207010" cy="268605"/>
                          </a:xfrm>
                          <a:prstGeom prst="rect">
                            <a:avLst/>
                          </a:prstGeom>
                          <a:solidFill>
                            <a:srgbClr val="EEECAC"/>
                          </a:solidFill>
                          <a:ln w="9525">
                            <a:solidFill>
                              <a:srgbClr val="000000"/>
                            </a:solidFill>
                            <a:miter lim="800000"/>
                            <a:headEnd/>
                            <a:tailEnd/>
                          </a:ln>
                        </wps:spPr>
                        <wps:bodyPr rot="0" vert="horz" wrap="square" lIns="91440" tIns="45720" rIns="91440" bIns="45720" anchor="t" anchorCtr="0" upright="1">
                          <a:noAutofit/>
                        </wps:bodyPr>
                      </wps:wsp>
                      <wps:wsp>
                        <wps:cNvPr id="626078112" name="Rectangle 898"/>
                        <wps:cNvSpPr>
                          <a:spLocks noChangeArrowheads="1"/>
                        </wps:cNvSpPr>
                        <wps:spPr bwMode="auto">
                          <a:xfrm>
                            <a:off x="633095" y="1003300"/>
                            <a:ext cx="252095" cy="264160"/>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769936392" name="L-Shape 11"/>
                        <wps:cNvSpPr/>
                        <wps:spPr>
                          <a:xfrm flipH="1">
                            <a:off x="67310" y="876300"/>
                            <a:ext cx="1947545" cy="521970"/>
                          </a:xfrm>
                          <a:prstGeom prst="corner">
                            <a:avLst>
                              <a:gd name="adj1" fmla="val 23886"/>
                              <a:gd name="adj2" fmla="val 31503"/>
                            </a:avLst>
                          </a:prstGeom>
                          <a:solidFill>
                            <a:schemeClr val="accent1">
                              <a:lumMod val="20000"/>
                              <a:lumOff val="8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2208415" name="Picture 655582828"/>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854710" y="1071245"/>
                            <a:ext cx="1012190" cy="181610"/>
                          </a:xfrm>
                          <a:prstGeom prst="rect">
                            <a:avLst/>
                          </a:prstGeom>
                          <a:noFill/>
                        </pic:spPr>
                      </pic:pic>
                      <wps:wsp>
                        <wps:cNvPr id="1156574042" name="L-Shape 655582830"/>
                        <wps:cNvSpPr/>
                        <wps:spPr>
                          <a:xfrm flipH="1">
                            <a:off x="67945" y="156210"/>
                            <a:ext cx="1947545" cy="521970"/>
                          </a:xfrm>
                          <a:prstGeom prst="corner">
                            <a:avLst>
                              <a:gd name="adj1" fmla="val 23886"/>
                              <a:gd name="adj2" fmla="val 31503"/>
                            </a:avLst>
                          </a:prstGeom>
                          <a:solidFill>
                            <a:schemeClr val="accent1">
                              <a:lumMod val="20000"/>
                              <a:lumOff val="8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4557010" name="Text Box 655582835"/>
                        <wps:cNvSpPr txBox="1"/>
                        <wps:spPr>
                          <a:xfrm>
                            <a:off x="0" y="3619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73F6884" w14:textId="77777777" w:rsidR="00420FF2" w:rsidRDefault="00420FF2" w:rsidP="00420FF2">
                              <w:r>
                                <w:t>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5811325" name="Text Box 655582836"/>
                        <wps:cNvSpPr txBox="1"/>
                        <wps:spPr>
                          <a:xfrm>
                            <a:off x="981710" y="24130"/>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8DA1A5" w14:textId="77777777" w:rsidR="00420FF2" w:rsidRDefault="00420FF2" w:rsidP="00420FF2">
                              <w: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B37198" id="Group 655582838" o:spid="_x0000_s1202" style="position:absolute;left:0;text-align:left;margin-left:318.85pt;margin-top:17.65pt;width:158.7pt;height:110.1pt;z-index:251704320" coordsize="20154,139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DLbW1BwAADCwAAA4AAABkcnMvZTJvRG9jLnhtbOxaa2+bSBT9vtL+&#10;B8T31rwfVt0qmybdlbJt1HbVz2MMNltg2GEcO/vr99wZwOA8mmSbtIpcKS4wD+5c7px7zoVXb7Zl&#10;YVykosl5NTPtl5ZppFXCF3m1nJl/fT59EZlGI1m1YAWv0pl5mTbmm9e//vJqU09Th694sUiFgUmq&#10;ZrqpZ+ZKyno6mTTJKi1Z85LXaYXGjIuSSZyK5WQh2Aazl8XEsaxgsuFiUQuepE2Dq291o/lazZ9l&#10;aSI/ZFmTSqOYmbBNql+hfuf0O3n9ik2XgtWrPGnNYA+womR5hZv2U71lkhlrkV+ZqswTwRueyZcJ&#10;Lyc8y/IkVWvAamxrbzXvBF/Xai3L6WZZ926Ca/f89OBpk/cX70T9qT4X8MSmXsIX6ozWss1ESf/D&#10;SmOrXHbZuyzdSiPBRVjtezE8m6DNduPICVunJit4/sq4ZHXyjZGT7saTkTmbGgHS7HzQ/D8ffFqx&#10;OlWubabwwbkw8gUWEEa+48RWaJtGxUrE60dEEKuWRWpEcUjRQnZgAHmMfNPUZzz52hgVP16hX3ok&#10;BN+sUraAfTb1xyoGA+ikwVBjvvmTLzA/W0uuAmfP2bbrO75vGvCqEzl+6OtI3bk9RLhorztBFFiq&#10;vXcdm9aike9SXhp0MDMFlqFuwy7OGklm7bqoZfAiX5zmRaFOxHJ+XAjjgmHTnJycHB8dq5VgtcNu&#10;RWVsZmYMO9XMo7ZmOIWl/l03RZlL7P4iL2dm1HdiU/LfSbWAmWwqWV7oY5hcVK1DyYf6Wcz54hL+&#10;FFxvbUARDlZc/GsaG2zrmdn8s2YiNY3ijwrPJLY9j3BAnXh+6OBEDFvmwxZWJZhqZkrT0IfHUmPH&#10;uhb5coU72WrtFT/Cc8xy5Vl6xtqq1liErbb18eM3CFw7cCwPqHs1fiN6BKNwfLz4jYLQowC9KX59&#10;x4oR3oQaTuDZgQKNx4jf09MgsLrZRzF6iN+fL35923GCMHLDLn7P8grQ67uD0D2uNPQm2+rTHvoq&#10;VP98WQNYR+Crh9wdfGGGjzymotf3Y42ubNqjb2DFURu9gfsN6C2wgtugt+KEuwrrdETaSKG4d1LW&#10;C6BXtXwwuoI9tCB6DaAaUrlJilylN6AlblYCJlPwOBzoHHEj4FIz+fPpsM2zQjcK7MgZh4b7tKHh&#10;umFEOQO45bkR6AI5ahAZYeyph4f2x4qM2/P16Skl0vbxjfDuO4UDFqt4dcsjuk01zMZPHxxhCHpm&#10;RZHbBcdn2qu/8a0BdgJzBlnPkFtcbwFiZ33HOnu6a3tBFLYUrKW03f73nNClFpW9QIA0O3t49hpB&#10;AD3e/kLLeW71eSMvi5RGFdXHNAOPVVxdRQmpqLSncixJ0kpqYGx7U68M8HOfgW1/Gqoj4T6D+xHq&#10;zryS/eAyr7jQWDc2e/G1MznT/TsOqNdNj1Bu51tF4HdosMcLmzo5zUGFz1gjz5mAxsMmJrL4AT9Z&#10;wYF+vD0yDaKP113/vuSyWpfHHAwbWgPWqUPYJGTRHWaCl18gb4+I0qLpRjYKeZykR0eqE2RlzeQZ&#10;UmPSsVOSAJ+3X5ioWzUgEcjveSeB2HRPFOi+9IDuwGvrPJnir9WmOLqiy76t4TFKromj6zpAeac5&#10;Sia+rusXer35PC9yealKAoghMqq6OM8TYgp0MpB4XhTEUezafR5BN7q7Efi+H0FseQQY3SA9BcRS&#10;nuwJvaaGpup4xrj7hE5H958Xed3JKzpuVwoxsSfkr3GWLhK85cm6xPbVVQ+RFkyi5NKs8rpB0EzT&#10;cp6CLog/FmqzgNiLhLSryk6NFKlMVrvNrq4DW/oGZfHOSLL/bjKViJCv86HrW2D143wYRrZFzao6&#10;ENkBJAElhx3Y3lOn7oCxMxGz0SH+nkpjOViRbzlh0OWaH1Uj8BzLbVmqbVmuq9P+gIxYhyLBkJYc&#10;igQqRwZOYGFf7gBwGL9PWSMIELJUBABXvj5+D0UCpC/iN3tk5vvykBtpxU9a5AqDOHYDN+4T+NkL&#10;RWUMW6W+AdVvib8uFuqcY2TIvr93zKitbAeh29aqojC4AqN27IW+19J937EhNG5PYgkXVaqprGJW&#10;lHeXi7YgxxZ/g/BlZQEKigKr4bhRFOikOeyDxe36uLZvKZmLxNnOiKMuddL0I6GnXp5cpf3Ur1iX&#10;qDvryi5en3QZA5epWK8KvqoQ2y6wn0nl7NFNqDJw+33ltuPtg4GwW4+8RUReJ2h0nbW3R5t6F0Hj&#10;XicpxgNvFjTOtwc/QNAUvQa7UdDsbfjnpF4SKTopc9xW0w/65R76xbEcx4o8G4CkS/zne/pFpXDi&#10;xCR6Dvrl1tdske+FLfTbeOvnAOaVYuoqPbZlA/CfmYCx/cAPPcu7kkBbBeyq/PagPBpTniQ+5weO&#10;1no7OXLIowXoHBLgIB122XB0aS/LHfLoDYXBQx7deyv9I/MowcXjv98OA8/HmzmCbJ38+jp/h10P&#10;Lfe3NazAhiIdpQAndFSyPRT71Wufvl5vPQo3vlexX1Vqr9HHz4kuX/n05Nlvct/1UZ1y8eLupj2u&#10;9PKAn9z1lV4c2R3bw57WNGfHTw4bHXubRH0vae/8LrEfQcNbUasHf5+3ej2oP2Nd/FNtdPXtJT45&#10;VXy1/TyWvmkdnuN4+BHv6/8AAAD//wMAUEsDBBQABgAIAAAAIQDBQh57ewkAANA8AAAUAAAAZHJz&#10;L21lZGlhL2ltYWdlMS5lbWbUmn1QFdcZxs/e3XtVtIFEBNsSAVFDFeKNmglhEHYXrhVCJlczBgJo&#10;NNhEraWt0RTQaWj96KhMIEYTMDTSCeMHYqhGo/mACVPU+IGiaYypTtXEqdZ00lGTxtpU+jyH3eQO&#10;bf/qDd09Mw/vuecedvee33nfs+fdVYQQCyEFYimDYmWt90/bACE248uEwINT2Ks7Q4gV+OwJ6cNq&#10;FfqlaUIU4ruOPt+9k+UVl696BA4gUqAECIcbp+iKiEM9CvJEvXMG/yrKLbHvaegoxL5+3SP74RQo&#10;VVnxuiaGyLoQI3TvV/U7dSGi0T4Q4jXGsK4Ljw47CeJ5YMQx/kHZWF+fxX6hYrvdT4ienoG6omag&#10;zW+1916DELe1Jpitvlf1JduHmtsmxxuLYX/wSJURgfbap5oMoarqMPzGKPyf/T+JqPPaHod4/fzN&#10;oyzhd01G1Spf13ltj0FpEPvTstiWrUN7m0SPZW0zGhX7PHbdixPNQHsKlASp0FiI3Hmdyz0F4iFP&#10;I6Qoyz25iv1/QFxl19GtKuS6DXy2StVXdV53MmSfn0wboFqITL8pLhx/cnllV6rk0gRLLuT137iE&#10;/JZ+ZzAG40EGqVAog71gsNelDDxPeySDkxevGPSNblgyuLXE40gG37UY0B9sBhHwg1NKI6QoES70&#10;A441/eDFikjpB3WwZEA2TvSDeIsB/SGUQSb8IBN+4EYGo9dnSQbVtRMkg7WwZJCIdicyGGcxmBDC&#10;oAd+cAQMjoBBjwv9gGNNP3jzxXzJ4C1YMiAbJzK422Jwbx8GE9VGMVF1JwN/18zeWHQoKBm8AEsG&#10;KWh3IgPOf67J6SEMytUCkQMGOWBQrrrvvijVYnCge4FkcBCWDO5xKAPOfzLgDZm9HpBBCxi0uJRB&#10;IP8tc7C2Sa84vNsseDvWKIctH1dhZKP90q7G/7hn+H/emxZaDGbDxkAadMYbFFu8ddBN1E3X7Q84&#10;1mQQeaxDMoiCJQOycSKDEow5/aAUCmUQ6asTkT53MrjQddDgmvzqgR1yf9ACy1j0IdqduB5EWwy4&#10;T7BjUa1SIEqwPyjB/qBWcd96cNpiMPj9C5LBt2DJ4LxDGXDc6Qcj+jDoBINOlzJob10j/SB22hzJ&#10;4A5YMngd7U70A+ZyyGBoCIMY+MFHohFSlBgX+sEei8Gl15skgyuwZNDmUAaRFgP6gx2LyCAPfpAH&#10;Pwg3g304TwsUCFPOjvcU+RBzrANgWYYgN3cY60H7z8eYV8pm6oH4CebHuzP0B7ekm49Wrtb/+EKG&#10;WZj9vL7OzDQnb9ukJ2Hv1o7+zLGiiL551lE4JoU0Zb/m89JwxjEQ87TcQ/D3UcypbvSkiUMev/jE&#10;ExDXPXnipicouLe2c6ro9z/nV/uDFceerN4vDUhWJdo0yWpu9aOS1edLiyWrbXfNlKzSK2Y5lhX3&#10;2mTFfZ7Nikxi1DQRUP3iSTUgytQ8sUQNikrsPdzGajz2dmR1oaFUspo3+ceS1U/2/0yyUvZUSFZ7&#10;Zi+VrKbsWuZYVtwPkhUfMNisuB+sAas2sDoPVpfA6lOwuu5CVgJ5WbLaFRgoWd3/p6GSlVEWJ1md&#10;nDlCslo1KEGyii1OdCwr5nLJis+VbFbMp49EDAwiBi5CDKxEDPwFYuAqF8bAHeoag6xuf2WDwfUq&#10;/mKLwfVq/GdtBterae91GFyv3hi73+B69QfcUzt1veL9BFlxb2Ozisb9RIqSJooUv1imBPDMN0+s&#10;VYKCex63xcDuxIOS1aSOk5KV6bkiWU2/4x+S1eKrtySrslGK9KsePDdxKqtYi1VSCKsaMNkMVr8H&#10;qy/A6hZYeeFX9De3scpBDmY0cjN3Tmo3G+dn6bO1TrO+dYQ+d+q75ry/LtZT9UPma/oKfUDMYbNu&#10;c61+vP2w+W30d+J9YAkYsTwJ2X7F3Nk1r18k+pJFti9T5PmyxTRfrnjEF3Qdqy8XDZd+1blzvPSr&#10;cxNnSb8SY6ukX40ctEL61ZrZv5IxcDtiplP9aiAYMQZyX2uzqhcF4rd4y+Ic3vxQ4FeD4FeRiIGM&#10;jeH0qwacsxYK1/4qA8fyQ9xfabAsx+Ang+An6eu6zLXvfaRr04+bjUXDjS2njpsHL+qOyzuX4ppV&#10;aAF0G8TfQR/5kW+RWOqrF8/4OlzHwPfUcGMP7hnGNP9NTz56Tb96vVs/UZRkZPk79fs+f8hxDDjm&#10;ZDAE4j0CP9MnlolKMV80IR/dHVYG1Th+FRQuP0jBsRIg+gHfRWLZivn+AeZ7xI1T0grl39/RGoV+&#10;FK6m33IHBdY5n4CNgMogznteN+f6vjDP9/4Y6zTM6+9jXncdzZHWaWPNeD8YYuzn/OZYc05PCPO8&#10;bsBxa6FwzesMHMsPhcZ3TauWz7TSfrlSPtO6D5bPtDxod+IzLQPXz9gyFbKfac3RgiJVq4Nuijma&#10;+54rcqz5XPH4ynWSAS0ZkI0TGeRYDB7ow2ADGGxwKYMvj1WYJ/bW6KVHFprpMVHG47DFK39q3ED7&#10;h+caHLfG3o+xZ9yhP9h+cFmdKnarz0HXxGU13XXP1/9uMcidv1wyoCWDfzqUAeMpGdAfQhnEac+J&#10;OM2dDGqffknGos7P1stY9DtYxqJn0e7EWMR1gOtBMITBWawHWxGLtiIWnXXhesCx5npQdOM3kkEx&#10;LBmQjRMZ5FsMHu7DIArv+kThXR83Moh5vlkyyLu9STLIhSWDaLQ7kQHnP/2A+wE7Fs1AzigRDBLB&#10;YIYL37fiWNMPzkfvlAwuwJIB2TiRAec/GRT3YbAaDFZ/Awz24TwtULj2B4U4Fn059Pm6intQ5lXP&#10;fvKszKvGv71e5lWTRL3Mq/7li3qZVz3QtVHmVRm7nJpX5TrNEoTsXB33DuWaX2zWksW7Wqbo1rLF&#10;B1ouYpb78qo1GHuymjfrZclq+91NklXroq2SVfmCbZLVdL1ZsvrOn5sdy4rzkIVz0mZFJtfBaqQ3&#10;WeR4M0W+N1tM9+aKQsS5cOZV+8OvhiGGkdWnlTskq3seeE2yurdmr2R1a9U+yep0yRuSVaP3Tcey&#10;YtxjeQyyWXHtWej1i5fAqg2s9oPVEbA64UJWN7H/IKuWl5+RrOo3rZSsfv3xasnqiTNrJCt951rJ&#10;amBRtWNZZUhSvfkTm9VlvPfQg/cgUhEDg4iBBYiBsxADS8MYA+nPcyHul6iF0LCQzz9EPRr6nmjG&#10;X7tUZdk15FRD6l+3htZG4sMQqAdlCmwcFAVxffTovd/ho8yP8lwsURDr/wIAAP//AwBQSwMEFAAG&#10;AAgAAAAhAKRyBkThAAAACgEAAA8AAABkcnMvZG93bnJldi54bWxMj0FLw0AQhe+C/2EZwZvdpGFb&#10;jdmUUtRTEWyF0ts0mSah2dmQ3Sbpv3c96XF4H+99k60m04qBetdY1hDPIhDEhS0brjR879+fnkE4&#10;j1xia5k03MjBKr+/yzAt7chfNOx8JUIJuxQ11N53qZSuqMmgm9mOOGRn2xv04ewrWfY4hnLTynkU&#10;LaTBhsNCjR1taiouu6vR8DHiuE7it2F7OW9ux736PGxj0vrxYVq/gvA0+T8YfvWDOuTB6WSvXDrR&#10;algky2VANSQqARGAF6ViECcNc6UUyDyT/1/If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VEMttbUHAAAMLAAADgAAAAAAAAAAAAAAAAA8AgAAZHJzL2Uyb0RvYy54&#10;bWxQSwECLQAUAAYACAAAACEAwUIee3sJAADQPAAAFAAAAAAAAAAAAAAAAAAdCgAAZHJzL21lZGlh&#10;L2ltYWdlMS5lbWZQSwECLQAUAAYACAAAACEApHIGROEAAAAKAQAADwAAAAAAAAAAAAAAAADKEwAA&#10;ZHJzL2Rvd25yZXYueG1sUEsBAi0AFAAGAAgAAAAhAI4iCUK6AAAAIQEAABkAAAAAAAAAAAAAAAAA&#10;2BQAAGRycy9fcmVscy9lMm9Eb2MueG1sLnJlbHNQSwUGAAAAAAYABgB8AQAAyRUAAAAA&#10;">
                <v:rect id="Rectangle 897" o:spid="_x0000_s1203" style="position:absolute;left:1352;top:2825;width:2070;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2eyAAAAOMAAAAPAAAAZHJzL2Rvd25yZXYueG1sRE9PS8Mw&#10;FL8LfofwBC/i0gVct67pGKLgTVb1sNtb82yLyUttsq1+eyMIO77f/1duJmfFicbQe9Ywn2UgiBtv&#10;em41vL893y9BhIhs0HomDT8UYFNdX5VYGH/mHZ3q2IoUwqFADV2MQyFlaDpyGGZ+IE7cpx8dxnSO&#10;rTQjnlO4s1Jl2UI67Dk1dDjQY0fNV310GsKrqtX27mmq2/3huMi/7cdOWq1vb6btGkSkKV7E/+4X&#10;k+bnywelVlk+h7+fEgCy+gUAAP//AwBQSwECLQAUAAYACAAAACEA2+H2y+4AAACFAQAAEwAAAAAA&#10;AAAAAAAAAAAAAAAAW0NvbnRlbnRfVHlwZXNdLnhtbFBLAQItABQABgAIAAAAIQBa9CxbvwAAABUB&#10;AAALAAAAAAAAAAAAAAAAAB8BAABfcmVscy8ucmVsc1BLAQItABQABgAIAAAAIQD1/w2eyAAAAOMA&#10;AAAPAAAAAAAAAAAAAAAAAAcCAABkcnMvZG93bnJldi54bWxQSwUGAAAAAAMAAwC3AAAA/AIAAAAA&#10;" fillcolor="#eeecac"/>
                <v:rect id="Rectangle 898" o:spid="_x0000_s1204" style="position:absolute;left:8674;top:2825;width:2521;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K3zQAAAOMAAAAPAAAAZHJzL2Rvd25yZXYueG1sRI9BS8NA&#10;EIXvgv9hGcFLsZtWCSV2W0SqidCLVRRvQ3bMBrOzIbttor/eOQgeZ96b975ZbyffqRMNsQ1sYDHP&#10;QBHXwbbcGHh9ebhagYoJ2WIXmAx8U4Tt5vxsjYUNIz/T6ZAaJSEcCzTgUuoLrWPtyGOch55YtM8w&#10;eEwyDo22A44S7ju9zLJce2xZGhz2dO+o/jocvYG32ePH7um9dLPdT5hW1Vjuj1VpzOXFdHcLKtGU&#10;/s1/15UV/Dy/XuTL7Eag5SdZgN78AgAA//8DAFBLAQItABQABgAIAAAAIQDb4fbL7gAAAIUBAAAT&#10;AAAAAAAAAAAAAAAAAAAAAABbQ29udGVudF9UeXBlc10ueG1sUEsBAi0AFAAGAAgAAAAhAFr0LFu/&#10;AAAAFQEAAAsAAAAAAAAAAAAAAAAAHwEAAF9yZWxzLy5yZWxzUEsBAi0AFAAGAAgAAAAhAAQO0rfN&#10;AAAA4wAAAA8AAAAAAAAAAAAAAAAABwIAAGRycy9kb3ducmV2LnhtbFBLBQYAAAAAAwADALcAAAAB&#10;AwAAAAA=&#10;" fillcolor="#f60"/>
                <v:line id="Line 853" o:spid="_x0000_s1205" style="position:absolute;visibility:visible;mso-wrap-style:square" from="15125,2559" to="17735,2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XYxgAAAOMAAAAPAAAAZHJzL2Rvd25yZXYueG1sRE/NasJA&#10;EL4XfIdlBG91Y4JGoquEgFCP1ULxNmTHJJqdDdmtiW/fLRQ8zvc/2/1oWvGg3jWWFSzmEQji0uqG&#10;KwVf58P7GoTzyBpby6TgSQ72u8nbFjNtB/6kx8lXIoSwy1BB7X2XSenKmgy6ue2IA3e1vUEfzr6S&#10;uschhJtWxlG0kgYbDg01dlTUVN5PP0ZBflt+Vxdyt8gmaXcssI2PeFBqNh3zDQhPo3+J/90fOsxf&#10;LuJ4la6TFP5+CgDI3S8AAAD//wMAUEsBAi0AFAAGAAgAAAAhANvh9svuAAAAhQEAABMAAAAAAAAA&#10;AAAAAAAAAAAAAFtDb250ZW50X1R5cGVzXS54bWxQSwECLQAUAAYACAAAACEAWvQsW78AAAAVAQAA&#10;CwAAAAAAAAAAAAAAAAAfAQAAX3JlbHMvLnJlbHNQSwECLQAUAAYACAAAACEAjcG12MYAAADjAAAA&#10;DwAAAAAAAAAAAAAAAAAHAgAAZHJzL2Rvd25yZXYueG1sUEsFBgAAAAADAAMAtwAAAPoCAAAAAA==&#10;" strokeweight="1pt">
                  <v:stroke endarrow="block" endarrowwidth="narrow" endarrowlength="short"/>
                </v:line>
                <v:line id="Line 833" o:spid="_x0000_s1206" style="position:absolute;visibility:visible;mso-wrap-style:square" from="3378,4387" to="6172,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U36xgAAAOIAAAAPAAAAZHJzL2Rvd25yZXYueG1sRI9Ra8Iw&#10;FIXfBf9DuIO9aWIVLZ1RZKDs0ak/4NrcNWXNTWky2+3XG0HY4+Gc8x3Oeju4RtyoC7VnDbOpAkFc&#10;elNzpeFy3k9yECEiG2w8k4ZfCrDdjEdrLIzv+ZNup1iJBOFQoAYbY1tIGUpLDsPUt8TJ+/Kdw5hk&#10;V0nTYZ/grpGZUkvpsOa0YLGld0vl9+nHaTgr3JNqJePfcTFc+zwrG3vQ+vVl2L2BiDTE//Cz/WE0&#10;LNRqni9neQaPS+kOyM0dAAD//wMAUEsBAi0AFAAGAAgAAAAhANvh9svuAAAAhQEAABMAAAAAAAAA&#10;AAAAAAAAAAAAAFtDb250ZW50X1R5cGVzXS54bWxQSwECLQAUAAYACAAAACEAWvQsW78AAAAVAQAA&#10;CwAAAAAAAAAAAAAAAAAfAQAAX3JlbHMvLnJlbHNQSwECLQAUAAYACAAAACEASmVN+sYAAADiAAAA&#10;DwAAAAAAAAAAAAAAAAAHAgAAZHJzL2Rvd25yZXYueG1sUEsFBgAAAAADAAMAtwAAAPoCAAAAAA==&#10;" strokecolor="red" strokeweight="1pt">
                  <v:stroke endarrow="block" endarrowwidth="narrow" endarrowlength="short"/>
                </v:line>
                <v:shape id="_x0000_s1207" type="#_x0000_t202" style="position:absolute;left:14687;width:427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ndAyQAAAOIAAAAPAAAAZHJzL2Rvd25yZXYueG1sRI9Ba8JA&#10;FITvhf6H5RW81V21NTG6SqkUPClqW+jtkX0mwezbkF1N/PduodDjMDPfMItVb2txpdZXjjWMhgoE&#10;ce5MxYWGz+PHcwrCB2SDtWPScCMPq+XjwwIz4zre0/UQChEh7DPUUIbQZFL6vCSLfuga4uidXGsx&#10;RNkW0rTYRbit5VipqbRYcVwosaH3kvLz4WI1fG1PP98vales7WvTuV5JtjOp9eCpf5uDCNSH//Bf&#10;e2M0JEk6S1SaTuD3UrwDcnkHAAD//wMAUEsBAi0AFAAGAAgAAAAhANvh9svuAAAAhQEAABMAAAAA&#10;AAAAAAAAAAAAAAAAAFtDb250ZW50X1R5cGVzXS54bWxQSwECLQAUAAYACAAAACEAWvQsW78AAAAV&#10;AQAACwAAAAAAAAAAAAAAAAAfAQAAX3JlbHMvLnJlbHNQSwECLQAUAAYACAAAACEAI5p3QMkAAADi&#10;AAAADwAAAAAAAAAAAAAAAAAHAgAAZHJzL2Rvd25yZXYueG1sUEsFBgAAAAADAAMAtwAAAP0CAAAA&#10;AA==&#10;" filled="f" stroked="f">
                  <v:textbox>
                    <w:txbxContent>
                      <w:p w14:paraId="1F40F7E0" w14:textId="77777777" w:rsidR="00420FF2" w:rsidRDefault="00420FF2" w:rsidP="00420FF2">
                        <w:r>
                          <w:t>(+)</w:t>
                        </w:r>
                      </w:p>
                    </w:txbxContent>
                  </v:textbox>
                </v:shape>
                <v:shape id="Picture 655582824" o:spid="_x0000_s1208" type="#_x0000_t75" style="position:absolute;left:10985;top:3505;width:7811;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nvnyQAAAOMAAAAPAAAAZHJzL2Rvd25yZXYueG1sRE9La8JA&#10;EL4L/odlBG+68YEkqatIQRpbKFR7qLchO01Cs7Mhu8bYX+8KhR7ne89625tadNS6yrKC2TQCQZxb&#10;XXGh4PO0n8QgnEfWWFsmBTdysN0MB2tMtb3yB3VHX4gQwi5FBaX3TSqly0sy6Ka2IQ7ct20N+nC2&#10;hdQtXkO4qeU8ilbSYMWhocSGnkvKf44Xo8B9vWfnrtjtTyZ/fTu/ZIk//CZKjUf97gmEp97/i//c&#10;mQ7zl/EqiZPFbA6PnwIAcnMHAAD//wMAUEsBAi0AFAAGAAgAAAAhANvh9svuAAAAhQEAABMAAAAA&#10;AAAAAAAAAAAAAAAAAFtDb250ZW50X1R5cGVzXS54bWxQSwECLQAUAAYACAAAACEAWvQsW78AAAAV&#10;AQAACwAAAAAAAAAAAAAAAAAfAQAAX3JlbHMvLnJlbHNQSwECLQAUAAYACAAAACEAAhJ758kAAADj&#10;AAAADwAAAAAAAAAAAAAAAAAHAgAAZHJzL2Rvd25yZXYueG1sUEsFBgAAAAADAAMAtwAAAP0CAAAA&#10;AA==&#10;">
                  <v:imagedata r:id="rId52" o:title=""/>
                </v:shape>
                <v:rect id="Rectangle 897" o:spid="_x0000_s1209" style="position:absolute;left:4203;top:10033;width:2070;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d2ygAAAOMAAAAPAAAAZHJzL2Rvd25yZXYueG1sRE/BagIx&#10;EL0X/IcwQi9Sswa6lq1RRCz0VlztobfpZrq7NJmsm6jbvzeCUN5p5s17b95iNTgrztSH1rOG2TQD&#10;QVx503Kt4bB/e3oBESKyQeuZNPxRgNVy9LDAwvgL7+hcxlokEw4Famhi7AopQ9WQwzD1HXHifnzv&#10;MKaxr6Xp8ZLMnZUqy3LpsOWU0GBHm4aq3/LkNIQPVar1ZDuU9df3KZ8f7edOWq0fx8P6FUSkIf4f&#10;39XvJr2vsucENc/h1iktQC6vAAAA//8DAFBLAQItABQABgAIAAAAIQDb4fbL7gAAAIUBAAATAAAA&#10;AAAAAAAAAAAAAAAAAABbQ29udGVudF9UeXBlc10ueG1sUEsBAi0AFAAGAAgAAAAhAFr0LFu/AAAA&#10;FQEAAAsAAAAAAAAAAAAAAAAAHwEAAF9yZWxzLy5yZWxzUEsBAi0AFAAGAAgAAAAhAJBgZ3bKAAAA&#10;4wAAAA8AAAAAAAAAAAAAAAAABwIAAGRycy9kb3ducmV2LnhtbFBLBQYAAAAAAwADALcAAAD+AgAA&#10;AAA=&#10;" fillcolor="#eeecac"/>
                <v:rect id="Rectangle 898" o:spid="_x0000_s1210" style="position:absolute;left:6330;top:10033;width:2521;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GNNzAAAAOIAAAAPAAAAZHJzL2Rvd25yZXYueG1sRI9BS8NA&#10;FITvgv9heYKXYjfJIYbYbRGpJoKXVmnx9sg+s8Hs25DdNtFf7wqCx2FmvmFWm9n24kyj7xwrSJcJ&#10;COLG6Y5bBW+vjzcFCB+QNfaOScEXedisLy9WWGo38Y7O+9CKCGFfogITwlBK6RtDFv3SDcTR+3Cj&#10;xRDl2Eo94hThtpdZkuTSYsdxweBAD4aaz/3JKjgsnt63z8fKLLbfbi7qqXo51ZVS11fz/R2IQHP4&#10;D/+1a60gz/LktkjTDH4vxTsg1z8AAAD//wMAUEsBAi0AFAAGAAgAAAAhANvh9svuAAAAhQEAABMA&#10;AAAAAAAAAAAAAAAAAAAAAFtDb250ZW50X1R5cGVzXS54bWxQSwECLQAUAAYACAAAACEAWvQsW78A&#10;AAAVAQAACwAAAAAAAAAAAAAAAAAfAQAAX3JlbHMvLnJlbHNQSwECLQAUAAYACAAAACEAt3RjTcwA&#10;AADiAAAADwAAAAAAAAAAAAAAAAAHAgAAZHJzL2Rvd25yZXYueG1sUEsFBgAAAAADAAMAtwAAAAAD&#10;AAAAAA==&#10;" fillcolor="#f60"/>
                <v:shape id="L-Shape 11" o:spid="_x0000_s1211" style="position:absolute;left:673;top:8763;width:19475;height:5219;flip:x;visibility:visible;mso-wrap-style:square;v-text-anchor:middle" coordsize="1947545,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yryQAAAOIAAAAPAAAAZHJzL2Rvd25yZXYueG1sRI9Ba8JA&#10;FITvQv/D8gq96aYKsUldRUpbBE8mLb0+sq9J6O7bmN2a+O9dQfA4zMw3zGozWiNO1PvWsYLnWQKC&#10;uHK65VrBV/kxfQHhA7JG45gUnMnDZv0wWWGu3cAHOhWhFhHCPkcFTQhdLqWvGrLoZ64jjt6v6y2G&#10;KPta6h6HCLdGzpMklRZbjgsNdvTWUPVX/FsFnd8Xwze+mzGc7aeRSVr+7I9KPT2O21cQgcZwD9/a&#10;O61gmWbZIl1kc7heindAri8AAAD//wMAUEsBAi0AFAAGAAgAAAAhANvh9svuAAAAhQEAABMAAAAA&#10;AAAAAAAAAAAAAAAAAFtDb250ZW50X1R5cGVzXS54bWxQSwECLQAUAAYACAAAACEAWvQsW78AAAAV&#10;AQAACwAAAAAAAAAAAAAAAAAfAQAAX3JlbHMvLnJlbHNQSwECLQAUAAYACAAAACEA4+/8q8kAAADi&#10;AAAADwAAAAAAAAAAAAAAAAAHAgAAZHJzL2Rvd25yZXYueG1sUEsFBgAAAAADAAMAtwAAAP0CAAAA&#10;AA==&#10;" path="m,l164436,r,397292l1947545,397292r,124678l,521970,,xe" fillcolor="#dbe5f1 [660]" strokecolor="black [3213]">
                  <v:path arrowok="t" o:connecttype="custom" o:connectlocs="0,0;164436,0;164436,397292;1947545,397292;1947545,521970;0,521970;0,0" o:connectangles="0,0,0,0,0,0,0"/>
                </v:shape>
                <v:shape id="Picture 655582828" o:spid="_x0000_s1212" type="#_x0000_t75" style="position:absolute;left:8547;top:10712;width:10122;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mYPyQAAAOMAAAAPAAAAZHJzL2Rvd25yZXYueG1sRE9fa8Iw&#10;EH8f7DuEE/Y2E4sbWo0iA7HbQJj6oG9Hc7bF5lKarFY//TIY7PF+/2++7G0tOmp95VjDaKhAEOfO&#10;VFxoOOzXzxMQPiAbrB2Thht5WC4eH+aYGnflL+p2oRAxhH2KGsoQmlRKn5dk0Q9dQxy5s2sthni2&#10;hTQtXmO4rWWi1Ku0WHFsKLGht5Lyy+7bavDHbXbqitV6b/OPz9Mmm4b3+1Trp0G/moEI1Id/8Z87&#10;M3F+opJETcajF/j9KQIgFz8AAAD//wMAUEsBAi0AFAAGAAgAAAAhANvh9svuAAAAhQEAABMAAAAA&#10;AAAAAAAAAAAAAAAAAFtDb250ZW50X1R5cGVzXS54bWxQSwECLQAUAAYACAAAACEAWvQsW78AAAAV&#10;AQAACwAAAAAAAAAAAAAAAAAfAQAAX3JlbHMvLnJlbHNQSwECLQAUAAYACAAAACEAplZmD8kAAADj&#10;AAAADwAAAAAAAAAAAAAAAAAHAgAAZHJzL2Rvd25yZXYueG1sUEsFBgAAAAADAAMAtwAAAP0CAAAA&#10;AA==&#10;">
                  <v:imagedata r:id="rId52" o:title=""/>
                </v:shape>
                <v:shape id="L-Shape 655582830" o:spid="_x0000_s1213" style="position:absolute;left:679;top:1562;width:19475;height:5219;flip:x;visibility:visible;mso-wrap-style:square;v-text-anchor:middle" coordsize="1947545,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4nKxgAAAOMAAAAPAAAAZHJzL2Rvd25yZXYueG1sRE9fa8Iw&#10;EH8f7DuEG/g2E0U7qUYZMsfAp1XF16M527LkUpvM1m+/DAZ7vN//W20GZ8WNutB41jAZKxDEpTcN&#10;VxqOh93zAkSIyAatZ9JwpwCb9ePDCnPje/6kWxErkUI45KihjrHNpQxlTQ7D2LfEibv4zmFMZ1dJ&#10;02Gfwp2VU6Uy6bDh1FBjS9uayq/i22low77oT/hmh3h371aq7HDeX7UePQ2vSxCRhvgv/nN/mDR/&#10;Ms/mLzM1m8LvTwkAuf4BAAD//wMAUEsBAi0AFAAGAAgAAAAhANvh9svuAAAAhQEAABMAAAAAAAAA&#10;AAAAAAAAAAAAAFtDb250ZW50X1R5cGVzXS54bWxQSwECLQAUAAYACAAAACEAWvQsW78AAAAVAQAA&#10;CwAAAAAAAAAAAAAAAAAfAQAAX3JlbHMvLnJlbHNQSwECLQAUAAYACAAAACEARVeJysYAAADjAAAA&#10;DwAAAAAAAAAAAAAAAAAHAgAAZHJzL2Rvd25yZXYueG1sUEsFBgAAAAADAAMAtwAAAPoCAAAAAA==&#10;" path="m,l164436,r,397292l1947545,397292r,124678l,521970,,xe" fillcolor="#dbe5f1 [660]" strokecolor="black [3213]">
                  <v:path arrowok="t" o:connecttype="custom" o:connectlocs="0,0;164436,0;164436,397292;1947545,397292;1947545,521970;0,521970;0,0" o:connectangles="0,0,0,0,0,0,0"/>
                </v:shape>
                <v:shape id="Text Box 655582835" o:spid="_x0000_s1214" type="#_x0000_t202" style="position:absolute;top:361;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x8YywAAAOMAAAAPAAAAZHJzL2Rvd25yZXYueG1sRI9BS8NA&#10;EIXvgv9hGcGb3W1p2hq7LVIRPFUareBtyE6TYHY2ZNcm/vvOQehxZt689771dvStOlMfm8AWphMD&#10;irgMruHKwufH68MKVEzIDtvAZOGPImw3tzdrzF0Y+EDnIlVKTDjmaKFOqcu1jmVNHuMkdMRyO4Xe&#10;Y5Kxr7TrcRBz3+qZMQvtsWFJqLGjXU3lT/HrLRz3p++vuXmvXnzWDWE0mv2jtvb+bnx+ApVoTFfx&#10;//ebk/rLxTzLlmYqFMIkC9CbCwAAAP//AwBQSwECLQAUAAYACAAAACEA2+H2y+4AAACFAQAAEwAA&#10;AAAAAAAAAAAAAAAAAAAAW0NvbnRlbnRfVHlwZXNdLnhtbFBLAQItABQABgAIAAAAIQBa9CxbvwAA&#10;ABUBAAALAAAAAAAAAAAAAAAAAB8BAABfcmVscy8ucmVsc1BLAQItABQABgAIAAAAIQDRZx8YywAA&#10;AOMAAAAPAAAAAAAAAAAAAAAAAAcCAABkcnMvZG93bnJldi54bWxQSwUGAAAAAAMAAwC3AAAA/wIA&#10;AAAA&#10;" filled="f" stroked="f">
                  <v:textbox>
                    <w:txbxContent>
                      <w:p w14:paraId="273F6884" w14:textId="77777777" w:rsidR="00420FF2" w:rsidRDefault="00420FF2" w:rsidP="00420FF2">
                        <w:r>
                          <w:t>Β</w:t>
                        </w:r>
                      </w:p>
                    </w:txbxContent>
                  </v:textbox>
                </v:shape>
                <v:shape id="Text Box 655582836" o:spid="_x0000_s1215" type="#_x0000_t202" style="position:absolute;left:9817;top:241;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xnyQAAAOIAAAAPAAAAZHJzL2Rvd25yZXYueG1sRI9Ba8JA&#10;FITvBf/D8oTedDdqikZXkZZCTy1aFbw9ss8kmH0bslsT/323IPQ4zMw3zGrT21rcqPWVYw3JWIEg&#10;zp2puNBw+H4fzUH4gGywdkwa7uRhsx48rTAzruMd3fahEBHCPkMNZQhNJqXPS7Lox64hjt7FtRZD&#10;lG0hTYtdhNtaTpR6kRYrjgslNvRaUn7d/1gNx8/L+TRTX8WbTZvO9UqyXUitn4f9dgkiUB/+w4/2&#10;h9GQTtN5kkwnKfxdindArn8BAAD//wMAUEsBAi0AFAAGAAgAAAAhANvh9svuAAAAhQEAABMAAAAA&#10;AAAAAAAAAAAAAAAAAFtDb250ZW50X1R5cGVzXS54bWxQSwECLQAUAAYACAAAACEAWvQsW78AAAAV&#10;AQAACwAAAAAAAAAAAAAAAAAfAQAAX3JlbHMvLnJlbHNQSwECLQAUAAYACAAAACEAwq/sZ8kAAADi&#10;AAAADwAAAAAAAAAAAAAAAAAHAgAAZHJzL2Rvd25yZXYueG1sUEsFBgAAAAADAAMAtwAAAP0CAAAA&#10;AA==&#10;" filled="f" stroked="f">
                  <v:textbox>
                    <w:txbxContent>
                      <w:p w14:paraId="068DA1A5" w14:textId="77777777" w:rsidR="00420FF2" w:rsidRDefault="00420FF2" w:rsidP="00420FF2">
                        <w:r>
                          <w:t>Α</w:t>
                        </w:r>
                      </w:p>
                    </w:txbxContent>
                  </v:textbox>
                </v:shape>
              </v:group>
            </w:pict>
          </mc:Fallback>
        </mc:AlternateContent>
      </w:r>
      <w:r>
        <w:rPr>
          <w:lang w:val="en-US"/>
        </w:rPr>
        <mc:AlternateContent>
          <mc:Choice Requires="wps">
            <w:drawing>
              <wp:anchor distT="0" distB="0" distL="114300" distR="114300" simplePos="0" relativeHeight="251703296" behindDoc="0" locked="0" layoutInCell="1" allowOverlap="1" wp14:anchorId="56FF25C9" wp14:editId="155981B0">
                <wp:simplePos x="0" y="0"/>
                <wp:positionH relativeFrom="column">
                  <wp:posOffset>4474845</wp:posOffset>
                </wp:positionH>
                <wp:positionV relativeFrom="paragraph">
                  <wp:posOffset>412115</wp:posOffset>
                </wp:positionV>
                <wp:extent cx="356870" cy="412750"/>
                <wp:effectExtent l="0" t="0" r="0" b="0"/>
                <wp:wrapNone/>
                <wp:docPr id="655582818" name="Text Box 655582818"/>
                <wp:cNvGraphicFramePr/>
                <a:graphic xmlns:a="http://schemas.openxmlformats.org/drawingml/2006/main">
                  <a:graphicData uri="http://schemas.microsoft.com/office/word/2010/wordprocessingShape">
                    <wps:wsp>
                      <wps:cNvSpPr txBox="1"/>
                      <wps:spPr>
                        <a:xfrm>
                          <a:off x="0" y="0"/>
                          <a:ext cx="356870" cy="412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C966A5" w14:textId="77777777" w:rsidR="00420FF2" w:rsidRDefault="00420FF2" w:rsidP="00420FF2">
                            <w:r w:rsidRPr="006261E3">
                              <w:rPr>
                                <w:position w:val="-10"/>
                              </w:rPr>
                              <w:object w:dxaOrig="280" w:dyaOrig="320" w14:anchorId="5BEDC5C8">
                                <v:shape id="_x0000_i1077" type="#_x0000_t75" style="width:13.4pt;height:15.75pt" o:ole="">
                                  <v:imagedata r:id="rId55" o:title=""/>
                                </v:shape>
                                <o:OLEObject Type="Embed" ProgID="Equation.3" ShapeID="_x0000_i1077" DrawAspect="Content" ObjectID="_1812874167" r:id="rId5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FF25C9" id="Text Box 655582818" o:spid="_x0000_s1216" type="#_x0000_t202" style="position:absolute;left:0;text-align:left;margin-left:352.35pt;margin-top:32.45pt;width:28.1pt;height:32.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Q8YwIAADkFAAAOAAAAZHJzL2Uyb0RvYy54bWysVEtvGjEQvlfqf7B8LwuUR4qyRJSIqhJK&#10;opIqZ+O1w6pej2UP7NJf37F3ITTtJVUv9nje882Mr2+ayrCD8qEEm/NBr8+ZshKK0j7n/Pvj6sMV&#10;ZwGFLYQBq3J+VIHfzN+/u67dTA1hB6ZQnpETG2a1y/kO0c2yLMidqkTogVOWhBp8JZCe/jkrvKjJ&#10;e2WyYb8/yWrwhfMgVQjEvW2FfJ78a60k3msdFDKTc8oN0+nTuY1nNr8Ws2cv3K6UXRriH7KoRGkp&#10;6NnVrUDB9r78w1VVSg8BNPYkVBloXUqVaqBqBv1X1Wx2wqlUC4ET3Bmm8P/cyrvDxj14hs1naKiB&#10;EZDahVkgZqyn0b6KN2XKSE4QHs+wqQaZJObH8eRqShJJotFgOB0nWLMXY+cDflFQsUjk3FNXElji&#10;sA5IAUn1pBJjWViVxqTOGPsbgxRbjkqt7axf8k0UHo2KVsZ+U5qVRUo7MtJQqaXx7CBoHISUymKq&#10;OPkl7ailKfZbDDv9aNpm9Rbjs0WKDBbPxlVpwSeUXqVd/DilrFt9wu+i7khis22ocOrM5NTPLRRH&#10;arOHdgOCk6uSmrEWAR+Ep5Gn/tEa4z0d2kCdc+goznbgf/6NH/VpEknKWU0rlHNLO86Z+WppQj8N&#10;RqO4cekxGk+H9PCXku2lxO6rJVBTBvRdOJnIqI/mRGoP1RPt+iLGJJGwkiLnHE/kEtu1pr9CqsUi&#10;KdGOOYFru3Eyuo4gx0F7bJ6Ed900Io3xHZxWTcxeDWWrGy2DW+yRRjNNbIS5xbSDn/YzDXL3l8QP&#10;4PKdtF5+vPkvAAAA//8DAFBLAwQUAAYACAAAACEAFHAb1d0AAAAKAQAADwAAAGRycy9kb3ducmV2&#10;LnhtbEyPwU7DMAyG70i8Q2QkbixZVdq1NJ3QgDMweICsMW1p41RNthWeHnOCmy1/+v391XZxozjh&#10;HHpPGtYrBQKp8banVsP729PNBkSIhqwZPaGGLwywrS8vKlNaf6ZXPO1jKziEQmk0dDFOpZSh6dCZ&#10;sPITEt8+/OxM5HVupZ3NmcPdKBOlMulMT/yhMxPuOmyG/dFp2Cj3PAxF8hJc+r2+7XYP/nH61Pr6&#10;arm/AxFxiX8w/OqzOtTsdPBHskGMGnKV5oxqyNICBAN5png4MJkUBci6kv8r1D8AAAD//wMAUEsB&#10;Ai0AFAAGAAgAAAAhALaDOJL+AAAA4QEAABMAAAAAAAAAAAAAAAAAAAAAAFtDb250ZW50X1R5cGVz&#10;XS54bWxQSwECLQAUAAYACAAAACEAOP0h/9YAAACUAQAACwAAAAAAAAAAAAAAAAAvAQAAX3JlbHMv&#10;LnJlbHNQSwECLQAUAAYACAAAACEAHx6kPGMCAAA5BQAADgAAAAAAAAAAAAAAAAAuAgAAZHJzL2Uy&#10;b0RvYy54bWxQSwECLQAUAAYACAAAACEAFHAb1d0AAAAKAQAADwAAAAAAAAAAAAAAAAC9BAAAZHJz&#10;L2Rvd25yZXYueG1sUEsFBgAAAAAEAAQA8wAAAMcFAAAAAA==&#10;" filled="f" stroked="f">
                <v:textbox style="mso-fit-shape-to-text:t">
                  <w:txbxContent>
                    <w:p w14:paraId="4BC966A5" w14:textId="77777777" w:rsidR="00420FF2" w:rsidRDefault="00420FF2" w:rsidP="00420FF2">
                      <w:r w:rsidRPr="006261E3">
                        <w:rPr>
                          <w:position w:val="-10"/>
                        </w:rPr>
                        <w:object w:dxaOrig="280" w:dyaOrig="320" w14:anchorId="5BEDC5C8">
                          <v:shape id="_x0000_i1077" type="#_x0000_t75" style="width:13.4pt;height:15.75pt" o:ole="">
                            <v:imagedata r:id="rId55" o:title=""/>
                          </v:shape>
                          <o:OLEObject Type="Embed" ProgID="Equation.3" ShapeID="_x0000_i1077" DrawAspect="Content" ObjectID="_1812874167" r:id="rId57"/>
                        </w:object>
                      </w:r>
                    </w:p>
                  </w:txbxContent>
                </v:textbox>
              </v:shape>
            </w:pict>
          </mc:Fallback>
        </mc:AlternateContent>
      </w:r>
      <w:r>
        <w:rPr>
          <w:lang w:val="en-US"/>
        </w:rPr>
        <mc:AlternateContent>
          <mc:Choice Requires="wps">
            <w:drawing>
              <wp:anchor distT="0" distB="0" distL="114300" distR="114300" simplePos="0" relativeHeight="251702272" behindDoc="0" locked="0" layoutInCell="1" allowOverlap="1" wp14:anchorId="25D10578" wp14:editId="5ECB9FD6">
                <wp:simplePos x="0" y="0"/>
                <wp:positionH relativeFrom="column">
                  <wp:posOffset>4032885</wp:posOffset>
                </wp:positionH>
                <wp:positionV relativeFrom="paragraph">
                  <wp:posOffset>160655</wp:posOffset>
                </wp:positionV>
                <wp:extent cx="2090420" cy="1503680"/>
                <wp:effectExtent l="0" t="0" r="0" b="0"/>
                <wp:wrapSquare wrapText="bothSides"/>
                <wp:docPr id="655582841" name="Rectangle 655582841"/>
                <wp:cNvGraphicFramePr/>
                <a:graphic xmlns:a="http://schemas.openxmlformats.org/drawingml/2006/main">
                  <a:graphicData uri="http://schemas.microsoft.com/office/word/2010/wordprocessingShape">
                    <wps:wsp>
                      <wps:cNvSpPr/>
                      <wps:spPr>
                        <a:xfrm>
                          <a:off x="0" y="0"/>
                          <a:ext cx="2090420" cy="1503680"/>
                        </a:xfrm>
                        <a:prstGeom prst="rect">
                          <a:avLst/>
                        </a:prstGeom>
                        <a:solidFill>
                          <a:srgbClr val="A3ECE8"/>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24678" id="Rectangle 655582841" o:spid="_x0000_s1026" style="position:absolute;margin-left:317.55pt;margin-top:12.65pt;width:164.6pt;height:118.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09HagIAAEsFAAAOAAAAZHJzL2Uyb0RvYy54bWysVN9P2zAQfp+0/8Hy+0hSCoOKFFUFpklo&#10;oMHEs+vYbSTH553dpt1fv7OTph1DQpr2kpx933e/z1fX28awjUJfgy15cZJzpqyEqrbLkv94vvt0&#10;wZkPwlbCgFUl3ynPr6cfP1y1bqJGsAJTKWRkxPpJ60q+CsFNsszLlWqEPwGnLCk1YCMCHXGZVSha&#10;st6YbJTn51kLWDkEqbyn25tOyafJvtZKhgetvQrMlJxiC+mL6buI32x6JSZLFG5Vyz4M8Q9RNKK2&#10;5HQwdSOCYGus/zLV1BLBgw4nEpoMtK6lSjlQNkX+KpunlXAq5ULF8W4ok/9/ZuW3zZN7RCpD6/zE&#10;kxiz2Gps4p/iY9tUrN1QLLUNTNLlKL/MxyOqqSRdcZafnl+kcmYHukMfvihoWBRKjtSNVCSxufeB&#10;XBJ0D4nePJi6uquNSQdcLuYG2UZQ52ant/Pbi9gsovwBMzaCLURap+5uVOp97+aQWpLCzqjIMva7&#10;0qyuKJkixZWmTg1ehZTKhqJ3m9CRpsnVQDx9n9jjI7WLaiCP3icPjOQZbBjITW0B3zJghpB1h6eq&#10;HeUdxQVUu0dkCN0+eCfvamrRvfDhUSAtALWVljo80EcbaEsOvcTZCvDXW/cRT3NJWs5aWqiS+59r&#10;gYoz89XSxF4W43HcwHQYn32Oo4PHmsWxxq6bOVDnC3o+nExixAezFzVC80K7P4teSSWsJN8llwH3&#10;h3noFp1eD6lmswSjrXMi3NsnJ/ddjyP4vH0R6Po5DTTi32C/fGLyalw7bOyHhdk6gK7TLB/q2teb&#10;NjbNa/+6xCfh+JxQhzdw+hsAAP//AwBQSwMEFAAGAAgAAAAhACHJO/reAAAACgEAAA8AAABkcnMv&#10;ZG93bnJldi54bWxMj01PhDAQhu8m/odmTLy55UOIImWjJt5MzOLGvXZhpEQ6JbTLIr/e8aS3+Xjy&#10;zjPldrGDmHHyvSMF8SYCgdS4tqdOwf795eYOhA+aWj04QgXf6GFbXV6UumjdmXY416ETHEK+0ApM&#10;CGMhpW8MWu03bkTi3aebrA7cTp1sJ33mcDvIJIpyaXVPfMHoEZ8NNl/1ySrI3sy6pvXrPs0O82rk&#10;znz4w5NS11fL4wOIgEv4g+FXn9WhYqejO1HrxaAgT7OYUQVJloJg4D6/5eLIgzyJQVal/P9C9QMA&#10;AP//AwBQSwECLQAUAAYACAAAACEAtoM4kv4AAADhAQAAEwAAAAAAAAAAAAAAAAAAAAAAW0NvbnRl&#10;bnRfVHlwZXNdLnhtbFBLAQItABQABgAIAAAAIQA4/SH/1gAAAJQBAAALAAAAAAAAAAAAAAAAAC8B&#10;AABfcmVscy8ucmVsc1BLAQItABQABgAIAAAAIQAuL09HagIAAEsFAAAOAAAAAAAAAAAAAAAAAC4C&#10;AABkcnMvZTJvRG9jLnhtbFBLAQItABQABgAIAAAAIQAhyTv63gAAAAoBAAAPAAAAAAAAAAAAAAAA&#10;AMQEAABkcnMvZG93bnJldi54bWxQSwUGAAAAAAQABADzAAAAzwUAAAAA&#10;" fillcolor="#a3ece8" stroked="f">
                <w10:wrap type="square"/>
              </v:rect>
            </w:pict>
          </mc:Fallback>
        </mc:AlternateContent>
      </w:r>
      <w:r>
        <w:t>Ένα σώμα Α μάζας m</w:t>
      </w:r>
      <w:r>
        <w:rPr>
          <w:vertAlign w:val="subscript"/>
        </w:rPr>
        <w:t>1</w:t>
      </w:r>
      <w:r>
        <w:t>=2kg είναι δεμένο στο άκρο οριζόντιου ιδανικού ελατηρίου σταθεράς k=200Ν/m και εκτελεί αατ σε λείο οριζόντιο επίπεδο, με πλάτος Α</w:t>
      </w:r>
      <w:r>
        <w:rPr>
          <w:vertAlign w:val="subscript"/>
        </w:rPr>
        <w:t>ο</w:t>
      </w:r>
      <w:r>
        <w:t>=0,5</w:t>
      </w:r>
      <w:r>
        <w:rPr>
          <w:lang w:val="en-US"/>
        </w:rPr>
        <w:t>m</w:t>
      </w:r>
      <w:r>
        <w:t>. Ένα δεύτερο σώμα Β μάζας m</w:t>
      </w:r>
      <w:r>
        <w:rPr>
          <w:vertAlign w:val="subscript"/>
        </w:rPr>
        <w:t>2</w:t>
      </w:r>
      <w:r>
        <w:t>=1kg κινείται με ταχύτητα υ</w:t>
      </w:r>
      <w:r>
        <w:rPr>
          <w:vertAlign w:val="subscript"/>
        </w:rPr>
        <w:t>2</w:t>
      </w:r>
      <w:r>
        <w:t>=12m/s κατά μήκος του άξονα του ελατηρίου και συγκρούεται κεντρικά και ελαστικά με το σώμα Α. Θεωρείστε την προς τα δεξιά κατεύθυνση ως θετική, ενώ η κρούση έχει απειροελάχιστη διάρκεια.</w:t>
      </w:r>
      <w:r w:rsidRPr="00420FF2">
        <w:t xml:space="preserve"> </w:t>
      </w:r>
    </w:p>
    <w:p w14:paraId="290E2621" w14:textId="77777777" w:rsidR="00420FF2" w:rsidRDefault="00420FF2" w:rsidP="00420FF2">
      <w:pPr>
        <w:ind w:left="453" w:hanging="340"/>
      </w:pPr>
      <w:r>
        <w:t>i)  Να υπολογιστεί η ενέργεια ταλάντωσης του σώματος Α, μετά την κρούση, αν αυτή πραγματοποιείται σε μια στιγμή που έχει μηδενική ταχύτητα.</w:t>
      </w:r>
    </w:p>
    <w:p w14:paraId="1ED995EF" w14:textId="77777777" w:rsidR="00420FF2" w:rsidRDefault="00420FF2" w:rsidP="00420FF2">
      <w:pPr>
        <w:ind w:left="453" w:hanging="340"/>
      </w:pPr>
      <w:r>
        <w:lastRenderedPageBreak/>
        <w:t>ii) Αν η κρούση γίνει τη στιγμή που το σώμα Α περνά από την θέση ισορροπίας του, πόση θα  είναι τελικά η ενέργεια της νέας ταλάντωσής του, μετά την κρούση;</w:t>
      </w:r>
    </w:p>
    <w:p w14:paraId="1C59B26A" w14:textId="77777777" w:rsidR="00420FF2" w:rsidRDefault="00420FF2" w:rsidP="00420FF2">
      <w:pPr>
        <w:ind w:left="453" w:hanging="340"/>
      </w:pPr>
      <w:r>
        <w:t>iii)</w:t>
      </w:r>
      <w:r w:rsidRPr="005F56AA">
        <w:t xml:space="preserve"> </w:t>
      </w:r>
      <w:r>
        <w:t>Αν το σώμα Α μετά την κρούση έχει την μέγιστη δυνατή ενέργεια ταλάντωσης:</w:t>
      </w:r>
    </w:p>
    <w:p w14:paraId="381E5603" w14:textId="77777777" w:rsidR="00420FF2" w:rsidRDefault="00420FF2" w:rsidP="00420FF2">
      <w:pPr>
        <w:ind w:left="737" w:hanging="340"/>
      </w:pPr>
      <w:r>
        <w:t>α) Να βρεθεί η μέγιστη αυτή ενέργεια ταλάντωσης του σώματος Α.</w:t>
      </w:r>
    </w:p>
    <w:p w14:paraId="7ED69232" w14:textId="77777777" w:rsidR="00420FF2" w:rsidRDefault="00420FF2" w:rsidP="00420FF2">
      <w:pPr>
        <w:ind w:left="737" w:hanging="340"/>
      </w:pPr>
      <w:r>
        <w:t>β) Να βρεθεί η θέση της κρούσης, καθώς και η ταχύτητα του Α ελάχιστα πριν την κρούση.</w:t>
      </w:r>
    </w:p>
    <w:p w14:paraId="7F43687D" w14:textId="77777777" w:rsidR="00420BDA" w:rsidRPr="00420BDA" w:rsidRDefault="00420BDA" w:rsidP="00420BDA">
      <w:pPr>
        <w:pStyle w:val="1"/>
      </w:pPr>
      <w:r w:rsidRPr="00420BDA">
        <w:t>Δυο ταλαντώσεις σε κεκλιμένο επίπεδο</w:t>
      </w:r>
    </w:p>
    <w:p w14:paraId="580C6DA8" w14:textId="229A5EDE" w:rsidR="00420BDA" w:rsidRDefault="00420BDA" w:rsidP="00420BDA">
      <w:r>
        <w:rPr>
          <w:lang w:val="en-US"/>
        </w:rPr>
        <mc:AlternateContent>
          <mc:Choice Requires="wpg">
            <w:drawing>
              <wp:anchor distT="0" distB="0" distL="114300" distR="114300" simplePos="0" relativeHeight="251706368" behindDoc="0" locked="0" layoutInCell="1" allowOverlap="1" wp14:anchorId="7D9190CE" wp14:editId="7D4D8954">
                <wp:simplePos x="0" y="0"/>
                <wp:positionH relativeFrom="column">
                  <wp:posOffset>4347845</wp:posOffset>
                </wp:positionH>
                <wp:positionV relativeFrom="paragraph">
                  <wp:posOffset>77470</wp:posOffset>
                </wp:positionV>
                <wp:extent cx="1791970" cy="1216660"/>
                <wp:effectExtent l="0" t="0" r="0" b="2540"/>
                <wp:wrapThrough wrapText="bothSides">
                  <wp:wrapPolygon edited="0">
                    <wp:start x="0" y="0"/>
                    <wp:lineTo x="0" y="21307"/>
                    <wp:lineTo x="21355" y="21307"/>
                    <wp:lineTo x="21355" y="0"/>
                    <wp:lineTo x="0" y="0"/>
                  </wp:wrapPolygon>
                </wp:wrapThrough>
                <wp:docPr id="1948401169" name="Group 3"/>
                <wp:cNvGraphicFramePr/>
                <a:graphic xmlns:a="http://schemas.openxmlformats.org/drawingml/2006/main">
                  <a:graphicData uri="http://schemas.microsoft.com/office/word/2010/wordprocessingGroup">
                    <wpg:wgp>
                      <wpg:cNvGrpSpPr/>
                      <wpg:grpSpPr>
                        <a:xfrm>
                          <a:off x="0" y="0"/>
                          <a:ext cx="1791970" cy="1216660"/>
                          <a:chOff x="0" y="0"/>
                          <a:chExt cx="1791970" cy="1216660"/>
                        </a:xfrm>
                      </wpg:grpSpPr>
                      <wps:wsp>
                        <wps:cNvPr id="1208680561" name="Rectangle 655582833"/>
                        <wps:cNvSpPr/>
                        <wps:spPr>
                          <a:xfrm>
                            <a:off x="0" y="0"/>
                            <a:ext cx="1791970" cy="1216660"/>
                          </a:xfrm>
                          <a:prstGeom prst="rect">
                            <a:avLst/>
                          </a:prstGeom>
                          <a:solidFill>
                            <a:schemeClr val="accent5">
                              <a:lumMod val="20000"/>
                              <a:lumOff val="80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2232045" name="Rectangle 898"/>
                        <wps:cNvSpPr>
                          <a:spLocks noChangeArrowheads="1"/>
                        </wps:cNvSpPr>
                        <wps:spPr bwMode="auto">
                          <a:xfrm rot="19288171">
                            <a:off x="873760" y="295275"/>
                            <a:ext cx="252025" cy="217077"/>
                          </a:xfrm>
                          <a:prstGeom prst="rect">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wps:wsp>
                        <wps:cNvPr id="1376161911" name="Line 853"/>
                        <wps:cNvCnPr>
                          <a:cxnSpLocks noChangeShapeType="1"/>
                        </wps:cNvCnPr>
                        <wps:spPr bwMode="auto">
                          <a:xfrm flipH="1" flipV="1">
                            <a:off x="100330" y="878840"/>
                            <a:ext cx="165054" cy="210095"/>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pic:pic xmlns:pic="http://schemas.openxmlformats.org/drawingml/2006/picture">
                        <pic:nvPicPr>
                          <pic:cNvPr id="1401016487" name="Picture 655582825"/>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rot="19354568">
                            <a:off x="99060" y="643890"/>
                            <a:ext cx="941705" cy="180975"/>
                          </a:xfrm>
                          <a:prstGeom prst="rect">
                            <a:avLst/>
                          </a:prstGeom>
                          <a:noFill/>
                        </pic:spPr>
                      </pic:pic>
                      <wps:wsp>
                        <wps:cNvPr id="2085301636" name="Right Triangle 655582826"/>
                        <wps:cNvSpPr/>
                        <wps:spPr>
                          <a:xfrm flipH="1">
                            <a:off x="259080" y="53340"/>
                            <a:ext cx="1380107" cy="1045396"/>
                          </a:xfrm>
                          <a:prstGeom prst="rtTriangle">
                            <a:avLst/>
                          </a:prstGeom>
                          <a:solidFill>
                            <a:schemeClr val="accent1">
                              <a:lumMod val="20000"/>
                              <a:lumOff val="8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321421" name="Arc 93"/>
                        <wps:cNvSpPr/>
                        <wps:spPr>
                          <a:xfrm rot="6645971" flipH="1">
                            <a:off x="318770" y="949325"/>
                            <a:ext cx="230467" cy="227375"/>
                          </a:xfrm>
                          <a:prstGeom prst="arc">
                            <a:avLst>
                              <a:gd name="adj1" fmla="val 16200000"/>
                              <a:gd name="adj2" fmla="val 639316"/>
                            </a:avLst>
                          </a:prstGeom>
                          <a:ln w="12700" cmpd="sng">
                            <a:solidFill>
                              <a:schemeClr val="tx1"/>
                            </a:solidFill>
                            <a:headEnd type="none"/>
                            <a:tailEnd type="none"/>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6066047" name="Text Box 655582830"/>
                        <wps:cNvSpPr txBox="1"/>
                        <wps:spPr>
                          <a:xfrm>
                            <a:off x="507365" y="846455"/>
                            <a:ext cx="272339" cy="29514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FBFA8D" w14:textId="77777777" w:rsidR="00420BDA" w:rsidRDefault="00420BDA" w:rsidP="00420BDA">
                              <w:r>
                                <w:t>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383082" name="Text Box 1"/>
                        <wps:cNvSpPr txBox="1"/>
                        <wps:spPr>
                          <a:xfrm>
                            <a:off x="768350" y="77470"/>
                            <a:ext cx="309245" cy="2946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DA8F28" w14:textId="77777777" w:rsidR="00420BDA" w:rsidRPr="00AD694D" w:rsidRDefault="00420BDA" w:rsidP="00420BDA">
                              <w:pPr>
                                <w:rPr>
                                  <w:vertAlign w:val="subscript"/>
                                </w:rPr>
                              </w:pPr>
                              <w:r>
                                <w:t>Σ</w:t>
                              </w:r>
                              <w:r>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9190CE" id="Group 3" o:spid="_x0000_s1217" style="position:absolute;left:0;text-align:left;margin-left:342.35pt;margin-top:6.1pt;width:141.1pt;height:95.8pt;z-index:251706368" coordsize="17919,121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WGkkSBwAAQx8AAA4AAABkcnMvZTJvRG9jLnhtbOxZ23LbNhB970z/&#10;gcP3RLxfNFEyrhOnmXETT+w2zxBFSWxIggUhS+7X9ywAUpQs26rTZDKpHyyDxG2xOHtwsHzxalOV&#10;1nUu2oLXE9t97thWXmd8VtSLif371dmzxLZayeoZK3mdT+ybvLVfvfz5pxfrZpx7fMnLWS4sDFK3&#10;43UzsZdSNuPRqM2WecXa57zJa1TOuaiYxKNYjGaCrTF6VY48x4lGay5mjeBZ3rZ4+1pX2i/V+PN5&#10;nskP83mbS6uc2LBNql+hfqf0O3r5go0XgjXLIjNmsEdYUbGixqT9UK+ZZNZKFLeGqopM8JbP5fOM&#10;VyM+nxdZrtaA1bjO3mreCr5q1FoW4/Wi6d0E1+756dHDZu+v34rmsrkQ8MS6WcAX6onWspmLiv7D&#10;SmujXHbTuyzfSCvDSzdO3TSGZzPUuZ4bRZFxaraE52/1y5ZvHug56iYe7ZizbgCQduuD9st8cLlk&#10;Ta5c247hgwthFTNagJNEiRNGrm3VrAJePwJBrF6UuRWFYZh4ie8TZsgadOv91o5buPBLndYvnY0b&#10;0cq3Oa8sKkxsATMUvtj1eSthAJp2TWjWlpfF7KwoS/VAwZOflsK6ZoA9y7K8lqHqXq6q3/hMv0f4&#10;OGav8Jo2SzVPuteYQoUhjaQm3JmkrGmqmtOk2h79JldBZ4wkN2nHqJK8KXPqVdYf8zkcTvhRZvXz&#10;DC12ydEwQrWmbnNM1Xf0H+5o2lNXbVXf2Xu4c99Dzcxr2XeuipqLQwOUsjN5rtvD/MG6qTjlsxtg&#10;TXBNRG2TnRXY4HPWygsmwDyIJLCp/ICfecnXE5ubkm0tufj70Htqj2BArW2twWQTu/1rxURuW+W7&#10;GmGSukFA1KcegjD28CCGNdNhTb2qTjlQgwiAdapI7WXZFeeCV59Auic0K6pYnWHuiZ1J0T2cSs2w&#10;oO0sPzlRzUB3DZPn9WWTdbtOAL7afGKiMSiXYJX3vAtNNt4Du25L+1Hzk5Xk80JFwtavxt+gCR2h&#10;X50vPCfwPB+/4W2+SNJkjynI8rY559nn1qr56RK8kp8IwdfLnM2wURo9tBxDLXoVFEDWdI24BR8x&#10;rFthj8hZ48hNvSRxYx1JhquT2I9BxBZI2UtDLw7JFISB4V4v9BwPNhNpe27sxLGJtY7yO255FP2I&#10;xbQnn7MzHAiKZYhOhixV1hbgDeM0M+3UtcMhiI8OD1EVEuKhLKqJrVjLsBm58009UyuWrCh1WTFJ&#10;F5GKrLfA6QPyv42lLjTkfmCsGlEslogfvWnfC5xdgMaN3NTtj7/zos6tJByeeae1PuiyDWJ5F8wq&#10;cq9uGuB0B8u6C7n7HizPy6L5lTpaVPqj840BtOs4vq8BncRJAkLbAbQbhU4YdIB2nFQBHlt+B6BL&#10;rEuF0R7F0JGrCcaca3T8EE5dLwYGraxqZuDXeqH5f4jnIzELSWegaWBqSeWwGvJYr8lAdvieLGgr&#10;EHoOkY1CdzDeAWeqJm8rImyKbIw/Ix5RuiWcHhbZ6CVXdKJooV4dNUbFxOdV80wTfzEtykLeKM0O&#10;35FR9fVFkRGW6GGgwQIIYTcKkrjjVDSj2TsFBsLAArtOegiooSLbBeNJ20A0dUjcbT6ix535p8Ac&#10;bTltPpXNSnGO7SntA84CRKHiX/NsVUFo6WuJyEsmcSdql0XT4vwc59U0B3TEu5kKDZChyEhcKhi3&#10;UuQyW9LkWrSo98SYXYWyeGsk2X9PLCl94aZ+GIRRoqBqwihNHXMsRIGfpHtRlAY4C8yx4CZOqo+N&#10;u6PoIVW6VYedvQAmFfH3zU5osBfg5Ecdmj4S81pXotiR9V5EoBqcveZJq1fNI4qYFEXRRhmPemHq&#10;JJqYQt+/xUt+AjQDyep6BJ3gp2qie3wqO9PUvt3BT7un5SG9r0+W/1rv3zev3HTyd9AKC326Fzzd&#10;C7QS+t/cC1w3cX3PDbxeSJ2IzEqHMuqyS7l0N2TDMYq6oygIUyj6g4zju0lMGRdo9zRIfX0cDrS9&#10;7wSRYRzPwz3gASnERLZlGiK2xczkPtjsTzKhKnEvRWrAciOVMjCHxrCZN2wW+anvdiyn+Ausv5uu&#10;OFpT7TLbQYZh438hpMDqj2WkI3IGhzMVjnLvvSmOuzMVR+RHHpGp2DryKVOhshM/fKYiDiMHN/Gg&#10;F9VXlAv4hW86VY3L1a4AsuQG1UY/d3c34ofuSmUEUOjEfgTRCDpKAvCWopsBHcWe76fmZpaGbqCy&#10;Ivfonwcynb2m7IRF/+KxgX1EfH6FwD5i1kcE9uxzp8HuDGy5mW5UsttXSR/a2R84K3kr9fLDR7qH&#10;a0jiOwnOZP0Jo490BY3BFefYCI+jxA+14IjjANIDRLENcN9JPcp/qlxiCgZQ9U8B/h0EeJ+Afgrw&#10;b/PRQX2yxJdapTLNV2X6FDx8Rnn47fvlPwAAAP//AwBQSwMEFAAGAAgAAAAhAMFCHnt7CQAA0DwA&#10;ABQAAABkcnMvbWVkaWEvaW1hZ2UxLmVtZtSafVAV1xnGz97de1W0gUQE2xIBUUMV4o2aCWEQdheu&#10;FUImVzMGAmg02EStpa3RFNBpaP3oqEwgRhMwNNIJ4wdiqEaj+YAJU9T4gaJpjKlO1cSp1nTSUZPG&#10;2lT6PIfd5A5t/+oN3T0zD++55x52957fed+z591VhBALIQViKYNiZa33T9sAITbjy4TAg1PYqztD&#10;iBX47Anpw2oV+qVpQhTiu44+372T5RWXr3oEDiBSoAQIhxun6IqIQz0K8kS9cwb/Ksotse9p6CjE&#10;vn7dI/vhFChVWfG6JobIuhAjdO9X9Tt1IaLRPhDiNcawrguPDjsJ4nlgxDH+QdlYX5/FfqFiu91P&#10;iJ6egbqiZqDNb7X3XoMQt7UmmK2+V/Ul24ea2ybHG4thf/BIlRGB9tqnmgyhquow/MYo/J/9P4mo&#10;89oeh3j9/M2jLOF3TUbVKl/XeW2PQWkQ+9Oy2JatQ3ubRI9lbTMaFfs8dt2LE81AewqUBKnQWIjc&#10;eZ3LPQXiIU8jpCjLPbmK/X9AXGXX0a0q5LoNfLZK1Vd1XncyZJ+fTBugWohMvykuHH9yeWVXquTS&#10;BEsu5PXfuIT8ln5nMAbjQQapUCiDvWCw16UMPE97JIOTF68Y9I1uWDK4tcTjSAbftRjQH2wGEfCD&#10;U0ojpCgRLvQDjjX94MWKSOkHdbBkQDZO9IN4iwH9IZRBJvwgE37gRgaj12dJBtW1EySDtbBkkIh2&#10;JzIYZzGYEMKgB35wBAyOgEGPC/2AY00/ePPFfMngLVgyIBsnMrjbYnBvHwYT1UYxUXUnA3/XzN5Y&#10;dCgoGbwASwYpaHciA85/rsnpIQzK1QKRAwY5YFCuuu++KNVicKB7gWRwEJYM7nEoA85/MuANmb0e&#10;kEELGLS4lEEg/y1zsLZJrzi82yx4O9Yohy0fV2Fko/3Srsb/uGf4f96bFloMZsPGQBp0xhsUW7x1&#10;0E3UTdftDzjWZBB5rEMyiIIlA7JxIoMSjDn9oBQKZRDpqxORPncyuNB10OCa/OqBHXJ/0ALLWPQh&#10;2p24HkRbDLhPsGNRrVIgSrA/KMH+oFZx33pw2mIw+P0LksG3YMngvEMZcNzpByP6MOgEg06XMmhv&#10;XSP9IHbaHMngDlgyeB3tTvQD5nLIYGgIgxj4wUeiEVKUGBf6wR6LwaXXmySDK7Bk0OZQBpEWA/qD&#10;HYvIIA9+kAc/CDeDfThPCxQIU86O9xT5EHOsA2BZhiA3dxjrQfvPx5hXymbqgfgJ5se7M/QHt6Sb&#10;j1au1v/4QoZZmP28vs7MNCdv26QnYe/Wjv7MsaKIvnnWUTgmhTRlv+bz0nDGMRDztNxD8PdRzKlu&#10;9KSJQx6/+MQTENc9eeKmJyi4t7Zzquj3P+dX+4MVx56s3i8NSFYl2jTJam71o5LV50uLJattd82U&#10;rNIrZjmWFffaZMV9ns2KTGLUNBFQ/eJJNSDK1DyxRA2KSuw93MZqPPZ2ZHWhoVSymjf5x5LVT/b/&#10;TLJS9lRIVntmL5Wspuxa5lhW3A+SFR8w2Ky4H6wBqzawOg9Wl8DqU7C67kJWAnlZstoVGChZ3f+n&#10;oZKVURYnWZ2cOUKyWjUoQbKKLU50LCvmcsmKz5VsVsynj0QMDCIGLkIMrEQM/AVi4CoXxsAd6hqD&#10;rG5/ZYPB9Sr+YovB9Wr8Z20G16tp73UYXK/eGLvf4Hr1B9xTO3W94v0EWXFvY7OKxv1EipImihS/&#10;WKYE8Mw3T6xVgoJ7HrfFwO7Eg5LVpI6TkpXpuSJZTb/jH5LV4qu3JKuyUYr0qx48N3Eqq1iLVVII&#10;qxow2QxWvwerL8DqFlh54Vf0N7exykEOZjRyM3dOajcb52fps7VOs751hD536rvmvL8u1lP1Q+Zr&#10;+gp9QMxhs25zrX68/bD5bfR34n1gCRixPAnZfsXc2TWvXyT6kkW2L1Pk+bLFNF+ueMQXdB2rLxcN&#10;l37VuXO89KtzE2dJvxJjq6RfjRy0QvrVmtm/kjFwO2KmU/1qIBgxBnJfa7OqFwXit3jL4hze/FDg&#10;V4PgV5GIgYyN4fSrBpyzFgrX/ioDx/JD3F9psCzH4CeD4Cfp67rMte99pGvTj5uNRcONLaeOmwcv&#10;6o7LO5fimlVoAXQbxN9BH/mRb5FY6qsXz/g6XMfA99RwYw/uGcY0/01PPnpNv3q9Wz9RlGRk+Tv1&#10;+z5/yHEMOOZkMATiPQI/0yeWiUoxXzQhH90dVgbVOH4VFC4/SMGxEiD6Ad9FYtmK+f4B5nvEjVPS&#10;CuXf39EahX4UrqbfcgcF1jmfgI2AyiDOe1435/q+MM/3/hjrNMzr72Nedx3NkdZpY814Pxhi7Of8&#10;5lhzTk8I87xuwHFroXDN6wwcyw+FxndNq5bPtNJ+uVI+07oPls+0PGh34jMtA9fP2DIVsp9pzdGC&#10;IlWrg26KOZr7nityrPlc8fjKdZIBLRmQjRMZ5FgMHujDYAMYbHApgy+PVZgn9tbopUcWmukxUcbj&#10;sMUrf2rcQPuH5xoct8bej7Fn3KE/2H5wWZ0qdqvPQdfEZTXddc/X/24xyJ2/XDKgJYN/OpQB4ykZ&#10;0B9CGcRpz4k4zZ0Map9+Scaizs/Wy1j0O1jGomfR7sRYxHWA60EwhMFZrAdbEYu2IhaddeF6wLHm&#10;elB04zeSQTEsGZCNExnkWwwe7sMgCu/6ROFdHzcyiHm+WTLIu71JMsiFJYNotDuRAec//YD7ATsW&#10;zUDOKBEMEsFghgvft+JY0w/OR++UDC7AkgHZOJEB5z8ZFPdhsBoMVn8DDPbhPC1QuPYHhTgWfTn0&#10;+bqKe1DmVc9+8qzMq8a/vV7mVZNEvcyr/uWLeplXPdC1UeZVGbucmlflOs0ShOxcHfcO5ZpfbNaS&#10;xbtapujWssUHWi5ilvvyqjUYe7KaN+tlyWr73U2SVeuirZJV+YJtktV0vVmy+s6fmx3LivOQhXPS&#10;ZkUm18FqpDdZ5HgzRb43W0z35opCxLlw5lX7w6+GIYaR1aeVOySrex54TbK6t2avZHVr1T7J6nTJ&#10;G5JVo/dNx7Ji3GN5DLJZce1Z6PWLl8CqDaz2g9URsDrhQlY3sf8gq5aXn5Gs6jetlKx+/fFqyeqJ&#10;M2skK33nWslqYFG1Y1llSFK9+ROb1WW899CD9yBSEQODiIEFiIGzEANLwxgD6c9zIe6XqIXQsJDP&#10;P0Q9GvqeaMZfu1Rl2TXkVEPqX7eG1kbiwxCoB2UKbBwUBXF99Oi93+GjzI/yXCxREOv/AgAA//8D&#10;AFBLAwQUAAYACAAAACEAJkVqW+EAAAAKAQAADwAAAGRycy9kb3ducmV2LnhtbEyPQU+DQBCF7yb+&#10;h82YeLMLVJEiS9M06qlpYmvS9DaFKZCys4TdAv33ric9Tt6X977JlpNuxUC9bQwrCGcBCOLClA1X&#10;Cr73H08JCOuQS2wNk4IbWVjm93cZpqUZ+YuGnauEL2GbooLauS6V0hY1abQz0xH77Gx6jc6ffSXL&#10;HkdfrlsZBUEsNTbsF2rsaF1TcdldtYLPEcfVPHwfNpfz+nbcv2wPm5CUenyYVm8gHE3uD4Zffa8O&#10;uXc6mSuXVrQK4uT51aM+iCIQHljE8QLESUEUzBOQeSb/v5D/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AoFhpJEgcAAEMfAAAOAAAAAAAAAAAAAAAAADwCAABkcnMv&#10;ZTJvRG9jLnhtbFBLAQItABQABgAIAAAAIQDBQh57ewkAANA8AAAUAAAAAAAAAAAAAAAAAHoJAABk&#10;cnMvbWVkaWEvaW1hZ2UxLmVtZlBLAQItABQABgAIAAAAIQAmRWpb4QAAAAoBAAAPAAAAAAAAAAAA&#10;AAAAACcTAABkcnMvZG93bnJldi54bWxQSwECLQAUAAYACAAAACEAjiIJQroAAAAhAQAAGQAAAAAA&#10;AAAAAAAAAAA1FAAAZHJzL19yZWxzL2Uyb0RvYy54bWwucmVsc1BLBQYAAAAABgAGAHwBAAAmFQAA&#10;AAA=&#10;">
                <v:rect id="Rectangle 655582833" o:spid="_x0000_s1218" style="position:absolute;width:17919;height:1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kxaxwAAAOMAAAAPAAAAZHJzL2Rvd25yZXYueG1sRE/dasIw&#10;FL4f7B3CGexmaKJspXRGsZaxsTt/HuDYnLXF5qQ0UePbm8Fgl+f7P4tVtL240Og7xxpmUwWCuHam&#10;40bDYf8xyUH4gGywd0wabuRhtXx8WGBh3JW3dNmFRqQQ9gVqaEMYCil93ZJFP3UDceJ+3GgxpHNs&#10;pBnxmsJtL+dKZdJix6mhxYE2LdWn3dlqqMrjuao+j6dSVuX+O77G/iUvtX5+iut3EIFi+Bf/ub9M&#10;mj9XeZart2wGvz8lAOTyDgAA//8DAFBLAQItABQABgAIAAAAIQDb4fbL7gAAAIUBAAATAAAAAAAA&#10;AAAAAAAAAAAAAABbQ29udGVudF9UeXBlc10ueG1sUEsBAi0AFAAGAAgAAAAhAFr0LFu/AAAAFQEA&#10;AAsAAAAAAAAAAAAAAAAAHwEAAF9yZWxzLy5yZWxzUEsBAi0AFAAGAAgAAAAhAHbiTFrHAAAA4wAA&#10;AA8AAAAAAAAAAAAAAAAABwIAAGRycy9kb3ducmV2LnhtbFBLBQYAAAAAAwADALcAAAD7AgAAAAA=&#10;" fillcolor="#daeef3 [664]" stroked="f"/>
                <v:rect id="Rectangle 898" o:spid="_x0000_s1219" style="position:absolute;left:8737;top:2952;width:2520;height:2171;rotation:-25251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nuxgAAAOMAAAAPAAAAZHJzL2Rvd25yZXYueG1sRE9dS8Mw&#10;FH0X/A/hDnxzyWodrls2ZKD01W7u+dLcNdXmJjRxq//eCIIvBw7ni7PZTW4QFxpj71nDYq5AELfe&#10;9NxpOB5e7p9AxIRscPBMGr4pwm57e7PByvgrv9GlSZ3IJRwr1GBTCpWUsbXkMM59IM7a2Y8OU6Zj&#10;J82I11zuBlkotZQOe84LFgPtLbWfzZfTsCrPH7bZR3eqw0nVr++yjEFqfTebntcgEk3p3/yXro2G&#10;QpVF8ZDxEX4/5T8gtz8AAAD//wMAUEsBAi0AFAAGAAgAAAAhANvh9svuAAAAhQEAABMAAAAAAAAA&#10;AAAAAAAAAAAAAFtDb250ZW50X1R5cGVzXS54bWxQSwECLQAUAAYACAAAACEAWvQsW78AAAAVAQAA&#10;CwAAAAAAAAAAAAAAAAAfAQAAX3JlbHMvLnJlbHNQSwECLQAUAAYACAAAACEA63rZ7sYAAADjAAAA&#10;DwAAAAAAAAAAAAAAAAAHAgAAZHJzL2Rvd25yZXYueG1sUEsFBgAAAAADAAMAtwAAAPoCAAAAAA==&#10;" fillcolor="#f60"/>
                <v:line id="Line 853" o:spid="_x0000_s1220" style="position:absolute;flip:x y;visibility:visible;mso-wrap-style:square" from="1003,8788" to="2653,10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BjbxwAAAOMAAAAPAAAAZHJzL2Rvd25yZXYueG1sRE/NSgMx&#10;EL4LvkMYwZvNRmWra9NiBcGFXqyl9Dhsxs3iZrIksY0+vREEj/P9z2KV3SiOFOLgWYOaVSCIO28G&#10;7jXs3p6v7kDEhGxw9EwavijCanl+tsDG+BO/0nGbelFCODaowaY0NVLGzpLDOPMTceHefXCYyhl6&#10;aQKeSrgb5XVV1dLhwKXB4kRPlrqP7afTsGkP611c1za3Ic+/N7f7tkpO68uL/PgAIlFO/+I/94sp&#10;82/mtarVvVLw+1MBQC5/AAAA//8DAFBLAQItABQABgAIAAAAIQDb4fbL7gAAAIUBAAATAAAAAAAA&#10;AAAAAAAAAAAAAABbQ29udGVudF9UeXBlc10ueG1sUEsBAi0AFAAGAAgAAAAhAFr0LFu/AAAAFQEA&#10;AAsAAAAAAAAAAAAAAAAAHwEAAF9yZWxzLy5yZWxzUEsBAi0AFAAGAAgAAAAhAFecGNvHAAAA4wAA&#10;AA8AAAAAAAAAAAAAAAAABwIAAGRycy9kb3ducmV2LnhtbFBLBQYAAAAAAwADALcAAAD7AgAAAAA=&#10;" strokeweight="1pt">
                  <v:stroke endarrowwidth="narrow" endarrowlength="short"/>
                </v:line>
                <v:shape id="Picture 655582825" o:spid="_x0000_s1221" type="#_x0000_t75" style="position:absolute;left:990;top:6438;width:9417;height:1810;rotation:-245261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7lyAAAAOMAAAAPAAAAZHJzL2Rvd25yZXYueG1sRE9La8JA&#10;EL4L/Q/LFHrT3aRWJbqKFEql1IMP0OOQHZPQ7GzIrjH++26h4HG+9yxWva1FR62vHGtIRgoEce5M&#10;xYWG4+FjOAPhA7LB2jFpuJOH1fJpsMDMuBvvqNuHQsQQ9hlqKENoMil9XpJFP3INceQurrUY4tkW&#10;0rR4i+G2lqlSE2mx4thQYkPvJeU/+6vVsObunr6m1/N28/WGh+/j+fS5dVq/PPfrOYhAfXiI/90b&#10;E+ePVaKSyXg2hb+fIgBy+QsAAP//AwBQSwECLQAUAAYACAAAACEA2+H2y+4AAACFAQAAEwAAAAAA&#10;AAAAAAAAAAAAAAAAW0NvbnRlbnRfVHlwZXNdLnhtbFBLAQItABQABgAIAAAAIQBa9CxbvwAAABUB&#10;AAALAAAAAAAAAAAAAAAAAB8BAABfcmVscy8ucmVsc1BLAQItABQABgAIAAAAIQBnb/7lyAAAAOMA&#10;AAAPAAAAAAAAAAAAAAAAAAcCAABkcnMvZG93bnJldi54bWxQSwUGAAAAAAMAAwC3AAAA/AIAAAAA&#10;">
                  <v:imagedata r:id="rId52" o:title=""/>
                </v:shape>
                <v:shapetype id="_x0000_t6" coordsize="21600,21600" o:spt="6" path="m,l,21600r21600,xe">
                  <v:stroke joinstyle="miter"/>
                  <v:path gradientshapeok="t" o:connecttype="custom" o:connectlocs="0,0;0,10800;0,21600;10800,21600;21600,21600;10800,10800" textboxrect="1800,12600,12600,19800"/>
                </v:shapetype>
                <v:shape id="Right Triangle 655582826" o:spid="_x0000_s1222" type="#_x0000_t6" style="position:absolute;left:2590;top:533;width:13801;height:1045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4uHzQAAAOMAAAAPAAAAZHJzL2Rvd25yZXYueG1sRI9BSwMx&#10;FITvgv8hPMGbTXZb17o2LbZg8aCg1eL1uXnubt28LEnabv+9EQSPw8x8w8wWg+3EgXxoHWvIRgoE&#10;ceVMy7WG97eHqymIEJENdo5Jw4kCLObnZzMsjTvyKx02sRYJwqFEDU2MfSllqBqyGEauJ07el/MW&#10;Y5K+lsbjMcFtJ3OlCmmx5bTQYE+rhqrvzd5q8DfL5cfLNt89fWbd9llO1vvdba715cVwfwci0hD/&#10;w3/tR6MhV9PrscqKcQG/n9IfkPMfAAAA//8DAFBLAQItABQABgAIAAAAIQDb4fbL7gAAAIUBAAAT&#10;AAAAAAAAAAAAAAAAAAAAAABbQ29udGVudF9UeXBlc10ueG1sUEsBAi0AFAAGAAgAAAAhAFr0LFu/&#10;AAAAFQEAAAsAAAAAAAAAAAAAAAAAHwEAAF9yZWxzLy5yZWxzUEsBAi0AFAAGAAgAAAAhAEN/i4fN&#10;AAAA4wAAAA8AAAAAAAAAAAAAAAAABwIAAGRycy9kb3ducmV2LnhtbFBLBQYAAAAAAwADALcAAAAB&#10;AwAAAAA=&#10;" fillcolor="#dbe5f1 [660]" strokecolor="black [3213]"/>
                <v:shape id="Arc 93" o:spid="_x0000_s1223" style="position:absolute;left:3187;top:9493;width:2305;height:2273;rotation:-7259173fd;flip:x;visibility:visible;mso-wrap-style:square;v-text-anchor:middle" coordsize="230467,22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lwyAAAAOMAAAAPAAAAZHJzL2Rvd25yZXYueG1sRE9LSwMx&#10;EL4L/ocwghex2awiy9q01EfBi4fWB3gbNuNmcTOJSWy3/94IBY/zvWe+nNwodhTT4FmDmlUgiDtv&#10;Bu41vL6sLxsQKSMbHD2ThgMlWC5OT+bYGr/nDe22uRclhFOLGmzOoZUydZYcppkPxIX79NFhLmfs&#10;pYm4L+FulHVV3UiHA5cGi4HuLXVf2x+noQkXH2/r52Tp+/1hdfd4sCqGjdbnZ9PqFkSmKf+Lj+4n&#10;U+arRl3V6rpW8PdTAUAufgEAAP//AwBQSwECLQAUAAYACAAAACEA2+H2y+4AAACFAQAAEwAAAAAA&#10;AAAAAAAAAAAAAAAAW0NvbnRlbnRfVHlwZXNdLnhtbFBLAQItABQABgAIAAAAIQBa9CxbvwAAABUB&#10;AAALAAAAAAAAAAAAAAAAAB8BAABfcmVscy8ucmVsc1BLAQItABQABgAIAAAAIQCHGelwyAAAAOMA&#10;AAAPAAAAAAAAAAAAAAAAAAcCAABkcnMvZG93bnJldi54bWxQSwUGAAAAAAMAAwC3AAAA/AIAAAAA&#10;" path="m115233,nsc149258,,181544,14835,203439,40530v22304,26175,31481,60864,24988,94455l115234,113688v,-37896,-1,-75792,-1,-113688xem115233,nfc149258,,181544,14835,203439,40530v22304,26175,31481,60864,24988,94455e" filled="f" strokecolor="black [3213]" strokeweight="1pt">
                  <v:path arrowok="t" o:connecttype="custom" o:connectlocs="115233,0;203439,40530;228427,134985" o:connectangles="0,0,0"/>
                </v:shape>
                <v:shape id="Text Box 655582830" o:spid="_x0000_s1224" type="#_x0000_t202" style="position:absolute;left:5073;top:8464;width:27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y9qyAAAAOIAAAAPAAAAZHJzL2Rvd25yZXYueG1sRI9Ba8JA&#10;FITvBf/D8oTe6q6i0UZXEaXQk0VbC94e2WcSzL4N2a2J/94VCh6HmfmGWaw6W4krNb50rGE4UCCI&#10;M2dKzjX8fH+8zUD4gGywckwabuRhtey9LDA1ruU9XQ8hFxHCPkUNRQh1KqXPCrLoB64mjt7ZNRZD&#10;lE0uTYNthNtKjpRKpMWS40KBNW0Kyi6HP6vhuDuffsfqK9/aSd26Tkm271Lr1363noMI1IVn+L/9&#10;aTRMJ4lKEjWewuNSvANyeQcAAP//AwBQSwECLQAUAAYACAAAACEA2+H2y+4AAACFAQAAEwAAAAAA&#10;AAAAAAAAAAAAAAAAW0NvbnRlbnRfVHlwZXNdLnhtbFBLAQItABQABgAIAAAAIQBa9CxbvwAAABUB&#10;AAALAAAAAAAAAAAAAAAAAB8BAABfcmVscy8ucmVsc1BLAQItABQABgAIAAAAIQBX0y9qyAAAAOIA&#10;AAAPAAAAAAAAAAAAAAAAAAcCAABkcnMvZG93bnJldi54bWxQSwUGAAAAAAMAAwC3AAAA/AIAAAAA&#10;" filled="f" stroked="f">
                  <v:textbox>
                    <w:txbxContent>
                      <w:p w14:paraId="06FBFA8D" w14:textId="77777777" w:rsidR="00420BDA" w:rsidRDefault="00420BDA" w:rsidP="00420BDA">
                        <w:r>
                          <w:t>θ</w:t>
                        </w:r>
                      </w:p>
                    </w:txbxContent>
                  </v:textbox>
                </v:shape>
                <v:shape id="Text Box 1" o:spid="_x0000_s1225" type="#_x0000_t202" style="position:absolute;left:7683;top:774;width:3092;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9nnyQAAAOIAAAAPAAAAZHJzL2Rvd25yZXYueG1sRI/NasMw&#10;EITvhbyD2EBvjRQ7KY4bJYSEQk8tzR/ktlgb29RaGUuNnbevCoUeh5n5hlmuB9uIG3W+dqxhOlEg&#10;iAtnai41HA+vTxkIH5ANNo5Jw508rFejhyXmxvX8Sbd9KEWEsM9RQxVCm0vpi4os+olriaN3dZ3F&#10;EGVXStNhH+G2kYlSz9JizXGhwpa2FRVf+2+r4fR+vZxn6qPc2Xnbu0FJtgup9eN42LyACDSE//Bf&#10;+81oSOZpmqUqS+D3UrwDcvUDAAD//wMAUEsBAi0AFAAGAAgAAAAhANvh9svuAAAAhQEAABMAAAAA&#10;AAAAAAAAAAAAAAAAAFtDb250ZW50X1R5cGVzXS54bWxQSwECLQAUAAYACAAAACEAWvQsW78AAAAV&#10;AQAACwAAAAAAAAAAAAAAAAAfAQAAX3JlbHMvLnJlbHNQSwECLQAUAAYACAAAACEA4L/Z58kAAADi&#10;AAAADwAAAAAAAAAAAAAAAAAHAgAAZHJzL2Rvd25yZXYueG1sUEsFBgAAAAADAAMAtwAAAP0CAAAA&#10;AA==&#10;" filled="f" stroked="f">
                  <v:textbox>
                    <w:txbxContent>
                      <w:p w14:paraId="02DA8F28" w14:textId="77777777" w:rsidR="00420BDA" w:rsidRPr="00AD694D" w:rsidRDefault="00420BDA" w:rsidP="00420BDA">
                        <w:pPr>
                          <w:rPr>
                            <w:vertAlign w:val="subscript"/>
                          </w:rPr>
                        </w:pPr>
                        <w:r>
                          <w:t>Σ</w:t>
                        </w:r>
                        <w:r>
                          <w:rPr>
                            <w:vertAlign w:val="subscript"/>
                          </w:rPr>
                          <w:t>1</w:t>
                        </w:r>
                      </w:p>
                    </w:txbxContent>
                  </v:textbox>
                </v:shape>
                <w10:wrap type="through"/>
              </v:group>
            </w:pict>
          </mc:Fallback>
        </mc:AlternateContent>
      </w:r>
      <w:r>
        <w:t>Ένα σώμα Σ</w:t>
      </w:r>
      <w:r>
        <w:rPr>
          <w:vertAlign w:val="subscript"/>
        </w:rPr>
        <w:t>1</w:t>
      </w:r>
      <w:r>
        <w:t>, μάζας m</w:t>
      </w:r>
      <w:r>
        <w:rPr>
          <w:vertAlign w:val="subscript"/>
        </w:rPr>
        <w:t>1</w:t>
      </w:r>
      <w:r>
        <w:t>=1kg ηρεμεί σε λείο κεκλιμένο επίπεδο, δεμένο στο πάνω άκρο ιδανικού ελατηρίου, όπως στο σχήμα,  έχοντας συσπειρώσει το ελατήριο κατά 0,1m. Μετακινούμε το σώμα φέρνοντάς το σε μια θέση του επιπέδου, ώστε το ελατήριο να αποκτήσει το φυσικό μήκος του και τη στιγμή t</w:t>
      </w:r>
      <w:r>
        <w:rPr>
          <w:vertAlign w:val="subscript"/>
        </w:rPr>
        <w:t>0</w:t>
      </w:r>
      <w:r>
        <w:t>=0, το αφήνουμε να κινηθεί.</w:t>
      </w:r>
    </w:p>
    <w:p w14:paraId="6FD7B5BF" w14:textId="77777777" w:rsidR="00420BDA" w:rsidRDefault="00420BDA" w:rsidP="00420BDA">
      <w:pPr>
        <w:pStyle w:val="i"/>
        <w:numPr>
          <w:ilvl w:val="0"/>
          <w:numId w:val="0"/>
        </w:numPr>
        <w:ind w:left="453" w:hanging="340"/>
      </w:pPr>
      <w:r>
        <w:t>i)  Να αποδείξετε ότι το σώμα Σ θα εκτελέσει ΑΑΤ.</w:t>
      </w:r>
    </w:p>
    <w:p w14:paraId="416459EC" w14:textId="77777777" w:rsidR="00420BDA" w:rsidRPr="003B7439" w:rsidRDefault="00420BDA" w:rsidP="00420BDA">
      <w:pPr>
        <w:pStyle w:val="i"/>
        <w:numPr>
          <w:ilvl w:val="0"/>
          <w:numId w:val="0"/>
        </w:numPr>
        <w:ind w:left="453" w:hanging="340"/>
      </w:pPr>
      <w:r>
        <w:t>ii) Να γράψετε την εξίσωση της απομάκρυνσης  του σώματος  σε συνάρτηση με το χρόνο (x=f(t)) και να κάνετε την γραφική της παράσταση μέχρι τη στιγμή t</w:t>
      </w:r>
      <w:r>
        <w:rPr>
          <w:vertAlign w:val="subscript"/>
        </w:rPr>
        <w:t>1</w:t>
      </w:r>
      <w:r>
        <w:t>=1s, θεωρώντας θετική την αρχική απομά-κρυνση.</w:t>
      </w:r>
    </w:p>
    <w:p w14:paraId="41DA7E30" w14:textId="77777777" w:rsidR="00420BDA" w:rsidRDefault="00420BDA" w:rsidP="00420BDA">
      <w:r>
        <w:t>Τη στιγμή t</w:t>
      </w:r>
      <w:r>
        <w:rPr>
          <w:vertAlign w:val="subscript"/>
        </w:rPr>
        <w:t>1</w:t>
      </w:r>
      <w:r>
        <w:t>=1s, τοποθετούμε πάνω στο σώμα Σ</w:t>
      </w:r>
      <w:r>
        <w:rPr>
          <w:vertAlign w:val="subscript"/>
        </w:rPr>
        <w:t>1</w:t>
      </w:r>
      <w:r>
        <w:t xml:space="preserve"> ένα άλλο σώμα Σ</w:t>
      </w:r>
      <w:r>
        <w:rPr>
          <w:vertAlign w:val="subscript"/>
        </w:rPr>
        <w:t>2</w:t>
      </w:r>
      <w:r>
        <w:t>, χωρίς αρχική ταχύτητα, οπότε ακο-λουθεί μια νέα ταλάντωση, όπου τα δυο σώματα κινούνται μαζί, σαν ένα σώμα Σ. Τα σώματα επιστρέφουν στη θέση που ήταν τη στιγμή t</w:t>
      </w:r>
      <w:r>
        <w:rPr>
          <w:vertAlign w:val="subscript"/>
        </w:rPr>
        <w:t>1</w:t>
      </w:r>
      <w:r>
        <w:t>, για πρώτη φορά, τη στιγμή t</w:t>
      </w:r>
      <w:r>
        <w:rPr>
          <w:vertAlign w:val="subscript"/>
        </w:rPr>
        <w:t>2</w:t>
      </w:r>
      <w:r>
        <w:t>=3s.</w:t>
      </w:r>
    </w:p>
    <w:p w14:paraId="7627CDE7" w14:textId="77777777" w:rsidR="00420BDA" w:rsidRDefault="00420BDA" w:rsidP="00420BDA">
      <w:pPr>
        <w:pStyle w:val="i"/>
        <w:numPr>
          <w:ilvl w:val="0"/>
          <w:numId w:val="0"/>
        </w:numPr>
        <w:ind w:left="510" w:hanging="340"/>
      </w:pPr>
      <w:r>
        <w:t>iii) Να υπολογιστεί η μάζα  του σώματος Σ</w:t>
      </w:r>
      <w:r>
        <w:rPr>
          <w:vertAlign w:val="subscript"/>
        </w:rPr>
        <w:t>2</w:t>
      </w:r>
      <w:r>
        <w:t>, καθώς και η ενέργεια της ταλάντωσης του συστήματος των δύο σωμάτων.</w:t>
      </w:r>
    </w:p>
    <w:p w14:paraId="70130848" w14:textId="77777777" w:rsidR="00420BDA" w:rsidRDefault="00420BDA" w:rsidP="00420BDA">
      <w:pPr>
        <w:pStyle w:val="i"/>
        <w:numPr>
          <w:ilvl w:val="0"/>
          <w:numId w:val="0"/>
        </w:numPr>
        <w:ind w:left="510" w:hanging="340"/>
      </w:pPr>
      <w:r>
        <w:t xml:space="preserve">iv) Να βρεθεί η μέγιστη και η ελάχιστη δύναμη στατικής τριβής που αναπτύσσεται μεταξύ των δύο σωμάτων και τους επιτρέπει να κινούνται μαζί. </w:t>
      </w:r>
    </w:p>
    <w:p w14:paraId="2531AB9E" w14:textId="77777777" w:rsidR="00420BDA" w:rsidRDefault="00420BDA" w:rsidP="00420BDA">
      <w:r>
        <w:t>Δίνεται για την γωνία του κεκλιμένου επιπέδου ότι ημθ=0,4, g=10m/s</w:t>
      </w:r>
      <w:r>
        <w:rPr>
          <w:vertAlign w:val="superscript"/>
        </w:rPr>
        <w:t>2</w:t>
      </w:r>
      <w:r>
        <w:t>, ενώ π</w:t>
      </w:r>
      <w:r>
        <w:rPr>
          <w:vertAlign w:val="superscript"/>
        </w:rPr>
        <w:t>2</w:t>
      </w:r>
      <w:r>
        <w:rPr>
          <w:position w:val="-4"/>
        </w:rPr>
        <w:t>≈</w:t>
      </w:r>
      <w:r>
        <w:t>10.</w:t>
      </w:r>
    </w:p>
    <w:p w14:paraId="542C4180" w14:textId="61311950" w:rsidR="00420BDA" w:rsidRDefault="00420BDA" w:rsidP="00420BDA">
      <w:pPr>
        <w:pStyle w:val="1"/>
      </w:pPr>
      <w:r>
        <w:rPr>
          <w:noProof/>
        </w:rPr>
        <mc:AlternateContent>
          <mc:Choice Requires="wps">
            <w:drawing>
              <wp:anchor distT="0" distB="0" distL="114300" distR="114300" simplePos="0" relativeHeight="251708416" behindDoc="0" locked="0" layoutInCell="1" allowOverlap="1" wp14:anchorId="56861188" wp14:editId="40414DF7">
                <wp:simplePos x="0" y="0"/>
                <wp:positionH relativeFrom="column">
                  <wp:posOffset>0</wp:posOffset>
                </wp:positionH>
                <wp:positionV relativeFrom="paragraph">
                  <wp:posOffset>0</wp:posOffset>
                </wp:positionV>
                <wp:extent cx="635000" cy="635000"/>
                <wp:effectExtent l="9525" t="9525" r="12700" b="12700"/>
                <wp:wrapNone/>
                <wp:docPr id="1392439255" name="Ορθογώνιο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520EA" id="Ορθογώνιο 1" o:spid="_x0000_s1026" style="position:absolute;margin-left:0;margin-top:0;width:50pt;height:50pt;z-index:251708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rPr>
        <w:object w:dxaOrig="1440" w:dyaOrig="1440" w14:anchorId="705B7F05">
          <v:rect id="_x0000_s1041" style="position:absolute;left:0;text-align:left;margin-left:399.9pt;margin-top:113.65pt;width:145.2pt;height:102pt;z-index:251709440;visibility:visible;mso-wrap-style:square;mso-wrap-distance-left:7.05pt;mso-wrap-distance-top:7.05pt;mso-wrap-distance-right:7.05pt;mso-wrap-distance-bottom:7.05pt;mso-position-horizontal-relative:page;mso-position-vertical-relative:page" o:preferrelative="t" o:allowincell="f" fillcolor="#ffffb9" stroked="f">
            <v:fill color2="black" angle="90"/>
            <v:stroke joinstyle="round"/>
            <v:imagedata r:id="rId58" o:title="image1" chromakey="#f7fbf7"/>
            <w10:wrap type="square" anchorx="page" anchory="page"/>
          </v:rect>
          <o:OLEObject Type="Embed" ProgID="Visio.Drawing.11" ShapeID="_x0000_s1041" DrawAspect="Content" ObjectID="_1812874152" r:id="rId59"/>
        </w:object>
      </w:r>
      <w:r>
        <w:t>Μια ισορροπία ράβδου και μια ταλάντωση σφαίρας.</w:t>
      </w:r>
    </w:p>
    <w:p w14:paraId="40D9ADCE" w14:textId="33A50681" w:rsidR="00420BDA" w:rsidRDefault="00420BDA" w:rsidP="00420BDA">
      <w:r>
        <w:rPr>
          <w:noProof/>
        </w:rPr>
        <w:object w:dxaOrig="1440" w:dyaOrig="1440" w14:anchorId="0124E33F">
          <v:rect id="_x0000_s1042" style="position:absolute;left:0;text-align:left;margin-left:391.4pt;margin-top:598.9pt;width:145.2pt;height:127.8pt;z-index:251710464;visibility:visible;mso-wrap-style:square;mso-wrap-distance-left:7.05pt;mso-wrap-distance-top:7.05pt;mso-wrap-distance-right:7.05pt;mso-wrap-distance-bottom:7.05pt;mso-position-horizontal-relative:page;mso-position-vertical-relative:page" o:preferrelative="t" o:allowincell="f" fillcolor="#ffff9b" stroked="f">
            <v:fill color2="black" angle="90"/>
            <v:stroke joinstyle="round"/>
            <v:imagedata r:id="rId60" o:title="image2" chromakey="#f7fbf7"/>
            <w10:wrap type="square" anchorx="page" anchory="page"/>
          </v:rect>
          <o:OLEObject Type="Embed" ProgID="Visio.Drawing.11" ShapeID="_x0000_s1042" DrawAspect="Content" ObjectID="_1812874153" r:id="rId61"/>
        </w:object>
      </w:r>
      <w:r>
        <w:t>Μια ομογενής ράβδος ΑΒ βάρους w</w:t>
      </w:r>
      <w:r>
        <w:rPr>
          <w:vertAlign w:val="subscript"/>
        </w:rPr>
        <w:t>1</w:t>
      </w:r>
      <w:r>
        <w:t>=40Ν, ισορροπεί, όπως στο σχήμα, σχηματίζοντας με την οριζόντια διεύθυνση γωνία θ, όπου ημθ=0,6 και συνθ=0,8, αρθρωμένη στο άκρο της Β σε κατακόρυφο τοίχο, ενώ έχει προσδεθεί στο άκρο της Α, μέσω οριζόντιου νήματος, με τον τοίχο. Στο άκρο της Α, έχει δεθεί και το πάνω άκρο ενός κατακόρυφου ιδανικού ελατηρίου, σταθεράς k=100Ν/m,  στο άλλο άκρο του οποίου ηρεμεί μια σφαίρα Σ μάζας m=4kg.</w:t>
      </w:r>
    </w:p>
    <w:p w14:paraId="79ED9DA9" w14:textId="77777777" w:rsidR="00420BDA" w:rsidRDefault="00420BDA" w:rsidP="00420BDA">
      <w:pPr>
        <w:ind w:left="454" w:hanging="284"/>
      </w:pPr>
      <w:r>
        <w:t>i) Να υπολογιστούν τα μέτρα της οριζόντιας και της κατακόρυφης συνιστώσας της δύναμης που δέχεται η ράβδος από την άρθρωση, στο άκρο της Β.</w:t>
      </w:r>
    </w:p>
    <w:p w14:paraId="2BC656D4" w14:textId="5A1FCAA9" w:rsidR="00420BDA" w:rsidRDefault="00420BDA" w:rsidP="00420BDA">
      <w:pPr>
        <w:ind w:left="454" w:hanging="284"/>
      </w:pPr>
      <w:r>
        <w:lastRenderedPageBreak/>
        <w:t>ii) Εκτρέπουμε τη σφαίρα κατακόρυφα προς τα κάτω κατά y</w:t>
      </w:r>
      <w:r>
        <w:rPr>
          <w:vertAlign w:val="subscript"/>
        </w:rPr>
        <w:t>1</w:t>
      </w:r>
      <w:r>
        <w:t>=0,3m και τη στιγμή t</w:t>
      </w:r>
      <w:r>
        <w:rPr>
          <w:vertAlign w:val="subscript"/>
        </w:rPr>
        <w:t>0</w:t>
      </w:r>
      <w:r>
        <w:t>=0, την αφήνουμε να κινηθεί, με αποτέλεσμα να εκτελέσει αατ.</w:t>
      </w:r>
    </w:p>
    <w:p w14:paraId="72FDD55C" w14:textId="6E250108" w:rsidR="00420BDA" w:rsidRDefault="00420BDA" w:rsidP="00420BDA">
      <w:pPr>
        <w:ind w:left="680" w:hanging="226"/>
      </w:pPr>
      <w:r>
        <w:t>α) Να βρεθεί η εξίσωση της απομάκρυνσης της σφαίρας σε συνάρτηση με το χρόνο, θεωρώντας την προς τα κάτω κατεύθυνση ως θετική.</w:t>
      </w:r>
    </w:p>
    <w:p w14:paraId="0EEF1C2B" w14:textId="74D777D2" w:rsidR="00420BDA" w:rsidRDefault="00420BDA" w:rsidP="00420BDA">
      <w:pPr>
        <w:ind w:left="680" w:hanging="226"/>
      </w:pPr>
      <w:r>
        <w:t xml:space="preserve">β) Να βρεθεί η εξίσωση της τάσης του νήματος σε συνάρτηση με το χρόνο </w:t>
      </w:r>
      <w:r>
        <w:rPr>
          <w:i/>
          <w:iCs/>
        </w:rPr>
        <w:t>Τ=f(t)</w:t>
      </w:r>
      <w:r>
        <w:t xml:space="preserve">  και να παρασταθεί γραφικά.</w:t>
      </w:r>
    </w:p>
    <w:p w14:paraId="061846E9" w14:textId="1424ABF2" w:rsidR="00420BDA" w:rsidRDefault="00420BDA" w:rsidP="00420BDA">
      <w:pPr>
        <w:ind w:left="454" w:hanging="284"/>
      </w:pPr>
      <w:r>
        <w:t>iii) Σε μια στιγμή που η σφαίρα περνά από την θέση ισορροπίας της, συγκρούεται κεντρικά και ελαστικά με δεύτερη σφαίρα Σ</w:t>
      </w:r>
      <w:r>
        <w:rPr>
          <w:vertAlign w:val="subscript"/>
        </w:rPr>
        <w:t>1</w:t>
      </w:r>
      <w:r>
        <w:t>, μάζας m</w:t>
      </w:r>
      <w:r>
        <w:rPr>
          <w:vertAlign w:val="subscript"/>
        </w:rPr>
        <w:t>1</w:t>
      </w:r>
      <w:r>
        <w:t>=2kg, η οποία κινείται κατακόρυφα προς τα πάνω. Να υπολογιστεί η ελάχιστη ταχύτητα της σφαίρας Σ</w:t>
      </w:r>
      <w:r>
        <w:rPr>
          <w:vertAlign w:val="subscript"/>
        </w:rPr>
        <w:t>1</w:t>
      </w:r>
      <w:r>
        <w:t>, για την οποία μηδενίζεται η τάση του νήματος, που συγκρατεί τη ράβδο.</w:t>
      </w:r>
    </w:p>
    <w:p w14:paraId="6C650F57" w14:textId="5685257D" w:rsidR="00420BDA" w:rsidRDefault="00420BDA" w:rsidP="00420BDA">
      <w:r>
        <w:t>Δίνεται g=10m/s</w:t>
      </w:r>
      <w:r>
        <w:rPr>
          <w:vertAlign w:val="superscript"/>
        </w:rPr>
        <w:t>2</w:t>
      </w:r>
      <w:r>
        <w:t xml:space="preserve"> .</w:t>
      </w:r>
    </w:p>
    <w:p w14:paraId="60C87FAD" w14:textId="41A4AD24" w:rsidR="00C701DA" w:rsidRDefault="00C701DA" w:rsidP="00C701DA">
      <w:pPr>
        <w:pStyle w:val="1"/>
      </w:pPr>
      <w:r>
        <w:t>Από κίνηση σε τεταρτοκύκλιο, σε ταλάντωση</w:t>
      </w:r>
    </w:p>
    <w:p w14:paraId="06D6FCE0" w14:textId="31934249" w:rsidR="00C701DA" w:rsidRDefault="00801E01" w:rsidP="00801E01">
      <w:r w:rsidRPr="00801E01">
        <w:drawing>
          <wp:anchor distT="0" distB="0" distL="114300" distR="114300" simplePos="0" relativeHeight="251715584" behindDoc="0" locked="0" layoutInCell="1" allowOverlap="1" wp14:anchorId="36119B73" wp14:editId="13AF5862">
            <wp:simplePos x="0" y="0"/>
            <wp:positionH relativeFrom="margin">
              <wp:posOffset>4427397</wp:posOffset>
            </wp:positionH>
            <wp:positionV relativeFrom="paragraph">
              <wp:posOffset>40773</wp:posOffset>
            </wp:positionV>
            <wp:extent cx="1671320" cy="1174750"/>
            <wp:effectExtent l="0" t="0" r="5080" b="6350"/>
            <wp:wrapSquare wrapText="bothSides"/>
            <wp:docPr id="200660920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09208" name=""/>
                    <pic:cNvPicPr/>
                  </pic:nvPicPr>
                  <pic:blipFill>
                    <a:blip r:embed="rId62"/>
                    <a:stretch>
                      <a:fillRect/>
                    </a:stretch>
                  </pic:blipFill>
                  <pic:spPr>
                    <a:xfrm>
                      <a:off x="0" y="0"/>
                      <a:ext cx="1671320" cy="1174750"/>
                    </a:xfrm>
                    <a:prstGeom prst="rect">
                      <a:avLst/>
                    </a:prstGeom>
                  </pic:spPr>
                </pic:pic>
              </a:graphicData>
            </a:graphic>
            <wp14:sizeRelH relativeFrom="margin">
              <wp14:pctWidth>0</wp14:pctWidth>
            </wp14:sizeRelH>
            <wp14:sizeRelV relativeFrom="margin">
              <wp14:pctHeight>0</wp14:pctHeight>
            </wp14:sizeRelV>
          </wp:anchor>
        </w:drawing>
      </w:r>
      <w:r w:rsidR="00C701DA">
        <w:rPr>
          <w:noProof/>
        </w:rPr>
        <mc:AlternateContent>
          <mc:Choice Requires="wps">
            <w:drawing>
              <wp:anchor distT="0" distB="0" distL="114300" distR="114300" simplePos="0" relativeHeight="251712512" behindDoc="0" locked="0" layoutInCell="1" allowOverlap="1" wp14:anchorId="1AC50023" wp14:editId="2C67CBD9">
                <wp:simplePos x="0" y="0"/>
                <wp:positionH relativeFrom="column">
                  <wp:posOffset>0</wp:posOffset>
                </wp:positionH>
                <wp:positionV relativeFrom="paragraph">
                  <wp:posOffset>0</wp:posOffset>
                </wp:positionV>
                <wp:extent cx="635000" cy="635000"/>
                <wp:effectExtent l="9525" t="9525" r="12700" b="12700"/>
                <wp:wrapNone/>
                <wp:docPr id="236715714" name="Ορθογώνιο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7994A" id="Ορθογώνιο 2" o:spid="_x0000_s1026" style="position:absolute;margin-left:0;margin-top:0;width:50pt;height:50pt;z-index:251712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00C701DA">
        <w:t>Μια μικρή σφαίρα μάζας m=0,7kg, η οποία θεωρείται υλικό σημείο, συγκρατείται στη θέση Α του σχήματος, δεμένη στο άκρο οριζόντιου νήματος μήκους d=0,5m, το άλλο άκρο του οποίου έχει δεθεί στο σημείο Ο. Η σφαίρα έχει επίσης δεθεί στο άκρο ενός ιδανικού κατακόρυφου  ελατηρίου φυσικού μήκους l</w:t>
      </w:r>
      <w:r w:rsidR="00C701DA">
        <w:rPr>
          <w:vertAlign w:val="subscript"/>
        </w:rPr>
        <w:t>ο</w:t>
      </w:r>
      <w:r w:rsidR="00C701DA">
        <w:t>=0,2m και σταθεράς k=100Ν/m. Το άλλο άκρο Γ του ελατηρίου δένεται σε σώμα Σ, μάζας Μ, το οποίο εμφανίζει με το επίπεδο συντελεστές τριβής μ=μ</w:t>
      </w:r>
      <w:r w:rsidR="00C701DA">
        <w:rPr>
          <w:vertAlign w:val="subscript"/>
        </w:rPr>
        <w:t>s.</w:t>
      </w:r>
      <w:r w:rsidR="00C701DA">
        <w:t>=0,5. Σε μια στιγμή αφήνεται η σφαίρα να κινηθεί, οπότε φτάνοντας στη θέση Β, όπου το νήμα γίνεται κατακόρυφο (και το ελατήριο οριζόντιο), κόβουμε το νήμα, ενώ η σφαίρα συνεχίζει την κίνησή της σε  ένα λείο οριζόντιο επίπεδο (χωρίς να έχουμε φαινόμενο κρούσης…).</w:t>
      </w:r>
    </w:p>
    <w:p w14:paraId="00AFC0F8" w14:textId="0953DB88" w:rsidR="00C701DA" w:rsidRDefault="00C701DA" w:rsidP="00C701DA">
      <w:pPr>
        <w:ind w:left="454" w:hanging="340"/>
      </w:pPr>
      <w:r>
        <w:t>i)  Να υπολογιστεί η αρχική επιτάχυνση της σφαίρας, μόλις αφεθεί να κινηθεί  στην θέση Α.</w:t>
      </w:r>
    </w:p>
    <w:p w14:paraId="718AA848" w14:textId="57AB1688" w:rsidR="00C701DA" w:rsidRDefault="00C701DA" w:rsidP="00C701DA">
      <w:pPr>
        <w:ind w:left="454" w:hanging="340"/>
      </w:pPr>
      <w:r>
        <w:t>ii) Να αποδειχθεί ότι η σφαίρα έχει μέγιστη μηχανική ενέργεια κατά την κίνησή της στο άκρο του νήματος, στη θέση Ρ, όπου ο άξονας του ελατηρίου, περνά από το Ο. Να υπολογιστεί η μέγιστη αυτή μηχανική ενέργεια της σφαίρας, θεωρώντας το οριζόντιο επίπεδο, ως επίπεδο μηδενικής δυναμικής ενέργειας.</w:t>
      </w:r>
    </w:p>
    <w:p w14:paraId="6F66C937" w14:textId="3A61AC0A" w:rsidR="00C701DA" w:rsidRDefault="00C701DA" w:rsidP="00C701DA">
      <w:pPr>
        <w:ind w:left="454" w:hanging="340"/>
      </w:pPr>
      <w:r>
        <w:t>iii) Να υπολογιστεί ο ρυθμός μεταβολής της δυναμικής ενέργειας του ελατηρίου, τη στιγμή που κόβουμε το νήμα.</w:t>
      </w:r>
    </w:p>
    <w:p w14:paraId="5542407C" w14:textId="77B336DE" w:rsidR="00C701DA" w:rsidRDefault="00C701DA" w:rsidP="00C701DA">
      <w:pPr>
        <w:ind w:left="454" w:hanging="340"/>
      </w:pPr>
      <w:r>
        <w:t>iv) Αφού βρεθεί το πλάτος της ταλάντωσης που θα εκτελέσει η σφαίρα στο οριζόντιο επίπεδο, να υπολογιστεί η ελάχιστη μάζα του σώματος Σ, ώστε να μην ολισθήσει.</w:t>
      </w:r>
    </w:p>
    <w:p w14:paraId="69B0B879" w14:textId="27E10B19" w:rsidR="00C701DA" w:rsidRDefault="00C701DA" w:rsidP="00C701DA">
      <w:pPr>
        <w:ind w:left="340"/>
        <w:rPr>
          <w:noProof/>
        </w:rPr>
      </w:pPr>
      <w:r>
        <w:t>Δίνεται g=10m/s</w:t>
      </w:r>
      <w:r>
        <w:rPr>
          <w:vertAlign w:val="superscript"/>
        </w:rPr>
        <w:t>2</w:t>
      </w:r>
      <w:r>
        <w:t xml:space="preserve">, ενώ </w:t>
      </w:r>
      <w:r>
        <w:rPr>
          <w:noProof/>
          <w:position w:val="-8"/>
        </w:rPr>
        <w:object w:dxaOrig="920" w:dyaOrig="360" w14:anchorId="1009D549">
          <v:rect id="Αντικείμενο OLE2" o:spid="_x0000_i1093" style="width:45.9pt;height:18.1pt;visibility:visible;mso-wrap-style:square;mso-wrap-distance-left:7.05pt;mso-wrap-distance-top:7.05pt;mso-wrap-distance-right:7.05pt;mso-wrap-distance-bottom:7.05pt" o:ole="" o:preferrelative="t" filled="f" stroked="f">
            <v:imagedata r:id="rId63" o:title="image2"/>
          </v:rect>
          <o:OLEObject Type="Embed" ProgID="Equation.DSMT4" ShapeID="Αντικείμενο OLE2" DrawAspect="Content" ObjectID="_1812874145" r:id="rId64"/>
        </w:object>
      </w:r>
    </w:p>
    <w:p w14:paraId="206B4010" w14:textId="0DABFB02" w:rsidR="00D53B62" w:rsidRDefault="00D53B62" w:rsidP="00D53B62">
      <w:pPr>
        <w:pStyle w:val="1"/>
      </w:pPr>
      <w:r>
        <w:t>Η περίοδος και η ενέργεια σε μια αατ</w:t>
      </w:r>
    </w:p>
    <w:p w14:paraId="4D85729D" w14:textId="6D34F4C8" w:rsidR="00D53B62" w:rsidRDefault="00D53B62" w:rsidP="00D53B62">
      <w:r>
        <w:rPr>
          <w:noProof/>
        </w:rPr>
        <mc:AlternateContent>
          <mc:Choice Requires="wps">
            <w:drawing>
              <wp:anchor distT="0" distB="0" distL="114300" distR="114300" simplePos="0" relativeHeight="251717632" behindDoc="0" locked="0" layoutInCell="1" allowOverlap="1" wp14:anchorId="6B3AF126" wp14:editId="30722FFB">
                <wp:simplePos x="0" y="0"/>
                <wp:positionH relativeFrom="column">
                  <wp:posOffset>0</wp:posOffset>
                </wp:positionH>
                <wp:positionV relativeFrom="paragraph">
                  <wp:posOffset>0</wp:posOffset>
                </wp:positionV>
                <wp:extent cx="635000" cy="635000"/>
                <wp:effectExtent l="9525" t="9525" r="12700" b="12700"/>
                <wp:wrapNone/>
                <wp:docPr id="48628585" name="Ορθογώνιο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F567" id="Ορθογώνιο 4" o:spid="_x0000_s1026" style="position:absolute;margin-left:0;margin-top:0;width:50pt;height:50pt;z-index:25171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Το ιδανικό ελατήριο του σχήματος κρέμεται από το ταβάνι, ενώ στο κάτω άκρο του  ηρεμεί ένα σώμα μάζας m. Το ελατήριο έχει φυσικό μήκος l</w:t>
      </w:r>
      <w:r>
        <w:rPr>
          <w:vertAlign w:val="subscript"/>
        </w:rPr>
        <w:t>ο</w:t>
      </w:r>
      <w:r>
        <w:t>, ενώ παρουσιάζει επιμήκυνση Δl=</w:t>
      </w:r>
      <w:r>
        <w:rPr>
          <w:noProof/>
          <w:position w:val="-24"/>
        </w:rPr>
        <w:object w:dxaOrig="279" w:dyaOrig="620" w14:anchorId="391C5CA2">
          <v:rect id="_x0000_i1128" style="width:14.05pt;height:31.15pt;visibility:visible;mso-wrap-style:square;mso-wrap-distance-left:7.05pt;mso-wrap-distance-top:7.05pt;mso-wrap-distance-right:7.05pt;mso-wrap-distance-bottom:7.05pt" o:ole="" o:preferrelative="t" filled="f" stroked="f">
            <v:imagedata r:id="rId65" o:title="image2"/>
          </v:rect>
          <o:OLEObject Type="Embed" ProgID="Unknown" ShapeID="_x0000_i1128" DrawAspect="Content" ObjectID="_1812874146" r:id="rId66"/>
        </w:object>
      </w:r>
      <w:r>
        <w:t>. Εκτρέπουμε κατακόρυφα το σώμα, προσφέροντάς του ενέργεια μέσω έργου:</w:t>
      </w:r>
    </w:p>
    <w:p w14:paraId="138AD1D8" w14:textId="77777777" w:rsidR="00D53B62" w:rsidRDefault="00D53B62" w:rsidP="00D53B62">
      <w:pPr>
        <w:jc w:val="center"/>
      </w:pPr>
      <w:r>
        <w:lastRenderedPageBreak/>
        <w:t xml:space="preserve"> </w:t>
      </w:r>
      <w:r>
        <w:rPr>
          <w:noProof/>
          <w:position w:val="-24"/>
        </w:rPr>
        <w:object w:dxaOrig="1161" w:dyaOrig="621" w14:anchorId="101A8247">
          <v:rect id="Αντικείμενο OLE3" o:spid="_x0000_i1129" style="width:57.95pt;height:31.15pt;visibility:visible;mso-wrap-style:square;mso-wrap-distance-left:7.05pt;mso-wrap-distance-top:7.05pt;mso-wrap-distance-right:7.05pt;mso-wrap-distance-bottom:7.05pt" o:ole="" o:preferrelative="t" filled="f" stroked="f">
            <v:imagedata r:id="rId67" o:title="image3" chromakey="#f7fbf7"/>
          </v:rect>
          <o:OLEObject Type="Embed" ProgID="Kingsoft" ShapeID="Αντικείμενο OLE3" DrawAspect="Content" ObjectID="_1812874147" r:id="rId68"/>
        </w:object>
      </w:r>
    </w:p>
    <w:p w14:paraId="4FA11905" w14:textId="39316ED2" w:rsidR="00D53B62" w:rsidRDefault="004C626D" w:rsidP="00D53B62">
      <w:r w:rsidRPr="00D53B62">
        <w:drawing>
          <wp:anchor distT="0" distB="0" distL="114300" distR="114300" simplePos="0" relativeHeight="251722752" behindDoc="0" locked="0" layoutInCell="1" allowOverlap="1" wp14:anchorId="3875377F" wp14:editId="12096673">
            <wp:simplePos x="0" y="0"/>
            <wp:positionH relativeFrom="margin">
              <wp:align>right</wp:align>
            </wp:positionH>
            <wp:positionV relativeFrom="paragraph">
              <wp:posOffset>67310</wp:posOffset>
            </wp:positionV>
            <wp:extent cx="1280160" cy="1083945"/>
            <wp:effectExtent l="0" t="0" r="0" b="1905"/>
            <wp:wrapSquare wrapText="bothSides"/>
            <wp:docPr id="218414589" name="Εικόνα 1" descr="Εικόνα που περιέχει ελατήριο, φύση,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69178" name="Εικόνα 1" descr="Εικόνα που περιέχει ελατήριο, φύση, στιγμιότυπο οθόνης&#10;&#10;Το περιεχόμενο που δημιουργείται από AI ενδέχεται να είναι εσφαλμένο."/>
                    <pic:cNvPicPr/>
                  </pic:nvPicPr>
                  <pic:blipFill>
                    <a:blip r:embed="rId69"/>
                    <a:stretch>
                      <a:fillRect/>
                    </a:stretch>
                  </pic:blipFill>
                  <pic:spPr>
                    <a:xfrm>
                      <a:off x="0" y="0"/>
                      <a:ext cx="1280160" cy="1083945"/>
                    </a:xfrm>
                    <a:prstGeom prst="rect">
                      <a:avLst/>
                    </a:prstGeom>
                  </pic:spPr>
                </pic:pic>
              </a:graphicData>
            </a:graphic>
            <wp14:sizeRelH relativeFrom="margin">
              <wp14:pctWidth>0</wp14:pctWidth>
            </wp14:sizeRelH>
            <wp14:sizeRelV relativeFrom="margin">
              <wp14:pctHeight>0</wp14:pctHeight>
            </wp14:sizeRelV>
          </wp:anchor>
        </w:drawing>
      </w:r>
      <w:r w:rsidR="00D53B62">
        <w:t xml:space="preserve">και το αφήνουμε να εκτελέσει αατ. </w:t>
      </w:r>
    </w:p>
    <w:p w14:paraId="7249AE94" w14:textId="77777777" w:rsidR="00D53B62" w:rsidRDefault="00D53B62" w:rsidP="00D53B62">
      <w:pPr>
        <w:ind w:left="283" w:hanging="56"/>
      </w:pPr>
      <w:r>
        <w:t>i) Η περίοδος ταλάντωσης του σώματος είναι ίση:</w:t>
      </w:r>
    </w:p>
    <w:p w14:paraId="0FBB54D6" w14:textId="77777777" w:rsidR="00D53B62" w:rsidRDefault="00D53B62" w:rsidP="00D53B62">
      <w:pPr>
        <w:jc w:val="center"/>
      </w:pPr>
      <w:r>
        <w:rPr>
          <w:noProof/>
          <w:position w:val="-30"/>
        </w:rPr>
        <w:object w:dxaOrig="5920" w:dyaOrig="740" w14:anchorId="6404A5F2">
          <v:rect id="Αντικείμενο OLE4" o:spid="_x0000_i1130" style="width:296.05pt;height:36.85pt;visibility:visible;mso-wrap-style:square;mso-wrap-distance-left:7.05pt;mso-wrap-distance-top:7.05pt;mso-wrap-distance-right:7.05pt;mso-wrap-distance-bottom:7.05pt" o:ole="" o:preferrelative="t" filled="f" stroked="f">
            <v:imagedata r:id="rId70" o:title="image4"/>
          </v:rect>
          <o:OLEObject Type="Embed" ProgID="Unknown" ShapeID="Αντικείμενο OLE4" DrawAspect="Content" ObjectID="_1812874148" r:id="rId71"/>
        </w:object>
      </w:r>
    </w:p>
    <w:p w14:paraId="20B24CF7" w14:textId="77777777" w:rsidR="00D53B62" w:rsidRDefault="00D53B62" w:rsidP="00D53B62">
      <w:pPr>
        <w:ind w:left="397" w:hanging="170"/>
      </w:pPr>
      <w:r>
        <w:t>ii)  Το ελάχιστο μήκος του ελατηρίου, στη διάρκεια της ταλάντωσης, είναι ίσο:</w:t>
      </w:r>
    </w:p>
    <w:p w14:paraId="733F748C" w14:textId="77777777" w:rsidR="00D53B62" w:rsidRDefault="00D53B62" w:rsidP="00D53B62">
      <w:pPr>
        <w:ind w:left="397" w:hanging="170"/>
        <w:jc w:val="center"/>
      </w:pPr>
      <w:r>
        <w:rPr>
          <w:noProof/>
          <w:position w:val="-24"/>
        </w:rPr>
        <w:object w:dxaOrig="5860" w:dyaOrig="621" w14:anchorId="215F320C">
          <v:rect id="Αντικείμενο OLE16" o:spid="_x0000_i1131" style="width:293pt;height:31.15pt;visibility:visible;mso-wrap-style:square;mso-wrap-distance-left:7.05pt;mso-wrap-distance-top:7.05pt;mso-wrap-distance-right:7.05pt;mso-wrap-distance-bottom:7.05pt" o:ole="" o:preferrelative="t" filled="f" stroked="f">
            <v:imagedata r:id="rId72" o:title="image5" chromakey="#f7fbf7"/>
          </v:rect>
          <o:OLEObject Type="Embed" ProgID="Kingsoft" ShapeID="Αντικείμενο OLE16" DrawAspect="Content" ObjectID="_1812874149" r:id="rId73"/>
        </w:object>
      </w:r>
    </w:p>
    <w:p w14:paraId="64671060" w14:textId="77777777" w:rsidR="00D53B62" w:rsidRDefault="00D53B62" w:rsidP="00D53B62">
      <w:pPr>
        <w:ind w:left="510" w:hanging="340"/>
      </w:pPr>
      <w:r>
        <w:t>iii) Αν το πάνω άκρο του ελατηρίου συνδεόταν μέσω νήματος με το ταβάνι, όπως στο δεξιό παραπάνω σχήμα, τότε αν W</w:t>
      </w:r>
      <w:r>
        <w:rPr>
          <w:vertAlign w:val="subscript"/>
        </w:rPr>
        <w:t>1</w:t>
      </w:r>
      <w:r>
        <w:t xml:space="preserve"> η μέγιστη ενέργεια που μπορούμε να μεταφέρουμε στο σώμα που αρχικά ηρεμεί, ώστε το νήμα να μην χαλαρώνει, στη διάρκεια της ταλάντωσης που θα ακολουθήσει, τότε:</w:t>
      </w:r>
    </w:p>
    <w:p w14:paraId="60EC13E8" w14:textId="77777777" w:rsidR="00D53B62" w:rsidRDefault="00D53B62" w:rsidP="00D53B62">
      <w:pPr>
        <w:ind w:left="510" w:hanging="340"/>
        <w:jc w:val="center"/>
      </w:pPr>
      <w:r>
        <w:rPr>
          <w:noProof/>
          <w:position w:val="-24"/>
        </w:rPr>
        <w:object w:dxaOrig="5678" w:dyaOrig="622" w14:anchorId="5C0FB6DF">
          <v:rect id="Αντικείμενο OLE6" o:spid="_x0000_i1132" style="width:284pt;height:31.15pt;visibility:visible;mso-wrap-style:square;mso-wrap-distance-left:7.05pt;mso-wrap-distance-top:7.05pt;mso-wrap-distance-right:7.05pt;mso-wrap-distance-bottom:7.05pt" o:ole="" o:preferrelative="t" filled="f" stroked="f">
            <v:imagedata r:id="rId74" o:title="image6" chromakey="#f7fbf7"/>
          </v:rect>
          <o:OLEObject Type="Embed" ProgID="Equation.DSMT4" ShapeID="Αντικείμενο OLE6" DrawAspect="Content" ObjectID="_1812874150" r:id="rId75"/>
        </w:object>
      </w:r>
    </w:p>
    <w:p w14:paraId="1ADF2E4F" w14:textId="77777777" w:rsidR="00C701DA" w:rsidRDefault="00C701DA" w:rsidP="00C701DA">
      <w:pPr>
        <w:ind w:left="340"/>
      </w:pPr>
    </w:p>
    <w:p w14:paraId="1C1EBE73" w14:textId="77777777" w:rsidR="00164DDA" w:rsidRDefault="00164DDA" w:rsidP="00164DDA"/>
    <w:p w14:paraId="62D24D80" w14:textId="77777777" w:rsidR="005F650A" w:rsidRDefault="005F650A">
      <w:pPr>
        <w:widowControl/>
        <w:tabs>
          <w:tab w:val="clear" w:pos="340"/>
        </w:tabs>
        <w:spacing w:after="160" w:line="259" w:lineRule="auto"/>
        <w:jc w:val="left"/>
      </w:pPr>
    </w:p>
    <w:p w14:paraId="3E3B3AE5" w14:textId="77777777" w:rsidR="00BF6737" w:rsidRDefault="00BF6737">
      <w:pPr>
        <w:widowControl/>
        <w:tabs>
          <w:tab w:val="clear" w:pos="340"/>
        </w:tabs>
        <w:spacing w:after="160" w:line="259" w:lineRule="auto"/>
        <w:jc w:val="left"/>
      </w:pPr>
    </w:p>
    <w:p w14:paraId="545E962F" w14:textId="77777777" w:rsidR="00BF6737" w:rsidRDefault="00BF6737" w:rsidP="00BF6737">
      <w:pPr>
        <w:pageBreakBefore/>
        <w:widowControl/>
        <w:tabs>
          <w:tab w:val="clear" w:pos="340"/>
        </w:tabs>
        <w:spacing w:after="160" w:line="259" w:lineRule="auto"/>
        <w:jc w:val="left"/>
      </w:pPr>
    </w:p>
    <w:p w14:paraId="1347A1A4" w14:textId="77777777" w:rsidR="00BF6737" w:rsidRDefault="00BF6737">
      <w:pPr>
        <w:widowControl/>
        <w:tabs>
          <w:tab w:val="clear" w:pos="340"/>
        </w:tabs>
        <w:spacing w:after="160" w:line="259" w:lineRule="auto"/>
        <w:jc w:val="left"/>
      </w:pPr>
    </w:p>
    <w:p w14:paraId="38F41280" w14:textId="77777777" w:rsidR="005F650A" w:rsidRDefault="005F650A">
      <w:pPr>
        <w:widowControl/>
        <w:tabs>
          <w:tab w:val="clear" w:pos="340"/>
        </w:tabs>
        <w:spacing w:after="160" w:line="259" w:lineRule="auto"/>
        <w:jc w:val="left"/>
      </w:pPr>
    </w:p>
    <w:p w14:paraId="06767AAA" w14:textId="77777777" w:rsidR="005F650A" w:rsidRDefault="00000000" w:rsidP="00BF6737">
      <w:pPr>
        <w:pStyle w:val="11"/>
      </w:pPr>
      <w:r>
        <w:t>Ασκήσεις 2023-24</w:t>
      </w:r>
    </w:p>
    <w:p w14:paraId="0A4C8E26" w14:textId="77777777" w:rsidR="005F650A" w:rsidRDefault="00000000">
      <w:pPr>
        <w:pStyle w:val="1"/>
      </w:pPr>
      <w:r>
        <w:t>Πλάτη και περίοδοι σε δυο ταλαντώσεις</w:t>
      </w:r>
    </w:p>
    <w:p w14:paraId="35F5F8BC" w14:textId="77777777" w:rsidR="005F650A" w:rsidRDefault="00000000">
      <w:r>
        <w:rPr>
          <w:noProof/>
        </w:rPr>
        <w:pict w14:anchorId="68F81B8C">
          <v:shapetype id="_x0000_m1038" coordsize="21600,21600" o:spt="1" o:preferrelative="t" path="m,l,21600r21600,l21600,xe">
            <v:stroke joinstyle="round"/>
            <v:path gradientshapeok="t" o:connecttype="rect"/>
          </v:shapetype>
        </w:pict>
      </w:r>
      <w:r>
        <w:rPr>
          <w:noProof/>
        </w:rPr>
        <w:object w:dxaOrig="1440" w:dyaOrig="1440" w14:anchorId="1145C558">
          <v:shape id="Αντικείμενο OLE1" o:spid="_x0000_s1026" type="#_x0000_m1038" style="position:absolute;left:0;text-align:left;margin-left:400.55pt;margin-top:209.75pt;width:135.4pt;height:120.35pt;z-index:251654144;mso-wrap-style:square;mso-wrap-distance-left:9pt;mso-wrap-distance-top:0;mso-wrap-distance-right:9pt;mso-wrap-distance-bottom:0;mso-position-horizontal-relative:page;mso-position-vertical-relative:page" o:spt="1" o:preferrelative="t" path="m,l,21600r21600,l21600,xe" fillcolor="#ffffb7" stroked="f">
            <v:fill color2="black" angle="90" type="solid"/>
            <v:stroke joinstyle="round"/>
            <v:imagedata r:id="rId76" o:title="image3"/>
            <v:path gradientshapeok="t" o:connecttype="rect"/>
            <w10:wrap type="square" anchorx="page" anchory="page"/>
          </v:shape>
          <o:OLEObject Type="Embed" ProgID="Visio.Drawing.11" ShapeID="Αντικείμενο OLE1" DrawAspect="Content" ObjectID="_1812874154" r:id="rId77"/>
        </w:object>
      </w:r>
      <w:r>
        <w:t>Στο σχήμα βλέπετε τέσσερα σώματα Β, Γ, Δ και Ε, τα οποία ηρεμούν στο κάτω άκρο  δύο ιδανικών ελατηρίων με σταθερές k</w:t>
      </w:r>
      <w:r>
        <w:rPr>
          <w:vertAlign w:val="subscript"/>
        </w:rPr>
        <w:t>1</w:t>
      </w:r>
      <w:r>
        <w:t xml:space="preserve"> και k</w:t>
      </w:r>
      <w:r>
        <w:rPr>
          <w:vertAlign w:val="subscript"/>
        </w:rPr>
        <w:t>2</w:t>
      </w:r>
      <w:r>
        <w:t>, τα οποία έχουν το ίδιο φυσικό μήκος l</w:t>
      </w:r>
      <w:r>
        <w:rPr>
          <w:vertAlign w:val="subscript"/>
        </w:rPr>
        <w:t>0</w:t>
      </w:r>
      <w:r>
        <w:t>. Τα σώματα έχουν μάζες m</w:t>
      </w:r>
      <w:r>
        <w:rPr>
          <w:vertAlign w:val="subscript"/>
        </w:rPr>
        <w:t>Β</w:t>
      </w:r>
      <w:r>
        <w:t>=m</w:t>
      </w:r>
      <w:r>
        <w:rPr>
          <w:vertAlign w:val="subscript"/>
        </w:rPr>
        <w:t>Γ</w:t>
      </w:r>
      <w:r>
        <w:t>=m</w:t>
      </w:r>
      <w:r>
        <w:rPr>
          <w:vertAlign w:val="subscript"/>
        </w:rPr>
        <w:t>Δ</w:t>
      </w:r>
      <w:r>
        <w:t>=m και m</w:t>
      </w:r>
      <w:r>
        <w:rPr>
          <w:vertAlign w:val="subscript"/>
        </w:rPr>
        <w:t>Ε</w:t>
      </w:r>
      <w:r>
        <w:t>=3m, ενώ με την άσκηση κατακόρυφης δύναμης μέτρου F=mg στα σώματα Γ και Ε, τα ελατήρια έχουν το ίδιο μήκος. Κάποια στιγμή καταργώντας την δύναμη F τα δυο συστήματα σωμάτων (Β-Γ και Δ-Ε) εκτελούν αατ.</w:t>
      </w:r>
    </w:p>
    <w:p w14:paraId="38540F3A" w14:textId="77777777" w:rsidR="005F650A" w:rsidRDefault="00000000">
      <w:pPr>
        <w:ind w:left="454" w:hanging="284"/>
      </w:pPr>
      <w:r>
        <w:t>i)  Οι σταθερές των δύο ελατηρίων συνδέονται με την σχέση:</w:t>
      </w:r>
    </w:p>
    <w:p w14:paraId="0BD8F020" w14:textId="77777777" w:rsidR="005F650A" w:rsidRDefault="00000000">
      <w:pPr>
        <w:ind w:left="454" w:hanging="284"/>
        <w:jc w:val="center"/>
        <w:rPr>
          <w:sz w:val="24"/>
          <w:szCs w:val="24"/>
        </w:rPr>
      </w:pPr>
      <w:r>
        <w:rPr>
          <w:noProof/>
        </w:rPr>
        <w:drawing>
          <wp:inline distT="89535" distB="89535" distL="89535" distR="89535" wp14:anchorId="3CB081A2" wp14:editId="5A69F453">
            <wp:extent cx="2971800" cy="422910"/>
            <wp:effectExtent l="0" t="0" r="0" b="0"/>
            <wp:docPr id="3" name="Εικόνα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13"/>
                    <pic:cNvPicPr>
                      <a:picLocks noChangeAspect="1"/>
                      <a:extLst>
                        <a:ext uri="sm">
                          <sm:smNativeData xmlns="" xmlns:o="urn:schemas-microsoft-com:office:office" xmlns:v="urn:schemas-microsoft-com:vml" xmlns:w10="urn:schemas-microsoft-com:office:word" xmlns:w="http://schemas.openxmlformats.org/wordprocessingml/2006/main" xmlns:sm="sm" val="SMDATA_16_GfyDZh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gSAACaAgAASBIAAJoC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CAAAAAAAAAAAAAAACAAAAASBIAAJoCAAAAAAAAgAAAAIAAAAAoAAAACAAAAAEAAAABAAAA"/>
                        </a:ext>
                      </a:extLst>
                    </pic:cNvPicPr>
                  </pic:nvPicPr>
                  <pic:blipFill>
                    <a:blip r:embed="rId78"/>
                    <a:stretch>
                      <a:fillRect/>
                    </a:stretch>
                  </pic:blipFill>
                  <pic:spPr>
                    <a:xfrm>
                      <a:off x="0" y="0"/>
                      <a:ext cx="2971800" cy="422910"/>
                    </a:xfrm>
                    <a:prstGeom prst="rect">
                      <a:avLst/>
                    </a:prstGeom>
                    <a:noFill/>
                    <a:ln w="12700">
                      <a:noFill/>
                    </a:ln>
                  </pic:spPr>
                </pic:pic>
              </a:graphicData>
            </a:graphic>
          </wp:inline>
        </w:drawing>
      </w:r>
      <w:r>
        <w:rPr>
          <w:sz w:val="24"/>
          <w:szCs w:val="24"/>
        </w:rPr>
        <w:t xml:space="preserve">      </w:t>
      </w:r>
    </w:p>
    <w:p w14:paraId="1C80BD1D" w14:textId="77777777" w:rsidR="005F650A" w:rsidRDefault="00000000">
      <w:pPr>
        <w:ind w:left="454" w:hanging="284"/>
      </w:pPr>
      <w:r>
        <w:t>ii) Για τα πλάτη των δύο ταλαντώσεων ισχύει:</w:t>
      </w:r>
    </w:p>
    <w:p w14:paraId="11E3D1F0" w14:textId="77777777" w:rsidR="005F650A" w:rsidRDefault="00000000">
      <w:pPr>
        <w:jc w:val="center"/>
        <w:rPr>
          <w:kern w:val="1"/>
        </w:rPr>
      </w:pPr>
      <w:r>
        <w:rPr>
          <w:kern w:val="1"/>
        </w:rPr>
        <w:t>α)  Α</w:t>
      </w:r>
      <w:r>
        <w:rPr>
          <w:kern w:val="1"/>
          <w:vertAlign w:val="subscript"/>
        </w:rPr>
        <w:t>1</w:t>
      </w:r>
      <w:r>
        <w:rPr>
          <w:kern w:val="1"/>
        </w:rPr>
        <w:t xml:space="preserve"> &lt; Α</w:t>
      </w:r>
      <w:r>
        <w:rPr>
          <w:kern w:val="1"/>
          <w:vertAlign w:val="subscript"/>
        </w:rPr>
        <w:t>2</w:t>
      </w:r>
      <w:r>
        <w:rPr>
          <w:kern w:val="1"/>
        </w:rPr>
        <w:t>,    β) Α</w:t>
      </w:r>
      <w:r>
        <w:rPr>
          <w:kern w:val="1"/>
          <w:vertAlign w:val="subscript"/>
        </w:rPr>
        <w:t>1</w:t>
      </w:r>
      <w:r>
        <w:rPr>
          <w:kern w:val="1"/>
        </w:rPr>
        <w:t xml:space="preserve"> = Α</w:t>
      </w:r>
      <w:r>
        <w:rPr>
          <w:kern w:val="1"/>
          <w:vertAlign w:val="subscript"/>
        </w:rPr>
        <w:t>2</w:t>
      </w:r>
      <w:r>
        <w:rPr>
          <w:kern w:val="1"/>
        </w:rPr>
        <w:t>,      γ) Α</w:t>
      </w:r>
      <w:r>
        <w:rPr>
          <w:kern w:val="1"/>
          <w:vertAlign w:val="subscript"/>
        </w:rPr>
        <w:t>1</w:t>
      </w:r>
      <w:r>
        <w:rPr>
          <w:kern w:val="1"/>
        </w:rPr>
        <w:t xml:space="preserve"> &gt; Α</w:t>
      </w:r>
      <w:r>
        <w:rPr>
          <w:kern w:val="1"/>
          <w:vertAlign w:val="subscript"/>
        </w:rPr>
        <w:t>2</w:t>
      </w:r>
      <w:r>
        <w:rPr>
          <w:kern w:val="1"/>
        </w:rPr>
        <w:t>.</w:t>
      </w:r>
    </w:p>
    <w:p w14:paraId="6BF993D7" w14:textId="77777777" w:rsidR="005F650A" w:rsidRDefault="00000000">
      <w:pPr>
        <w:ind w:left="453" w:hanging="340"/>
        <w:rPr>
          <w:kern w:val="1"/>
        </w:rPr>
      </w:pPr>
      <w:r>
        <w:rPr>
          <w:kern w:val="1"/>
        </w:rPr>
        <w:t>iii)  Για τις περιόδους των δύο ταλαντώσεων ισχύει:</w:t>
      </w:r>
    </w:p>
    <w:p w14:paraId="60A98D06" w14:textId="77777777" w:rsidR="005F650A" w:rsidRDefault="00000000">
      <w:pPr>
        <w:jc w:val="center"/>
        <w:rPr>
          <w:kern w:val="1"/>
        </w:rPr>
      </w:pPr>
      <w:r>
        <w:rPr>
          <w:kern w:val="1"/>
        </w:rPr>
        <w:t>α)  Τ</w:t>
      </w:r>
      <w:r>
        <w:rPr>
          <w:kern w:val="1"/>
          <w:vertAlign w:val="subscript"/>
        </w:rPr>
        <w:t>1</w:t>
      </w:r>
      <w:r>
        <w:rPr>
          <w:kern w:val="1"/>
        </w:rPr>
        <w:t xml:space="preserve"> &lt; Τ</w:t>
      </w:r>
      <w:r>
        <w:rPr>
          <w:kern w:val="1"/>
          <w:vertAlign w:val="subscript"/>
        </w:rPr>
        <w:t>2</w:t>
      </w:r>
      <w:r>
        <w:rPr>
          <w:kern w:val="1"/>
        </w:rPr>
        <w:t>,     β) Τ</w:t>
      </w:r>
      <w:r>
        <w:rPr>
          <w:kern w:val="1"/>
          <w:vertAlign w:val="subscript"/>
        </w:rPr>
        <w:t>1</w:t>
      </w:r>
      <w:r>
        <w:rPr>
          <w:kern w:val="1"/>
        </w:rPr>
        <w:t xml:space="preserve"> = Τ</w:t>
      </w:r>
      <w:r>
        <w:rPr>
          <w:kern w:val="1"/>
          <w:vertAlign w:val="subscript"/>
        </w:rPr>
        <w:t>2</w:t>
      </w:r>
      <w:r>
        <w:rPr>
          <w:kern w:val="1"/>
        </w:rPr>
        <w:t>,    γ) Τ</w:t>
      </w:r>
      <w:r>
        <w:rPr>
          <w:kern w:val="1"/>
          <w:vertAlign w:val="subscript"/>
        </w:rPr>
        <w:t>1</w:t>
      </w:r>
      <w:r>
        <w:rPr>
          <w:kern w:val="1"/>
        </w:rPr>
        <w:t xml:space="preserve"> &gt; Τ</w:t>
      </w:r>
      <w:r>
        <w:rPr>
          <w:kern w:val="1"/>
          <w:vertAlign w:val="subscript"/>
        </w:rPr>
        <w:t>2</w:t>
      </w:r>
      <w:r>
        <w:rPr>
          <w:kern w:val="1"/>
        </w:rPr>
        <w:t>.</w:t>
      </w:r>
    </w:p>
    <w:p w14:paraId="63940B00" w14:textId="77777777" w:rsidR="005F650A" w:rsidRDefault="00000000">
      <w:pPr>
        <w:ind w:left="453" w:hanging="340"/>
        <w:rPr>
          <w:kern w:val="1"/>
        </w:rPr>
      </w:pPr>
      <w:r>
        <w:rPr>
          <w:kern w:val="1"/>
        </w:rPr>
        <w:t>iv) Να εξετάσετε αν, κατά τη διάρκεια των ταλαντώσεων, κάποιο από τα νήματα που συνδέει τα σώματα Β-Γ και Δ-Ε χαλαρώσει.</w:t>
      </w:r>
    </w:p>
    <w:p w14:paraId="4176E773" w14:textId="77777777" w:rsidR="005F650A" w:rsidRDefault="00000000">
      <w:pPr>
        <w:pStyle w:val="1"/>
      </w:pPr>
      <w:r>
        <w:t>Η τάση του νήματος και μια κρούση</w:t>
      </w:r>
    </w:p>
    <w:p w14:paraId="099A0890" w14:textId="77777777" w:rsidR="005F650A" w:rsidRDefault="00000000">
      <w:pPr>
        <w:rPr>
          <w:kern w:val="1"/>
        </w:rPr>
      </w:pPr>
      <w:r>
        <w:rPr>
          <w:noProof/>
        </w:rPr>
        <w:object w:dxaOrig="1440" w:dyaOrig="1440" w14:anchorId="2DCEF124">
          <v:shape id="Αντικείμενο OLE2" o:spid="_x0000_s1027" type="#_x0000_m1038" style="position:absolute;left:0;text-align:left;margin-left:409.05pt;margin-top:549.6pt;width:129.7pt;height:142.55pt;z-index:251655168;mso-wrap-style:square;mso-wrap-distance-left:9pt;mso-wrap-distance-top:0;mso-wrap-distance-right:9pt;mso-wrap-distance-bottom:0;mso-position-horizontal-relative:page;mso-position-vertical-relative:page" o:spt="1" o:preferrelative="t" path="m,l,21600r21600,l21600,xe" fillcolor="#d2ffff" stroked="f">
            <v:fill color2="black" angle="90" type="solid"/>
            <v:stroke joinstyle="round"/>
            <v:imagedata r:id="rId79" o:title="image5"/>
            <v:path gradientshapeok="t" o:connecttype="rect"/>
            <w10:wrap type="square" anchorx="page" anchory="page"/>
          </v:shape>
          <o:OLEObject Type="Embed" ProgID="Visio.Drawing.11" ShapeID="Αντικείμενο OLE2" DrawAspect="Content" ObjectID="_1812874155" r:id="rId80"/>
        </w:object>
      </w:r>
      <w:r>
        <w:rPr>
          <w:kern w:val="1"/>
        </w:rPr>
        <w:t>Το σώμα Α μάζας m</w:t>
      </w:r>
      <w:r>
        <w:rPr>
          <w:kern w:val="1"/>
          <w:vertAlign w:val="subscript"/>
        </w:rPr>
        <w:t>1</w:t>
      </w:r>
      <w:r>
        <w:rPr>
          <w:kern w:val="1"/>
        </w:rPr>
        <w:t xml:space="preserve"> =2kg ηρεμεί δεμένο στο πάνω άκρο κατακόρυφου ιδανικού ελατηρίου σταθεράς k=80Ν/m, ενώ συνδέεται με αβαρές κατακόρυφο νήμα (α) με σφαίρα Σ, μάζας m</w:t>
      </w:r>
      <w:r>
        <w:rPr>
          <w:kern w:val="1"/>
          <w:vertAlign w:val="subscript"/>
        </w:rPr>
        <w:t>2</w:t>
      </w:r>
      <w:r>
        <w:rPr>
          <w:kern w:val="1"/>
        </w:rPr>
        <w:t xml:space="preserve">=0,5kg. Η σφαίρα κρέμεται στο άκρο δεύτερου νήματος (β), όπως στο σχήμα. </w:t>
      </w:r>
    </w:p>
    <w:p w14:paraId="7547315C" w14:textId="77777777" w:rsidR="005F650A" w:rsidRDefault="00000000">
      <w:pPr>
        <w:ind w:left="453" w:hanging="340"/>
        <w:rPr>
          <w:kern w:val="1"/>
        </w:rPr>
      </w:pPr>
      <w:r>
        <w:rPr>
          <w:kern w:val="1"/>
        </w:rPr>
        <w:t>i)  Αν η τάση του νήματος (β) είναι 13Ν, πόση είναι η παραμόρφωση του ελατηρίου;</w:t>
      </w:r>
    </w:p>
    <w:p w14:paraId="473D8757" w14:textId="77777777" w:rsidR="005F650A" w:rsidRDefault="00000000">
      <w:pPr>
        <w:rPr>
          <w:kern w:val="1"/>
        </w:rPr>
      </w:pPr>
      <w:r>
        <w:rPr>
          <w:kern w:val="1"/>
        </w:rPr>
        <w:t>Σε μια στιγμή κόβουμε το νήμα (β).</w:t>
      </w:r>
    </w:p>
    <w:p w14:paraId="1E7DE442" w14:textId="77777777" w:rsidR="005F650A" w:rsidRDefault="00000000">
      <w:pPr>
        <w:ind w:left="453" w:hanging="340"/>
        <w:rPr>
          <w:kern w:val="1"/>
        </w:rPr>
      </w:pPr>
      <w:r>
        <w:rPr>
          <w:kern w:val="1"/>
        </w:rPr>
        <w:t xml:space="preserve">ii) Τι θα κάνει το νήμα (α), θα παραμείνει τεντωμένο; Να υπολογίσετε τις επιταχύνσεις των δύο σωμάτων, αμέσως μετά το κόψιμο του νήματος. </w:t>
      </w:r>
    </w:p>
    <w:p w14:paraId="5EAA6EAC" w14:textId="77777777" w:rsidR="005F650A" w:rsidRDefault="00000000">
      <w:pPr>
        <w:rPr>
          <w:kern w:val="1"/>
        </w:rPr>
      </w:pPr>
      <w:r>
        <w:rPr>
          <w:kern w:val="1"/>
        </w:rPr>
        <w:t>Στη συνέχεια το σώμα Α εκτελεί αατ, ενώ η σφαίρα κτυπά το σώμα Α, την στιγμή που μηδενίζεται για πρώτη φορά η ταχύτητα του σώματος Α.  Αν η κρούση είναι κεντρική και ελαστική ενώ αμέσως μετά απομακρύνουμε την σφαίρα Σ.</w:t>
      </w:r>
    </w:p>
    <w:p w14:paraId="4B64AD40" w14:textId="77777777" w:rsidR="005F650A" w:rsidRDefault="00000000">
      <w:pPr>
        <w:ind w:left="113"/>
        <w:rPr>
          <w:kern w:val="1"/>
        </w:rPr>
      </w:pPr>
      <w:r>
        <w:rPr>
          <w:kern w:val="1"/>
        </w:rPr>
        <w:lastRenderedPageBreak/>
        <w:t>iii)  Να βρεθεί το μήκος του νήματος (α).</w:t>
      </w:r>
    </w:p>
    <w:p w14:paraId="7057583F" w14:textId="77777777" w:rsidR="005F650A" w:rsidRDefault="00000000">
      <w:pPr>
        <w:ind w:left="113"/>
        <w:rPr>
          <w:kern w:val="1"/>
        </w:rPr>
      </w:pPr>
      <w:r>
        <w:rPr>
          <w:kern w:val="1"/>
        </w:rPr>
        <w:t>iv) Να υπολογίσετε την μεταβολή της ορμής της σφαίρας, η οποία οφείλεται στην κρούση.</w:t>
      </w:r>
    </w:p>
    <w:p w14:paraId="61E16D95" w14:textId="77777777" w:rsidR="005F650A" w:rsidRDefault="00000000">
      <w:pPr>
        <w:ind w:left="113"/>
        <w:rPr>
          <w:kern w:val="1"/>
        </w:rPr>
      </w:pPr>
      <w:r>
        <w:rPr>
          <w:kern w:val="1"/>
        </w:rPr>
        <w:t>v) Πόση είναι τελικά η ενέργεια ταλάντωσης του σώματος Α, μετά την κρούση;</w:t>
      </w:r>
    </w:p>
    <w:p w14:paraId="2035E158" w14:textId="77777777" w:rsidR="005F650A" w:rsidRDefault="00000000">
      <w:pPr>
        <w:rPr>
          <w:kern w:val="1"/>
        </w:rPr>
      </w:pPr>
      <w:r>
        <w:rPr>
          <w:kern w:val="1"/>
        </w:rPr>
        <w:t>Δίνεται g=10m/s</w:t>
      </w:r>
      <w:r>
        <w:rPr>
          <w:kern w:val="1"/>
          <w:vertAlign w:val="superscript"/>
        </w:rPr>
        <w:t>2</w:t>
      </w:r>
      <w:r>
        <w:rPr>
          <w:kern w:val="1"/>
        </w:rPr>
        <w:t xml:space="preserve"> και π</w:t>
      </w:r>
      <w:r>
        <w:rPr>
          <w:kern w:val="1"/>
          <w:vertAlign w:val="superscript"/>
        </w:rPr>
        <w:t>2</w:t>
      </w:r>
      <w:r>
        <w:rPr>
          <w:kern w:val="1"/>
        </w:rPr>
        <w:t>=10.</w:t>
      </w:r>
    </w:p>
    <w:p w14:paraId="4E12BC3E" w14:textId="77777777" w:rsidR="005F650A" w:rsidRDefault="00000000">
      <w:pPr>
        <w:pStyle w:val="1"/>
      </w:pPr>
      <w:r>
        <w:t>Δυναμική ενέργεια. Ένας διάλογος.</w:t>
      </w:r>
    </w:p>
    <w:p w14:paraId="3FCC771B" w14:textId="77777777" w:rsidR="005F650A" w:rsidRDefault="00000000">
      <w:pPr>
        <w:rPr>
          <w:kern w:val="1"/>
        </w:rPr>
      </w:pPr>
      <w:r>
        <w:rPr>
          <w:kern w:val="1"/>
        </w:rPr>
        <w:t xml:space="preserve">Δυο μαθητές της Γ΄ Λυκείου, ο Αντώνης (Α) και ο Βασίλης (Β), συζητούν το  θέμα της δυναμικής ενέργειας, προσπαθώντας να βγάλουν άκρη, σε αυτά που  διάβασαν τελευταία στο </w:t>
      </w:r>
      <w:r>
        <w:rPr>
          <w:kern w:val="1"/>
          <w:lang w:val="en-US"/>
        </w:rPr>
        <w:t>ylikonet</w:t>
      </w:r>
      <w:r>
        <w:rPr>
          <w:kern w:val="1"/>
        </w:rPr>
        <w:t>.</w:t>
      </w:r>
      <w:r>
        <w:rPr>
          <w:kern w:val="1"/>
          <w:lang w:val="en-US"/>
        </w:rPr>
        <w:t>gr</w:t>
      </w:r>
      <w:r>
        <w:rPr>
          <w:kern w:val="1"/>
        </w:rPr>
        <w:t>.</w:t>
      </w:r>
    </w:p>
    <w:p w14:paraId="220225D2" w14:textId="77777777" w:rsidR="005F650A" w:rsidRDefault="00000000">
      <w:pPr>
        <w:rPr>
          <w:kern w:val="1"/>
        </w:rPr>
      </w:pPr>
      <w:r>
        <w:rPr>
          <w:kern w:val="1"/>
        </w:rPr>
        <w:t>Ας τους ακούσουμε:</w:t>
      </w:r>
    </w:p>
    <w:p w14:paraId="4771A90E" w14:textId="77777777" w:rsidR="005F650A" w:rsidRDefault="00000000">
      <w:pPr>
        <w:ind w:left="340" w:hanging="340"/>
        <w:rPr>
          <w:kern w:val="1"/>
        </w:rPr>
      </w:pPr>
      <w:r>
        <w:rPr>
          <w:kern w:val="1"/>
        </w:rPr>
        <w:t>Α: Βασίλη πότε λες ότι ένα σώμα θα έχει δυναμική ενέργεια;</w:t>
      </w:r>
    </w:p>
    <w:p w14:paraId="6E6F47AA" w14:textId="77777777" w:rsidR="005F650A" w:rsidRDefault="00000000">
      <w:pPr>
        <w:ind w:left="340" w:hanging="340"/>
        <w:rPr>
          <w:kern w:val="1"/>
        </w:rPr>
      </w:pPr>
      <w:r>
        <w:rPr>
          <w:kern w:val="1"/>
        </w:rPr>
        <w:t>Β: Νομίζω όταν δέχεται μια συντηρητική δύναμη.</w:t>
      </w:r>
    </w:p>
    <w:p w14:paraId="3E1D2CD5" w14:textId="77777777" w:rsidR="005F650A" w:rsidRDefault="00000000">
      <w:pPr>
        <w:ind w:left="340" w:hanging="340"/>
        <w:rPr>
          <w:kern w:val="1"/>
        </w:rPr>
      </w:pPr>
      <w:r>
        <w:rPr>
          <w:kern w:val="1"/>
        </w:rPr>
        <w:t>Α: Και ποια δύναμη ονομάζεις συντηρητική;</w:t>
      </w:r>
    </w:p>
    <w:p w14:paraId="004DCCC3" w14:textId="77777777" w:rsidR="005F650A" w:rsidRDefault="00000000">
      <w:pPr>
        <w:ind w:left="340" w:hanging="340"/>
        <w:rPr>
          <w:kern w:val="1"/>
        </w:rPr>
      </w:pPr>
      <w:r>
        <w:rPr>
          <w:kern w:val="1"/>
        </w:rPr>
        <w:t>Β: Δεν ξέρω την διαφορά, κάτι διάβασα για δυνάμεις πεδίων που συνδέονται με δυναμική ενέργεια και που είναι, να δεις πώς το διάβασα; Πώς τις λένε; Χωρο… τέτοιες!!!</w:t>
      </w:r>
    </w:p>
    <w:p w14:paraId="43B4FF19" w14:textId="77777777" w:rsidR="005F650A" w:rsidRDefault="00000000">
      <w:pPr>
        <w:ind w:left="340" w:hanging="340"/>
        <w:rPr>
          <w:kern w:val="1"/>
        </w:rPr>
      </w:pPr>
      <w:r>
        <w:rPr>
          <w:kern w:val="1"/>
        </w:rPr>
        <w:t>Α: Χωροεξαρτώμενες εννοείς…</w:t>
      </w:r>
    </w:p>
    <w:p w14:paraId="11AB4D02" w14:textId="77777777" w:rsidR="005F650A" w:rsidRDefault="00000000">
      <w:pPr>
        <w:pStyle w:val="1"/>
      </w:pPr>
      <w:r>
        <w:t>Δυνάμεις και Ενέργειες…</w:t>
      </w:r>
    </w:p>
    <w:p w14:paraId="73B60F4E" w14:textId="77777777" w:rsidR="005F650A" w:rsidRDefault="00000000">
      <w:pPr>
        <w:jc w:val="center"/>
        <w:rPr>
          <w:kern w:val="1"/>
        </w:rPr>
      </w:pPr>
      <w:r>
        <w:rPr>
          <w:kern w:val="1"/>
        </w:rPr>
        <w:t>Μια ακόμη προσπάθεια ανάλυσης!</w:t>
      </w:r>
    </w:p>
    <w:p w14:paraId="2A760B6A" w14:textId="77777777" w:rsidR="005F650A" w:rsidRDefault="00000000">
      <w:pPr>
        <w:rPr>
          <w:kern w:val="1"/>
        </w:rPr>
      </w:pPr>
      <w:r>
        <w:rPr>
          <w:kern w:val="1"/>
        </w:rPr>
        <w:t xml:space="preserve">Σε μια πρόσφατη τοποθέτηση σε διπλανή ανάρτηση, μετέφερα κείμενο από τη «Γενική Φυσική Ι» του κ. Χανιά πάνω στις συντηρητικές δυνάμεις, όπου αναλυτικά περιγράφει πώς καταλήγουμε στην δυναμική ενέργεια. </w:t>
      </w:r>
    </w:p>
    <w:p w14:paraId="0DA0A087" w14:textId="77777777" w:rsidR="005F650A" w:rsidRDefault="00000000">
      <w:pPr>
        <w:rPr>
          <w:kern w:val="1"/>
        </w:rPr>
      </w:pPr>
      <w:r>
        <w:rPr>
          <w:kern w:val="1"/>
        </w:rPr>
        <w:t>Ας το δούμε:</w:t>
      </w:r>
    </w:p>
    <w:p w14:paraId="663B054D" w14:textId="77777777" w:rsidR="005F650A" w:rsidRDefault="00000000">
      <w:pPr>
        <w:pStyle w:val="1"/>
      </w:pPr>
      <w:r>
        <w:t>Συντηρητικές δυνάμεις και δυναμική ενέργεια</w:t>
      </w:r>
    </w:p>
    <w:p w14:paraId="014745E6" w14:textId="77777777" w:rsidR="005F650A" w:rsidRDefault="00000000">
      <w:pPr>
        <w:rPr>
          <w:kern w:val="1"/>
        </w:rPr>
      </w:pPr>
      <w:r>
        <w:rPr>
          <w:kern w:val="1"/>
        </w:rPr>
        <w:t>Το πόσο σπουδαία είναι η θεωρητική μηχανική, δεν περιμένετε να το μάθετε από μένα! Αλλά εγώ θα ήθελα να κάνω μια ακόμη προσπάθεια αποσαφήνισης κάποιων πραγμάτων, επί του πρακτέου. Για την διδασκαλία τη Φυσικής στη δευτεροβάθμια εκπαίδευση…</w:t>
      </w:r>
    </w:p>
    <w:p w14:paraId="265143C0" w14:textId="77777777" w:rsidR="005F650A" w:rsidRDefault="00000000">
      <w:pPr>
        <w:rPr>
          <w:kern w:val="1"/>
        </w:rPr>
      </w:pPr>
      <w:r>
        <w:rPr>
          <w:kern w:val="1"/>
        </w:rPr>
        <w:t xml:space="preserve">Έτσι ας αφήσουμε τους ορισμούς που κυκλοφορούν, τα πολύπλοκα μαθηματικά, που πολλές φορές μας μπερδεύουν, και, ας μιλήσουμε συγκεκριμένα. Ποιες συντηρητικές δυνάμεις  διδάσκουμε στο σχολείο; </w:t>
      </w:r>
    </w:p>
    <w:p w14:paraId="16A0E343" w14:textId="77777777" w:rsidR="005F650A" w:rsidRDefault="00000000">
      <w:pPr>
        <w:rPr>
          <w:kern w:val="1"/>
        </w:rPr>
      </w:pPr>
      <w:r>
        <w:rPr>
          <w:kern w:val="1"/>
        </w:rPr>
        <w:t xml:space="preserve">Αν αφήσουμε στην άκρη τις πυρηνικές, διδάσκουμε τις βαρυτικές δυνάμεις, τις ηλεκτροστατικές και τις δυνάμεις των ελαστικών παραμορφώσεων (δύναμη του ελατηρίου). Αυτές τις τρεις κατηγορίες δυνάμεων ονομάζουμε </w:t>
      </w:r>
      <w:r>
        <w:rPr>
          <w:b/>
          <w:kern w:val="1"/>
        </w:rPr>
        <w:t>διατηρητικές</w:t>
      </w:r>
      <w:r>
        <w:rPr>
          <w:kern w:val="1"/>
        </w:rPr>
        <w:t xml:space="preserve"> (συντηρητικές…) και τα έργα αυτών των δυνάμεων συνδέονται με κάποια μορφή δυναμικής ενέργειας. Όταν μιλάμε  για μηχανική ενέργεια και για ΑΔΜΕ, μορφές ενέργειας που συνδέονται με αυτές τις δυνάμεις έχουμε. Αν σε ένα σύστημα ασκούνται μόνο τέτοιες  δυνάμεις, τότε διατηρείται η μηχανική ενέργεια. Αν σε αυτό υπάρχει διαφωνία, ας διατυπωθεί και ας μην διαβαστεί το κείμενο παρακάτω… Η συζήτηση τελειώνει εδώ.</w:t>
      </w:r>
    </w:p>
    <w:p w14:paraId="353B3D65" w14:textId="77777777" w:rsidR="005F650A" w:rsidRDefault="00000000">
      <w:pPr>
        <w:pStyle w:val="1"/>
      </w:pPr>
      <w:r>
        <w:lastRenderedPageBreak/>
        <w:t>Θέσεις ισορροπίας και τρεις ταλαντώσεις</w:t>
      </w:r>
    </w:p>
    <w:p w14:paraId="3CAF28CA" w14:textId="77777777" w:rsidR="005F650A" w:rsidRDefault="00000000">
      <w:r>
        <w:t>Στο σχήμα βλέπουμε ένα σώμα να ηρεμεί στο κάτω άκρο ενός ιδανικού ελατηρίου (σχήμα 1).</w:t>
      </w:r>
    </w:p>
    <w:p w14:paraId="26BCAE74" w14:textId="77777777" w:rsidR="005F650A" w:rsidRDefault="00000000">
      <w:pPr>
        <w:jc w:val="center"/>
      </w:pPr>
      <w:r>
        <w:rPr>
          <w:noProof/>
        </w:rPr>
        <w:object w:dxaOrig="6735" w:dyaOrig="2335" w14:anchorId="7705B583">
          <v:rect id="Αντικείμενο OLE1" o:spid="_x0000_i1027" style="width:336.9pt;height:116.85pt;visibility:visible;mso-wrap-style:square;mso-wrap-distance-left:9pt;mso-wrap-distance-top:0;mso-wrap-distance-right:9pt;mso-wrap-distance-bottom:0" o:ole="" o:preferrelative="t" fillcolor="#bdd6ee" stroked="f">
            <v:fill color2="#f2f7fc" angle="180" focus="100%" type="gradient"/>
            <v:imagedata r:id="rId81" o:title="image6"/>
          </v:rect>
          <o:OLEObject Type="Embed" ProgID="Visio.Drawing.11" ShapeID="Αντικείμενο OLE1" DrawAspect="Content" ObjectID="_1812874151" r:id="rId82"/>
        </w:object>
      </w:r>
    </w:p>
    <w:p w14:paraId="2F7D6ADD" w14:textId="77777777" w:rsidR="005F650A" w:rsidRDefault="00000000">
      <w:r>
        <w:t>Στο σχήμα (Α) το  σώμα εκτελεί ΑΑΤ, στο σχήμα (Β), εκτελεί φθίνουσα ταλάντωση με την επίδραση δύναμης απόσβεσης της μορφής F</w:t>
      </w:r>
      <w:r>
        <w:rPr>
          <w:vertAlign w:val="subscript"/>
        </w:rPr>
        <w:t>απ</w:t>
      </w:r>
      <w:r>
        <w:t>=-bυ, ενώ στο σχήμα (Γ) εκτός της παραπάνω δύναμης απόσβεσης, δέχεται και αρμονική εξωτερική  δύναμη F</w:t>
      </w:r>
      <w:r>
        <w:rPr>
          <w:vertAlign w:val="subscript"/>
        </w:rPr>
        <w:t>εξ</w:t>
      </w:r>
      <w:r>
        <w:t>,  με αποτέλεσμα να εκτελεί εξαναγκασμένη ταλάντωση, σταθερού πλάτους.</w:t>
      </w:r>
    </w:p>
    <w:p w14:paraId="79796823" w14:textId="77777777" w:rsidR="005F650A" w:rsidRDefault="00000000">
      <w:pPr>
        <w:spacing w:after="0"/>
        <w:ind w:left="453" w:hanging="340"/>
      </w:pPr>
      <w:r>
        <w:t>i)  Στο σχήμα (Α) η δύναμη επαναφοράς έχει  φορά προς τα πάνω, ενώ το σώμα αποκτά μέγιστη κατά μέτρο ταχύτητα, όταν περνά από την θέση (1).</w:t>
      </w:r>
    </w:p>
    <w:p w14:paraId="419D0E56" w14:textId="77777777" w:rsidR="005F650A" w:rsidRDefault="00000000">
      <w:pPr>
        <w:spacing w:after="0"/>
        <w:ind w:left="453" w:hanging="340"/>
      </w:pPr>
      <w:r>
        <w:t>ii) Στο σχήμα (Β) το σώμα κινείται προς τα πάνω, ενώ αποκτά μέγιστη ταχύτητα κατά μέτρο, όταν περνά από την θέση (1), θέση στην οποία τελικά θα σταματήσει.</w:t>
      </w:r>
    </w:p>
    <w:p w14:paraId="413BCA64" w14:textId="77777777" w:rsidR="005F650A" w:rsidRDefault="00000000">
      <w:pPr>
        <w:spacing w:after="0"/>
        <w:ind w:left="453" w:hanging="340"/>
      </w:pPr>
      <w:r>
        <w:t>iii) Στο σχήμα (γ) το σώμα αποκτά μέγιστη κατά μέτρο ταχύτητα, όταν περνά από την θέση (1), στην οποία η εξωτερική δύναμη έχει μέτρο F</w:t>
      </w:r>
      <w:r>
        <w:rPr>
          <w:vertAlign w:val="subscript"/>
        </w:rPr>
        <w:t>εξ</w:t>
      </w:r>
      <w:r>
        <w:t>=0.</w:t>
      </w:r>
    </w:p>
    <w:p w14:paraId="2DD02D4E" w14:textId="77777777" w:rsidR="005F650A" w:rsidRDefault="00000000">
      <w:r>
        <w:t>Να χαρακτηρίσετε τις παραπάνω προτάσεις ως σωστές ή λανθασμένες, δίνοντας και σύντομες δικαιολογήσεις.</w:t>
      </w:r>
    </w:p>
    <w:p w14:paraId="2666CE0C" w14:textId="77777777" w:rsidR="005F650A" w:rsidRDefault="00000000">
      <w:pPr>
        <w:pStyle w:val="1"/>
      </w:pPr>
      <w:r>
        <w:t>Η δύναμη και η ισχύς της σε μια εξαναγκασμένη ταλάντωση.</w:t>
      </w:r>
    </w:p>
    <w:p w14:paraId="50FB6B7D" w14:textId="77777777" w:rsidR="005F650A" w:rsidRDefault="00000000">
      <w:pPr>
        <w:rPr>
          <w:kern w:val="1"/>
        </w:rPr>
      </w:pPr>
      <w:r>
        <w:rPr>
          <w:noProof/>
        </w:rPr>
        <w:object w:dxaOrig="1440" w:dyaOrig="1440" w14:anchorId="31114EB6">
          <v:shape id="Αντικείμενο OLE4" o:spid="_x0000_s1029" type="#_x0000_m1038" style="position:absolute;left:0;text-align:left;margin-left:394.6pt;margin-top:465.7pt;width:144.3pt;height:114.5pt;z-index:251656192;mso-wrap-style:square;mso-wrap-distance-left:9pt;mso-wrap-distance-top:0;mso-wrap-distance-right:9pt;mso-wrap-distance-bottom:0;mso-position-horizontal-relative:page;mso-position-vertical-relative:page" o:spt="1" o:preferrelative="t" path="m,l,21600r21600,l21600,xe" fillcolor="#d2ffff" stroked="f">
            <v:fill color2="black" angle="90" type="solid"/>
            <v:stroke joinstyle="round"/>
            <v:imagedata r:id="rId83" o:title="image7"/>
            <v:path gradientshapeok="t" o:connecttype="rect"/>
            <w10:wrap type="square" anchorx="page" anchory="page"/>
          </v:shape>
          <o:OLEObject Type="Embed" ProgID="Visio.Drawing.11" ShapeID="Αντικείμενο OLE4" DrawAspect="Content" ObjectID="_1812874156" r:id="rId84"/>
        </w:object>
      </w:r>
      <w:r>
        <w:rPr>
          <w:kern w:val="1"/>
        </w:rPr>
        <w:t>Ένα  σώμα μάζας m, εκτελεί εξαναγκασμένη ταλάντωση, πάνω σε ένα λείο οριζόντιο επίπεδο, δεμένο στο άκρο ενός ιδανικού ελατηρίου σταθεράς k=25∙m (S.Ι.), με την επίδραση μιας περιοδικής εξωτερικής δύναμης F</w:t>
      </w:r>
      <w:r>
        <w:rPr>
          <w:kern w:val="1"/>
          <w:vertAlign w:val="subscript"/>
        </w:rPr>
        <w:t>εξ</w:t>
      </w:r>
      <w:r>
        <w:rPr>
          <w:kern w:val="1"/>
        </w:rPr>
        <w:t>, ενώ πάνω του ασκείται δύναμη απόσβεσης της μορφής F</w:t>
      </w:r>
      <w:r>
        <w:rPr>
          <w:kern w:val="1"/>
          <w:vertAlign w:val="subscript"/>
        </w:rPr>
        <w:t>απ</w:t>
      </w:r>
      <w:r>
        <w:rPr>
          <w:kern w:val="1"/>
        </w:rPr>
        <w:t>=-bυ. Μετά το πέρας των μεταβατικών φαινομένων, λαμβάνοντας κάποια στιγμή ως αρχή μέτρησης των χρόνων t=0, η εξίσωση της απομάκρυνσης ικανοποιεί την εξίσωση x=Α∙ημ(6t) (S.Ι.), με θετική κατεύθυνση προς τα δεξιά.</w:t>
      </w:r>
    </w:p>
    <w:p w14:paraId="58577F0A" w14:textId="77777777" w:rsidR="005F650A" w:rsidRDefault="00000000">
      <w:pPr>
        <w:ind w:left="453" w:hanging="340"/>
        <w:rPr>
          <w:kern w:val="1"/>
        </w:rPr>
      </w:pPr>
      <w:r>
        <w:rPr>
          <w:kern w:val="1"/>
        </w:rPr>
        <w:t>i)  Κάποια στιγμή t</w:t>
      </w:r>
      <w:r>
        <w:rPr>
          <w:kern w:val="1"/>
          <w:vertAlign w:val="subscript"/>
        </w:rPr>
        <w:t>1</w:t>
      </w:r>
      <w:r>
        <w:rPr>
          <w:kern w:val="1"/>
        </w:rPr>
        <w:t xml:space="preserve"> το σώμα περνά από την θέση φυσικού μήκους του ελατηρίου (και θέση x=0), κινούμενο προς την θετική κατεύθυνση, όπως στο σχήμα. Τη στιγμή αυτή:</w:t>
      </w:r>
    </w:p>
    <w:p w14:paraId="2FB17A4D" w14:textId="77777777" w:rsidR="005F650A" w:rsidRDefault="00000000">
      <w:pPr>
        <w:ind w:left="737" w:hanging="340"/>
        <w:rPr>
          <w:kern w:val="1"/>
        </w:rPr>
      </w:pPr>
      <w:r>
        <w:rPr>
          <w:kern w:val="1"/>
        </w:rPr>
        <w:t>α) Η εξωτερική δύναμη είναι μηδενική.</w:t>
      </w:r>
    </w:p>
    <w:p w14:paraId="46ADA361" w14:textId="77777777" w:rsidR="005F650A" w:rsidRDefault="00000000">
      <w:pPr>
        <w:ind w:left="737" w:hanging="340"/>
        <w:rPr>
          <w:kern w:val="1"/>
        </w:rPr>
      </w:pPr>
      <w:r>
        <w:rPr>
          <w:kern w:val="1"/>
        </w:rPr>
        <w:t>β) Η εξωτερική δύναμη  έχει θετική κατεύθυνση, όπως στο σχήμα και μέτρο ανάλογο της σταθεράς απόσβεσης b.</w:t>
      </w:r>
    </w:p>
    <w:p w14:paraId="0E619E0D" w14:textId="77777777" w:rsidR="005F650A" w:rsidRDefault="00000000">
      <w:pPr>
        <w:ind w:left="737" w:hanging="340"/>
        <w:rPr>
          <w:kern w:val="1"/>
        </w:rPr>
      </w:pPr>
      <w:r>
        <w:rPr>
          <w:kern w:val="1"/>
        </w:rPr>
        <w:t>γ) Η ισχύς της εξωτερικής δύναμης είναι ανάλογη του τετραγώνου της γωνιακής ιδιοσυχνότητας ταλάντωσης</w:t>
      </w:r>
    </w:p>
    <w:p w14:paraId="51F91C15" w14:textId="77777777" w:rsidR="005F650A" w:rsidRDefault="00000000">
      <w:pPr>
        <w:ind w:left="453" w:hanging="340"/>
        <w:rPr>
          <w:kern w:val="1"/>
        </w:rPr>
      </w:pPr>
      <w:r>
        <w:rPr>
          <w:kern w:val="1"/>
        </w:rPr>
        <w:t>ii) Τη στιγμή που το σώμα βρίσκεται στη θέση x=-Α, η εξωτερική δύναμη μηδενίζεται.</w:t>
      </w:r>
    </w:p>
    <w:p w14:paraId="5CB736C8" w14:textId="77777777" w:rsidR="005F650A" w:rsidRDefault="00000000">
      <w:pPr>
        <w:ind w:left="453" w:hanging="340"/>
        <w:rPr>
          <w:kern w:val="1"/>
        </w:rPr>
      </w:pPr>
      <w:r>
        <w:rPr>
          <w:kern w:val="1"/>
        </w:rPr>
        <w:lastRenderedPageBreak/>
        <w:t>iii) Μια άλλη στιγμή t</w:t>
      </w:r>
      <w:r>
        <w:rPr>
          <w:kern w:val="1"/>
          <w:vertAlign w:val="subscript"/>
        </w:rPr>
        <w:t>2</w:t>
      </w:r>
      <w:r>
        <w:rPr>
          <w:kern w:val="1"/>
        </w:rPr>
        <w:t xml:space="preserve"> το σώμα περνά από την θέση Γ, έχοντας απομάκρυνση x</w:t>
      </w:r>
      <w:r>
        <w:rPr>
          <w:kern w:val="1"/>
          <w:vertAlign w:val="subscript"/>
        </w:rPr>
        <w:t>1</w:t>
      </w:r>
      <w:r>
        <w:rPr>
          <w:kern w:val="1"/>
        </w:rPr>
        <w:t>, κινούμενο προς τα δεξιά, όπως στο σχήμα. Τη στιγμή αυτή η δύναμη απόσβεσης έχει μέτρο ίσο με το 4% του μέτρου της δύναμης του ελατηρίου. Στη θέση αυτή η εξωτερική δύναμη προσφέρει ενέργεια στο σώμα με ρυθμό ανάλογο της ταχύτητας υ</w:t>
      </w:r>
      <w:r>
        <w:rPr>
          <w:kern w:val="1"/>
          <w:vertAlign w:val="subscript"/>
        </w:rPr>
        <w:t>1</w:t>
      </w:r>
      <w:r>
        <w:rPr>
          <w:kern w:val="1"/>
        </w:rPr>
        <w:t>, στην θέση αυτή.</w:t>
      </w:r>
    </w:p>
    <w:p w14:paraId="7BBD78BC" w14:textId="77777777" w:rsidR="005F650A" w:rsidRDefault="00000000">
      <w:pPr>
        <w:ind w:left="453" w:hanging="340"/>
        <w:rPr>
          <w:kern w:val="1"/>
        </w:rPr>
      </w:pPr>
      <w:r>
        <w:rPr>
          <w:kern w:val="1"/>
        </w:rPr>
        <w:t>Να  χαρακτηρίσετε τις παραπάνω προτάσεις ως σωστές ή λανθασμένες δικαιολογώντας τις απαντήσεις σας.</w:t>
      </w:r>
    </w:p>
    <w:p w14:paraId="2ECDBB96" w14:textId="77777777" w:rsidR="005F650A" w:rsidRDefault="00000000">
      <w:pPr>
        <w:pStyle w:val="1"/>
      </w:pPr>
      <w:r>
        <w:t>Ας δούμε λίγο και μια φθίνουσα ταλάντωση</w:t>
      </w:r>
    </w:p>
    <w:p w14:paraId="25A22390" w14:textId="77777777" w:rsidR="005F650A" w:rsidRDefault="00000000">
      <w:pPr>
        <w:rPr>
          <w:kern w:val="1"/>
        </w:rPr>
      </w:pPr>
      <w:r>
        <w:rPr>
          <w:noProof/>
        </w:rPr>
        <w:object w:dxaOrig="1440" w:dyaOrig="1440" w14:anchorId="00057A28">
          <v:shape id="Αντικείμενο OLE5" o:spid="_x0000_s1030" type="#_x0000_m1038" style="position:absolute;left:0;text-align:left;margin-left:406.9pt;margin-top:194.8pt;width:131.8pt;height:91.9pt;z-index:251657216;mso-wrap-style:square;mso-wrap-distance-left:9pt;mso-wrap-distance-top:0;mso-wrap-distance-right:9pt;mso-wrap-distance-bottom:0;mso-position-horizontal-relative:page;mso-position-vertical-relative:page" o:spt="1" o:preferrelative="t" path="m,l,21600r21600,l21600,xe" fillcolor="#ffffb7" stroked="f">
            <v:fill color2="black" angle="90" type="solid"/>
            <v:stroke joinstyle="round"/>
            <v:imagedata r:id="rId85" o:title="image8"/>
            <v:path gradientshapeok="t" o:connecttype="rect"/>
            <w10:wrap type="square" anchorx="page" anchory="page"/>
          </v:shape>
          <o:OLEObject Type="Embed" ProgID="Visio.Drawing.11" ShapeID="Αντικείμενο OLE5" DrawAspect="Content" ObjectID="_1812874157" r:id="rId86"/>
        </w:object>
      </w:r>
      <w:r>
        <w:rPr>
          <w:kern w:val="1"/>
        </w:rPr>
        <w:t>Ένα σώμα Σ μάζας 2kg ηρεμεί δεμένο στο κάτω άκρο ενός κατακόρυφου ιδανικού ελατηρίου σταθεράς k, προκαλώντας του επιμήκυνση 0,4m, όπως στο σχήμα. Ανεβάζουμε το σώμα κατακόρυφα κατά 0,4m και σε μια στιγμή t</w:t>
      </w:r>
      <w:r>
        <w:rPr>
          <w:kern w:val="1"/>
          <w:vertAlign w:val="subscript"/>
        </w:rPr>
        <w:t>0</w:t>
      </w:r>
      <w:r>
        <w:rPr>
          <w:kern w:val="1"/>
        </w:rPr>
        <w:t>=0, το αφήνουμε να εκτελέσει κατακόρυφη ταλάντωση, ενώ δέχεται και δύναμη απόσβεσης τη μορφής F</w:t>
      </w:r>
      <w:r>
        <w:rPr>
          <w:kern w:val="1"/>
          <w:vertAlign w:val="subscript"/>
        </w:rPr>
        <w:t>απ</w:t>
      </w:r>
      <w:r>
        <w:rPr>
          <w:kern w:val="1"/>
        </w:rPr>
        <w:t xml:space="preserve">=-b∙υ=-0,2υ (μονάδες στο S.Ι.). </w:t>
      </w:r>
    </w:p>
    <w:p w14:paraId="583B1C62" w14:textId="77777777" w:rsidR="005F650A" w:rsidRDefault="00000000">
      <w:pPr>
        <w:ind w:left="453" w:hanging="340"/>
        <w:rPr>
          <w:kern w:val="1"/>
        </w:rPr>
      </w:pPr>
      <w:r>
        <w:rPr>
          <w:kern w:val="1"/>
        </w:rPr>
        <w:t>i) Να υπολογισθεί η αρχική ενέργεια ταλάντωσης, καθώς και η αρχική επιτάχυνση του σώματος.</w:t>
      </w:r>
    </w:p>
    <w:p w14:paraId="6EBCC9F8" w14:textId="77777777" w:rsidR="005F650A" w:rsidRDefault="00000000">
      <w:pPr>
        <w:rPr>
          <w:kern w:val="1"/>
        </w:rPr>
      </w:pPr>
      <w:r>
        <w:rPr>
          <w:kern w:val="1"/>
        </w:rPr>
        <w:t>Σε μια στιγμή t</w:t>
      </w:r>
      <w:r>
        <w:rPr>
          <w:kern w:val="1"/>
          <w:vertAlign w:val="subscript"/>
        </w:rPr>
        <w:t>1</w:t>
      </w:r>
      <w:r>
        <w:rPr>
          <w:kern w:val="1"/>
        </w:rPr>
        <w:t xml:space="preserve"> το σώμα έχει επιμηκύνει το ελατήριο κατά 0,5m, έχοντας ταχύτητα μέτρου |υ</w:t>
      </w:r>
      <w:r>
        <w:rPr>
          <w:kern w:val="1"/>
          <w:vertAlign w:val="subscript"/>
        </w:rPr>
        <w:t>1</w:t>
      </w:r>
      <w:r>
        <w:rPr>
          <w:kern w:val="1"/>
        </w:rPr>
        <w:t xml:space="preserve">|=1m/s. </w:t>
      </w:r>
    </w:p>
    <w:p w14:paraId="5B9D1E49" w14:textId="77777777" w:rsidR="005F650A" w:rsidRDefault="00000000">
      <w:pPr>
        <w:ind w:left="453" w:hanging="340"/>
        <w:rPr>
          <w:kern w:val="1"/>
        </w:rPr>
      </w:pPr>
      <w:r>
        <w:rPr>
          <w:kern w:val="1"/>
        </w:rPr>
        <w:t>ii) Να υπολογιστεί το έργο της δύναμης απόσβεσης από την στιγμή t</w:t>
      </w:r>
      <w:r>
        <w:rPr>
          <w:kern w:val="1"/>
          <w:vertAlign w:val="subscript"/>
        </w:rPr>
        <w:t>0</w:t>
      </w:r>
      <w:r>
        <w:rPr>
          <w:kern w:val="1"/>
        </w:rPr>
        <w:t xml:space="preserve"> μέχρι τη στιγμή t</w:t>
      </w:r>
      <w:r>
        <w:rPr>
          <w:kern w:val="1"/>
          <w:vertAlign w:val="subscript"/>
        </w:rPr>
        <w:t>1</w:t>
      </w:r>
      <w:r>
        <w:rPr>
          <w:kern w:val="1"/>
        </w:rPr>
        <w:t>.</w:t>
      </w:r>
    </w:p>
    <w:p w14:paraId="359FC5A4" w14:textId="77777777" w:rsidR="005F650A" w:rsidRDefault="00000000">
      <w:pPr>
        <w:ind w:left="453" w:hanging="340"/>
        <w:rPr>
          <w:kern w:val="1"/>
        </w:rPr>
      </w:pPr>
      <w:r>
        <w:rPr>
          <w:kern w:val="1"/>
        </w:rPr>
        <w:t>iii) Για την στιγμή t</w:t>
      </w:r>
      <w:r>
        <w:rPr>
          <w:kern w:val="1"/>
          <w:vertAlign w:val="subscript"/>
        </w:rPr>
        <w:t>1</w:t>
      </w:r>
      <w:r>
        <w:rPr>
          <w:kern w:val="1"/>
        </w:rPr>
        <w:t xml:space="preserve"> να υπολογιστούν:</w:t>
      </w:r>
    </w:p>
    <w:p w14:paraId="4D6DE65D" w14:textId="77777777" w:rsidR="005F650A" w:rsidRDefault="00000000">
      <w:pPr>
        <w:ind w:left="737" w:hanging="340"/>
        <w:rPr>
          <w:kern w:val="1"/>
        </w:rPr>
      </w:pPr>
      <w:r>
        <w:rPr>
          <w:kern w:val="1"/>
        </w:rPr>
        <w:t xml:space="preserve"> Α) Η επιτάχυνση του σώματος.</w:t>
      </w:r>
    </w:p>
    <w:p w14:paraId="0C2B6A0F" w14:textId="77777777" w:rsidR="005F650A" w:rsidRDefault="00000000">
      <w:pPr>
        <w:ind w:left="737" w:hanging="340"/>
        <w:rPr>
          <w:kern w:val="1"/>
        </w:rPr>
      </w:pPr>
      <w:r>
        <w:rPr>
          <w:kern w:val="1"/>
        </w:rPr>
        <w:t xml:space="preserve"> Β) Οι ρυθμοί μεταβολής:</w:t>
      </w:r>
    </w:p>
    <w:p w14:paraId="789086FB" w14:textId="77777777" w:rsidR="005F650A" w:rsidRDefault="00000000">
      <w:pPr>
        <w:ind w:left="964" w:hanging="340"/>
        <w:rPr>
          <w:kern w:val="1"/>
        </w:rPr>
      </w:pPr>
      <w:r>
        <w:rPr>
          <w:kern w:val="1"/>
          <w:lang w:val="en-US"/>
        </w:rPr>
        <w:t>a</w:t>
      </w:r>
      <w:r>
        <w:rPr>
          <w:kern w:val="1"/>
        </w:rPr>
        <w:t xml:space="preserve">)  της δυναμικής ενέργειας, </w:t>
      </w:r>
    </w:p>
    <w:p w14:paraId="5B973A9A" w14:textId="77777777" w:rsidR="005F650A" w:rsidRDefault="00000000">
      <w:pPr>
        <w:ind w:left="964" w:hanging="340"/>
        <w:rPr>
          <w:kern w:val="1"/>
        </w:rPr>
      </w:pPr>
      <w:r>
        <w:rPr>
          <w:kern w:val="1"/>
          <w:lang w:val="en-US"/>
        </w:rPr>
        <w:t>b</w:t>
      </w:r>
      <w:r>
        <w:rPr>
          <w:kern w:val="1"/>
        </w:rPr>
        <w:t xml:space="preserve">) της κινητικής ενέργειας και </w:t>
      </w:r>
    </w:p>
    <w:p w14:paraId="53B003AE" w14:textId="77777777" w:rsidR="005F650A" w:rsidRDefault="00000000">
      <w:pPr>
        <w:ind w:left="964" w:hanging="340"/>
        <w:rPr>
          <w:kern w:val="1"/>
        </w:rPr>
      </w:pPr>
      <w:r>
        <w:rPr>
          <w:kern w:val="1"/>
          <w:lang w:val="en-US"/>
        </w:rPr>
        <w:t>c</w:t>
      </w:r>
      <w:r>
        <w:rPr>
          <w:kern w:val="1"/>
        </w:rPr>
        <w:t>) της ενέργειας ταλάντωσης του σώματος.</w:t>
      </w:r>
    </w:p>
    <w:p w14:paraId="228A0CF8" w14:textId="77777777" w:rsidR="005F650A" w:rsidRDefault="00000000">
      <w:pPr>
        <w:rPr>
          <w:kern w:val="1"/>
        </w:rPr>
      </w:pPr>
      <w:r>
        <w:rPr>
          <w:kern w:val="1"/>
        </w:rPr>
        <w:t>Δίνεται g=10m/s</w:t>
      </w:r>
      <w:r>
        <w:rPr>
          <w:kern w:val="1"/>
          <w:vertAlign w:val="superscript"/>
        </w:rPr>
        <w:t>2</w:t>
      </w:r>
      <w:r>
        <w:rPr>
          <w:kern w:val="1"/>
        </w:rPr>
        <w:t>.</w:t>
      </w:r>
    </w:p>
    <w:p w14:paraId="25204902" w14:textId="10FC88BE" w:rsidR="005F650A" w:rsidRDefault="00000000">
      <w:pPr>
        <w:pStyle w:val="1"/>
      </w:pPr>
      <w:r>
        <w:t>Μια κρούση μεταξύ δύο ταλαντώσεων</w:t>
      </w:r>
    </w:p>
    <w:p w14:paraId="629D8D11" w14:textId="43169F37" w:rsidR="005F650A" w:rsidRDefault="00000000">
      <w:r>
        <w:rPr>
          <w:noProof/>
        </w:rPr>
        <w:object w:dxaOrig="1440" w:dyaOrig="1440" w14:anchorId="6D2C026E">
          <v:shape id="Αντικείμενο OLE6" o:spid="_x0000_s1031" type="#_x0000_m1038" style="position:absolute;left:0;text-align:left;margin-left:355.85pt;margin-top:541.1pt;width:182.85pt;height:147.1pt;z-index:251658240;mso-wrap-style:square;mso-wrap-distance-left:9pt;mso-wrap-distance-top:0;mso-wrap-distance-right:9pt;mso-wrap-distance-bottom:0;mso-position-horizontal-relative:page;mso-position-vertical-relative:page" o:spt="1" o:preferrelative="t" path="m,l,21600r21600,l21600,xe" fillcolor="#d2ffff" stroked="f">
            <v:fill color2="black" angle="90" type="solid"/>
            <v:stroke joinstyle="round"/>
            <v:imagedata r:id="rId87" o:title="image9"/>
            <v:path gradientshapeok="t" o:connecttype="rect"/>
            <w10:wrap type="square" anchorx="page" anchory="page"/>
          </v:shape>
          <o:OLEObject Type="Embed" ProgID="Visio.Drawing.11" ShapeID="Αντικείμενο OLE6" DrawAspect="Content" ObjectID="_1812874158" r:id="rId88"/>
        </w:object>
      </w:r>
      <w:r w:rsidR="005F27E5">
        <w:t>Σε λείο οριζόντιο επίπεδο, δεμένο στο άκρο ενός ιδανικού ελατηρίου, ταλαντώνεται ένα σώμα Α μάζας m</w:t>
      </w:r>
      <w:r w:rsidR="005F27E5">
        <w:rPr>
          <w:vertAlign w:val="subscript"/>
        </w:rPr>
        <w:t>1</w:t>
      </w:r>
      <w:r w:rsidR="005F27E5">
        <w:t xml:space="preserve">=1kg, ενώ ένα δεύτερο σώμα Β κινείται με σταθερή ταχύτητα πλησιάζοντας προς το Α σώμα, όπως στο σχήμα. Λαμβάνοντας κάποια στιγμή ως αρχή μέτρησης των χρόνων και ορίζοντας την προς τα δεξιά κατεύθυνση ως θετική, χαράξαμε την γραφική παράσταση της απομάκρυνσης του Α σώματος σε συνάρτηση με το χρόνο, παίρνοντας το διάγραμμα του διπλανού σχήματος, όπου την στιγμή </w:t>
      </w:r>
      <w:r w:rsidR="005F27E5">
        <w:rPr>
          <w:color w:val="0070C0"/>
          <w:sz w:val="24"/>
        </w:rPr>
        <w:t> </w:t>
      </w:r>
      <w:r w:rsidR="005F27E5">
        <w:rPr>
          <w:color w:val="000000"/>
          <w:sz w:val="24"/>
        </w:rPr>
        <w:t>t</w:t>
      </w:r>
      <w:r w:rsidR="005F27E5">
        <w:rPr>
          <w:color w:val="000000"/>
          <w:sz w:val="18"/>
          <w:vertAlign w:val="subscript"/>
        </w:rPr>
        <w:t xml:space="preserve">1 </w:t>
      </w:r>
      <w:r w:rsidR="005F27E5">
        <w:rPr>
          <w:color w:val="000000"/>
        </w:rPr>
        <w:t>=π/10 s</w:t>
      </w:r>
      <w:r w:rsidR="005F27E5">
        <w:rPr>
          <w:color w:val="000000"/>
          <w:sz w:val="20"/>
        </w:rPr>
        <w:t xml:space="preserve"> </w:t>
      </w:r>
      <w:r w:rsidR="005F27E5">
        <w:t xml:space="preserve"> τα δύο σώματα συγκρούσθηκαν κεντρικά. Αντλώντας πληροφορίες από το διάγραμμα, να απαντήσετε στις παρακάτω ερωτήσεις:</w:t>
      </w:r>
    </w:p>
    <w:p w14:paraId="5139BFFC" w14:textId="77777777" w:rsidR="005F650A" w:rsidRDefault="00000000">
      <w:pPr>
        <w:ind w:left="453" w:hanging="340"/>
        <w:rPr>
          <w:kern w:val="1"/>
        </w:rPr>
      </w:pPr>
      <w:r>
        <w:rPr>
          <w:kern w:val="1"/>
        </w:rPr>
        <w:t>i)  Μπορείτε να εξηγήσετε γιατί η παραπάνω κρούση είναι πλαστική;</w:t>
      </w:r>
    </w:p>
    <w:p w14:paraId="2F86F539" w14:textId="77777777" w:rsidR="005F650A" w:rsidRDefault="00000000">
      <w:pPr>
        <w:ind w:left="453" w:hanging="340"/>
        <w:rPr>
          <w:kern w:val="1"/>
        </w:rPr>
      </w:pPr>
      <w:r>
        <w:rPr>
          <w:kern w:val="1"/>
        </w:rPr>
        <w:t>ii) Να υπολογιστεί η σταθερά του ιδανικού ελατηρίου, με  το οποίο συνδέεται το Α σώμα.</w:t>
      </w:r>
    </w:p>
    <w:p w14:paraId="677A5AE7" w14:textId="77777777" w:rsidR="005F650A" w:rsidRDefault="00000000">
      <w:pPr>
        <w:ind w:left="453" w:hanging="340"/>
        <w:rPr>
          <w:kern w:val="1"/>
        </w:rPr>
      </w:pPr>
      <w:r>
        <w:rPr>
          <w:kern w:val="1"/>
        </w:rPr>
        <w:lastRenderedPageBreak/>
        <w:t>iii) Να βρεθεί η ταχύτητα του σώματος Α ελάχιστα πριν την κρούση, καθώς και η κοινή ταχύτητα των σωμάτων μετά την κρούση.</w:t>
      </w:r>
    </w:p>
    <w:p w14:paraId="5BFE4FE5" w14:textId="77777777" w:rsidR="005F650A" w:rsidRDefault="00000000">
      <w:pPr>
        <w:ind w:left="453" w:hanging="340"/>
        <w:rPr>
          <w:kern w:val="1"/>
        </w:rPr>
      </w:pPr>
      <w:r>
        <w:rPr>
          <w:kern w:val="1"/>
        </w:rPr>
        <w:t xml:space="preserve">iv) Αφού υπολογιστεί η αρχική απόσταση (για t=0) των δύο σωμάτων, να γίνει η γραφική παράσταση της ταχύτητας του σώματος Β σε συνάρτηση με το χρόνο, για t ≥ 0. </w:t>
      </w:r>
    </w:p>
    <w:p w14:paraId="464BE752" w14:textId="77777777" w:rsidR="005F650A" w:rsidRDefault="00000000">
      <w:pPr>
        <w:rPr>
          <w:kern w:val="1"/>
        </w:rPr>
      </w:pPr>
      <w:r>
        <w:rPr>
          <w:kern w:val="1"/>
        </w:rPr>
        <w:t>Δίνεται π</w:t>
      </w:r>
      <w:r>
        <w:rPr>
          <w:kern w:val="1"/>
          <w:vertAlign w:val="superscript"/>
        </w:rPr>
        <w:t>2</w:t>
      </w:r>
      <w:r>
        <w:rPr>
          <w:kern w:val="1"/>
        </w:rPr>
        <w:t>=10.</w:t>
      </w:r>
    </w:p>
    <w:p w14:paraId="68F61A8A" w14:textId="77777777" w:rsidR="005F650A" w:rsidRDefault="00000000">
      <w:pPr>
        <w:pStyle w:val="1"/>
      </w:pPr>
      <w:r>
        <w:t>Με την άσκηση δύναμης, μια δεύτερη ταλάντωση</w:t>
      </w:r>
    </w:p>
    <w:p w14:paraId="44651399" w14:textId="77777777" w:rsidR="005F650A" w:rsidRDefault="00000000">
      <w:pPr>
        <w:rPr>
          <w:kern w:val="1"/>
        </w:rPr>
      </w:pPr>
      <w:r>
        <w:rPr>
          <w:noProof/>
        </w:rPr>
        <w:object w:dxaOrig="1440" w:dyaOrig="1440" w14:anchorId="4C66351D">
          <v:shape id="Αντικείμενο OLE7" o:spid="_x0000_s1032" type="#_x0000_m1038" style="position:absolute;left:0;text-align:left;margin-left:393.95pt;margin-top:204.75pt;width:144.3pt;height:151.3pt;z-index:251659264;mso-wrap-style:square;mso-wrap-distance-left:9pt;mso-wrap-distance-top:0;mso-wrap-distance-right:9pt;mso-wrap-distance-bottom:0;mso-position-horizontal-relative:page;mso-position-vertical-relative:page" o:spt="1" o:preferrelative="t" path="m,l,21600r21600,l21600,xe" fillcolor="#d2ffff" stroked="f">
            <v:fill color2="black" angle="90" type="solid"/>
            <v:stroke joinstyle="round"/>
            <v:imagedata r:id="rId89" o:title="image10"/>
            <v:path gradientshapeok="t" o:connecttype="rect"/>
            <w10:wrap type="square" anchorx="page" anchory="page"/>
          </v:shape>
          <o:OLEObject Type="Embed" ProgID="Visio.Drawing.11" ShapeID="Αντικείμενο OLE7" DrawAspect="Content" ObjectID="_1812874159" r:id="rId90"/>
        </w:object>
      </w:r>
      <w:r>
        <w:rPr>
          <w:kern w:val="1"/>
        </w:rPr>
        <w:t>Ένα σώμα μάζας 1kg ηρεμεί σε λείο οριζόντιο επίπεδο, δεμένο στο άκρο οριζόντιου ιδανικού  ελατηρίου, σταθεράς k=40Ν/m, στην θέση Ο. Εκτρέπουμε το σώμα προς τα αριστερά κατά d</w:t>
      </w:r>
      <w:r>
        <w:rPr>
          <w:kern w:val="1"/>
          <w:vertAlign w:val="subscript"/>
        </w:rPr>
        <w:t>1</w:t>
      </w:r>
      <w:r>
        <w:rPr>
          <w:kern w:val="1"/>
        </w:rPr>
        <w:t>=0,2m, φέρνοντάς το στην θέση Β και σε μια στιγμή t</w:t>
      </w:r>
      <w:r>
        <w:rPr>
          <w:kern w:val="1"/>
          <w:vertAlign w:val="subscript"/>
        </w:rPr>
        <w:t>ο</w:t>
      </w:r>
      <w:r>
        <w:rPr>
          <w:kern w:val="1"/>
        </w:rPr>
        <w:t>=0 το αφήνουμε να ταλαντωθεί. Την στιγμή t</w:t>
      </w:r>
      <w:r>
        <w:rPr>
          <w:kern w:val="1"/>
          <w:vertAlign w:val="subscript"/>
        </w:rPr>
        <w:t>1</w:t>
      </w:r>
      <w:r>
        <w:rPr>
          <w:kern w:val="1"/>
        </w:rPr>
        <w:t>=0,5s, ασκείται στο σώμα μια σταθερή συντηρητική οριζόντια δύναμη μέτρου F=12Ν, με φορά προς τα δεξιά, όπως στο σχήμα. Θεωρώντας την προς τα αριστερά κατεύθυνση ως θετική:</w:t>
      </w:r>
    </w:p>
    <w:p w14:paraId="74ADAAE6" w14:textId="77777777" w:rsidR="005F650A" w:rsidRDefault="00000000">
      <w:pPr>
        <w:ind w:left="453" w:hanging="340"/>
        <w:rPr>
          <w:kern w:val="1"/>
        </w:rPr>
      </w:pPr>
      <w:r>
        <w:rPr>
          <w:kern w:val="1"/>
        </w:rPr>
        <w:t>i)  Να αποδείξετε ότι για όσο χρόνο ασκείται στο σώμα η δύναμη F, αυτό εκτελεί ΑΑΤ, βρίσκοντας την θέση ισορροπίας και το πλάτος της ταλάντωσης αυτής.</w:t>
      </w:r>
    </w:p>
    <w:p w14:paraId="45821CFC" w14:textId="77777777" w:rsidR="005F650A" w:rsidRDefault="00000000">
      <w:pPr>
        <w:ind w:left="453" w:hanging="340"/>
        <w:rPr>
          <w:kern w:val="1"/>
        </w:rPr>
      </w:pPr>
      <w:r>
        <w:rPr>
          <w:kern w:val="1"/>
        </w:rPr>
        <w:t>ii) Αφού βρείτε την χρονική στιγμή που το σώμα θα αρχίσει, για πρώτη φορά, να κινείται προς τα αριστερά, να εξετάσετε αν θα επιστρέψει στην αρχική θέση Β, από την οποία ξεκίνησε.</w:t>
      </w:r>
    </w:p>
    <w:p w14:paraId="2B9ECAE3" w14:textId="77777777" w:rsidR="005F650A" w:rsidRDefault="00000000">
      <w:pPr>
        <w:ind w:left="453" w:hanging="340"/>
        <w:rPr>
          <w:kern w:val="1"/>
        </w:rPr>
      </w:pPr>
      <w:r>
        <w:rPr>
          <w:kern w:val="1"/>
        </w:rPr>
        <w:t xml:space="preserve">iii) Να βρείτε την συνάρτηση </w:t>
      </w:r>
      <w:r>
        <w:rPr>
          <w:i/>
          <w:kern w:val="1"/>
        </w:rPr>
        <w:t>x=f(t)</w:t>
      </w:r>
      <w:r>
        <w:rPr>
          <w:kern w:val="1"/>
        </w:rPr>
        <w:t xml:space="preserve"> της θέσης του σώματος σε συνάρτηση με το χρόνο, αν η αρχή του άξονα είναι η αρχική θέση ισορροπίας Ο του σώματος. </w:t>
      </w:r>
    </w:p>
    <w:p w14:paraId="05DA2A0E" w14:textId="77777777" w:rsidR="005F650A" w:rsidRDefault="00000000">
      <w:pPr>
        <w:ind w:left="453" w:hanging="340"/>
        <w:rPr>
          <w:kern w:val="1"/>
        </w:rPr>
      </w:pPr>
      <w:r>
        <w:rPr>
          <w:kern w:val="1"/>
        </w:rPr>
        <w:t>iv) Να γίνει η γραφική παράσταση της παραπάνω συνάρτησης μέχρι την στιγμή t</w:t>
      </w:r>
      <w:r>
        <w:rPr>
          <w:kern w:val="1"/>
          <w:vertAlign w:val="subscript"/>
        </w:rPr>
        <w:t>2</w:t>
      </w:r>
      <w:r>
        <w:rPr>
          <w:kern w:val="1"/>
        </w:rPr>
        <w:t>=1,5s.</w:t>
      </w:r>
    </w:p>
    <w:p w14:paraId="1D8C086C" w14:textId="77777777" w:rsidR="005F650A" w:rsidRDefault="00000000">
      <w:pPr>
        <w:rPr>
          <w:kern w:val="1"/>
        </w:rPr>
      </w:pPr>
      <w:r>
        <w:rPr>
          <w:kern w:val="1"/>
        </w:rPr>
        <w:t>Δίνεται π</w:t>
      </w:r>
      <w:r>
        <w:rPr>
          <w:kern w:val="1"/>
          <w:vertAlign w:val="superscript"/>
        </w:rPr>
        <w:t>2</w:t>
      </w:r>
      <w:r>
        <w:rPr>
          <w:kern w:val="1"/>
        </w:rPr>
        <w:t>=10.</w:t>
      </w:r>
    </w:p>
    <w:p w14:paraId="202BC697" w14:textId="77777777" w:rsidR="005F650A" w:rsidRDefault="00000000">
      <w:pPr>
        <w:pStyle w:val="1"/>
      </w:pPr>
      <w:r>
        <w:t>Έχουμε καταλάβει τα βασικά στις Ταλαντώσεις;</w:t>
      </w:r>
    </w:p>
    <w:p w14:paraId="4A6E60E7" w14:textId="77777777" w:rsidR="005F650A" w:rsidRDefault="00000000">
      <w:r>
        <w:rPr>
          <w:noProof/>
        </w:rPr>
        <w:object w:dxaOrig="1440" w:dyaOrig="1440" w14:anchorId="08108A9B">
          <v:shape id="Αντικείμενο OLE8" o:spid="_x0000_s1033" type="#_x0000_m1038" style="position:absolute;left:0;text-align:left;margin-left:406.45pt;margin-top:550pt;width:131.8pt;height:111.7pt;z-index:251660288;mso-wrap-style:square;mso-wrap-distance-left:9pt;mso-wrap-distance-top:0;mso-wrap-distance-right:9pt;mso-wrap-distance-bottom:0;mso-position-horizontal-relative:page;mso-position-vertical-relative:page" o:spt="1" o:preferrelative="t" path="m,l,21600r21600,l21600,xe" fillcolor="#d2ffff" stroked="f">
            <v:fill color2="black" angle="90" type="solid"/>
            <v:stroke joinstyle="round"/>
            <v:imagedata r:id="rId91" o:title="image11"/>
            <v:path gradientshapeok="t" o:connecttype="rect"/>
            <w10:wrap type="square" anchorx="page" anchory="page"/>
          </v:shape>
          <o:OLEObject Type="Embed" ProgID="Visio.Drawing.11" ShapeID="Αντικείμενο OLE8" DrawAspect="Content" ObjectID="_1812874160" r:id="rId92"/>
        </w:object>
      </w:r>
      <w:r>
        <w:t>Ένα σώμα ισορροπεί στο κάτω άκρο ενός κατακόρυφου ιδανικού ελατηρίου, σταθερά k, το οποίο κρέμεται από το ταβάνι, επιμηκύνοντάς το κατά d. Εκτρέπουμε το σώμα κατακόρυφα προς τα κάτω κατά 2d και σε μια στιγμή t=0, το αφήνουμε να ταλαντωθεί. Με δεδομένο ότι η προς τα πάνω κατεύθυνση θεωρείται θετική, να χαρακτηρίσετε τις παρακάτω προτάσεις ως σωστές ή λανθασμένες, δίνοντας σύντομες δικαιολογήσεις.</w:t>
      </w:r>
    </w:p>
    <w:p w14:paraId="078853CA" w14:textId="77777777" w:rsidR="005F650A" w:rsidRDefault="00000000">
      <w:pPr>
        <w:ind w:left="453" w:hanging="340"/>
        <w:rPr>
          <w:kern w:val="1"/>
        </w:rPr>
      </w:pPr>
      <w:r>
        <w:rPr>
          <w:kern w:val="1"/>
        </w:rPr>
        <w:t>i) Η μέγιστη ενέργεια ταλάντωσης είναι ίση με 2kd</w:t>
      </w:r>
      <w:r>
        <w:rPr>
          <w:kern w:val="1"/>
          <w:vertAlign w:val="superscript"/>
        </w:rPr>
        <w:t>2</w:t>
      </w:r>
      <w:r>
        <w:rPr>
          <w:kern w:val="1"/>
        </w:rPr>
        <w:t>.</w:t>
      </w:r>
    </w:p>
    <w:p w14:paraId="14032601" w14:textId="03891BE8" w:rsidR="005F650A" w:rsidRDefault="00000000" w:rsidP="005F27E5">
      <w:pPr>
        <w:pStyle w:val="tm7"/>
        <w:rPr>
          <w:kern w:val="1"/>
        </w:rPr>
      </w:pPr>
      <w:r>
        <w:rPr>
          <w:kern w:val="1"/>
        </w:rPr>
        <w:t>Σε μια στιγμή t</w:t>
      </w:r>
      <w:r>
        <w:rPr>
          <w:kern w:val="1"/>
          <w:vertAlign w:val="subscript"/>
        </w:rPr>
        <w:t>1</w:t>
      </w:r>
      <w:r>
        <w:rPr>
          <w:kern w:val="1"/>
        </w:rPr>
        <w:t xml:space="preserve">, όπου </w:t>
      </w:r>
      <w:r w:rsidR="005F27E5" w:rsidRPr="005F27E5">
        <w:rPr>
          <w:rStyle w:val="tm81"/>
        </w:rPr>
        <w:t xml:space="preserve">3Τ/4 &lt; </w:t>
      </w:r>
      <w:r w:rsidR="005F27E5">
        <w:rPr>
          <w:rStyle w:val="tm81"/>
          <w:lang w:val="en"/>
        </w:rPr>
        <w:t>t</w:t>
      </w:r>
      <w:r w:rsidR="005F27E5" w:rsidRPr="005F27E5">
        <w:rPr>
          <w:rStyle w:val="tm81"/>
        </w:rPr>
        <w:t xml:space="preserve">1 &lt; Τ </w:t>
      </w:r>
      <w:r>
        <w:rPr>
          <w:kern w:val="1"/>
          <w:sz w:val="24"/>
          <w:szCs w:val="24"/>
        </w:rPr>
        <w:t xml:space="preserve"> </w:t>
      </w:r>
      <w:r>
        <w:rPr>
          <w:kern w:val="1"/>
        </w:rPr>
        <w:t>το ελατήριο έχει επιμήκυνση Δl=2d. Για τη στιγμή αυτή:</w:t>
      </w:r>
    </w:p>
    <w:p w14:paraId="57D5C1FD" w14:textId="77777777" w:rsidR="005F650A" w:rsidRDefault="00000000">
      <w:pPr>
        <w:ind w:left="453" w:hanging="340"/>
        <w:rPr>
          <w:kern w:val="1"/>
        </w:rPr>
      </w:pPr>
      <w:r>
        <w:rPr>
          <w:kern w:val="1"/>
        </w:rPr>
        <w:t>ii)  Οι αλγεβρικές  τιμές ταχύτητας και επιτάχυνσης είναι αρνητικές.</w:t>
      </w:r>
    </w:p>
    <w:p w14:paraId="3E7FE7A5" w14:textId="77777777" w:rsidR="005F650A" w:rsidRDefault="00000000">
      <w:pPr>
        <w:ind w:left="453" w:hanging="340"/>
        <w:rPr>
          <w:kern w:val="1"/>
        </w:rPr>
      </w:pPr>
      <w:r>
        <w:rPr>
          <w:kern w:val="1"/>
        </w:rPr>
        <w:t>iii) Η δυναμική ενέργεια ταλάντωσης είναι ίση με U</w:t>
      </w:r>
      <w:r>
        <w:rPr>
          <w:kern w:val="1"/>
          <w:vertAlign w:val="subscript"/>
        </w:rPr>
        <w:t>1</w:t>
      </w:r>
      <w:r>
        <w:rPr>
          <w:kern w:val="1"/>
        </w:rPr>
        <w:t>=2kd</w:t>
      </w:r>
      <w:r>
        <w:rPr>
          <w:kern w:val="1"/>
          <w:vertAlign w:val="superscript"/>
        </w:rPr>
        <w:t>2</w:t>
      </w:r>
      <w:r>
        <w:rPr>
          <w:kern w:val="1"/>
        </w:rPr>
        <w:t>.</w:t>
      </w:r>
    </w:p>
    <w:p w14:paraId="4BE66B86" w14:textId="77777777" w:rsidR="005F650A" w:rsidRDefault="00000000">
      <w:pPr>
        <w:ind w:left="453" w:hanging="340"/>
        <w:rPr>
          <w:kern w:val="1"/>
        </w:rPr>
      </w:pPr>
      <w:r>
        <w:rPr>
          <w:kern w:val="1"/>
        </w:rPr>
        <w:t>iv) Η κινητική ενέργεια του σώματος είναι ίση με Κ</w:t>
      </w:r>
      <w:r>
        <w:rPr>
          <w:kern w:val="1"/>
          <w:vertAlign w:val="subscript"/>
        </w:rPr>
        <w:t>1</w:t>
      </w:r>
      <w:r>
        <w:rPr>
          <w:kern w:val="1"/>
        </w:rPr>
        <w:t>=1,5 kd</w:t>
      </w:r>
      <w:r>
        <w:rPr>
          <w:kern w:val="1"/>
          <w:vertAlign w:val="superscript"/>
        </w:rPr>
        <w:t>2</w:t>
      </w:r>
      <w:r>
        <w:rPr>
          <w:kern w:val="1"/>
        </w:rPr>
        <w:t>.</w:t>
      </w:r>
    </w:p>
    <w:p w14:paraId="61B7D190" w14:textId="77777777" w:rsidR="005F650A" w:rsidRDefault="00000000">
      <w:pPr>
        <w:rPr>
          <w:kern w:val="1"/>
        </w:rPr>
      </w:pPr>
      <w:r>
        <w:rPr>
          <w:kern w:val="1"/>
        </w:rPr>
        <w:lastRenderedPageBreak/>
        <w:t>Αναφερόμενοι τώρα στο ελατήριο:</w:t>
      </w:r>
    </w:p>
    <w:p w14:paraId="63EF7201" w14:textId="77777777" w:rsidR="005F650A" w:rsidRDefault="00000000">
      <w:pPr>
        <w:ind w:left="453" w:hanging="340"/>
        <w:rPr>
          <w:kern w:val="1"/>
        </w:rPr>
      </w:pPr>
      <w:r>
        <w:rPr>
          <w:kern w:val="1"/>
        </w:rPr>
        <w:t>v) Η μέγιστη δυναμική ενέργεια του ελατηρίου είναι ίση με U</w:t>
      </w:r>
      <w:r>
        <w:rPr>
          <w:kern w:val="1"/>
          <w:vertAlign w:val="subscript"/>
        </w:rPr>
        <w:t>mαx</w:t>
      </w:r>
      <w:r>
        <w:rPr>
          <w:kern w:val="1"/>
        </w:rPr>
        <w:t>=4,5 kd</w:t>
      </w:r>
      <w:r>
        <w:rPr>
          <w:kern w:val="1"/>
          <w:vertAlign w:val="superscript"/>
        </w:rPr>
        <w:t>2</w:t>
      </w:r>
      <w:r>
        <w:rPr>
          <w:kern w:val="1"/>
        </w:rPr>
        <w:t>.</w:t>
      </w:r>
    </w:p>
    <w:p w14:paraId="73F57164" w14:textId="77777777" w:rsidR="005F650A" w:rsidRDefault="00000000">
      <w:pPr>
        <w:pStyle w:val="1"/>
      </w:pPr>
      <w:r>
        <w:t>Η θέση της κρούσης και δύο ταλαντώσεις</w:t>
      </w:r>
    </w:p>
    <w:p w14:paraId="2A0C1226" w14:textId="72E76398" w:rsidR="005F650A" w:rsidRDefault="00000000">
      <w:r>
        <w:rPr>
          <w:noProof/>
        </w:rPr>
        <w:object w:dxaOrig="1440" w:dyaOrig="1440" w14:anchorId="6F2B9B68">
          <v:shape id="Αντικείμενο OLE9" o:spid="_x0000_s1034" type="#_x0000_m1038" style="position:absolute;left:0;text-align:left;margin-left:466.05pt;margin-top:145.55pt;width:71.65pt;height:114.45pt;z-index:251661312;mso-wrap-style:square;mso-wrap-distance-left:9pt;mso-wrap-distance-top:0;mso-wrap-distance-right:9pt;mso-wrap-distance-bottom:0;mso-position-horizontal-relative:page;mso-position-vertical-relative:page" o:spt="1" o:preferrelative="t" path="m,l,21600r21600,l21600,xe" fillcolor="#c0f5c0" stroked="f">
            <v:fill color2="black" angle="90" type="solid"/>
            <v:stroke joinstyle="round"/>
            <v:imagedata r:id="rId93" o:title="image13"/>
            <v:path gradientshapeok="t" o:connecttype="rect"/>
            <w10:wrap type="square" anchorx="page" anchory="page"/>
          </v:shape>
          <o:OLEObject Type="Embed" ProgID="Visio.Drawing.11" ShapeID="Αντικείμενο OLE9" DrawAspect="Content" ObjectID="_1812874161" r:id="rId94"/>
        </w:object>
      </w:r>
      <w:r>
        <w:t>Μια σφαίρα (Σ) μάζας m</w:t>
      </w:r>
      <w:r>
        <w:rPr>
          <w:vertAlign w:val="subscript"/>
        </w:rPr>
        <w:t>1</w:t>
      </w:r>
      <w:r>
        <w:t>=1kg συγκρατείται σε ύψος h=1,4m, πάνω από μια πλάκα (Π), μάζας m</w:t>
      </w:r>
      <w:r>
        <w:rPr>
          <w:vertAlign w:val="subscript"/>
        </w:rPr>
        <w:t>2</w:t>
      </w:r>
      <w:r>
        <w:t>=2kg, η οποία ηρεμεί στο πάνω άκρο κατακόρυφου ελατηρίου σταθεράς k=50Ν/m, όπως στο σχήμα. Θέτουμε την πλάκα σε κατακόρυφη ταλάντωση πλάτους Α</w:t>
      </w:r>
      <w:r>
        <w:rPr>
          <w:vertAlign w:val="subscript"/>
        </w:rPr>
        <w:t>1</w:t>
      </w:r>
      <w:r>
        <w:t xml:space="preserve"> και στη συνέχεια, κάποια στιγμή (t</w:t>
      </w:r>
      <w:r>
        <w:rPr>
          <w:vertAlign w:val="subscript"/>
        </w:rPr>
        <w:t>ο</w:t>
      </w:r>
      <w:r>
        <w:t>=0) αφήνουμε ελεύθερη την σφαίρα να πέσει κατακόρυφα και να συγκρουσθεί την στιγμή t</w:t>
      </w:r>
      <w:r>
        <w:rPr>
          <w:vertAlign w:val="subscript"/>
        </w:rPr>
        <w:t>1</w:t>
      </w:r>
      <w:r>
        <w:t>=0,6s, με την πλάκα. Αν η κρούση μεταξύ των δύο σωμάτων είναι κεντρική και ελαστική και η σφαίρα, μετά την κρούση, αποκτά ταχύτητα προς τα πάνω μέτρου 4m/s, να βρεθούν:</w:t>
      </w:r>
    </w:p>
    <w:p w14:paraId="2C21095B" w14:textId="010D65C4" w:rsidR="005F650A" w:rsidRDefault="00000000">
      <w:pPr>
        <w:ind w:left="113"/>
        <w:rPr>
          <w:kern w:val="1"/>
        </w:rPr>
      </w:pPr>
      <w:r>
        <w:rPr>
          <w:kern w:val="1"/>
        </w:rPr>
        <w:t>i)  Η απομάκρυνση της πλάκας την στιγμή της κρούσης.</w:t>
      </w:r>
    </w:p>
    <w:p w14:paraId="0A70C1D4" w14:textId="5B42EF6B" w:rsidR="005F650A" w:rsidRDefault="00000000">
      <w:pPr>
        <w:ind w:left="113"/>
        <w:rPr>
          <w:kern w:val="1"/>
        </w:rPr>
      </w:pPr>
      <w:r>
        <w:rPr>
          <w:kern w:val="1"/>
        </w:rPr>
        <w:t>ii) Το πλάτος της ταλάντωσης Α</w:t>
      </w:r>
      <w:r>
        <w:rPr>
          <w:kern w:val="1"/>
          <w:vertAlign w:val="subscript"/>
        </w:rPr>
        <w:t>1</w:t>
      </w:r>
      <w:r>
        <w:rPr>
          <w:kern w:val="1"/>
        </w:rPr>
        <w:t>, πριν την κρούση.</w:t>
      </w:r>
    </w:p>
    <w:p w14:paraId="22C8865C" w14:textId="27E0E262" w:rsidR="005F650A" w:rsidRDefault="00000000">
      <w:pPr>
        <w:ind w:left="113"/>
        <w:rPr>
          <w:kern w:val="1"/>
        </w:rPr>
      </w:pPr>
      <w:r>
        <w:rPr>
          <w:kern w:val="1"/>
        </w:rPr>
        <w:t>iii) Το νέο πλάτος της ταλάντωσης της πλάκας, μετά την κρούση.</w:t>
      </w:r>
    </w:p>
    <w:p w14:paraId="01D72E93" w14:textId="77777777" w:rsidR="005F650A" w:rsidRDefault="00000000">
      <w:pPr>
        <w:rPr>
          <w:kern w:val="1"/>
        </w:rPr>
      </w:pPr>
      <w:r>
        <w:rPr>
          <w:kern w:val="1"/>
        </w:rPr>
        <w:t>Δίνεται g=10m/s</w:t>
      </w:r>
      <w:r>
        <w:rPr>
          <w:kern w:val="1"/>
          <w:vertAlign w:val="superscript"/>
        </w:rPr>
        <w:t>2</w:t>
      </w:r>
      <w:r>
        <w:rPr>
          <w:kern w:val="1"/>
        </w:rPr>
        <w:t>.</w:t>
      </w:r>
    </w:p>
    <w:p w14:paraId="372264E4" w14:textId="77777777" w:rsidR="005F650A" w:rsidRDefault="00000000">
      <w:pPr>
        <w:pStyle w:val="1"/>
      </w:pPr>
      <w:r>
        <w:t>Γνωρίζοντας την δύναμη  επαναφοράς</w:t>
      </w:r>
    </w:p>
    <w:p w14:paraId="3D854E1B" w14:textId="77777777" w:rsidR="005F650A" w:rsidRDefault="00000000">
      <w:r>
        <w:rPr>
          <w:noProof/>
        </w:rPr>
        <w:object w:dxaOrig="1440" w:dyaOrig="1440" w14:anchorId="76F5CC54">
          <v:shape id="Αντικείμενο OLE10" o:spid="_x0000_s1035" type="#_x0000_m1038" style="position:absolute;left:0;text-align:left;margin-left:340.6pt;margin-top:390.7pt;width:197.1pt;height:133.3pt;z-index:251662336;mso-wrap-style:square;mso-wrap-distance-left:9pt;mso-wrap-distance-top:0;mso-wrap-distance-right:9pt;mso-wrap-distance-bottom:0;mso-position-horizontal-relative:page;mso-position-vertical-relative:page" o:spt="1" o:preferrelative="t" path="m,l,21600r21600,l21600,xe" fillcolor="yellow" stroked="f">
            <v:fill color2="black" angle="90" type="solid"/>
            <v:stroke joinstyle="round"/>
            <v:imagedata r:id="rId95" o:title="image14"/>
            <v:path gradientshapeok="t" o:connecttype="rect"/>
            <w10:wrap type="square" anchorx="page" anchory="page"/>
          </v:shape>
          <o:OLEObject Type="Embed" ProgID="Visio.Drawing.11" ShapeID="Αντικείμενο OLE10" DrawAspect="Content" ObjectID="_1812874162" r:id="rId96"/>
        </w:object>
      </w:r>
      <w:r>
        <w:t>Ένα σώμα μάζας 1kg εκτελεί απλή αρμονική ταλάντωση, με  την επίδραση δύναμης επαναφοράς, η οποία μεταβάλλεται με το χρόνο, όπως στο διπλανό σχήμα. Να βρεθούν:</w:t>
      </w:r>
    </w:p>
    <w:p w14:paraId="3E123308" w14:textId="0DC1BC8C" w:rsidR="005F650A" w:rsidRDefault="00000000">
      <w:pPr>
        <w:ind w:left="453" w:hanging="340"/>
        <w:rPr>
          <w:kern w:val="1"/>
        </w:rPr>
      </w:pPr>
      <w:r>
        <w:rPr>
          <w:kern w:val="1"/>
        </w:rPr>
        <w:t>i) Το πλάτος και η ορμή του σώματος την στιγμή t</w:t>
      </w:r>
      <w:r>
        <w:rPr>
          <w:kern w:val="1"/>
          <w:vertAlign w:val="subscript"/>
        </w:rPr>
        <w:t>1</w:t>
      </w:r>
      <w:r>
        <w:rPr>
          <w:kern w:val="1"/>
        </w:rPr>
        <w:t>=0,25s.</w:t>
      </w:r>
    </w:p>
    <w:p w14:paraId="5B3C8FD9" w14:textId="77777777" w:rsidR="005F650A" w:rsidRDefault="00000000">
      <w:pPr>
        <w:ind w:left="453" w:hanging="340"/>
        <w:rPr>
          <w:kern w:val="1"/>
        </w:rPr>
      </w:pPr>
      <w:r>
        <w:rPr>
          <w:kern w:val="1"/>
        </w:rPr>
        <w:t>ii) Η εξίσωση της απομάκρυνσης σε συνάρτηση με το χρόνο (x=f(t)).</w:t>
      </w:r>
    </w:p>
    <w:p w14:paraId="3D675EC9" w14:textId="77777777" w:rsidR="005F650A" w:rsidRDefault="00000000">
      <w:pPr>
        <w:ind w:left="453" w:hanging="340"/>
        <w:rPr>
          <w:kern w:val="1"/>
        </w:rPr>
      </w:pPr>
      <w:r>
        <w:rPr>
          <w:kern w:val="1"/>
        </w:rPr>
        <w:t>iii) Το έργο της δύναμης επαναφοράς από τη στιγμή t</w:t>
      </w:r>
      <w:r>
        <w:rPr>
          <w:kern w:val="1"/>
          <w:vertAlign w:val="subscript"/>
        </w:rPr>
        <w:t>1</w:t>
      </w:r>
      <w:r>
        <w:rPr>
          <w:kern w:val="1"/>
        </w:rPr>
        <w:t>=0,25s έως την στιγμή t</w:t>
      </w:r>
      <w:r>
        <w:rPr>
          <w:kern w:val="1"/>
          <w:vertAlign w:val="subscript"/>
        </w:rPr>
        <w:t>2</w:t>
      </w:r>
      <w:r>
        <w:rPr>
          <w:kern w:val="1"/>
        </w:rPr>
        <w:t>=0,5s.</w:t>
      </w:r>
    </w:p>
    <w:p w14:paraId="41AC0E86" w14:textId="60502775" w:rsidR="005F650A" w:rsidRDefault="00000000">
      <w:pPr>
        <w:ind w:left="453" w:hanging="340"/>
        <w:rPr>
          <w:kern w:val="1"/>
        </w:rPr>
      </w:pPr>
      <w:r>
        <w:rPr>
          <w:kern w:val="1"/>
        </w:rPr>
        <w:t>iv) Να γίνει η γραφική παράσταση της δυναμικής ενέργειας ταλάντωσης σε συνάρτηση με το χρόνο και να υπολογισθεί ο ρυθμός μεταβολής της (της δυναμικής ενέργειας) την στιγμή t</w:t>
      </w:r>
      <w:r>
        <w:rPr>
          <w:kern w:val="1"/>
          <w:vertAlign w:val="subscript"/>
        </w:rPr>
        <w:t>2</w:t>
      </w:r>
      <w:r>
        <w:rPr>
          <w:kern w:val="1"/>
        </w:rPr>
        <w:t>.</w:t>
      </w:r>
    </w:p>
    <w:p w14:paraId="00B60BCA" w14:textId="57D8241F" w:rsidR="005F650A" w:rsidRDefault="00000000">
      <w:pPr>
        <w:ind w:left="453" w:hanging="340"/>
        <w:rPr>
          <w:kern w:val="1"/>
        </w:rPr>
      </w:pPr>
      <w:r>
        <w:rPr>
          <w:kern w:val="1"/>
        </w:rPr>
        <w:t>Δίνεται π</w:t>
      </w:r>
      <w:r>
        <w:rPr>
          <w:kern w:val="1"/>
          <w:vertAlign w:val="superscript"/>
        </w:rPr>
        <w:t>2</w:t>
      </w:r>
      <w:r>
        <w:rPr>
          <w:kern w:val="1"/>
        </w:rPr>
        <w:t xml:space="preserve"> ≈10.</w:t>
      </w:r>
    </w:p>
    <w:p w14:paraId="62EF0771" w14:textId="7DF530D2" w:rsidR="005F650A" w:rsidRDefault="00000000">
      <w:pPr>
        <w:pStyle w:val="1"/>
      </w:pPr>
      <w:r>
        <w:t>Το δοκάρι φτάνει σε τραχύ έδαφος</w:t>
      </w:r>
    </w:p>
    <w:p w14:paraId="06FD69B3" w14:textId="425EE86B" w:rsidR="005F650A" w:rsidRDefault="005F27E5">
      <w:pPr>
        <w:rPr>
          <w:kern w:val="1"/>
        </w:rPr>
      </w:pPr>
      <w:r>
        <w:rPr>
          <w:noProof/>
        </w:rPr>
        <w:drawing>
          <wp:anchor distT="0" distB="0" distL="114300" distR="114300" simplePos="0" relativeHeight="251652096" behindDoc="0" locked="0" layoutInCell="0" hidden="0" allowOverlap="1" wp14:anchorId="4EACB3EB" wp14:editId="0939E192">
            <wp:simplePos x="0" y="0"/>
            <wp:positionH relativeFrom="page">
              <wp:posOffset>4664075</wp:posOffset>
            </wp:positionH>
            <wp:positionV relativeFrom="page">
              <wp:posOffset>8196580</wp:posOffset>
            </wp:positionV>
            <wp:extent cx="2159635" cy="1257935"/>
            <wp:effectExtent l="0" t="0" r="0" b="0"/>
            <wp:wrapSquare wrapText="bothSides"/>
            <wp:docPr id="15" name="Εικόνα112"/>
            <wp:cNvGraphicFramePr/>
            <a:graphic xmlns:a="http://schemas.openxmlformats.org/drawingml/2006/main">
              <a:graphicData uri="http://schemas.openxmlformats.org/drawingml/2006/picture">
                <pic:pic xmlns:pic="http://schemas.openxmlformats.org/drawingml/2006/picture">
                  <pic:nvPicPr>
                    <pic:cNvPr id="15" name="Εικόνα112"/>
                    <pic:cNvPicPr>
                      <a:extLst>
                        <a:ext uri="sm">
                          <sm:smNativeData xmlns="" xmlns:o="urn:schemas-microsoft-com:office:office" xmlns:v="urn:schemas-microsoft-com:vml" xmlns:w10="urn:schemas-microsoft-com:office:word" xmlns:w="http://schemas.openxmlformats.org/wordprocessingml/2006/main" xmlns:sm="sm" val="SMDATA_16_GfyD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4AAAAAIIAAAAAAAAAAAAAAAAAAAAAAADVHAAAAAAAAAAAAACEBQAASQ0AAL0HAAAHAAEA1RwAAIQFAAAoAAAACAAAAAEAAAABAAAA"/>
                        </a:ext>
                      </a:extLst>
                    </pic:cNvPicPr>
                  </pic:nvPicPr>
                  <pic:blipFill>
                    <a:blip r:embed="rId97"/>
                    <a:stretch>
                      <a:fillRect/>
                    </a:stretch>
                  </pic:blipFill>
                  <pic:spPr>
                    <a:xfrm>
                      <a:off x="0" y="0"/>
                      <a:ext cx="2159635" cy="1257935"/>
                    </a:xfrm>
                    <a:prstGeom prst="rect">
                      <a:avLst/>
                    </a:prstGeom>
                    <a:noFill/>
                    <a:ln w="9525">
                      <a:noFill/>
                    </a:ln>
                  </pic:spPr>
                </pic:pic>
              </a:graphicData>
            </a:graphic>
          </wp:anchor>
        </w:drawing>
      </w:r>
      <w:r>
        <w:rPr>
          <w:kern w:val="1"/>
        </w:rPr>
        <w:t>Ένα ομογενές δοκάρι μήκους l=4m κινείται, όπως στο σχήμα, σε λείο οριζόντιο επίπεδο Α με σταθερή ταχύτητα υ</w:t>
      </w:r>
      <w:r>
        <w:rPr>
          <w:kern w:val="1"/>
          <w:vertAlign w:val="subscript"/>
        </w:rPr>
        <w:t>ο</w:t>
      </w:r>
      <w:r>
        <w:rPr>
          <w:kern w:val="1"/>
        </w:rPr>
        <w:t>. Σε μια στιγμή (έστω t=0) το άκρο Κ του δοκαριού, εισέρχεται σε οριζόντιο επίπεδο Β, με το οποίο εμφανίζει συντελεστή τριβής ολίσθησης μ=0,1. Το αποτέλεσμα είναι το δοκάρι να επιβραδύνεται και να σταματά την στιγμή που ολοκληρώνεται η είσοδός του στο επίπεδο Β.</w:t>
      </w:r>
    </w:p>
    <w:p w14:paraId="42CCA955" w14:textId="5FFCBDD0" w:rsidR="005F650A" w:rsidRDefault="00000000">
      <w:pPr>
        <w:ind w:left="510" w:hanging="340"/>
        <w:rPr>
          <w:kern w:val="1"/>
        </w:rPr>
      </w:pPr>
      <w:r>
        <w:rPr>
          <w:kern w:val="1"/>
        </w:rPr>
        <w:t>i)  Να υπολογιστεί η αρχική ταχύτητα υ</w:t>
      </w:r>
      <w:r>
        <w:rPr>
          <w:kern w:val="1"/>
          <w:vertAlign w:val="subscript"/>
        </w:rPr>
        <w:t>ο</w:t>
      </w:r>
      <w:r>
        <w:rPr>
          <w:kern w:val="1"/>
        </w:rPr>
        <w:t xml:space="preserve"> του δοκαριού καθώς και το χρονικό διάστημα που διαρκεί η είσοδός </w:t>
      </w:r>
      <w:r>
        <w:rPr>
          <w:kern w:val="1"/>
        </w:rPr>
        <w:lastRenderedPageBreak/>
        <w:t>του στο επίπεδο Β.</w:t>
      </w:r>
    </w:p>
    <w:p w14:paraId="4088E949" w14:textId="77777777" w:rsidR="005F650A" w:rsidRDefault="00000000">
      <w:pPr>
        <w:ind w:left="510" w:hanging="340"/>
        <w:rPr>
          <w:kern w:val="1"/>
        </w:rPr>
      </w:pPr>
      <w:r>
        <w:rPr>
          <w:kern w:val="1"/>
        </w:rPr>
        <w:t>ii)  Επαναλαμβάνουμε το πείραμα, αλλά τώρα το δοκάρι κινείται με ταχύτητα υ</w:t>
      </w:r>
      <w:r>
        <w:rPr>
          <w:kern w:val="1"/>
          <w:vertAlign w:val="subscript"/>
        </w:rPr>
        <w:t>1</w:t>
      </w:r>
      <w:r>
        <w:rPr>
          <w:kern w:val="1"/>
        </w:rPr>
        <w:t>=1m/s, στο επίπεδο Α. Να βρεθεί το μήκος l</w:t>
      </w:r>
      <w:r>
        <w:rPr>
          <w:kern w:val="1"/>
          <w:vertAlign w:val="subscript"/>
        </w:rPr>
        <w:t>1</w:t>
      </w:r>
      <w:r>
        <w:rPr>
          <w:kern w:val="1"/>
        </w:rPr>
        <w:t xml:space="preserve"> του δοκαριού, που μπαίνει στο επίπεδο Β. Πόσο χρόνο επιβραδύνεται τώρα το δοκάρι;</w:t>
      </w:r>
    </w:p>
    <w:p w14:paraId="5F6A7354" w14:textId="77777777" w:rsidR="005F650A" w:rsidRDefault="00000000">
      <w:pPr>
        <w:rPr>
          <w:kern w:val="1"/>
        </w:rPr>
      </w:pPr>
      <w:r>
        <w:rPr>
          <w:kern w:val="1"/>
        </w:rPr>
        <w:t>Δίνεται g=10m/s</w:t>
      </w:r>
      <w:r>
        <w:rPr>
          <w:kern w:val="1"/>
          <w:vertAlign w:val="superscript"/>
        </w:rPr>
        <w:t>2</w:t>
      </w:r>
      <w:r>
        <w:rPr>
          <w:kern w:val="1"/>
        </w:rPr>
        <w:t>.</w:t>
      </w:r>
    </w:p>
    <w:p w14:paraId="11D7473E" w14:textId="77777777" w:rsidR="005F650A" w:rsidRDefault="00000000">
      <w:pPr>
        <w:pStyle w:val="1"/>
      </w:pPr>
      <w:r>
        <w:t>Κίνηση στο άκρο ελατηρίου και μια κρούση</w:t>
      </w:r>
    </w:p>
    <w:p w14:paraId="0AD4D451" w14:textId="77777777" w:rsidR="005F650A" w:rsidRDefault="00000000">
      <w:pPr>
        <w:rPr>
          <w:kern w:val="1"/>
        </w:rPr>
      </w:pPr>
      <w:r>
        <w:rPr>
          <w:noProof/>
        </w:rPr>
        <w:object w:dxaOrig="1440" w:dyaOrig="1440" w14:anchorId="6F103576">
          <v:shape id="Αντικείμενο OLE11" o:spid="_x0000_s1036" type="#_x0000_m1038" style="position:absolute;left:0;text-align:left;margin-left:396.25pt;margin-top:184.8pt;width:144.3pt;height:166.05pt;z-index:251663360;mso-wrap-style:square;mso-wrap-distance-left:9pt;mso-wrap-distance-top:0;mso-wrap-distance-right:9pt;mso-wrap-distance-bottom:0;mso-position-horizontal-relative:page;mso-position-vertical-relative:page" o:spt="1" o:preferrelative="t" path="m,l,21600r21600,l21600,xe" fillcolor="#ffffb7" stroked="f">
            <v:fill color2="black" angle="90" type="solid"/>
            <v:stroke joinstyle="round"/>
            <v:imagedata r:id="rId98" o:title="image16"/>
            <v:path gradientshapeok="t" o:connecttype="rect"/>
            <w10:wrap type="square" anchorx="page" anchory="page"/>
          </v:shape>
          <o:OLEObject Type="Embed" ProgID="Visio.Drawing.11" ShapeID="Αντικείμενο OLE11" DrawAspect="Content" ObjectID="_1812874163" r:id="rId99"/>
        </w:object>
      </w:r>
      <w:r>
        <w:rPr>
          <w:kern w:val="1"/>
        </w:rPr>
        <w:t>Ένα σώμα Σ μάζας m=0,2kg ηρεμεί σε οριζόντιο επίπεδο, δεμένο  στο άκρο οριζόντιου ιδανικού ελατηρίου σταθεράς k=20Ν/m, το οποίο έχει το φυσικό μήκος του (θέση Ο). Εκτρέπουμε το σώμα προς τα αριστερά, συμπιέζοντας το ελατήριο κατά d</w:t>
      </w:r>
      <w:r>
        <w:rPr>
          <w:kern w:val="1"/>
          <w:vertAlign w:val="subscript"/>
        </w:rPr>
        <w:t>1</w:t>
      </w:r>
      <w:r>
        <w:rPr>
          <w:kern w:val="1"/>
        </w:rPr>
        <w:t>=0,4m, φέρνοντάς το στην θέση Α και το αφήνουμε να κινηθεί. Παρατηρούμε ότι το σώμα κινείται προς τα δεξιά και φτάνει μέχρι την θέση Β, όπου η απόσταση (ΟΒ)=d</w:t>
      </w:r>
      <w:r>
        <w:rPr>
          <w:kern w:val="1"/>
          <w:vertAlign w:val="subscript"/>
        </w:rPr>
        <w:t>2</w:t>
      </w:r>
      <w:r>
        <w:rPr>
          <w:kern w:val="1"/>
        </w:rPr>
        <w:t>=0,3m. Στην θέση Β μηδενίζεται στιγμιαία η ταχύτητα του σώματος.</w:t>
      </w:r>
    </w:p>
    <w:p w14:paraId="21E1E325" w14:textId="77777777" w:rsidR="005F650A" w:rsidRDefault="00000000">
      <w:pPr>
        <w:ind w:left="453" w:hanging="340"/>
        <w:rPr>
          <w:kern w:val="1"/>
        </w:rPr>
      </w:pPr>
      <w:r>
        <w:rPr>
          <w:kern w:val="1"/>
        </w:rPr>
        <w:t>i)  Να αποδείξετε ότι το επίπεδο δεν είναι λείο και να υπολογίσετε την τριβή ολίσθησης που ασκείται στο σώμα.</w:t>
      </w:r>
    </w:p>
    <w:p w14:paraId="71D3D35C" w14:textId="77777777" w:rsidR="005F650A" w:rsidRDefault="00000000">
      <w:pPr>
        <w:ind w:left="453" w:hanging="340"/>
        <w:rPr>
          <w:kern w:val="1"/>
        </w:rPr>
      </w:pPr>
      <w:r>
        <w:rPr>
          <w:kern w:val="1"/>
        </w:rPr>
        <w:t>ii) Να κάνετε την γραφική παράσταση της επιτάχυνσης του σώματος, σε συνάρτηση με την μετατόπιση του σώματος, στην διάρκεια της παραπάνω κίνησης, θεωρώντας την προς τα δεξιά κατεύθυνση ως θετική.</w:t>
      </w:r>
    </w:p>
    <w:p w14:paraId="66607737" w14:textId="77777777" w:rsidR="005F650A" w:rsidRDefault="00000000">
      <w:pPr>
        <w:ind w:left="453" w:hanging="340"/>
        <w:rPr>
          <w:kern w:val="1"/>
        </w:rPr>
      </w:pPr>
      <w:r>
        <w:rPr>
          <w:kern w:val="1"/>
        </w:rPr>
        <w:t>iii) Ποια είναι η μέγιστη ταχύτητα που αποκτά το σώμα στη διάρκεια της παραπάνω κίνησης;</w:t>
      </w:r>
    </w:p>
    <w:p w14:paraId="1DCA707E" w14:textId="77777777" w:rsidR="005F650A" w:rsidRDefault="00000000">
      <w:pPr>
        <w:ind w:left="453" w:hanging="340"/>
        <w:rPr>
          <w:kern w:val="1"/>
        </w:rPr>
      </w:pPr>
      <w:r>
        <w:rPr>
          <w:kern w:val="1"/>
        </w:rPr>
        <w:t>iv) Τη στιγμή που το σώμα φτάνει στην θέση Β, συγκρούεται κεντρικά και ελαστικά με δεύτερο σώμα Σ΄ μάζας 0,5kg, το οποίο κινείται προς τα αριστερά με ταχύτητα μέτρου u=2,8m/s. Να υπολογιστεί η ταχύτητα και η επιτάχυνση του σώματος Σ, την στιγμή που φτάνει ξανά στην θέση Α.</w:t>
      </w:r>
    </w:p>
    <w:p w14:paraId="7A4A60BF" w14:textId="77777777" w:rsidR="005F650A" w:rsidRDefault="005F650A">
      <w:pPr>
        <w:ind w:left="453" w:hanging="340"/>
        <w:rPr>
          <w:kern w:val="1"/>
        </w:rPr>
      </w:pPr>
    </w:p>
    <w:p w14:paraId="126E6A76" w14:textId="77777777" w:rsidR="005F650A" w:rsidRDefault="00000000">
      <w:pPr>
        <w:pStyle w:val="2"/>
      </w:pPr>
      <w:r>
        <w:t>dmargaris@gmail.com</w:t>
      </w:r>
    </w:p>
    <w:sectPr w:rsidR="005F650A">
      <w:headerReference w:type="default" r:id="rId100"/>
      <w:footerReference w:type="default" r:id="rId101"/>
      <w:pgSz w:w="11906" w:h="16838"/>
      <w:pgMar w:top="1361" w:right="1134" w:bottom="1440" w:left="1134" w:header="709" w:footer="56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6358A" w14:textId="77777777" w:rsidR="00DA3667" w:rsidRDefault="00DA3667">
      <w:pPr>
        <w:spacing w:after="0" w:line="240" w:lineRule="auto"/>
      </w:pPr>
      <w:r>
        <w:separator/>
      </w:r>
    </w:p>
  </w:endnote>
  <w:endnote w:type="continuationSeparator" w:id="0">
    <w:p w14:paraId="784B9D86" w14:textId="77777777" w:rsidR="00DA3667" w:rsidRDefault="00DA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99EC" w14:textId="77777777" w:rsidR="005F650A" w:rsidRDefault="00000000">
    <w:pPr>
      <w:pStyle w:val="a5"/>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r>
      <w:rPr>
        <w:b/>
        <w:bCs/>
        <w:i/>
        <w:iCs/>
        <w:color w:val="0070C0"/>
        <w:lang w:val="en-US"/>
      </w:rPr>
      <w:t>dmargaris@gmail.com</w:t>
    </w:r>
    <w:r>
      <w:tab/>
    </w: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DF033" w14:textId="77777777" w:rsidR="00DA3667" w:rsidRDefault="00DA3667">
      <w:pPr>
        <w:spacing w:after="0" w:line="240" w:lineRule="auto"/>
      </w:pPr>
      <w:r>
        <w:separator/>
      </w:r>
    </w:p>
  </w:footnote>
  <w:footnote w:type="continuationSeparator" w:id="0">
    <w:p w14:paraId="49BB33A9" w14:textId="77777777" w:rsidR="00DA3667" w:rsidRDefault="00DA3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2D55" w14:textId="77777777" w:rsidR="005F650A" w:rsidRDefault="00000000">
    <w:pPr>
      <w:pStyle w:val="a6"/>
      <w:tabs>
        <w:tab w:val="clear" w:pos="340"/>
        <w:tab w:val="clear" w:pos="4153"/>
        <w:tab w:val="clear" w:pos="8306"/>
        <w:tab w:val="left" w:pos="142"/>
        <w:tab w:val="left" w:pos="7655"/>
      </w:tabs>
      <w:rPr>
        <w:i/>
        <w:iCs/>
        <w:sz w:val="24"/>
        <w:szCs w:val="24"/>
      </w:rPr>
    </w:pPr>
    <w:r>
      <w:rPr>
        <w:i/>
        <w:iCs/>
        <w:sz w:val="24"/>
        <w:szCs w:val="24"/>
      </w:rPr>
      <w:t>Υλικό Φυσικής Χημείας</w:t>
    </w:r>
    <w:r>
      <w:rPr>
        <w:i/>
        <w:iCs/>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175D"/>
    <w:multiLevelType w:val="hybridMultilevel"/>
    <w:tmpl w:val="15AE1BDC"/>
    <w:name w:val="Αριθμημένη λίστα 4"/>
    <w:lvl w:ilvl="0" w:tplc="38102F2C">
      <w:start w:val="1"/>
      <w:numFmt w:val="decimal"/>
      <w:pStyle w:val="a"/>
      <w:lvlText w:val="%1)"/>
      <w:lvlJc w:val="left"/>
      <w:pPr>
        <w:ind w:left="0" w:firstLine="0"/>
      </w:pPr>
    </w:lvl>
    <w:lvl w:ilvl="1" w:tplc="F8B87336">
      <w:start w:val="1"/>
      <w:numFmt w:val="lowerLetter"/>
      <w:lvlText w:val="%2."/>
      <w:lvlJc w:val="left"/>
      <w:pPr>
        <w:ind w:left="1080" w:firstLine="0"/>
      </w:pPr>
    </w:lvl>
    <w:lvl w:ilvl="2" w:tplc="79588298">
      <w:start w:val="1"/>
      <mc:AlternateContent>
        <mc:Choice Requires="w14">
          <w:numFmt w:val="custom" w:format="Α, Β, Γ, ..."/>
        </mc:Choice>
        <mc:Fallback>
          <w:numFmt w:val="decimal"/>
        </mc:Fallback>
      </mc:AlternateContent>
      <w:lvlText w:val="%3."/>
      <w:lvlJc w:val="right"/>
      <w:pPr>
        <w:ind w:left="1980" w:firstLine="0"/>
      </w:pPr>
    </w:lvl>
    <w:lvl w:ilvl="3" w:tplc="697E8D56">
      <w:start w:val="1"/>
      <w:numFmt w:val="decimal"/>
      <w:lvlText w:val="%4."/>
      <w:lvlJc w:val="left"/>
      <w:pPr>
        <w:ind w:left="2520" w:firstLine="0"/>
      </w:pPr>
    </w:lvl>
    <w:lvl w:ilvl="4" w:tplc="9C0E4C08">
      <w:start w:val="1"/>
      <w:numFmt w:val="lowerLetter"/>
      <w:lvlText w:val="%5."/>
      <w:lvlJc w:val="left"/>
      <w:pPr>
        <w:ind w:left="3240" w:firstLine="0"/>
      </w:pPr>
    </w:lvl>
    <w:lvl w:ilvl="5" w:tplc="6714D4B2">
      <w:start w:val="1"/>
      <mc:AlternateContent>
        <mc:Choice Requires="w14">
          <w:numFmt w:val="custom" w:format="Α, Β, Γ, ..."/>
        </mc:Choice>
        <mc:Fallback>
          <w:numFmt w:val="decimal"/>
        </mc:Fallback>
      </mc:AlternateContent>
      <w:lvlText w:val="%6."/>
      <w:lvlJc w:val="right"/>
      <w:pPr>
        <w:ind w:left="4140" w:firstLine="0"/>
      </w:pPr>
    </w:lvl>
    <w:lvl w:ilvl="6" w:tplc="34BECDF8">
      <w:start w:val="1"/>
      <w:numFmt w:val="decimal"/>
      <w:lvlText w:val="%7."/>
      <w:lvlJc w:val="left"/>
      <w:pPr>
        <w:ind w:left="4680" w:firstLine="0"/>
      </w:pPr>
    </w:lvl>
    <w:lvl w:ilvl="7" w:tplc="1CB223AE">
      <w:start w:val="1"/>
      <w:numFmt w:val="lowerLetter"/>
      <w:lvlText w:val="%8."/>
      <w:lvlJc w:val="left"/>
      <w:pPr>
        <w:ind w:left="5400" w:firstLine="0"/>
      </w:pPr>
    </w:lvl>
    <w:lvl w:ilvl="8" w:tplc="50506596">
      <w:start w:val="1"/>
      <mc:AlternateContent>
        <mc:Choice Requires="w14">
          <w:numFmt w:val="custom" w:format="Α, Β, Γ, ..."/>
        </mc:Choice>
        <mc:Fallback>
          <w:numFmt w:val="decimal"/>
        </mc:Fallback>
      </mc:AlternateContent>
      <w:lvlText w:val="%9."/>
      <w:lvlJc w:val="right"/>
      <w:pPr>
        <w:ind w:left="6300" w:firstLine="0"/>
      </w:pPr>
    </w:lvl>
  </w:abstractNum>
  <w:abstractNum w:abstractNumId="1" w15:restartNumberingAfterBreak="0">
    <w:nsid w:val="10B1052C"/>
    <w:multiLevelType w:val="singleLevel"/>
    <w:tmpl w:val="37E26C2E"/>
    <w:name w:val="Αριθμημένη λίστα 1"/>
    <w:lvl w:ilvl="0">
      <w:start w:val="1"/>
      <w:numFmt w:val="decimal"/>
      <w:pStyle w:val="a0"/>
      <w:lvlText w:val="%1)"/>
      <w:lvlJc w:val="right"/>
      <w:pPr>
        <w:ind w:left="0" w:firstLine="0"/>
      </w:pPr>
    </w:lvl>
  </w:abstractNum>
  <w:abstractNum w:abstractNumId="2" w15:restartNumberingAfterBreak="0">
    <w:nsid w:val="2B0635E2"/>
    <w:multiLevelType w:val="singleLevel"/>
    <w:tmpl w:val="DA349326"/>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3" w15:restartNumberingAfterBreak="0">
    <w:nsid w:val="2EBF243C"/>
    <w:multiLevelType w:val="hybridMultilevel"/>
    <w:tmpl w:val="AB685A42"/>
    <w:name w:val="Αριθμημένη λίστα 3"/>
    <w:lvl w:ilvl="0" w:tplc="EC7A97FE">
      <w:start w:val="1"/>
      <w:numFmt w:val="decimal"/>
      <w:pStyle w:val="1"/>
      <w:lvlText w:val="%1)"/>
      <w:lvlJc w:val="left"/>
      <w:pPr>
        <w:ind w:left="0" w:firstLine="0"/>
      </w:pPr>
      <w:rPr>
        <w:rFonts w:ascii="Times New Roman" w:hAnsi="Times New Roman"/>
        <w:sz w:val="22"/>
        <w:szCs w:val="22"/>
      </w:rPr>
    </w:lvl>
    <w:lvl w:ilvl="1" w:tplc="7254A39C">
      <w:start w:val="1"/>
      <mc:AlternateContent>
        <mc:Choice Requires="w14">
          <w:numFmt w:val="custom" w:format="Α, Β, Γ, ..."/>
        </mc:Choice>
        <mc:Fallback>
          <w:numFmt w:val="decimal"/>
        </mc:Fallback>
      </mc:AlternateContent>
      <w:lvlText w:val="%2)"/>
      <w:lvlJc w:val="left"/>
      <w:pPr>
        <w:ind w:left="360" w:firstLine="0"/>
      </w:pPr>
    </w:lvl>
    <w:lvl w:ilvl="2" w:tplc="38FC755A">
      <w:start w:val="1"/>
      <mc:AlternateContent>
        <mc:Choice Requires="w14">
          <w:numFmt w:val="custom" w:format="Α, Β, Γ, ..."/>
        </mc:Choice>
        <mc:Fallback>
          <w:numFmt w:val="decimal"/>
        </mc:Fallback>
      </mc:AlternateContent>
      <w:lvlText w:val="%3)"/>
      <w:lvlJc w:val="left"/>
      <w:pPr>
        <w:ind w:left="720" w:firstLine="0"/>
      </w:pPr>
    </w:lvl>
    <w:lvl w:ilvl="3" w:tplc="6B7CF1FC">
      <w:start w:val="1"/>
      <w:numFmt w:val="decimal"/>
      <w:lvlText w:val="(%4)"/>
      <w:lvlJc w:val="left"/>
      <w:pPr>
        <w:ind w:left="1080" w:firstLine="0"/>
      </w:pPr>
    </w:lvl>
    <w:lvl w:ilvl="4" w:tplc="0190499E">
      <w:start w:val="1"/>
      <w:numFmt w:val="lowerLetter"/>
      <w:lvlText w:val="(%5)"/>
      <w:lvlJc w:val="left"/>
      <w:pPr>
        <w:ind w:left="1440" w:firstLine="0"/>
      </w:pPr>
    </w:lvl>
    <w:lvl w:ilvl="5" w:tplc="B5EEFEA6">
      <w:start w:val="1"/>
      <mc:AlternateContent>
        <mc:Choice Requires="w14">
          <w:numFmt w:val="custom" w:format="Α, Β, Γ, ..."/>
        </mc:Choice>
        <mc:Fallback>
          <w:numFmt w:val="decimal"/>
        </mc:Fallback>
      </mc:AlternateContent>
      <w:lvlText w:val="(%6)"/>
      <w:lvlJc w:val="left"/>
      <w:pPr>
        <w:ind w:left="1800" w:firstLine="0"/>
      </w:pPr>
    </w:lvl>
    <w:lvl w:ilvl="6" w:tplc="D714BE32">
      <w:start w:val="1"/>
      <w:numFmt w:val="decimal"/>
      <w:lvlText w:val="%7."/>
      <w:lvlJc w:val="left"/>
      <w:pPr>
        <w:ind w:left="2160" w:firstLine="0"/>
      </w:pPr>
    </w:lvl>
    <w:lvl w:ilvl="7" w:tplc="158053BE">
      <w:start w:val="1"/>
      <w:numFmt w:val="lowerLetter"/>
      <w:lvlText w:val="%8."/>
      <w:lvlJc w:val="left"/>
      <w:pPr>
        <w:ind w:left="2520" w:firstLine="0"/>
      </w:pPr>
    </w:lvl>
    <w:lvl w:ilvl="8" w:tplc="0A6C39AE">
      <w:start w:val="1"/>
      <mc:AlternateContent>
        <mc:Choice Requires="w14">
          <w:numFmt w:val="custom" w:format="Α, Β, Γ, ..."/>
        </mc:Choice>
        <mc:Fallback>
          <w:numFmt w:val="decimal"/>
        </mc:Fallback>
      </mc:AlternateContent>
      <w:lvlText w:val="%9."/>
      <w:lvlJc w:val="left"/>
      <w:pPr>
        <w:ind w:left="2880" w:firstLine="0"/>
      </w:pPr>
    </w:lvl>
  </w:abstractNum>
  <w:abstractNum w:abstractNumId="4" w15:restartNumberingAfterBreak="0">
    <w:nsid w:val="3CB12104"/>
    <w:multiLevelType w:val="singleLevel"/>
    <w:tmpl w:val="93B2A9EC"/>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5" w15:restartNumberingAfterBreak="0">
    <w:nsid w:val="4F827483"/>
    <w:multiLevelType w:val="singleLevel"/>
    <w:tmpl w:val="1B3E6490"/>
    <w:name w:val="Bullet 3"/>
    <w:lvl w:ilvl="0">
      <w:start w:val="1"/>
      <mc:AlternateContent>
        <mc:Choice Requires="w14">
          <w:numFmt w:val="custom" w:format="Α, Β, Γ, ..."/>
        </mc:Choice>
        <mc:Fallback>
          <w:numFmt w:val="decimal"/>
        </mc:Fallback>
      </mc:AlternateContent>
      <w:pStyle w:val="10"/>
      <w:lvlText w:val="%1)"/>
      <w:lvlJc w:val="left"/>
      <w:pPr>
        <w:ind w:left="0" w:firstLine="0"/>
      </w:pPr>
    </w:lvl>
  </w:abstractNum>
  <w:abstractNum w:abstractNumId="6" w15:restartNumberingAfterBreak="0">
    <w:nsid w:val="54F33FB9"/>
    <w:multiLevelType w:val="singleLevel"/>
    <w:tmpl w:val="C08AF378"/>
    <w:name w:val="Bullet 13"/>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7" w15:restartNumberingAfterBreak="0">
    <w:nsid w:val="56CD468D"/>
    <w:multiLevelType w:val="singleLevel"/>
    <w:tmpl w:val="8CEEF2E0"/>
    <w:name w:val="Bullet 12"/>
    <w:lvl w:ilvl="0">
      <w:start w:val="1"/>
      <w:numFmt w:val="lowerLetter"/>
      <w:lvlText w:val="%1)"/>
      <w:lvlJc w:val="left"/>
      <w:pPr>
        <w:ind w:left="0" w:firstLine="0"/>
      </w:pPr>
    </w:lvl>
  </w:abstractNum>
  <w:abstractNum w:abstractNumId="8" w15:restartNumberingAfterBreak="0">
    <w:nsid w:val="5917190C"/>
    <w:multiLevelType w:val="hybridMultilevel"/>
    <w:tmpl w:val="4F247A2C"/>
    <w:lvl w:ilvl="0" w:tplc="87B82690">
      <w:numFmt w:val="none"/>
      <w:lvlText w:val=""/>
      <w:lvlJc w:val="left"/>
      <w:pPr>
        <w:tabs>
          <w:tab w:val="num" w:pos="360"/>
        </w:tabs>
        <w:ind w:left="360" w:hanging="360"/>
      </w:pPr>
    </w:lvl>
    <w:lvl w:ilvl="1" w:tplc="B9208B3A">
      <w:numFmt w:val="none"/>
      <w:lvlText w:val=""/>
      <w:lvlJc w:val="left"/>
      <w:pPr>
        <w:tabs>
          <w:tab w:val="num" w:pos="360"/>
        </w:tabs>
        <w:ind w:left="360" w:hanging="360"/>
      </w:pPr>
    </w:lvl>
    <w:lvl w:ilvl="2" w:tplc="9D5EBF2C">
      <w:numFmt w:val="none"/>
      <w:lvlText w:val=""/>
      <w:lvlJc w:val="left"/>
      <w:pPr>
        <w:tabs>
          <w:tab w:val="num" w:pos="360"/>
        </w:tabs>
        <w:ind w:left="360" w:hanging="360"/>
      </w:pPr>
    </w:lvl>
    <w:lvl w:ilvl="3" w:tplc="A9C44560">
      <w:numFmt w:val="none"/>
      <w:lvlText w:val=""/>
      <w:lvlJc w:val="left"/>
      <w:pPr>
        <w:tabs>
          <w:tab w:val="num" w:pos="360"/>
        </w:tabs>
        <w:ind w:left="360" w:hanging="360"/>
      </w:pPr>
    </w:lvl>
    <w:lvl w:ilvl="4" w:tplc="E18C4616">
      <w:numFmt w:val="none"/>
      <w:lvlText w:val=""/>
      <w:lvlJc w:val="left"/>
      <w:pPr>
        <w:tabs>
          <w:tab w:val="num" w:pos="360"/>
        </w:tabs>
        <w:ind w:left="360" w:hanging="360"/>
      </w:pPr>
    </w:lvl>
    <w:lvl w:ilvl="5" w:tplc="2018B646">
      <w:numFmt w:val="none"/>
      <w:lvlText w:val=""/>
      <w:lvlJc w:val="left"/>
      <w:pPr>
        <w:tabs>
          <w:tab w:val="num" w:pos="360"/>
        </w:tabs>
        <w:ind w:left="360" w:hanging="360"/>
      </w:pPr>
    </w:lvl>
    <w:lvl w:ilvl="6" w:tplc="1D7EF368">
      <w:numFmt w:val="none"/>
      <w:lvlText w:val=""/>
      <w:lvlJc w:val="left"/>
      <w:pPr>
        <w:tabs>
          <w:tab w:val="num" w:pos="360"/>
        </w:tabs>
        <w:ind w:left="360" w:hanging="360"/>
      </w:pPr>
    </w:lvl>
    <w:lvl w:ilvl="7" w:tplc="6B646474">
      <w:numFmt w:val="none"/>
      <w:lvlText w:val=""/>
      <w:lvlJc w:val="left"/>
      <w:pPr>
        <w:tabs>
          <w:tab w:val="num" w:pos="360"/>
        </w:tabs>
        <w:ind w:left="360" w:hanging="360"/>
      </w:pPr>
    </w:lvl>
    <w:lvl w:ilvl="8" w:tplc="34B42CDA">
      <w:numFmt w:val="none"/>
      <w:lvlText w:val=""/>
      <w:lvlJc w:val="left"/>
      <w:pPr>
        <w:tabs>
          <w:tab w:val="num" w:pos="360"/>
        </w:tabs>
        <w:ind w:left="360" w:hanging="360"/>
      </w:pPr>
    </w:lvl>
  </w:abstractNum>
  <w:abstractNum w:abstractNumId="9" w15:restartNumberingAfterBreak="0">
    <w:nsid w:val="62F23986"/>
    <w:multiLevelType w:val="hybridMultilevel"/>
    <w:tmpl w:val="07DCDA5A"/>
    <w:name w:val="Αριθμημένη λίστα 6"/>
    <w:lvl w:ilvl="0" w:tplc="683E99EE">
      <mc:AlternateContent>
        <mc:Choice Requires="w14">
          <w:numFmt w:val="custom" w:format="α, β, γ, ..."/>
        </mc:Choice>
        <mc:Fallback>
          <w:numFmt w:val="decimal"/>
        </mc:Fallback>
      </mc:AlternateContent>
      <w:lvlText w:val=""/>
      <w:lvlJc w:val="left"/>
      <w:pPr>
        <w:ind w:left="0" w:firstLine="0"/>
      </w:pPr>
    </w:lvl>
    <w:lvl w:ilvl="1" w:tplc="C534FC78">
      <mc:AlternateContent>
        <mc:Choice Requires="w14">
          <w:numFmt w:val="custom" w:format="α, β, γ, ..."/>
        </mc:Choice>
        <mc:Fallback>
          <w:numFmt w:val="decimal"/>
        </mc:Fallback>
      </mc:AlternateContent>
      <w:lvlText w:val=""/>
      <w:lvlJc w:val="left"/>
      <w:pPr>
        <w:ind w:left="0" w:firstLine="0"/>
      </w:pPr>
    </w:lvl>
    <w:lvl w:ilvl="2" w:tplc="0DF616A8">
      <mc:AlternateContent>
        <mc:Choice Requires="w14">
          <w:numFmt w:val="custom" w:format="α, β, γ, ..."/>
        </mc:Choice>
        <mc:Fallback>
          <w:numFmt w:val="decimal"/>
        </mc:Fallback>
      </mc:AlternateContent>
      <w:lvlText w:val=""/>
      <w:lvlJc w:val="left"/>
      <w:pPr>
        <w:ind w:left="0" w:firstLine="0"/>
      </w:pPr>
    </w:lvl>
    <w:lvl w:ilvl="3" w:tplc="831EAF7A">
      <mc:AlternateContent>
        <mc:Choice Requires="w14">
          <w:numFmt w:val="custom" w:format="α, β, γ, ..."/>
        </mc:Choice>
        <mc:Fallback>
          <w:numFmt w:val="decimal"/>
        </mc:Fallback>
      </mc:AlternateContent>
      <w:lvlText w:val=""/>
      <w:lvlJc w:val="left"/>
      <w:pPr>
        <w:ind w:left="0" w:firstLine="0"/>
      </w:pPr>
    </w:lvl>
    <w:lvl w:ilvl="4" w:tplc="7E621074">
      <mc:AlternateContent>
        <mc:Choice Requires="w14">
          <w:numFmt w:val="custom" w:format="α, β, γ, ..."/>
        </mc:Choice>
        <mc:Fallback>
          <w:numFmt w:val="decimal"/>
        </mc:Fallback>
      </mc:AlternateContent>
      <w:lvlText w:val=""/>
      <w:lvlJc w:val="left"/>
      <w:pPr>
        <w:ind w:left="0" w:firstLine="0"/>
      </w:pPr>
    </w:lvl>
    <w:lvl w:ilvl="5" w:tplc="A2E8162C">
      <mc:AlternateContent>
        <mc:Choice Requires="w14">
          <w:numFmt w:val="custom" w:format="α, β, γ, ..."/>
        </mc:Choice>
        <mc:Fallback>
          <w:numFmt w:val="decimal"/>
        </mc:Fallback>
      </mc:AlternateContent>
      <w:lvlText w:val=""/>
      <w:lvlJc w:val="left"/>
      <w:pPr>
        <w:ind w:left="0" w:firstLine="0"/>
      </w:pPr>
    </w:lvl>
    <w:lvl w:ilvl="6" w:tplc="DFF42E30">
      <mc:AlternateContent>
        <mc:Choice Requires="w14">
          <w:numFmt w:val="custom" w:format="α, β, γ, ..."/>
        </mc:Choice>
        <mc:Fallback>
          <w:numFmt w:val="decimal"/>
        </mc:Fallback>
      </mc:AlternateContent>
      <w:lvlText w:val=""/>
      <w:lvlJc w:val="left"/>
      <w:pPr>
        <w:ind w:left="0" w:firstLine="0"/>
      </w:pPr>
    </w:lvl>
    <w:lvl w:ilvl="7" w:tplc="459861F6">
      <mc:AlternateContent>
        <mc:Choice Requires="w14">
          <w:numFmt w:val="custom" w:format="α, β, γ, ..."/>
        </mc:Choice>
        <mc:Fallback>
          <w:numFmt w:val="decimal"/>
        </mc:Fallback>
      </mc:AlternateContent>
      <w:lvlText w:val=""/>
      <w:lvlJc w:val="left"/>
      <w:pPr>
        <w:ind w:left="0" w:firstLine="0"/>
      </w:pPr>
    </w:lvl>
    <w:lvl w:ilvl="8" w:tplc="7AEAD4B8">
      <mc:AlternateContent>
        <mc:Choice Requires="w14">
          <w:numFmt w:val="custom" w:format="α, β, γ, ..."/>
        </mc:Choice>
        <mc:Fallback>
          <w:numFmt w:val="decimal"/>
        </mc:Fallback>
      </mc:AlternateContent>
      <w:lvlText w:val=""/>
      <w:lvlJc w:val="left"/>
      <w:pPr>
        <w:ind w:left="0" w:firstLine="0"/>
      </w:pPr>
    </w:lvl>
  </w:abstractNum>
  <w:abstractNum w:abstractNumId="10" w15:restartNumberingAfterBreak="0">
    <w:nsid w:val="6AE22E94"/>
    <w:multiLevelType w:val="hybridMultilevel"/>
    <w:tmpl w:val="4C969808"/>
    <w:name w:val="Αριθμημένη λίστα 2"/>
    <w:lvl w:ilvl="0" w:tplc="EE443FB2">
      <w:start w:val="1"/>
      <mc:AlternateContent>
        <mc:Choice Requires="w14">
          <w:numFmt w:val="custom" w:format="Α, Β, Γ, ..."/>
        </mc:Choice>
        <mc:Fallback>
          <w:numFmt w:val="decimal"/>
        </mc:Fallback>
      </mc:AlternateContent>
      <w:pStyle w:val="i"/>
      <w:lvlText w:val="%1)"/>
      <w:lvlJc w:val="left"/>
      <w:pPr>
        <w:ind w:left="360" w:firstLine="0"/>
      </w:pPr>
    </w:lvl>
    <w:lvl w:ilvl="1" w:tplc="00E214EA">
      <w:start w:val="1"/>
      <w:numFmt w:val="lowerLetter"/>
      <w:lvlText w:val="%2."/>
      <w:lvlJc w:val="left"/>
      <w:pPr>
        <w:ind w:left="1080" w:firstLine="0"/>
      </w:pPr>
    </w:lvl>
    <w:lvl w:ilvl="2" w:tplc="B0B8F852">
      <w:start w:val="1"/>
      <mc:AlternateContent>
        <mc:Choice Requires="w14">
          <w:numFmt w:val="custom" w:format="Α, Β, Γ, ..."/>
        </mc:Choice>
        <mc:Fallback>
          <w:numFmt w:val="decimal"/>
        </mc:Fallback>
      </mc:AlternateContent>
      <w:lvlText w:val="%3."/>
      <w:lvlJc w:val="right"/>
      <w:pPr>
        <w:ind w:left="1980" w:firstLine="0"/>
      </w:pPr>
    </w:lvl>
    <w:lvl w:ilvl="3" w:tplc="0E148DEA">
      <w:start w:val="1"/>
      <w:numFmt w:val="decimal"/>
      <w:lvlText w:val="%4."/>
      <w:lvlJc w:val="left"/>
      <w:pPr>
        <w:ind w:left="2520" w:firstLine="0"/>
      </w:pPr>
    </w:lvl>
    <w:lvl w:ilvl="4" w:tplc="C3F07BE0">
      <w:start w:val="1"/>
      <w:numFmt w:val="lowerLetter"/>
      <w:lvlText w:val="%5."/>
      <w:lvlJc w:val="left"/>
      <w:pPr>
        <w:ind w:left="3240" w:firstLine="0"/>
      </w:pPr>
    </w:lvl>
    <w:lvl w:ilvl="5" w:tplc="BFD6166A">
      <w:start w:val="1"/>
      <mc:AlternateContent>
        <mc:Choice Requires="w14">
          <w:numFmt w:val="custom" w:format="Α, Β, Γ, ..."/>
        </mc:Choice>
        <mc:Fallback>
          <w:numFmt w:val="decimal"/>
        </mc:Fallback>
      </mc:AlternateContent>
      <w:lvlText w:val="%6."/>
      <w:lvlJc w:val="right"/>
      <w:pPr>
        <w:ind w:left="4140" w:firstLine="0"/>
      </w:pPr>
    </w:lvl>
    <w:lvl w:ilvl="6" w:tplc="612C413E">
      <w:start w:val="1"/>
      <w:numFmt w:val="decimal"/>
      <w:lvlText w:val="%7."/>
      <w:lvlJc w:val="left"/>
      <w:pPr>
        <w:ind w:left="4680" w:firstLine="0"/>
      </w:pPr>
    </w:lvl>
    <w:lvl w:ilvl="7" w:tplc="7390D116">
      <w:start w:val="1"/>
      <w:numFmt w:val="lowerLetter"/>
      <w:lvlText w:val="%8."/>
      <w:lvlJc w:val="left"/>
      <w:pPr>
        <w:ind w:left="5400" w:firstLine="0"/>
      </w:pPr>
    </w:lvl>
    <w:lvl w:ilvl="8" w:tplc="EA5EBF9E">
      <w:start w:val="1"/>
      <mc:AlternateContent>
        <mc:Choice Requires="w14">
          <w:numFmt w:val="custom" w:format="Α, Β, Γ, ..."/>
        </mc:Choice>
        <mc:Fallback>
          <w:numFmt w:val="decimal"/>
        </mc:Fallback>
      </mc:AlternateContent>
      <w:lvlText w:val="%9."/>
      <w:lvlJc w:val="right"/>
      <w:pPr>
        <w:ind w:left="6300" w:firstLine="0"/>
      </w:pPr>
    </w:lvl>
  </w:abstractNum>
  <w:num w:numId="1" w16cid:durableId="99492695">
    <w:abstractNumId w:val="7"/>
  </w:num>
  <w:num w:numId="2" w16cid:durableId="588271582">
    <w:abstractNumId w:val="4"/>
  </w:num>
  <w:num w:numId="3" w16cid:durableId="1198543606">
    <w:abstractNumId w:val="5"/>
  </w:num>
  <w:num w:numId="4" w16cid:durableId="37173612">
    <w:abstractNumId w:val="0"/>
  </w:num>
  <w:num w:numId="5" w16cid:durableId="981810947">
    <w:abstractNumId w:val="3"/>
  </w:num>
  <w:num w:numId="6" w16cid:durableId="790048702">
    <w:abstractNumId w:val="6"/>
  </w:num>
  <w:num w:numId="7" w16cid:durableId="79061452">
    <w:abstractNumId w:val="9"/>
  </w:num>
  <w:num w:numId="8" w16cid:durableId="1782801754">
    <w:abstractNumId w:val="10"/>
  </w:num>
  <w:num w:numId="9" w16cid:durableId="783695204">
    <w:abstractNumId w:val="2"/>
  </w:num>
  <w:num w:numId="10" w16cid:durableId="567155184">
    <w:abstractNumId w:val="1"/>
  </w:num>
  <w:num w:numId="11" w16cid:durableId="1488589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0A"/>
    <w:rsid w:val="00164DDA"/>
    <w:rsid w:val="0018460E"/>
    <w:rsid w:val="00263A18"/>
    <w:rsid w:val="00420BDA"/>
    <w:rsid w:val="00420FF2"/>
    <w:rsid w:val="004C626D"/>
    <w:rsid w:val="005F27E5"/>
    <w:rsid w:val="005F650A"/>
    <w:rsid w:val="005F7076"/>
    <w:rsid w:val="007B1C12"/>
    <w:rsid w:val="00801E01"/>
    <w:rsid w:val="00855B5F"/>
    <w:rsid w:val="008A4164"/>
    <w:rsid w:val="008F3DDA"/>
    <w:rsid w:val="00B57B79"/>
    <w:rsid w:val="00BF6737"/>
    <w:rsid w:val="00C701DA"/>
    <w:rsid w:val="00D53B62"/>
    <w:rsid w:val="00DA3667"/>
    <w:rsid w:val="00FF40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2C02C7D8"/>
  <w15:docId w15:val="{8038FD65-65F1-41ED-A7CB-CFF7D5CA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sz w:val="22"/>
      <w:szCs w:val="22"/>
      <w:lang w:eastAsia="en-US"/>
    </w:rPr>
  </w:style>
  <w:style w:type="paragraph" w:styleId="11">
    <w:name w:val="heading 1"/>
    <w:basedOn w:val="a1"/>
    <w:next w:val="a1"/>
    <w:qFormat/>
    <w:pPr>
      <w:keepNext/>
      <w:pBdr>
        <w:top w:val="single" w:sz="36" w:space="1" w:color="0070C0"/>
        <w:left w:val="single" w:sz="36" w:space="4" w:color="0070C0"/>
        <w:bottom w:val="single" w:sz="36" w:space="1" w:color="0070C0"/>
        <w:right w:val="single" w:sz="36" w:space="4" w:color="0070C0"/>
        <w:between w:val="nil"/>
      </w:pBdr>
      <w:shd w:val="solid" w:color="0070C0"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1"/>
    <w:next w:val="a1"/>
    <w:qFormat/>
    <w:pPr>
      <w:keepNext/>
      <w:keepLines/>
      <w:spacing w:before="40" w:after="0"/>
      <w:jc w:val="right"/>
      <w:outlineLvl w:val="1"/>
    </w:pPr>
    <w:rPr>
      <w:rFonts w:eastAsia="Times New Roman"/>
      <w:b/>
      <w:bCs/>
      <w:i/>
      <w:iCs/>
      <w:color w:val="2E74B5"/>
      <w:sz w:val="24"/>
      <w:szCs w:val="24"/>
      <w:lang w:eastAsia="el-GR" w:bidi="el-GR"/>
    </w:rPr>
  </w:style>
  <w:style w:type="paragraph" w:styleId="3">
    <w:name w:val="heading 3"/>
    <w:basedOn w:val="2"/>
    <w:next w:val="a1"/>
    <w:qFormat/>
    <w:pPr>
      <w:numPr>
        <w:numId w:val="2"/>
      </w:numPr>
      <w:spacing w:after="20"/>
      <w:ind w:left="340" w:right="1701" w:hanging="340"/>
      <w:outlineLvl w:val="2"/>
    </w:pPr>
    <w:rPr>
      <w:color w:val="auto"/>
      <w:kern w:val="1"/>
      <w:sz w:val="22"/>
      <w:szCs w:val="22"/>
      <w:lang w:eastAsia="zh-CN"/>
    </w:rPr>
  </w:style>
  <w:style w:type="paragraph" w:styleId="4">
    <w:name w:val="heading 4"/>
    <w:basedOn w:val="3"/>
    <w:next w:val="a1"/>
    <w:qFormat/>
    <w:pPr>
      <w:spacing w:before="240" w:after="60"/>
      <w:outlineLvl w:val="3"/>
    </w:pPr>
    <w:rPr>
      <w:rFonts w:ascii="Arial" w:eastAsia="SimSun" w:hAnsi="Arial" w:cs="Arial"/>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qFormat/>
    <w:pPr>
      <w:tabs>
        <w:tab w:val="center" w:pos="4153"/>
        <w:tab w:val="right" w:pos="8306"/>
      </w:tabs>
      <w:spacing w:after="0" w:line="240" w:lineRule="auto"/>
    </w:pPr>
  </w:style>
  <w:style w:type="paragraph" w:styleId="a6">
    <w:name w:val="header"/>
    <w:basedOn w:val="a1"/>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
    <w:name w:val="Αριθμός 1"/>
    <w:basedOn w:val="a1"/>
    <w:qFormat/>
    <w:pPr>
      <w:keepNext/>
      <w:numPr>
        <w:numId w:val="5"/>
      </w:numPr>
      <w:spacing w:before="160" w:after="0"/>
      <w:ind w:left="680" w:hanging="283"/>
    </w:pPr>
    <w:rPr>
      <w:rFonts w:eastAsia="Times New Roman"/>
      <w:b/>
      <w:bCs/>
      <w:i/>
      <w:iCs/>
      <w:color w:val="0070C0"/>
      <w:sz w:val="24"/>
      <w:szCs w:val="24"/>
      <w:lang w:eastAsia="el-GR" w:bidi="el-GR"/>
    </w:rPr>
  </w:style>
  <w:style w:type="paragraph" w:customStyle="1" w:styleId="abc">
    <w:name w:val="abc"/>
    <w:basedOn w:val="a1"/>
    <w:qFormat/>
    <w:pPr>
      <w:ind w:left="568" w:hanging="284"/>
    </w:pPr>
  </w:style>
  <w:style w:type="paragraph" w:customStyle="1" w:styleId="a">
    <w:name w:val="Αριθμός"/>
    <w:basedOn w:val="a1"/>
    <w:qFormat/>
    <w:pPr>
      <w:numPr>
        <w:numId w:val="4"/>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1"/>
    <w:qFormat/>
    <w:pPr>
      <w:numPr>
        <w:numId w:val="8"/>
      </w:numPr>
      <w:tabs>
        <w:tab w:val="clear" w:pos="340"/>
      </w:tabs>
      <w:ind w:left="720" w:hanging="360"/>
    </w:pPr>
    <w:rPr>
      <w:rFonts w:eastAsia="Times New Roman"/>
      <w:szCs w:val="20"/>
      <w:lang w:eastAsia="el-GR"/>
    </w:rPr>
  </w:style>
  <w:style w:type="paragraph" w:customStyle="1" w:styleId="a7">
    <w:name w:val="ερώτημα"/>
    <w:basedOn w:val="a1"/>
    <w:qFormat/>
    <w:pPr>
      <w:spacing w:after="0"/>
      <w:ind w:left="680" w:hanging="340"/>
    </w:pPr>
    <w:rPr>
      <w:rFonts w:eastAsia="SimSun"/>
      <w:kern w:val="1"/>
      <w:lang w:eastAsia="zh-CN"/>
    </w:rPr>
  </w:style>
  <w:style w:type="paragraph" w:customStyle="1" w:styleId="a8">
    <w:name w:val="Απάντηση"/>
    <w:basedOn w:val="2"/>
    <w:next w:val="a1"/>
    <w:qFormat/>
    <w:pPr>
      <w:spacing w:before="80" w:after="80"/>
      <w:ind w:left="113"/>
    </w:pPr>
    <w:rPr>
      <w:rFonts w:ascii="Cambria" w:eastAsia="Cambria" w:hAnsi="Cambria" w:cs="Cambria"/>
      <w:color w:val="0070C0"/>
      <w:kern w:val="1"/>
      <w:lang w:eastAsia="zh-CN"/>
    </w:rPr>
  </w:style>
  <w:style w:type="paragraph" w:styleId="a9">
    <w:name w:val="Title"/>
    <w:basedOn w:val="a1"/>
    <w:next w:val="a1"/>
    <w:qFormat/>
    <w:pPr>
      <w:keepNext/>
      <w:spacing w:before="120"/>
      <w:ind w:left="283"/>
      <w:outlineLvl w:val="0"/>
    </w:pPr>
    <w:rPr>
      <w:rFonts w:ascii="Cambria" w:eastAsia="Cambria" w:hAnsi="Cambria" w:cs="Cambria"/>
      <w:b/>
      <w:bCs/>
      <w:color w:val="FF0000"/>
      <w:kern w:val="1"/>
      <w:lang w:eastAsia="zh-CN"/>
    </w:rPr>
  </w:style>
  <w:style w:type="paragraph" w:customStyle="1" w:styleId="10">
    <w:name w:val="Λίστα1"/>
    <w:basedOn w:val="a1"/>
    <w:qFormat/>
    <w:pPr>
      <w:numPr>
        <w:numId w:val="3"/>
      </w:numPr>
      <w:spacing w:after="0"/>
      <w:ind w:left="340" w:hanging="340"/>
    </w:pPr>
    <w:rPr>
      <w:rFonts w:eastAsia="Times New Roman"/>
      <w:kern w:val="1"/>
      <w:lang w:eastAsia="zh-CN"/>
    </w:rPr>
  </w:style>
  <w:style w:type="paragraph" w:styleId="aa">
    <w:name w:val="E-mail Signature"/>
    <w:basedOn w:val="a1"/>
    <w:qFormat/>
    <w:pPr>
      <w:spacing w:after="0"/>
      <w:ind w:right="567"/>
      <w:jc w:val="right"/>
    </w:pPr>
    <w:rPr>
      <w:rFonts w:eastAsia="Times New Roman"/>
      <w:b/>
      <w:bCs/>
      <w:i/>
      <w:iCs/>
      <w:color w:val="0070C0"/>
      <w:kern w:val="1"/>
      <w:sz w:val="24"/>
      <w:szCs w:val="24"/>
      <w:lang w:eastAsia="zh-CN"/>
    </w:rPr>
  </w:style>
  <w:style w:type="paragraph" w:styleId="a0">
    <w:name w:val="List"/>
    <w:basedOn w:val="a1"/>
    <w:qFormat/>
    <w:pPr>
      <w:numPr>
        <w:numId w:val="10"/>
      </w:numPr>
      <w:tabs>
        <w:tab w:val="clear" w:pos="340"/>
        <w:tab w:val="left" w:pos="283"/>
      </w:tabs>
      <w:spacing w:after="0"/>
      <w:ind w:left="360" w:hanging="360"/>
    </w:pPr>
    <w:rPr>
      <w:rFonts w:eastAsia="SimSun"/>
      <w:kern w:val="1"/>
      <w:lang w:eastAsia="zh-CN"/>
    </w:rPr>
  </w:style>
  <w:style w:type="character" w:styleId="ab">
    <w:name w:val="page number"/>
    <w:basedOn w:val="a2"/>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2"/>
    <w:rPr>
      <w:rFonts w:ascii="Times New Roman" w:hAnsi="Times New Roman" w:cs="Times New Roman"/>
    </w:rPr>
  </w:style>
  <w:style w:type="character" w:customStyle="1" w:styleId="Char0">
    <w:name w:val="Κεφαλίδα Char"/>
    <w:basedOn w:val="a2"/>
    <w:rPr>
      <w:rFonts w:ascii="Times New Roman" w:hAnsi="Times New Roman" w:cs="Times New Roman"/>
      <w:sz w:val="22"/>
      <w:szCs w:val="22"/>
      <w:lang w:eastAsia="en-US"/>
    </w:rPr>
  </w:style>
  <w:style w:type="character" w:customStyle="1" w:styleId="3Char">
    <w:name w:val="Επικεφαλίδα 3 Char"/>
    <w:basedOn w:val="a2"/>
    <w:rPr>
      <w:rFonts w:ascii="Times New Roman" w:eastAsia="Times New Roman" w:hAnsi="Times New Roman" w:cs="Times New Roman"/>
      <w:kern w:val="1"/>
      <w:sz w:val="22"/>
      <w:szCs w:val="22"/>
      <w:lang w:eastAsia="zh-CN"/>
    </w:rPr>
  </w:style>
  <w:style w:type="character" w:customStyle="1" w:styleId="Char1">
    <w:name w:val="Τίτλος Char"/>
    <w:basedOn w:val="a2"/>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2"/>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customStyle="1" w:styleId="12">
    <w:name w:val="Ανεπίλυτη αναφορά1"/>
    <w:basedOn w:val="a2"/>
    <w:rPr>
      <w:color w:val="605E5C"/>
      <w:shd w:val="clear" w:color="auto" w:fill="E1DFDD"/>
    </w:rPr>
  </w:style>
  <w:style w:type="paragraph" w:customStyle="1" w:styleId="tm7">
    <w:name w:val="tm7"/>
    <w:basedOn w:val="a1"/>
    <w:rsid w:val="005F27E5"/>
    <w:pPr>
      <w:widowControl/>
      <w:tabs>
        <w:tab w:val="clear" w:pos="340"/>
      </w:tabs>
      <w:spacing w:before="20" w:after="20"/>
    </w:pPr>
    <w:rPr>
      <w:rFonts w:eastAsia="Times New Roman"/>
      <w:color w:val="000000"/>
      <w:sz w:val="20"/>
      <w:szCs w:val="20"/>
      <w:lang w:eastAsia="el-GR"/>
    </w:rPr>
  </w:style>
  <w:style w:type="character" w:customStyle="1" w:styleId="tm81">
    <w:name w:val="tm81"/>
    <w:basedOn w:val="a2"/>
    <w:rsid w:val="005F27E5"/>
    <w:rPr>
      <w:sz w:val="24"/>
      <w:szCs w:val="24"/>
    </w:rPr>
  </w:style>
  <w:style w:type="paragraph" w:customStyle="1" w:styleId="ac">
    <w:name w:val="μέσα"/>
    <w:basedOn w:val="a1"/>
    <w:rsid w:val="00164DDA"/>
    <w:pPr>
      <w:ind w:left="34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82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emf"/><Relationship Id="rId42" Type="http://schemas.openxmlformats.org/officeDocument/2006/relationships/oleObject" Target="embeddings/oleObject10.bin"/><Relationship Id="rId47" Type="http://schemas.openxmlformats.org/officeDocument/2006/relationships/image" Target="media/image28.wmf"/><Relationship Id="rId63" Type="http://schemas.openxmlformats.org/officeDocument/2006/relationships/image" Target="media/image37.wmf"/><Relationship Id="rId68" Type="http://schemas.openxmlformats.org/officeDocument/2006/relationships/oleObject" Target="embeddings/oleObject23.bin"/><Relationship Id="rId84" Type="http://schemas.openxmlformats.org/officeDocument/2006/relationships/oleObject" Target="embeddings/oleObject30.bin"/><Relationship Id="rId89" Type="http://schemas.openxmlformats.org/officeDocument/2006/relationships/image" Target="media/image51.emf"/><Relationship Id="rId16" Type="http://schemas.openxmlformats.org/officeDocument/2006/relationships/oleObject" Target="embeddings/oleObject5.bin"/><Relationship Id="rId11" Type="http://schemas.openxmlformats.org/officeDocument/2006/relationships/image" Target="media/image5.wmf"/><Relationship Id="rId32" Type="http://schemas.openxmlformats.org/officeDocument/2006/relationships/image" Target="media/image20.emf"/><Relationship Id="rId37" Type="http://schemas.openxmlformats.org/officeDocument/2006/relationships/oleObject" Target="embeddings/oleObject7.bin"/><Relationship Id="rId53" Type="http://schemas.openxmlformats.org/officeDocument/2006/relationships/image" Target="media/image32.wmf"/><Relationship Id="rId58" Type="http://schemas.openxmlformats.org/officeDocument/2006/relationships/image" Target="media/image34.emf"/><Relationship Id="rId74" Type="http://schemas.openxmlformats.org/officeDocument/2006/relationships/image" Target="media/image43.wmf"/><Relationship Id="rId79" Type="http://schemas.openxmlformats.org/officeDocument/2006/relationships/image" Target="media/image46.emf"/><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oleObject" Target="embeddings/oleObject33.bin"/><Relationship Id="rId95" Type="http://schemas.openxmlformats.org/officeDocument/2006/relationships/image" Target="media/image54.emf"/><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oleObject" Target="embeddings/oleObject11.bin"/><Relationship Id="rId48" Type="http://schemas.openxmlformats.org/officeDocument/2006/relationships/oleObject" Target="embeddings/oleObject14.bin"/><Relationship Id="rId64" Type="http://schemas.openxmlformats.org/officeDocument/2006/relationships/oleObject" Target="embeddings/oleObject21.bin"/><Relationship Id="rId69" Type="http://schemas.openxmlformats.org/officeDocument/2006/relationships/image" Target="media/image40.png"/><Relationship Id="rId80" Type="http://schemas.openxmlformats.org/officeDocument/2006/relationships/oleObject" Target="embeddings/oleObject28.bin"/><Relationship Id="rId85" Type="http://schemas.openxmlformats.org/officeDocument/2006/relationships/image" Target="media/image49.emf"/><Relationship Id="rId12" Type="http://schemas.openxmlformats.org/officeDocument/2006/relationships/oleObject" Target="embeddings/oleObject1.bin"/><Relationship Id="rId17" Type="http://schemas.openxmlformats.org/officeDocument/2006/relationships/oleObject" Target="embeddings/oleObject6.bin"/><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5.emf"/><Relationship Id="rId46" Type="http://schemas.openxmlformats.org/officeDocument/2006/relationships/oleObject" Target="embeddings/oleObject13.bin"/><Relationship Id="rId59" Type="http://schemas.openxmlformats.org/officeDocument/2006/relationships/oleObject" Target="embeddings/oleObject19.bin"/><Relationship Id="rId67" Type="http://schemas.openxmlformats.org/officeDocument/2006/relationships/image" Target="media/image39.wmf"/><Relationship Id="rId103" Type="http://schemas.openxmlformats.org/officeDocument/2006/relationships/theme" Target="theme/theme1.xml"/><Relationship Id="rId20" Type="http://schemas.openxmlformats.org/officeDocument/2006/relationships/image" Target="media/image8.emf"/><Relationship Id="rId41" Type="http://schemas.openxmlformats.org/officeDocument/2006/relationships/image" Target="media/image26.emf"/><Relationship Id="rId54" Type="http://schemas.openxmlformats.org/officeDocument/2006/relationships/oleObject" Target="embeddings/oleObject16.bin"/><Relationship Id="rId62" Type="http://schemas.openxmlformats.org/officeDocument/2006/relationships/image" Target="media/image36.png"/><Relationship Id="rId70" Type="http://schemas.openxmlformats.org/officeDocument/2006/relationships/image" Target="media/image41.wmf"/><Relationship Id="rId75" Type="http://schemas.openxmlformats.org/officeDocument/2006/relationships/oleObject" Target="embeddings/oleObject26.bin"/><Relationship Id="rId83" Type="http://schemas.openxmlformats.org/officeDocument/2006/relationships/image" Target="media/image48.emf"/><Relationship Id="rId88" Type="http://schemas.openxmlformats.org/officeDocument/2006/relationships/oleObject" Target="embeddings/oleObject32.bin"/><Relationship Id="rId91" Type="http://schemas.openxmlformats.org/officeDocument/2006/relationships/image" Target="media/image52.emf"/><Relationship Id="rId96"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wmf"/><Relationship Id="rId49" Type="http://schemas.openxmlformats.org/officeDocument/2006/relationships/image" Target="media/image29.wmf"/><Relationship Id="rId57" Type="http://schemas.openxmlformats.org/officeDocument/2006/relationships/oleObject" Target="embeddings/oleObject18.bin"/><Relationship Id="rId10" Type="http://schemas.openxmlformats.org/officeDocument/2006/relationships/image" Target="media/image4.wmf"/><Relationship Id="rId31" Type="http://schemas.openxmlformats.org/officeDocument/2006/relationships/image" Target="media/image19.emf"/><Relationship Id="rId44" Type="http://schemas.openxmlformats.org/officeDocument/2006/relationships/image" Target="media/image27.emf"/><Relationship Id="rId52" Type="http://schemas.openxmlformats.org/officeDocument/2006/relationships/image" Target="media/image31.emf"/><Relationship Id="rId60" Type="http://schemas.openxmlformats.org/officeDocument/2006/relationships/image" Target="media/image35.emf"/><Relationship Id="rId65" Type="http://schemas.openxmlformats.org/officeDocument/2006/relationships/image" Target="media/image38.wmf"/><Relationship Id="rId73" Type="http://schemas.openxmlformats.org/officeDocument/2006/relationships/oleObject" Target="embeddings/oleObject25.bin"/><Relationship Id="rId78" Type="http://schemas.openxmlformats.org/officeDocument/2006/relationships/image" Target="media/image45.png"/><Relationship Id="rId81" Type="http://schemas.openxmlformats.org/officeDocument/2006/relationships/image" Target="media/image47.emf"/><Relationship Id="rId86" Type="http://schemas.openxmlformats.org/officeDocument/2006/relationships/oleObject" Target="embeddings/oleObject31.bin"/><Relationship Id="rId94" Type="http://schemas.openxmlformats.org/officeDocument/2006/relationships/oleObject" Target="embeddings/oleObject35.bin"/><Relationship Id="rId99" Type="http://schemas.openxmlformats.org/officeDocument/2006/relationships/oleObject" Target="embeddings/oleObject37.bin"/><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oleObject" Target="embeddings/oleObject2.bin"/><Relationship Id="rId18" Type="http://schemas.openxmlformats.org/officeDocument/2006/relationships/image" Target="media/image6.emf"/><Relationship Id="rId39" Type="http://schemas.openxmlformats.org/officeDocument/2006/relationships/oleObject" Target="embeddings/oleObject8.bin"/><Relationship Id="rId34" Type="http://schemas.openxmlformats.org/officeDocument/2006/relationships/image" Target="media/image22.emf"/><Relationship Id="rId50" Type="http://schemas.openxmlformats.org/officeDocument/2006/relationships/oleObject" Target="embeddings/oleObject15.bin"/><Relationship Id="rId55" Type="http://schemas.openxmlformats.org/officeDocument/2006/relationships/image" Target="media/image33.emf"/><Relationship Id="rId76" Type="http://schemas.openxmlformats.org/officeDocument/2006/relationships/image" Target="media/image44.emf"/><Relationship Id="rId97" Type="http://schemas.openxmlformats.org/officeDocument/2006/relationships/image" Target="media/image55.png"/><Relationship Id="rId7" Type="http://schemas.openxmlformats.org/officeDocument/2006/relationships/image" Target="media/image1.png"/><Relationship Id="rId71" Type="http://schemas.openxmlformats.org/officeDocument/2006/relationships/oleObject" Target="embeddings/oleObject24.bin"/><Relationship Id="rId92"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oleObject" Target="embeddings/oleObject9.bin"/><Relationship Id="rId45" Type="http://schemas.openxmlformats.org/officeDocument/2006/relationships/oleObject" Target="embeddings/oleObject12.bin"/><Relationship Id="rId66" Type="http://schemas.openxmlformats.org/officeDocument/2006/relationships/oleObject" Target="embeddings/oleObject22.bin"/><Relationship Id="rId87" Type="http://schemas.openxmlformats.org/officeDocument/2006/relationships/image" Target="media/image50.emf"/><Relationship Id="rId61" Type="http://schemas.openxmlformats.org/officeDocument/2006/relationships/oleObject" Target="embeddings/oleObject20.bin"/><Relationship Id="rId82" Type="http://schemas.openxmlformats.org/officeDocument/2006/relationships/oleObject" Target="embeddings/oleObject29.bin"/><Relationship Id="rId19" Type="http://schemas.openxmlformats.org/officeDocument/2006/relationships/image" Target="media/image7.emf"/><Relationship Id="rId14" Type="http://schemas.openxmlformats.org/officeDocument/2006/relationships/oleObject" Target="embeddings/oleObject3.bin"/><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oleObject" Target="embeddings/oleObject17.bin"/><Relationship Id="rId77" Type="http://schemas.openxmlformats.org/officeDocument/2006/relationships/oleObject" Target="embeddings/oleObject27.bin"/><Relationship Id="rId100"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image" Target="media/image30.png"/><Relationship Id="rId72" Type="http://schemas.openxmlformats.org/officeDocument/2006/relationships/image" Target="media/image42.wmf"/><Relationship Id="rId93" Type="http://schemas.openxmlformats.org/officeDocument/2006/relationships/image" Target="media/image53.emf"/><Relationship Id="rId98" Type="http://schemas.openxmlformats.org/officeDocument/2006/relationships/image" Target="media/image56.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4212</Words>
  <Characters>22748</Characters>
  <Application>Microsoft Office Word</Application>
  <DocSecurity>0</DocSecurity>
  <Lines>189</Lines>
  <Paragraphs>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Διονύσης Μάργαρης</dc:creator>
  <cp:keywords/>
  <dc:description/>
  <cp:lastModifiedBy>Διονύσης Μάργαρης</cp:lastModifiedBy>
  <cp:revision>15</cp:revision>
  <dcterms:created xsi:type="dcterms:W3CDTF">2025-07-01T07:45:00Z</dcterms:created>
  <dcterms:modified xsi:type="dcterms:W3CDTF">2025-07-01T08:15:00Z</dcterms:modified>
</cp:coreProperties>
</file>